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6B" w:rsidRDefault="00871A6B" w:rsidP="00023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6B" w:rsidRDefault="00871A6B" w:rsidP="00023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A8" w:rsidRDefault="00023213" w:rsidP="00023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1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53CF3">
        <w:rPr>
          <w:rFonts w:ascii="Times New Roman" w:hAnsi="Times New Roman" w:cs="Times New Roman"/>
          <w:b/>
          <w:sz w:val="28"/>
          <w:szCs w:val="28"/>
          <w:u w:val="single"/>
        </w:rPr>
        <w:t>выморочных</w:t>
      </w:r>
      <w:r w:rsidR="008A2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213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 </w:t>
      </w:r>
      <w:r w:rsidR="00F37EA8">
        <w:rPr>
          <w:rFonts w:ascii="Times New Roman" w:hAnsi="Times New Roman" w:cs="Times New Roman"/>
          <w:b/>
          <w:sz w:val="28"/>
          <w:szCs w:val="28"/>
        </w:rPr>
        <w:t xml:space="preserve">и земельных участков </w:t>
      </w:r>
    </w:p>
    <w:p w:rsidR="00023213" w:rsidRDefault="00023213" w:rsidP="00023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3213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214A56" w:rsidRDefault="00023213" w:rsidP="00020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A56">
        <w:rPr>
          <w:rFonts w:ascii="Times New Roman" w:hAnsi="Times New Roman" w:cs="Times New Roman"/>
          <w:b/>
          <w:sz w:val="28"/>
          <w:szCs w:val="28"/>
        </w:rPr>
        <w:t>Алико</w:t>
      </w:r>
      <w:r w:rsidR="0013267E">
        <w:rPr>
          <w:rFonts w:ascii="Times New Roman" w:hAnsi="Times New Roman" w:cs="Times New Roman"/>
          <w:b/>
          <w:sz w:val="28"/>
          <w:szCs w:val="28"/>
        </w:rPr>
        <w:t>вск</w:t>
      </w:r>
      <w:r w:rsidR="00020568">
        <w:rPr>
          <w:rFonts w:ascii="Times New Roman" w:hAnsi="Times New Roman" w:cs="Times New Roman"/>
          <w:b/>
          <w:sz w:val="28"/>
          <w:szCs w:val="28"/>
        </w:rPr>
        <w:t>ого района по состоянию на 14.03</w:t>
      </w:r>
      <w:r w:rsidR="00214A56">
        <w:rPr>
          <w:rFonts w:ascii="Times New Roman" w:hAnsi="Times New Roman" w:cs="Times New Roman"/>
          <w:b/>
          <w:sz w:val="28"/>
          <w:szCs w:val="28"/>
        </w:rPr>
        <w:t xml:space="preserve">.2019 </w:t>
      </w:r>
      <w:r w:rsidR="00020568">
        <w:rPr>
          <w:rFonts w:ascii="Times New Roman" w:hAnsi="Times New Roman" w:cs="Times New Roman"/>
          <w:b/>
          <w:sz w:val="28"/>
          <w:szCs w:val="28"/>
        </w:rPr>
        <w:t>г</w:t>
      </w:r>
    </w:p>
    <w:p w:rsidR="00214A56" w:rsidRPr="003A463B" w:rsidRDefault="00214A56" w:rsidP="0013267E">
      <w:pPr>
        <w:pStyle w:val="a4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971"/>
        <w:gridCol w:w="2162"/>
        <w:gridCol w:w="1778"/>
        <w:gridCol w:w="5027"/>
        <w:gridCol w:w="3969"/>
      </w:tblGrid>
      <w:tr w:rsidR="00020568" w:rsidRPr="009226AF" w:rsidTr="00F37EA8">
        <w:trPr>
          <w:trHeight w:val="5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68" w:rsidRPr="009226AF" w:rsidRDefault="00020568" w:rsidP="009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2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2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68" w:rsidRPr="009226AF" w:rsidRDefault="00020568" w:rsidP="009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(при наличии)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8" w:rsidRPr="009226AF" w:rsidRDefault="00020568" w:rsidP="009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объекта недвижимости 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8" w:rsidRPr="009226AF" w:rsidRDefault="00020568" w:rsidP="009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объекта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8" w:rsidRPr="009226AF" w:rsidRDefault="00020568" w:rsidP="009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Наименования сельского поселения</w:t>
            </w:r>
          </w:p>
        </w:tc>
      </w:tr>
      <w:tr w:rsidR="00020568" w:rsidRPr="009226AF" w:rsidTr="00F37EA8">
        <w:trPr>
          <w:trHeight w:val="5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68" w:rsidRPr="009226AF" w:rsidRDefault="00020568" w:rsidP="0092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68" w:rsidRPr="009226AF" w:rsidRDefault="00020568" w:rsidP="009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68" w:rsidRPr="009226AF" w:rsidRDefault="00020568" w:rsidP="009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568" w:rsidRPr="009226AF" w:rsidRDefault="00020568" w:rsidP="009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Чувашская Республика, Аликовский район, дер. </w:t>
            </w:r>
            <w:proofErr w:type="spellStart"/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Тогачь</w:t>
            </w:r>
            <w:proofErr w:type="spellEnd"/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А. Прокопьева, д. 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68" w:rsidRPr="009226AF" w:rsidRDefault="00020568" w:rsidP="009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020568" w:rsidRPr="009226AF" w:rsidTr="00F37EA8">
        <w:trPr>
          <w:trHeight w:val="5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226AF" w:rsidRDefault="00020568" w:rsidP="00D12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226AF" w:rsidRDefault="00020568" w:rsidP="00D1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226AF" w:rsidRDefault="00020568" w:rsidP="00D1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568" w:rsidRPr="009226AF" w:rsidRDefault="00020568" w:rsidP="00D1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Чувашская Республика, Аликовский район, дер. </w:t>
            </w:r>
            <w:proofErr w:type="spellStart"/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Янгорас</w:t>
            </w:r>
            <w:proofErr w:type="spellEnd"/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Лесная, д. 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226AF" w:rsidRDefault="00020568" w:rsidP="00D1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020568" w:rsidRPr="009226AF" w:rsidTr="00F37EA8">
        <w:trPr>
          <w:trHeight w:val="5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226AF" w:rsidRDefault="00020568" w:rsidP="00D12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226AF" w:rsidRDefault="00020568" w:rsidP="00D1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226AF" w:rsidRDefault="00020568" w:rsidP="00D1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568" w:rsidRPr="009226AF" w:rsidRDefault="00020568" w:rsidP="00D1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Чувашская Республика, Аликовский район, дер. </w:t>
            </w:r>
            <w:proofErr w:type="spellStart"/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Иштеки</w:t>
            </w:r>
            <w:proofErr w:type="spellEnd"/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Лесная, д. 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226AF" w:rsidRDefault="00020568" w:rsidP="00D1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020568" w:rsidRPr="009226AF" w:rsidTr="00F37EA8">
        <w:trPr>
          <w:trHeight w:val="5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226AF" w:rsidRDefault="00020568" w:rsidP="00D12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226AF" w:rsidRDefault="00020568" w:rsidP="00D1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226AF" w:rsidRDefault="00020568" w:rsidP="00D1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568" w:rsidRPr="009226AF" w:rsidRDefault="00020568" w:rsidP="00D1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Чувашская Республика, Аликовский район, дер. </w:t>
            </w:r>
            <w:proofErr w:type="spellStart"/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Тогачь</w:t>
            </w:r>
            <w:proofErr w:type="spellEnd"/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А. Прокопьева, д. 39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226AF" w:rsidRDefault="00020568" w:rsidP="00D1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020568" w:rsidRPr="009226AF" w:rsidTr="00F37EA8">
        <w:trPr>
          <w:trHeight w:val="5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226AF" w:rsidRDefault="00020568" w:rsidP="00D12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226AF" w:rsidRDefault="00020568" w:rsidP="00D1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226AF" w:rsidRDefault="00020568" w:rsidP="00D1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68" w:rsidRPr="009226AF" w:rsidRDefault="00020568" w:rsidP="00D1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Чувашская Республика, Аликовский район, дер. </w:t>
            </w:r>
            <w:proofErr w:type="spellStart"/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Синерь</w:t>
            </w:r>
            <w:proofErr w:type="spellEnd"/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Кооперативная, д. 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226AF" w:rsidRDefault="00020568" w:rsidP="00D1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0568" w:rsidRPr="009226AF" w:rsidTr="00F37EA8">
        <w:trPr>
          <w:trHeight w:val="5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4E6B9E" w:rsidRDefault="00F37E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97FE8" w:rsidRDefault="00020568" w:rsidP="00997F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FE8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21:07:250602:6</w:t>
            </w:r>
            <w:r w:rsidRPr="0099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4E6B9E" w:rsidRDefault="00020568" w:rsidP="003157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68" w:rsidRPr="004E6B9E" w:rsidRDefault="000205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E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Вотланы</w:t>
            </w:r>
            <w:proofErr w:type="spellEnd"/>
            <w:r w:rsidRPr="004E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 Мира д. 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4E6B9E" w:rsidRDefault="000205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</w:t>
            </w:r>
            <w:proofErr w:type="gramStart"/>
            <w:r w:rsidRPr="004E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</w:tr>
      <w:tr w:rsidR="00020568" w:rsidRPr="009226AF" w:rsidTr="00F37EA8">
        <w:trPr>
          <w:trHeight w:val="5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4E6B9E" w:rsidRDefault="00F37E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97FE8" w:rsidRDefault="00020568" w:rsidP="00997F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21:07:250602:52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4E6B9E" w:rsidRDefault="00020568" w:rsidP="003157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68" w:rsidRPr="004E6B9E" w:rsidRDefault="000205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E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Вотланы</w:t>
            </w:r>
            <w:proofErr w:type="spellEnd"/>
            <w:r w:rsidRPr="004E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 Мира д. 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4E6B9E" w:rsidRDefault="000205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Ефремкасинское с/</w:t>
            </w:r>
            <w:proofErr w:type="gramStart"/>
            <w:r w:rsidRPr="004E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</w:tr>
      <w:tr w:rsidR="00020568" w:rsidRPr="009226AF" w:rsidTr="00F37EA8">
        <w:trPr>
          <w:trHeight w:val="5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226AF" w:rsidRDefault="00F37EA8" w:rsidP="0092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226AF" w:rsidRDefault="00020568" w:rsidP="009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21:07:150802:57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226AF" w:rsidRDefault="00020568" w:rsidP="009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68" w:rsidRPr="003A463B" w:rsidRDefault="00020568" w:rsidP="00D124BD">
            <w:pPr>
              <w:pStyle w:val="a5"/>
              <w:rPr>
                <w:rFonts w:hint="eastAsia"/>
                <w:sz w:val="20"/>
                <w:szCs w:val="20"/>
              </w:rPr>
            </w:pPr>
            <w:r w:rsidRPr="003A463B">
              <w:rPr>
                <w:sz w:val="20"/>
                <w:szCs w:val="20"/>
              </w:rPr>
              <w:t xml:space="preserve">Чувашская Республика, Аликовский район, с. </w:t>
            </w:r>
            <w:proofErr w:type="spellStart"/>
            <w:r w:rsidRPr="003A463B">
              <w:rPr>
                <w:sz w:val="20"/>
                <w:szCs w:val="20"/>
              </w:rPr>
              <w:t>Тенеево</w:t>
            </w:r>
            <w:proofErr w:type="spellEnd"/>
            <w:r w:rsidRPr="003A463B">
              <w:rPr>
                <w:sz w:val="20"/>
                <w:szCs w:val="20"/>
              </w:rPr>
              <w:t>, ул. Садовая, д.3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85493C" w:rsidRDefault="0002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3C">
              <w:rPr>
                <w:rFonts w:ascii="Times New Roman" w:hAnsi="Times New Roman" w:cs="Times New Roman"/>
                <w:sz w:val="20"/>
                <w:szCs w:val="20"/>
              </w:rPr>
              <w:t xml:space="preserve">Тенеевское </w:t>
            </w:r>
            <w:proofErr w:type="spellStart"/>
            <w:r w:rsidRPr="0085493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</w:tr>
      <w:tr w:rsidR="00020568" w:rsidRPr="009226AF" w:rsidTr="00F37EA8">
        <w:trPr>
          <w:trHeight w:val="52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Default="00F37EA8" w:rsidP="0092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226AF" w:rsidRDefault="00020568" w:rsidP="009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21:07:160804:61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9226AF" w:rsidRDefault="00020568" w:rsidP="009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68" w:rsidRPr="003A463B" w:rsidRDefault="00020568" w:rsidP="00D124BD">
            <w:pPr>
              <w:pStyle w:val="a5"/>
              <w:snapToGrid w:val="0"/>
              <w:rPr>
                <w:rFonts w:hint="eastAsia"/>
                <w:sz w:val="20"/>
                <w:szCs w:val="20"/>
              </w:rPr>
            </w:pPr>
            <w:r w:rsidRPr="003A463B">
              <w:rPr>
                <w:sz w:val="20"/>
                <w:szCs w:val="20"/>
              </w:rPr>
              <w:t xml:space="preserve">Чувашская Республика, Аликовский район, д. </w:t>
            </w:r>
            <w:proofErr w:type="spellStart"/>
            <w:r w:rsidRPr="003A463B">
              <w:rPr>
                <w:sz w:val="20"/>
                <w:szCs w:val="20"/>
              </w:rPr>
              <w:t>Эренары</w:t>
            </w:r>
            <w:proofErr w:type="spellEnd"/>
            <w:r w:rsidRPr="003A463B">
              <w:rPr>
                <w:sz w:val="20"/>
                <w:szCs w:val="20"/>
              </w:rPr>
              <w:t>, ул. Садовая, д.8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85493C" w:rsidRDefault="0002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3C">
              <w:rPr>
                <w:rFonts w:ascii="Times New Roman" w:hAnsi="Times New Roman" w:cs="Times New Roman"/>
                <w:sz w:val="20"/>
                <w:szCs w:val="20"/>
              </w:rPr>
              <w:t xml:space="preserve">Тенеевское </w:t>
            </w:r>
            <w:proofErr w:type="spellStart"/>
            <w:r w:rsidRPr="0085493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</w:tr>
      <w:tr w:rsidR="00020568" w:rsidRPr="009226AF" w:rsidTr="00F37EA8">
        <w:trPr>
          <w:trHeight w:val="52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AC3C1F" w:rsidRDefault="00F37E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AC3C1F" w:rsidRDefault="000205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66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21:07:220304:28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AC3C1F" w:rsidRDefault="000205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68" w:rsidRPr="00AC3C1F" w:rsidRDefault="00020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Большие </w:t>
            </w:r>
            <w:proofErr w:type="spellStart"/>
            <w:r w:rsidRPr="00AC3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Шиуши</w:t>
            </w:r>
            <w:proofErr w:type="spellEnd"/>
            <w:r w:rsidRPr="00AC3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Кооперативная д. 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AC3C1F" w:rsidRDefault="000205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Чувашско</w:t>
            </w:r>
            <w:proofErr w:type="spellEnd"/>
            <w:r w:rsidRPr="00AC3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C3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AC3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C3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орминское</w:t>
            </w:r>
            <w:proofErr w:type="spellEnd"/>
          </w:p>
        </w:tc>
      </w:tr>
      <w:tr w:rsidR="00020568" w:rsidRPr="009226AF" w:rsidTr="00F37EA8">
        <w:trPr>
          <w:cantSplit/>
          <w:trHeight w:val="74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F37EA8" w:rsidP="00EA50EB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21:07:240701:52</w:t>
            </w:r>
          </w:p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21:07:240701:60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С. Русская Сорма</w:t>
            </w:r>
          </w:p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Сельская</w:t>
            </w:r>
            <w:proofErr w:type="gramEnd"/>
            <w:r w:rsidRPr="00EA50EB">
              <w:rPr>
                <w:rFonts w:ascii="Times New Roman" w:hAnsi="Times New Roman" w:cs="Times New Roman"/>
                <w:sz w:val="20"/>
                <w:szCs w:val="20"/>
              </w:rPr>
              <w:t xml:space="preserve">, дом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85493C" w:rsidRDefault="0002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3C">
              <w:rPr>
                <w:rFonts w:ascii="Times New Roman" w:hAnsi="Times New Roman" w:cs="Times New Roman"/>
                <w:sz w:val="20"/>
                <w:szCs w:val="20"/>
              </w:rPr>
              <w:t xml:space="preserve">Яндобинское </w:t>
            </w:r>
            <w:proofErr w:type="spellStart"/>
            <w:r w:rsidRPr="0085493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</w:tr>
      <w:tr w:rsidR="00020568" w:rsidRPr="009226AF" w:rsidTr="00F37EA8">
        <w:trPr>
          <w:cantSplit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F37EA8" w:rsidP="00EA50EB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21:07:240702:38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157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С. Русская Сорма</w:t>
            </w:r>
          </w:p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Ул. Пионерская, д 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85493C" w:rsidRDefault="0002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3C">
              <w:rPr>
                <w:rFonts w:ascii="Times New Roman" w:hAnsi="Times New Roman" w:cs="Times New Roman"/>
                <w:sz w:val="20"/>
                <w:szCs w:val="20"/>
              </w:rPr>
              <w:t xml:space="preserve">Яндобинское </w:t>
            </w:r>
            <w:proofErr w:type="spellStart"/>
            <w:r w:rsidRPr="0085493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</w:tr>
      <w:tr w:rsidR="00020568" w:rsidRPr="009226AF" w:rsidTr="00F37EA8">
        <w:trPr>
          <w:cantSplit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F37EA8" w:rsidP="00EA50EB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21:07:240702:24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157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С. Русская Сорма</w:t>
            </w:r>
          </w:p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Ул. Новая, д. 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85493C" w:rsidRDefault="0002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3C">
              <w:rPr>
                <w:rFonts w:ascii="Times New Roman" w:hAnsi="Times New Roman" w:cs="Times New Roman"/>
                <w:sz w:val="20"/>
                <w:szCs w:val="20"/>
              </w:rPr>
              <w:t xml:space="preserve">Яндобинское </w:t>
            </w:r>
            <w:proofErr w:type="spellStart"/>
            <w:r w:rsidRPr="0085493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</w:tr>
      <w:tr w:rsidR="00020568" w:rsidRPr="009226AF" w:rsidTr="00F37EA8">
        <w:trPr>
          <w:cantSplit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F37EA8" w:rsidP="00EA50EB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21:07:240502:5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157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Самушкино</w:t>
            </w:r>
            <w:proofErr w:type="spellEnd"/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д.9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85493C" w:rsidRDefault="0002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3C">
              <w:rPr>
                <w:rFonts w:ascii="Times New Roman" w:hAnsi="Times New Roman" w:cs="Times New Roman"/>
                <w:sz w:val="20"/>
                <w:szCs w:val="20"/>
              </w:rPr>
              <w:t xml:space="preserve">Яндобинское </w:t>
            </w:r>
            <w:proofErr w:type="spellStart"/>
            <w:r w:rsidRPr="0085493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</w:tr>
      <w:tr w:rsidR="00020568" w:rsidRPr="009226AF" w:rsidTr="00F37EA8">
        <w:trPr>
          <w:cantSplit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F37EA8" w:rsidP="00EA50EB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21:07:240502:5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157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Самушкино</w:t>
            </w:r>
            <w:proofErr w:type="spellEnd"/>
          </w:p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Ул. Гагарина, д.8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85493C" w:rsidRDefault="0002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3C">
              <w:rPr>
                <w:rFonts w:ascii="Times New Roman" w:hAnsi="Times New Roman" w:cs="Times New Roman"/>
                <w:sz w:val="20"/>
                <w:szCs w:val="20"/>
              </w:rPr>
              <w:t xml:space="preserve">Яндобинское </w:t>
            </w:r>
            <w:proofErr w:type="spellStart"/>
            <w:r w:rsidRPr="0085493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</w:tr>
      <w:tr w:rsidR="00020568" w:rsidRPr="009226AF" w:rsidTr="00F37EA8">
        <w:trPr>
          <w:cantSplit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F37EA8" w:rsidP="00EA50EB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21:07:261502:3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157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Тушкасы</w:t>
            </w:r>
            <w:proofErr w:type="spellEnd"/>
          </w:p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Ул. Молодежная, 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85493C" w:rsidRDefault="0002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3C">
              <w:rPr>
                <w:rFonts w:ascii="Times New Roman" w:hAnsi="Times New Roman" w:cs="Times New Roman"/>
                <w:sz w:val="20"/>
                <w:szCs w:val="20"/>
              </w:rPr>
              <w:t xml:space="preserve">Яндобинское </w:t>
            </w:r>
            <w:proofErr w:type="spellStart"/>
            <w:r w:rsidRPr="0085493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</w:tr>
      <w:tr w:rsidR="00020568" w:rsidRPr="009226AF" w:rsidTr="00F37EA8">
        <w:trPr>
          <w:cantSplit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F37EA8" w:rsidP="00EA50EB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21:07:262201:19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157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Чиршкасы</w:t>
            </w:r>
            <w:proofErr w:type="spellEnd"/>
            <w:r w:rsidRPr="00EA50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Ул. Сосновая, д. 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85493C" w:rsidRDefault="0002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3C">
              <w:rPr>
                <w:rFonts w:ascii="Times New Roman" w:hAnsi="Times New Roman" w:cs="Times New Roman"/>
                <w:sz w:val="20"/>
                <w:szCs w:val="20"/>
              </w:rPr>
              <w:t xml:space="preserve">Яндобинское </w:t>
            </w:r>
            <w:proofErr w:type="spellStart"/>
            <w:r w:rsidRPr="0085493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</w:tr>
      <w:tr w:rsidR="00020568" w:rsidRPr="009226AF" w:rsidTr="00F37EA8">
        <w:trPr>
          <w:cantSplit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F37EA8" w:rsidP="00EA50EB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21:07:260102:43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157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Ягунькино</w:t>
            </w:r>
            <w:proofErr w:type="spellEnd"/>
            <w:r w:rsidRPr="00EA50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ул. Советская, д.4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85493C" w:rsidRDefault="0002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3C">
              <w:rPr>
                <w:rFonts w:ascii="Times New Roman" w:hAnsi="Times New Roman" w:cs="Times New Roman"/>
                <w:sz w:val="20"/>
                <w:szCs w:val="20"/>
              </w:rPr>
              <w:t xml:space="preserve">Яндобинское </w:t>
            </w:r>
            <w:proofErr w:type="spellStart"/>
            <w:r w:rsidRPr="0085493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</w:tr>
      <w:tr w:rsidR="00020568" w:rsidRPr="009226AF" w:rsidTr="00F37EA8">
        <w:trPr>
          <w:cantSplit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F37EA8" w:rsidP="00EA50EB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21:07:260202:59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157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Челкасы</w:t>
            </w:r>
            <w:proofErr w:type="spellEnd"/>
          </w:p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ечная</w:t>
            </w:r>
            <w:proofErr w:type="spellEnd"/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85493C" w:rsidRDefault="0002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3C">
              <w:rPr>
                <w:rFonts w:ascii="Times New Roman" w:hAnsi="Times New Roman" w:cs="Times New Roman"/>
                <w:sz w:val="20"/>
                <w:szCs w:val="20"/>
              </w:rPr>
              <w:t xml:space="preserve">Яндобинское </w:t>
            </w:r>
            <w:proofErr w:type="spellStart"/>
            <w:r w:rsidRPr="0085493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</w:tr>
      <w:tr w:rsidR="00020568" w:rsidRPr="009226AF" w:rsidTr="00F37EA8">
        <w:trPr>
          <w:cantSplit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F37EA8" w:rsidP="00EA50EB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21:07:260202:56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157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Челкасы</w:t>
            </w:r>
            <w:proofErr w:type="spellEnd"/>
          </w:p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Ул. Речная, д.4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85493C" w:rsidRDefault="0002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3C">
              <w:rPr>
                <w:rFonts w:ascii="Times New Roman" w:hAnsi="Times New Roman" w:cs="Times New Roman"/>
                <w:sz w:val="20"/>
                <w:szCs w:val="20"/>
              </w:rPr>
              <w:t xml:space="preserve">Яндобинское </w:t>
            </w:r>
            <w:proofErr w:type="spellStart"/>
            <w:r w:rsidRPr="0085493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</w:tr>
      <w:tr w:rsidR="00020568" w:rsidRPr="009226AF" w:rsidTr="00F37EA8">
        <w:trPr>
          <w:cantSplit/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F37EA8" w:rsidP="00EA50EB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21:07:240602:49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157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Сатлайкино</w:t>
            </w:r>
            <w:proofErr w:type="spellEnd"/>
            <w:r w:rsidRPr="00EA5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0568" w:rsidRPr="00EA50EB" w:rsidRDefault="00020568" w:rsidP="00EA5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0EB">
              <w:rPr>
                <w:rFonts w:ascii="Times New Roman" w:hAnsi="Times New Roman" w:cs="Times New Roman"/>
                <w:sz w:val="20"/>
                <w:szCs w:val="20"/>
              </w:rPr>
              <w:t>Ул. Николаева, д.15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68" w:rsidRPr="0085493C" w:rsidRDefault="0002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3C">
              <w:rPr>
                <w:rFonts w:ascii="Times New Roman" w:hAnsi="Times New Roman" w:cs="Times New Roman"/>
                <w:sz w:val="20"/>
                <w:szCs w:val="20"/>
              </w:rPr>
              <w:t xml:space="preserve">Яндобинское </w:t>
            </w:r>
            <w:proofErr w:type="spellStart"/>
            <w:r w:rsidRPr="0085493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</w:tr>
    </w:tbl>
    <w:p w:rsidR="00023213" w:rsidRPr="00023213" w:rsidRDefault="00023213" w:rsidP="00023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213" w:rsidRPr="00023213" w:rsidSect="00023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42BC"/>
    <w:multiLevelType w:val="hybridMultilevel"/>
    <w:tmpl w:val="27400668"/>
    <w:lvl w:ilvl="0" w:tplc="8EC254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B7779"/>
    <w:multiLevelType w:val="hybridMultilevel"/>
    <w:tmpl w:val="7688A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E5096"/>
    <w:multiLevelType w:val="hybridMultilevel"/>
    <w:tmpl w:val="4D24D802"/>
    <w:lvl w:ilvl="0" w:tplc="E04A0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213"/>
    <w:rsid w:val="00020568"/>
    <w:rsid w:val="00023213"/>
    <w:rsid w:val="0013267E"/>
    <w:rsid w:val="001671A6"/>
    <w:rsid w:val="00214A56"/>
    <w:rsid w:val="003157EC"/>
    <w:rsid w:val="003A463B"/>
    <w:rsid w:val="00492264"/>
    <w:rsid w:val="004E6B9E"/>
    <w:rsid w:val="005069BE"/>
    <w:rsid w:val="00743E0A"/>
    <w:rsid w:val="007E0C01"/>
    <w:rsid w:val="00810970"/>
    <w:rsid w:val="00811EAE"/>
    <w:rsid w:val="0085493C"/>
    <w:rsid w:val="00871A6B"/>
    <w:rsid w:val="008A27CD"/>
    <w:rsid w:val="008A3862"/>
    <w:rsid w:val="009226AF"/>
    <w:rsid w:val="00997FE8"/>
    <w:rsid w:val="00AC3C1F"/>
    <w:rsid w:val="00D66E22"/>
    <w:rsid w:val="00E53CF3"/>
    <w:rsid w:val="00EA50EB"/>
    <w:rsid w:val="00F37EA8"/>
    <w:rsid w:val="00FA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A56"/>
    <w:pPr>
      <w:ind w:left="720"/>
      <w:contextualSpacing/>
    </w:pPr>
  </w:style>
  <w:style w:type="paragraph" w:customStyle="1" w:styleId="a5">
    <w:name w:val="Содержимое таблицы"/>
    <w:basedOn w:val="a"/>
    <w:rsid w:val="003A463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No Spacing"/>
    <w:uiPriority w:val="1"/>
    <w:qFormat/>
    <w:rsid w:val="00EA50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</dc:creator>
  <cp:lastModifiedBy>gki</cp:lastModifiedBy>
  <cp:revision>22</cp:revision>
  <dcterms:created xsi:type="dcterms:W3CDTF">2018-10-31T13:42:00Z</dcterms:created>
  <dcterms:modified xsi:type="dcterms:W3CDTF">2019-04-01T06:14:00Z</dcterms:modified>
</cp:coreProperties>
</file>