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8E" w:rsidRPr="007C569A" w:rsidRDefault="0051590E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</w:t>
      </w:r>
      <w:r w:rsidR="0074784A" w:rsidRPr="007C569A">
        <w:rPr>
          <w:rFonts w:ascii="Times New Roman" w:hAnsi="Times New Roman" w:cs="Times New Roman"/>
          <w:sz w:val="28"/>
          <w:szCs w:val="28"/>
        </w:rPr>
        <w:t>ттест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B77CDF" w:rsidRPr="007C569A">
        <w:rPr>
          <w:rFonts w:ascii="Times New Roman" w:hAnsi="Times New Roman" w:cs="Times New Roman"/>
          <w:sz w:val="28"/>
          <w:szCs w:val="28"/>
        </w:rPr>
        <w:t xml:space="preserve"> </w:t>
      </w:r>
      <w:r w:rsidR="0074784A" w:rsidRPr="007C569A">
        <w:rPr>
          <w:rFonts w:ascii="Times New Roman" w:hAnsi="Times New Roman" w:cs="Times New Roman"/>
          <w:sz w:val="28"/>
          <w:szCs w:val="28"/>
        </w:rPr>
        <w:t>специалист</w:t>
      </w:r>
      <w:r w:rsidR="00177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33F" w:rsidRPr="007C569A">
        <w:rPr>
          <w:rFonts w:ascii="Times New Roman" w:hAnsi="Times New Roman" w:cs="Times New Roman"/>
          <w:sz w:val="28"/>
          <w:szCs w:val="28"/>
        </w:rPr>
        <w:t xml:space="preserve">за </w:t>
      </w:r>
      <w:r w:rsidR="004E614D">
        <w:rPr>
          <w:rFonts w:ascii="Times New Roman" w:hAnsi="Times New Roman" w:cs="Times New Roman"/>
          <w:sz w:val="28"/>
          <w:szCs w:val="28"/>
        </w:rPr>
        <w:t>май</w:t>
      </w:r>
      <w:r w:rsidR="001776C6">
        <w:rPr>
          <w:rFonts w:ascii="Times New Roman" w:hAnsi="Times New Roman" w:cs="Times New Roman"/>
          <w:sz w:val="28"/>
          <w:szCs w:val="28"/>
        </w:rPr>
        <w:t xml:space="preserve"> </w:t>
      </w:r>
      <w:r w:rsidR="00511CD7" w:rsidRPr="007C56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11CD7" w:rsidRPr="007C569A">
        <w:rPr>
          <w:rFonts w:ascii="Times New Roman" w:hAnsi="Times New Roman" w:cs="Times New Roman"/>
          <w:sz w:val="28"/>
          <w:szCs w:val="28"/>
        </w:rPr>
        <w:t xml:space="preserve"> г</w:t>
      </w:r>
      <w:r w:rsidR="00231AF9" w:rsidRPr="007C569A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2670"/>
        <w:gridCol w:w="6237"/>
      </w:tblGrid>
      <w:tr w:rsidR="00B77CDF" w:rsidTr="00A158F1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0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B77CDF" w:rsidRPr="00216846" w:rsidRDefault="00A158F1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4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аттестационной комиссии</w:t>
            </w:r>
          </w:p>
        </w:tc>
      </w:tr>
      <w:tr w:rsidR="00B77CDF" w:rsidTr="00A158F1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1776C6" w:rsidRPr="001776C6" w:rsidRDefault="004E614D" w:rsidP="001776C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Глушенкова Екатерина Олеговна</w:t>
            </w:r>
          </w:p>
          <w:p w:rsidR="00B77CDF" w:rsidRDefault="00B77CDF" w:rsidP="0051590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77CDF" w:rsidRDefault="0051590E" w:rsidP="0051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</w:t>
            </w:r>
          </w:p>
          <w:p w:rsidR="004E614D" w:rsidRDefault="004E614D" w:rsidP="0051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№3 от 28.05.2019 </w:t>
            </w:r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59" w:rsidRDefault="00200A59" w:rsidP="00BD182B">
      <w:pPr>
        <w:spacing w:after="0" w:line="240" w:lineRule="auto"/>
      </w:pPr>
      <w:r>
        <w:separator/>
      </w:r>
    </w:p>
  </w:endnote>
  <w:endnote w:type="continuationSeparator" w:id="0">
    <w:p w:rsidR="00200A59" w:rsidRDefault="00200A59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59" w:rsidRDefault="00200A59" w:rsidP="00BD182B">
      <w:pPr>
        <w:spacing w:after="0" w:line="240" w:lineRule="auto"/>
      </w:pPr>
      <w:r>
        <w:separator/>
      </w:r>
    </w:p>
  </w:footnote>
  <w:footnote w:type="continuationSeparator" w:id="0">
    <w:p w:rsidR="00200A59" w:rsidRDefault="00200A59" w:rsidP="00B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D2"/>
    <w:multiLevelType w:val="hybridMultilevel"/>
    <w:tmpl w:val="3A867542"/>
    <w:lvl w:ilvl="0" w:tplc="002C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41C8"/>
    <w:rsid w:val="000453A0"/>
    <w:rsid w:val="000E526F"/>
    <w:rsid w:val="000E6D00"/>
    <w:rsid w:val="000F4B0E"/>
    <w:rsid w:val="0016333F"/>
    <w:rsid w:val="00171416"/>
    <w:rsid w:val="001776C6"/>
    <w:rsid w:val="001C0FD8"/>
    <w:rsid w:val="001C769E"/>
    <w:rsid w:val="00200A59"/>
    <w:rsid w:val="00216846"/>
    <w:rsid w:val="00231AF9"/>
    <w:rsid w:val="002B4345"/>
    <w:rsid w:val="002C2D27"/>
    <w:rsid w:val="002C70B5"/>
    <w:rsid w:val="002D3C37"/>
    <w:rsid w:val="003A53CF"/>
    <w:rsid w:val="003E2E77"/>
    <w:rsid w:val="004021E0"/>
    <w:rsid w:val="004030E3"/>
    <w:rsid w:val="0041498E"/>
    <w:rsid w:val="00452C54"/>
    <w:rsid w:val="00471835"/>
    <w:rsid w:val="00492623"/>
    <w:rsid w:val="004B03E3"/>
    <w:rsid w:val="004D392F"/>
    <w:rsid w:val="004E614D"/>
    <w:rsid w:val="00511CD7"/>
    <w:rsid w:val="0051590E"/>
    <w:rsid w:val="005C3768"/>
    <w:rsid w:val="0060037C"/>
    <w:rsid w:val="00625A1A"/>
    <w:rsid w:val="006452E5"/>
    <w:rsid w:val="00677986"/>
    <w:rsid w:val="00692B77"/>
    <w:rsid w:val="0074784A"/>
    <w:rsid w:val="00774552"/>
    <w:rsid w:val="007C569A"/>
    <w:rsid w:val="007D5631"/>
    <w:rsid w:val="007E1810"/>
    <w:rsid w:val="00821D70"/>
    <w:rsid w:val="00827D49"/>
    <w:rsid w:val="008F52AC"/>
    <w:rsid w:val="00901EA6"/>
    <w:rsid w:val="0096209B"/>
    <w:rsid w:val="00986CBF"/>
    <w:rsid w:val="0099015C"/>
    <w:rsid w:val="009D6A51"/>
    <w:rsid w:val="00A158F1"/>
    <w:rsid w:val="00A33A8F"/>
    <w:rsid w:val="00B640AB"/>
    <w:rsid w:val="00B77CDF"/>
    <w:rsid w:val="00B81314"/>
    <w:rsid w:val="00BA0DB5"/>
    <w:rsid w:val="00BD182B"/>
    <w:rsid w:val="00C80C44"/>
    <w:rsid w:val="00CD207B"/>
    <w:rsid w:val="00D0763D"/>
    <w:rsid w:val="00D41C28"/>
    <w:rsid w:val="00DF3634"/>
    <w:rsid w:val="00E03379"/>
    <w:rsid w:val="00E87980"/>
    <w:rsid w:val="00EE43C0"/>
    <w:rsid w:val="00F00138"/>
    <w:rsid w:val="00FB6BE2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9BD1-9953-460A-8591-7B22EC2E5F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2C2E271-0FD6-45A7-A71F-97195CA6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44474-3A21-4D83-B07B-045BDAAB7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ADBABF-A488-4D9C-9934-F60F06E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5E09BA-FCEB-401C-83E1-F2EBD506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аттестованных специалистов в области ветеринарии за июль 2018 г.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creator>User7</dc:creator>
  <cp:lastModifiedBy>Госветслужба Чувашии Блинова Надежда</cp:lastModifiedBy>
  <cp:revision>4</cp:revision>
  <cp:lastPrinted>2018-10-03T12:59:00Z</cp:lastPrinted>
  <dcterms:created xsi:type="dcterms:W3CDTF">2019-04-11T10:31:00Z</dcterms:created>
  <dcterms:modified xsi:type="dcterms:W3CDTF">2019-06-10T09:03:00Z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