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1165AD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26.05.2020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145-р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CC1A0B" w:rsidP="009918F2">
            <w:pPr>
              <w:widowControl w:val="0"/>
              <w:tabs>
                <w:tab w:val="left" w:pos="3010"/>
              </w:tabs>
              <w:autoSpaceDE w:val="0"/>
              <w:autoSpaceDN w:val="0"/>
              <w:adjustRightInd w:val="0"/>
              <w:spacing w:line="240" w:lineRule="auto"/>
              <w:ind w:right="317" w:firstLine="0"/>
              <w:rPr>
                <w:sz w:val="28"/>
                <w:szCs w:val="28"/>
                <w:lang w:eastAsia="ru-RU"/>
              </w:rPr>
            </w:pPr>
            <w:r w:rsidRPr="00CC1A0B">
              <w:rPr>
                <w:sz w:val="28"/>
                <w:szCs w:val="28"/>
                <w:lang w:eastAsia="ru-RU"/>
              </w:rPr>
              <w:t xml:space="preserve">         26.05.2020</w:t>
            </w:r>
            <w:r>
              <w:rPr>
                <w:lang w:eastAsia="ru-RU"/>
              </w:rPr>
              <w:t xml:space="preserve">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145-р</w:t>
            </w:r>
          </w:p>
          <w:p w:rsidR="00F23E8A" w:rsidRPr="00EF2A1B" w:rsidRDefault="00F23E8A" w:rsidP="000F1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470A" w:rsidRDefault="0049470A" w:rsidP="001165AD">
      <w:pPr>
        <w:ind w:firstLine="567"/>
      </w:pPr>
      <w:proofErr w:type="gramStart"/>
      <w:r>
        <w:t>Р</w:t>
      </w:r>
      <w:r w:rsidRPr="00425908">
        <w:t xml:space="preserve">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49470A" w:rsidRPr="0034269A" w:rsidRDefault="0049470A" w:rsidP="001165AD">
      <w:pPr>
        <w:ind w:firstLine="567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 по продаже </w:t>
      </w:r>
      <w:r w:rsidRPr="0034269A">
        <w:t>муниципального имущества:</w:t>
      </w:r>
    </w:p>
    <w:p w:rsidR="0049470A" w:rsidRDefault="0049470A" w:rsidP="001165AD">
      <w:pPr>
        <w:ind w:firstLine="567"/>
      </w:pPr>
      <w:r w:rsidRPr="00C245AB">
        <w:t xml:space="preserve">- </w:t>
      </w:r>
      <w:r w:rsidR="007710AA">
        <w:t>П</w:t>
      </w:r>
      <w:r w:rsidR="00535ECD">
        <w:t>литы перекрытия б/у</w:t>
      </w:r>
      <w:r w:rsidR="001B1EE4">
        <w:t>, в количестве 37</w:t>
      </w:r>
      <w:r w:rsidR="007710AA">
        <w:t xml:space="preserve"> штук</w:t>
      </w:r>
      <w:r>
        <w:t xml:space="preserve">. </w:t>
      </w:r>
    </w:p>
    <w:p w:rsidR="0049470A" w:rsidRPr="00C245AB" w:rsidRDefault="0049470A" w:rsidP="001165AD">
      <w:pPr>
        <w:ind w:firstLine="567"/>
      </w:pPr>
      <w:r w:rsidRPr="00C245AB">
        <w:t xml:space="preserve">Начальная (минимальная) цена муниципального имущества составляет </w:t>
      </w:r>
      <w:r w:rsidR="001B1EE4">
        <w:t>79 500</w:t>
      </w:r>
      <w:r>
        <w:t xml:space="preserve"> </w:t>
      </w:r>
      <w:r w:rsidRPr="00C245AB">
        <w:t>рублей 00 копеек (в том числе НДС).</w:t>
      </w:r>
    </w:p>
    <w:p w:rsidR="0049470A" w:rsidRPr="003D2328" w:rsidRDefault="0049470A" w:rsidP="001165AD">
      <w:pPr>
        <w:tabs>
          <w:tab w:val="left" w:pos="0"/>
          <w:tab w:val="left" w:pos="540"/>
          <w:tab w:val="left" w:pos="1080"/>
        </w:tabs>
        <w:ind w:firstLine="567"/>
        <w:contextualSpacing/>
      </w:pPr>
      <w:r>
        <w:t>2. Привлечь для проведени</w:t>
      </w:r>
      <w:r w:rsidR="001165AD">
        <w:t>я</w:t>
      </w:r>
      <w:r>
        <w:t xml:space="preserve"> аукциона в электронной форме по продаже муниципального имущества, указанного в пункте 1 настоящего распоряжения, акционерное общество «Единая электронная торговая площадка» в соответствии с заключенным с ним соглашением.  </w:t>
      </w:r>
    </w:p>
    <w:p w:rsidR="0049470A" w:rsidRPr="00ED592E" w:rsidRDefault="0049470A" w:rsidP="001165AD">
      <w:pPr>
        <w:pStyle w:val="consnormal"/>
        <w:spacing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</w:p>
    <w:p w:rsidR="00F23E8A" w:rsidRDefault="00F23E8A" w:rsidP="00B14D7A">
      <w:pPr>
        <w:tabs>
          <w:tab w:val="left" w:pos="900"/>
        </w:tabs>
        <w:spacing w:line="0" w:lineRule="atLeast"/>
        <w:rPr>
          <w:lang w:eastAsia="ru-RU"/>
        </w:rPr>
      </w:pPr>
    </w:p>
    <w:p w:rsidR="00F23E8A" w:rsidRPr="003C7224" w:rsidRDefault="00F23E8A" w:rsidP="00B14D7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F23E8A" w:rsidP="00F23E8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Pr="003C7224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3221C2" w:rsidRDefault="003221C2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7072A"/>
    <w:rsid w:val="000E3930"/>
    <w:rsid w:val="000F137C"/>
    <w:rsid w:val="001165AD"/>
    <w:rsid w:val="001172D9"/>
    <w:rsid w:val="001B1EE4"/>
    <w:rsid w:val="002673B0"/>
    <w:rsid w:val="002843F5"/>
    <w:rsid w:val="002C0C45"/>
    <w:rsid w:val="003028C3"/>
    <w:rsid w:val="003221C2"/>
    <w:rsid w:val="0033430C"/>
    <w:rsid w:val="0037145D"/>
    <w:rsid w:val="003A216C"/>
    <w:rsid w:val="00481780"/>
    <w:rsid w:val="0049470A"/>
    <w:rsid w:val="0050181E"/>
    <w:rsid w:val="0052707F"/>
    <w:rsid w:val="00535ECD"/>
    <w:rsid w:val="005432C4"/>
    <w:rsid w:val="005B0F41"/>
    <w:rsid w:val="00712577"/>
    <w:rsid w:val="00723F89"/>
    <w:rsid w:val="0072536B"/>
    <w:rsid w:val="007710AA"/>
    <w:rsid w:val="007C4505"/>
    <w:rsid w:val="008F3AC9"/>
    <w:rsid w:val="00930423"/>
    <w:rsid w:val="009918F2"/>
    <w:rsid w:val="009A70E3"/>
    <w:rsid w:val="009D1B8D"/>
    <w:rsid w:val="00A7489B"/>
    <w:rsid w:val="00AA3E85"/>
    <w:rsid w:val="00AA634D"/>
    <w:rsid w:val="00B06749"/>
    <w:rsid w:val="00B14D7A"/>
    <w:rsid w:val="00B20A47"/>
    <w:rsid w:val="00B6095B"/>
    <w:rsid w:val="00C917E5"/>
    <w:rsid w:val="00CC1A0B"/>
    <w:rsid w:val="00DD2979"/>
    <w:rsid w:val="00DF1E0A"/>
    <w:rsid w:val="00E236CF"/>
    <w:rsid w:val="00E421B9"/>
    <w:rsid w:val="00F2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Бухаленкова В.Г.</cp:lastModifiedBy>
  <cp:revision>6</cp:revision>
  <cp:lastPrinted>2019-05-31T13:06:00Z</cp:lastPrinted>
  <dcterms:created xsi:type="dcterms:W3CDTF">2020-05-25T14:34:00Z</dcterms:created>
  <dcterms:modified xsi:type="dcterms:W3CDTF">2020-05-29T06:26:00Z</dcterms:modified>
</cp:coreProperties>
</file>