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1E" w:rsidRDefault="00E529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0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891C1E" w:rsidRDefault="00E5298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главного бухгалтера за 2021 год</w:t>
      </w:r>
    </w:p>
    <w:p w:rsidR="00891C1E" w:rsidRDefault="00E52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9923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1701"/>
        <w:gridCol w:w="3260"/>
        <w:gridCol w:w="1844"/>
      </w:tblGrid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891C1E" w:rsidRDefault="00E52985" w:rsidP="00FA5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начальник- 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финансового и хозяйственного обеспечения»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38903,27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финансового и хозяйственного обеспечения»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34662,85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финансового и хозяйственного обеспечения»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35010,17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развития культуры и библиотечного дела»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34488,65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развития культуры и библиотечного дела»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31104,96</w:t>
            </w:r>
          </w:p>
        </w:tc>
      </w:tr>
      <w:tr w:rsidR="00891C1E">
        <w:trPr>
          <w:trHeight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Димитриев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Алманчинская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47295,17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Большешатьминская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58176,76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58691,69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46884,25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47768,42</w:t>
            </w:r>
          </w:p>
        </w:tc>
      </w:tr>
      <w:tr w:rsidR="00891C1E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51919,59</w:t>
            </w:r>
          </w:p>
        </w:tc>
      </w:tr>
      <w:tr w:rsidR="00891C1E" w:rsidTr="00FA5B35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"Красноармейская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56905,86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МБОУ "Красноармейская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38523,06</w:t>
            </w:r>
          </w:p>
        </w:tc>
      </w:tr>
      <w:tr w:rsidR="00891C1E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14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А.В.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МБОУ "Красноармейская СОШ"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39983,95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Германова Г.Ф.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38395,18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Пикшикская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37722,42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Яншихово-Челлинская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42300,00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И.Н.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41771,44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"Исаковская ООШ"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42231,45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Чадукасинская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45562,13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31091,53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"Чебурашка"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29336,27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"Звездочка"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31164,72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"Колосок"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35071,44</w:t>
            </w:r>
          </w:p>
        </w:tc>
      </w:tr>
      <w:tr w:rsidR="00891C1E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"ДДТ"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31341,48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"Красноармейская ДШИ"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C1E" w:rsidRDefault="00E52985" w:rsidP="00FA5B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35675,58</w:t>
            </w:r>
          </w:p>
        </w:tc>
      </w:tr>
      <w:tr w:rsidR="00891C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</w:pPr>
            <w: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E52985" w:rsidP="00FA5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ЖКХ  Красноармейского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E" w:rsidRDefault="00046B74" w:rsidP="00FA5B3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29332,62</w:t>
            </w:r>
          </w:p>
        </w:tc>
      </w:tr>
    </w:tbl>
    <w:p w:rsidR="00891C1E" w:rsidRDefault="00891C1E">
      <w:bookmarkStart w:id="1" w:name="_GoBack"/>
      <w:bookmarkEnd w:id="1"/>
    </w:p>
    <w:sectPr w:rsidR="00891C1E">
      <w:pgSz w:w="11906" w:h="16838"/>
      <w:pgMar w:top="709" w:right="851" w:bottom="680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1E"/>
    <w:rsid w:val="00046B74"/>
    <w:rsid w:val="00891C1E"/>
    <w:rsid w:val="00E52985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9E6D1-92FE-48C6-B2B0-21FBEBC6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922F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D4F30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1D4F30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1D4F30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1D4F30"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92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332</Words>
  <Characters>1894</Characters>
  <Application>Microsoft Office Word</Application>
  <DocSecurity>0</DocSecurity>
  <Lines>15</Lines>
  <Paragraphs>4</Paragraphs>
  <ScaleCrop>false</ScaleCrop>
  <Company>slider999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</dc:creator>
  <dc:description/>
  <cp:lastModifiedBy>Петрова Анжелика Геннадьевна</cp:lastModifiedBy>
  <cp:revision>46</cp:revision>
  <cp:lastPrinted>2019-06-25T08:17:00Z</cp:lastPrinted>
  <dcterms:created xsi:type="dcterms:W3CDTF">2019-06-20T13:20:00Z</dcterms:created>
  <dcterms:modified xsi:type="dcterms:W3CDTF">2022-04-14T11:05:00Z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slider999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