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488478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C1EB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января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25-7-3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E0F1F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</w:t>
      </w:r>
      <w:bookmarkStart w:id="0" w:name="_GoBack"/>
      <w:bookmarkEnd w:id="0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736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73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3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36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</w:t>
      </w:r>
      <w:r w:rsidRPr="009E0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 и л о:</w:t>
      </w:r>
    </w:p>
    <w:p w:rsidR="000715DD" w:rsidRPr="009E0F1F" w:rsidRDefault="00B359EC" w:rsidP="009E0F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9E0F1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9E0F1F" w:rsidRPr="009E0F1F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 Чувашской Республики</w:t>
      </w:r>
      <w:r w:rsidR="000715DD" w:rsidRPr="009E0F1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E0F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55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Матрениной Галине Вячеславовне</w:t>
      </w:r>
      <w:r w:rsidRPr="009E0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550C">
        <w:rPr>
          <w:rFonts w:ascii="Times New Roman" w:eastAsia="Times New Roman" w:hAnsi="Times New Roman" w:cs="Times New Roman"/>
          <w:sz w:val="24"/>
          <w:szCs w:val="24"/>
        </w:rPr>
        <w:t>аппаратчик</w:t>
      </w:r>
      <w:r w:rsidR="00F046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50C">
        <w:rPr>
          <w:rFonts w:ascii="Times New Roman" w:eastAsia="Times New Roman" w:hAnsi="Times New Roman" w:cs="Times New Roman"/>
          <w:sz w:val="24"/>
          <w:szCs w:val="24"/>
        </w:rPr>
        <w:t xml:space="preserve"> обработки осадка 5 разряда</w:t>
      </w:r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677169" w:rsidRPr="009E0F1F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</w:t>
      </w:r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77169" w:rsidRPr="009E0F1F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труд, </w:t>
      </w:r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>высокое профессиональное мастерство, большой личный вклад в производственную деятельность и в связи с профессиональным праздником</w:t>
      </w:r>
      <w:proofErr w:type="gramEnd"/>
      <w:r w:rsidR="009E0F1F" w:rsidRPr="009E0F1F">
        <w:rPr>
          <w:rFonts w:ascii="Times New Roman" w:eastAsia="Times New Roman" w:hAnsi="Times New Roman" w:cs="Times New Roman"/>
          <w:sz w:val="24"/>
          <w:szCs w:val="24"/>
        </w:rPr>
        <w:t xml:space="preserve"> – Днем работников бытового обслуживания населения и жилищно-коммунального хозяйства</w:t>
      </w:r>
      <w:r w:rsidR="000715DD" w:rsidRPr="009E0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E0F1F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F1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E0F1F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C1EB9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046F4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2021-08-27T11:35:00Z</cp:lastPrinted>
  <dcterms:created xsi:type="dcterms:W3CDTF">2021-04-29T10:23:00Z</dcterms:created>
  <dcterms:modified xsi:type="dcterms:W3CDTF">2022-01-28T11:19:00Z</dcterms:modified>
</cp:coreProperties>
</file>