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9F" w:rsidRPr="00793AD9" w:rsidRDefault="00C6339F">
      <w:pPr>
        <w:rPr>
          <w:rFonts w:ascii="Times New Roman" w:hAnsi="Times New Roman" w:cs="Times New Roman"/>
          <w:sz w:val="24"/>
          <w:szCs w:val="24"/>
        </w:rPr>
      </w:pPr>
      <w:r w:rsidRPr="00C6339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</w:t>
      </w:r>
      <w:r w:rsidRPr="00C6339F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tbl>
      <w:tblPr>
        <w:tblW w:w="0" w:type="auto"/>
        <w:tblLook w:val="0000"/>
      </w:tblPr>
      <w:tblGrid>
        <w:gridCol w:w="4037"/>
        <w:gridCol w:w="1446"/>
        <w:gridCol w:w="4088"/>
      </w:tblGrid>
      <w:tr w:rsidR="0064410A" w:rsidRPr="0067445D" w:rsidTr="0064410A">
        <w:trPr>
          <w:cantSplit/>
          <w:trHeight w:val="420"/>
        </w:trPr>
        <w:tc>
          <w:tcPr>
            <w:tcW w:w="4184" w:type="dxa"/>
          </w:tcPr>
          <w:p w:rsidR="0064410A" w:rsidRPr="0049050D" w:rsidRDefault="0064410A" w:rsidP="0049050D">
            <w:pPr>
              <w:pStyle w:val="a3"/>
              <w:tabs>
                <w:tab w:val="left" w:pos="4285"/>
              </w:tabs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7445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</w:tc>
        <w:tc>
          <w:tcPr>
            <w:tcW w:w="1166" w:type="dxa"/>
            <w:vMerge w:val="restart"/>
          </w:tcPr>
          <w:p w:rsidR="0064410A" w:rsidRPr="0067445D" w:rsidRDefault="002312E5" w:rsidP="0064410A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2E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0" cy="879907"/>
                  <wp:effectExtent l="19050" t="0" r="0" b="0"/>
                  <wp:docPr id="1" name="Рисунок 1" descr="C:\Users\ibrjurist4\Desktop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brjurist4\Desktop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9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64410A" w:rsidRPr="0067445D" w:rsidRDefault="0064410A" w:rsidP="0064410A">
            <w:pPr>
              <w:pStyle w:val="a3"/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7445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64410A" w:rsidRPr="0067445D" w:rsidRDefault="0064410A" w:rsidP="0064410A">
            <w:pPr>
              <w:pStyle w:val="a3"/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10A" w:rsidRPr="0067445D" w:rsidTr="0064410A">
        <w:trPr>
          <w:cantSplit/>
          <w:trHeight w:val="2355"/>
        </w:trPr>
        <w:tc>
          <w:tcPr>
            <w:tcW w:w="4184" w:type="dxa"/>
          </w:tcPr>
          <w:p w:rsidR="0064410A" w:rsidRPr="0067445D" w:rsidRDefault="0064410A" w:rsidP="0064410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5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ЙĚПРЕÇ МУНИЦИПАЛИТЕТ ОКРУГĚН ДЕПУТАТСЕН ПУХĂВĚ</w:t>
            </w:r>
          </w:p>
          <w:p w:rsidR="0064410A" w:rsidRPr="0067445D" w:rsidRDefault="0064410A" w:rsidP="0064410A">
            <w:pPr>
              <w:pStyle w:val="a3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7445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64410A" w:rsidRPr="0067445D" w:rsidRDefault="0064410A" w:rsidP="0064410A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10A" w:rsidRPr="0067445D" w:rsidRDefault="0049050D" w:rsidP="0064410A">
            <w:pPr>
              <w:pStyle w:val="a3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18</w:t>
            </w:r>
            <w:r w:rsidR="0064410A" w:rsidRPr="0067445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  <w:r w:rsidR="0064410A" w:rsidRPr="0067445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.2022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3/21</w:t>
            </w:r>
            <w:r w:rsidR="0064410A" w:rsidRPr="0067445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</w:t>
            </w:r>
          </w:p>
          <w:p w:rsidR="0064410A" w:rsidRPr="0067445D" w:rsidRDefault="0064410A" w:rsidP="0064410A">
            <w:pPr>
              <w:spacing w:line="16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445D">
              <w:rPr>
                <w:rFonts w:ascii="Times New Roman" w:hAnsi="Times New Roman" w:cs="Times New Roman"/>
                <w:noProof/>
                <w:sz w:val="24"/>
                <w:szCs w:val="24"/>
              </w:rPr>
              <w:t>хула евěрлě Йěпреç поселокě</w:t>
            </w:r>
          </w:p>
        </w:tc>
        <w:tc>
          <w:tcPr>
            <w:tcW w:w="1166" w:type="dxa"/>
            <w:vMerge/>
          </w:tcPr>
          <w:p w:rsidR="0064410A" w:rsidRPr="0067445D" w:rsidRDefault="0064410A" w:rsidP="0064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</w:tcPr>
          <w:p w:rsidR="0064410A" w:rsidRPr="0067445D" w:rsidRDefault="0064410A" w:rsidP="0064410A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7445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64410A" w:rsidRPr="0067445D" w:rsidRDefault="0064410A" w:rsidP="0064410A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7445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ИБРЕСИНСКОГО МУНИЦИПАЛЬНОГО ОКРУГА</w:t>
            </w:r>
          </w:p>
          <w:p w:rsidR="0064410A" w:rsidRPr="0067445D" w:rsidRDefault="0064410A" w:rsidP="0064410A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64410A" w:rsidRPr="0067445D" w:rsidRDefault="0064410A" w:rsidP="0064410A">
            <w:pPr>
              <w:pStyle w:val="a3"/>
              <w:spacing w:line="18" w:lineRule="atLeast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67445D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РЕШЕНИЕ</w:t>
            </w:r>
          </w:p>
          <w:p w:rsidR="0064410A" w:rsidRPr="0067445D" w:rsidRDefault="0064410A" w:rsidP="0064410A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10A" w:rsidRPr="0067445D" w:rsidRDefault="0049050D" w:rsidP="0064410A">
            <w:pPr>
              <w:pStyle w:val="a3"/>
              <w:spacing w:line="18" w:lineRule="atLeast"/>
              <w:ind w:left="17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18</w:t>
            </w:r>
            <w:r w:rsidR="0064410A" w:rsidRPr="0067445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  <w:r w:rsidR="0064410A" w:rsidRPr="0067445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.2022         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3/21</w:t>
            </w:r>
          </w:p>
          <w:p w:rsidR="0064410A" w:rsidRPr="0067445D" w:rsidRDefault="0064410A" w:rsidP="0064410A">
            <w:pPr>
              <w:spacing w:line="18" w:lineRule="atLeast"/>
              <w:ind w:left="14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445D">
              <w:rPr>
                <w:rFonts w:ascii="Times New Roman" w:hAnsi="Times New Roman" w:cs="Times New Roman"/>
                <w:noProof/>
                <w:sz w:val="24"/>
                <w:szCs w:val="24"/>
              </w:rPr>
              <w:t>поселок городского типа Ибреси</w:t>
            </w:r>
          </w:p>
        </w:tc>
      </w:tr>
    </w:tbl>
    <w:p w:rsidR="0064410A" w:rsidRPr="0067445D" w:rsidRDefault="0064410A" w:rsidP="0064410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64410A" w:rsidRPr="0049050D" w:rsidTr="0064410A">
        <w:tc>
          <w:tcPr>
            <w:tcW w:w="4786" w:type="dxa"/>
          </w:tcPr>
          <w:p w:rsidR="0064410A" w:rsidRPr="0049050D" w:rsidRDefault="0064410A" w:rsidP="00622110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9050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 создании </w:t>
            </w:r>
            <w:r w:rsidRPr="00490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административной комиссии  Ибресинского муниципального округа Чувашской Республики </w:t>
            </w:r>
          </w:p>
        </w:tc>
      </w:tr>
    </w:tbl>
    <w:p w:rsidR="0064410A" w:rsidRDefault="0064410A"/>
    <w:p w:rsidR="0064410A" w:rsidRDefault="0064410A" w:rsidP="00685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15AD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Законом Чувашской Республики от 30 мая 2003 г. № 17 «Об административных комиссиях», 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ставом Ибресинского</w:t>
      </w:r>
      <w:r w:rsidRPr="002515AD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Республики,  </w:t>
      </w:r>
      <w:r w:rsidRPr="0064410A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Собрание депутатов Ибресинского муниципального округа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решило:</w:t>
      </w:r>
    </w:p>
    <w:p w:rsidR="0064410A" w:rsidRPr="002515AD" w:rsidRDefault="0064410A" w:rsidP="00685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15AD">
        <w:rPr>
          <w:rFonts w:ascii="Times New Roman" w:eastAsia="Times New Roman" w:hAnsi="Times New Roman" w:cs="Times New Roman"/>
          <w:bCs/>
          <w:sz w:val="24"/>
          <w:szCs w:val="24"/>
        </w:rPr>
        <w:t xml:space="preserve">1. Создать административную комиссию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Ибресинского</w:t>
      </w:r>
      <w:r w:rsidRPr="002515AD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Республики.</w:t>
      </w:r>
    </w:p>
    <w:p w:rsidR="0064410A" w:rsidRDefault="00A01791" w:rsidP="00685D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64410A" w:rsidRPr="002515AD">
        <w:rPr>
          <w:rFonts w:ascii="Times New Roman" w:eastAsia="Times New Roman" w:hAnsi="Times New Roman" w:cs="Times New Roman"/>
          <w:bCs/>
          <w:sz w:val="24"/>
          <w:szCs w:val="24"/>
        </w:rPr>
        <w:t>Утвердить</w:t>
      </w:r>
      <w:r w:rsidR="0064410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4410A" w:rsidRPr="00644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 административной комиссии Ибресинского </w:t>
      </w:r>
      <w:r w:rsidR="00644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округа Чувашской Республики </w:t>
      </w:r>
      <w:r w:rsidR="0064410A" w:rsidRPr="00644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hyperlink w:anchor="sub_2000" w:history="1">
        <w:r w:rsidR="0064410A" w:rsidRPr="0064410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приложению </w:t>
        </w:r>
      </w:hyperlink>
      <w:r w:rsidR="0064410A">
        <w:rPr>
          <w:rFonts w:ascii="Times New Roman" w:hAnsi="Times New Roman" w:cs="Times New Roman"/>
          <w:sz w:val="24"/>
          <w:szCs w:val="24"/>
        </w:rPr>
        <w:t>1</w:t>
      </w:r>
      <w:r w:rsidR="0064410A" w:rsidRPr="00644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решению</w:t>
      </w:r>
      <w:r w:rsidR="006441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E77AA" w:rsidRPr="003E77AA" w:rsidRDefault="003E77AA" w:rsidP="00685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77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Утвердить председателем административной комиссии </w:t>
      </w:r>
      <w:r w:rsidR="00452A3A" w:rsidRPr="00644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Ибресинского </w:t>
      </w:r>
      <w:r w:rsidR="00452A3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 Чувашской Республики</w:t>
      </w:r>
      <w:r w:rsidR="00452A3A" w:rsidRPr="003E77AA">
        <w:rPr>
          <w:rFonts w:ascii="Times New Roman" w:hAnsi="Times New Roman" w:cs="Times New Roman"/>
          <w:sz w:val="24"/>
          <w:szCs w:val="24"/>
        </w:rPr>
        <w:t xml:space="preserve"> </w:t>
      </w:r>
      <w:r w:rsidRPr="003E77AA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r w:rsidR="00452A3A">
        <w:rPr>
          <w:rFonts w:ascii="Times New Roman" w:hAnsi="Times New Roman" w:cs="Times New Roman"/>
          <w:sz w:val="24"/>
          <w:szCs w:val="24"/>
        </w:rPr>
        <w:t xml:space="preserve">Ибресинского </w:t>
      </w:r>
      <w:r w:rsidRPr="003E77AA">
        <w:rPr>
          <w:rFonts w:ascii="Times New Roman" w:hAnsi="Times New Roman" w:cs="Times New Roman"/>
          <w:sz w:val="24"/>
          <w:szCs w:val="24"/>
        </w:rPr>
        <w:t>района</w:t>
      </w:r>
      <w:r w:rsidR="00452A3A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3E77AA">
        <w:rPr>
          <w:rFonts w:ascii="Times New Roman" w:hAnsi="Times New Roman" w:cs="Times New Roman"/>
          <w:sz w:val="24"/>
          <w:szCs w:val="24"/>
        </w:rPr>
        <w:t xml:space="preserve"> </w:t>
      </w:r>
      <w:r w:rsidR="00452A3A">
        <w:rPr>
          <w:rFonts w:ascii="Times New Roman" w:hAnsi="Times New Roman" w:cs="Times New Roman"/>
          <w:sz w:val="24"/>
          <w:szCs w:val="24"/>
        </w:rPr>
        <w:t>–</w:t>
      </w:r>
      <w:r w:rsidRPr="003E77AA">
        <w:rPr>
          <w:rFonts w:ascii="Times New Roman" w:hAnsi="Times New Roman" w:cs="Times New Roman"/>
          <w:sz w:val="24"/>
          <w:szCs w:val="24"/>
        </w:rPr>
        <w:t xml:space="preserve"> </w:t>
      </w:r>
      <w:r w:rsidR="00452A3A">
        <w:rPr>
          <w:rFonts w:ascii="Times New Roman" w:hAnsi="Times New Roman" w:cs="Times New Roman"/>
          <w:sz w:val="24"/>
          <w:szCs w:val="24"/>
        </w:rPr>
        <w:t>Алексееву Инну Витальевну</w:t>
      </w:r>
      <w:r w:rsidRPr="003E77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410A" w:rsidRPr="002515AD" w:rsidRDefault="0064410A" w:rsidP="00685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Утвердить</w:t>
      </w:r>
      <w:r w:rsidRPr="002515AD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Положение об административной комиссии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Ибресинског</w:t>
      </w:r>
      <w:r w:rsidRPr="002515AD">
        <w:rPr>
          <w:rFonts w:ascii="Times New Roman" w:eastAsia="Times New Roman" w:hAnsi="Times New Roman" w:cs="Times New Roman"/>
          <w:bCs/>
          <w:sz w:val="24"/>
          <w:szCs w:val="24"/>
        </w:rPr>
        <w:t>о муниципального округа Чувашской Республики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5DEB">
        <w:rPr>
          <w:rFonts w:ascii="Times New Roman" w:eastAsia="Times New Roman" w:hAnsi="Times New Roman" w:cs="Times New Roman"/>
          <w:bCs/>
          <w:sz w:val="24"/>
          <w:szCs w:val="24"/>
        </w:rPr>
        <w:t>согласно приложению</w:t>
      </w:r>
      <w:r w:rsidR="00E706A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5DEB">
        <w:rPr>
          <w:rFonts w:ascii="Times New Roman" w:eastAsia="Times New Roman" w:hAnsi="Times New Roman" w:cs="Times New Roman"/>
          <w:bCs/>
          <w:sz w:val="24"/>
          <w:szCs w:val="24"/>
        </w:rPr>
        <w:t>2 к настоящему решению.</w:t>
      </w:r>
    </w:p>
    <w:p w:rsidR="00685DEB" w:rsidRDefault="0064410A" w:rsidP="00685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15AD">
        <w:rPr>
          <w:rFonts w:ascii="Times New Roman" w:eastAsia="Times New Roman" w:hAnsi="Times New Roman" w:cs="Times New Roman"/>
          <w:bCs/>
          <w:sz w:val="24"/>
          <w:szCs w:val="24"/>
        </w:rPr>
        <w:t>3. Признать утратившими силу:</w:t>
      </w:r>
    </w:p>
    <w:p w:rsidR="0064410A" w:rsidRPr="00C71C4E" w:rsidRDefault="00685DEB" w:rsidP="00685D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="0064410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4410A" w:rsidRPr="002515AD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 Собрания депутатов </w:t>
      </w:r>
      <w:r w:rsidR="0064410A">
        <w:rPr>
          <w:rFonts w:ascii="Times New Roman" w:eastAsia="Times New Roman" w:hAnsi="Times New Roman" w:cs="Times New Roman"/>
          <w:bCs/>
          <w:sz w:val="24"/>
          <w:szCs w:val="24"/>
        </w:rPr>
        <w:t>Ибресинского</w:t>
      </w:r>
      <w:r w:rsidR="0064410A" w:rsidRPr="002515A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Чувашской Республики </w:t>
      </w:r>
      <w:r w:rsidR="0064410A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64410A" w:rsidRPr="00C71C4E">
        <w:rPr>
          <w:rFonts w:ascii="Times New Roman" w:eastAsia="Times New Roman" w:hAnsi="Times New Roman" w:cs="Times New Roman"/>
          <w:bCs/>
          <w:sz w:val="24"/>
          <w:szCs w:val="24"/>
        </w:rPr>
        <w:t>09.12.2020 № 5/5 «</w:t>
      </w:r>
      <w:r w:rsidR="0064410A" w:rsidRPr="00C71C4E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64410A" w:rsidRPr="00C71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утверждении Положения и состава административной комиссии при администрации Ибресинского района Чувашской Республики</w:t>
      </w:r>
      <w:r w:rsidR="0064410A" w:rsidRPr="00C71C4E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64410A" w:rsidRPr="00A01791" w:rsidRDefault="0064410A" w:rsidP="00A01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1C4E">
        <w:rPr>
          <w:rFonts w:ascii="Times New Roman" w:eastAsia="Times New Roman" w:hAnsi="Times New Roman" w:cs="Times New Roman"/>
          <w:bCs/>
          <w:sz w:val="24"/>
          <w:szCs w:val="24"/>
        </w:rPr>
        <w:t>решение Собрания депутатов Ибресинского района Чувашской Республики от 08.04.2022 № 20/5 «</w:t>
      </w:r>
      <w:r w:rsidRPr="00C71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внесении изменений в решение Собрания депутатов Ибресинского района Чувашской Республики от 09 декабря 2020 г. №5/5 ''Об утверждении Положения и состава </w:t>
      </w:r>
      <w:r w:rsidRPr="00A0179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административной комиссии при администрации Ибресинского района Чувашской Республики</w:t>
      </w:r>
      <w:r w:rsidRPr="00A01791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A01791" w:rsidRPr="00A01791" w:rsidRDefault="0064410A" w:rsidP="00A0179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791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A01791" w:rsidRPr="00A01791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после его </w:t>
      </w:r>
      <w:hyperlink r:id="rId8" w:anchor="/document/402903434/entry/0" w:history="1">
        <w:r w:rsidR="00A01791" w:rsidRPr="00A01791">
          <w:rPr>
            <w:rFonts w:ascii="Times New Roman" w:eastAsia="Times New Roman" w:hAnsi="Times New Roman" w:cs="Times New Roman"/>
            <w:sz w:val="24"/>
            <w:szCs w:val="24"/>
          </w:rPr>
          <w:t>официального опубликования</w:t>
        </w:r>
      </w:hyperlink>
      <w:r w:rsidR="007C7761">
        <w:t>.</w:t>
      </w:r>
    </w:p>
    <w:p w:rsidR="0064410A" w:rsidRDefault="0064410A" w:rsidP="00A01791">
      <w:pPr>
        <w:spacing w:after="0" w:line="240" w:lineRule="auto"/>
        <w:ind w:firstLine="709"/>
        <w:jc w:val="both"/>
      </w:pPr>
    </w:p>
    <w:p w:rsidR="00725E46" w:rsidRDefault="00725E46" w:rsidP="00A01791">
      <w:pPr>
        <w:spacing w:after="0" w:line="240" w:lineRule="auto"/>
        <w:ind w:firstLine="709"/>
        <w:jc w:val="both"/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A01791" w:rsidRPr="0067445D" w:rsidTr="00A03552">
        <w:tc>
          <w:tcPr>
            <w:tcW w:w="3333" w:type="pct"/>
            <w:shd w:val="clear" w:color="auto" w:fill="FFFFFF"/>
            <w:vAlign w:val="bottom"/>
            <w:hideMark/>
          </w:tcPr>
          <w:p w:rsidR="00A01791" w:rsidRPr="0067445D" w:rsidRDefault="00A01791" w:rsidP="00A0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445D">
              <w:rPr>
                <w:rFonts w:ascii="Times New Roman" w:eastAsia="Times New Roman" w:hAnsi="Times New Roman" w:cs="Times New Roman"/>
                <w:sz w:val="23"/>
                <w:szCs w:val="23"/>
              </w:rPr>
              <w:t>Председатель Собрания депутатов</w:t>
            </w:r>
            <w:r w:rsidRPr="0067445D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Ибресинского муниципального округа</w:t>
            </w:r>
            <w:r w:rsidRPr="0067445D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Чувашской Республики</w:t>
            </w:r>
          </w:p>
        </w:tc>
        <w:tc>
          <w:tcPr>
            <w:tcW w:w="1667" w:type="pct"/>
            <w:shd w:val="clear" w:color="auto" w:fill="FFFFFF"/>
            <w:vAlign w:val="bottom"/>
            <w:hideMark/>
          </w:tcPr>
          <w:p w:rsidR="00A01791" w:rsidRPr="0067445D" w:rsidRDefault="0049050D" w:rsidP="00A01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В.Е. Романов</w:t>
            </w:r>
          </w:p>
        </w:tc>
      </w:tr>
      <w:tr w:rsidR="00A01791" w:rsidRPr="0067445D" w:rsidTr="00A03552">
        <w:tc>
          <w:tcPr>
            <w:tcW w:w="3333" w:type="pct"/>
            <w:shd w:val="clear" w:color="auto" w:fill="FFFFFF"/>
            <w:vAlign w:val="bottom"/>
            <w:hideMark/>
          </w:tcPr>
          <w:p w:rsidR="00A03552" w:rsidRDefault="00A01791" w:rsidP="00A0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445D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  <w:p w:rsidR="00A01791" w:rsidRPr="0067445D" w:rsidRDefault="00A01791" w:rsidP="00A0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67445D">
              <w:rPr>
                <w:rFonts w:ascii="Times New Roman" w:eastAsia="Times New Roman" w:hAnsi="Times New Roman" w:cs="Times New Roman"/>
                <w:sz w:val="23"/>
                <w:szCs w:val="23"/>
              </w:rPr>
              <w:t>Исполняющий</w:t>
            </w:r>
            <w:proofErr w:type="gramEnd"/>
            <w:r w:rsidRPr="006744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полномочия главы</w:t>
            </w:r>
            <w:r w:rsidRPr="0067445D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Ибресинского муниципального округа</w:t>
            </w:r>
            <w:r w:rsidRPr="0067445D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Чувашской Республики</w:t>
            </w:r>
          </w:p>
        </w:tc>
        <w:tc>
          <w:tcPr>
            <w:tcW w:w="1667" w:type="pct"/>
            <w:shd w:val="clear" w:color="auto" w:fill="FFFFFF"/>
            <w:vAlign w:val="bottom"/>
            <w:hideMark/>
          </w:tcPr>
          <w:p w:rsidR="00A01791" w:rsidRPr="0067445D" w:rsidRDefault="0049050D" w:rsidP="00A01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В.Е. Романов</w:t>
            </w:r>
          </w:p>
        </w:tc>
      </w:tr>
    </w:tbl>
    <w:p w:rsidR="00291643" w:rsidRPr="00CB5790" w:rsidRDefault="00291643" w:rsidP="00291643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B5790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1</w:t>
      </w:r>
    </w:p>
    <w:p w:rsidR="00291643" w:rsidRPr="00CB5790" w:rsidRDefault="00291643" w:rsidP="00291643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B5790">
        <w:rPr>
          <w:rFonts w:ascii="Times New Roman" w:hAnsi="Times New Roman" w:cs="Times New Roman"/>
        </w:rPr>
        <w:t xml:space="preserve"> к решению Собрания депутатов</w:t>
      </w:r>
    </w:p>
    <w:p w:rsidR="00291643" w:rsidRPr="00CB5790" w:rsidRDefault="00291643" w:rsidP="00291643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Ибресинского</w:t>
      </w:r>
      <w:r w:rsidRPr="00CB5790">
        <w:rPr>
          <w:rFonts w:ascii="Times New Roman" w:hAnsi="Times New Roman" w:cs="Times New Roman"/>
        </w:rPr>
        <w:t xml:space="preserve"> муниципального </w:t>
      </w:r>
    </w:p>
    <w:p w:rsidR="00291643" w:rsidRPr="00CB5790" w:rsidRDefault="00291643" w:rsidP="00291643">
      <w:pPr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CB5790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CB5790">
        <w:rPr>
          <w:rFonts w:ascii="Times New Roman" w:hAnsi="Times New Roman" w:cs="Times New Roman"/>
        </w:rPr>
        <w:t xml:space="preserve">      округа Чувашской Республики </w:t>
      </w:r>
    </w:p>
    <w:p w:rsidR="00291643" w:rsidRPr="00CB5790" w:rsidRDefault="00291643" w:rsidP="002916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Pr="00CB5790">
        <w:rPr>
          <w:rFonts w:ascii="Times New Roman" w:hAnsi="Times New Roman" w:cs="Times New Roman"/>
        </w:rPr>
        <w:t xml:space="preserve">от  </w:t>
      </w:r>
      <w:r w:rsidR="0049050D">
        <w:rPr>
          <w:rFonts w:ascii="Times New Roman" w:hAnsi="Times New Roman" w:cs="Times New Roman"/>
        </w:rPr>
        <w:t>18</w:t>
      </w:r>
      <w:r w:rsidRPr="00CB5790">
        <w:rPr>
          <w:rFonts w:ascii="Times New Roman" w:hAnsi="Times New Roman" w:cs="Times New Roman"/>
        </w:rPr>
        <w:t>.</w:t>
      </w:r>
      <w:r w:rsidR="0049050D">
        <w:rPr>
          <w:rFonts w:ascii="Times New Roman" w:hAnsi="Times New Roman" w:cs="Times New Roman"/>
        </w:rPr>
        <w:t>11.</w:t>
      </w:r>
      <w:r w:rsidRPr="00CB5790">
        <w:rPr>
          <w:rFonts w:ascii="Times New Roman" w:hAnsi="Times New Roman" w:cs="Times New Roman"/>
        </w:rPr>
        <w:t xml:space="preserve">2022 № </w:t>
      </w:r>
      <w:r w:rsidR="0049050D">
        <w:rPr>
          <w:rFonts w:ascii="Times New Roman" w:hAnsi="Times New Roman" w:cs="Times New Roman"/>
        </w:rPr>
        <w:t xml:space="preserve"> 3/21</w:t>
      </w:r>
    </w:p>
    <w:p w:rsidR="00247F0C" w:rsidRDefault="00247F0C" w:rsidP="00CB5790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47F0C" w:rsidRDefault="00247F0C" w:rsidP="00CB5790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22110" w:rsidRDefault="00291643" w:rsidP="002916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1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Состав</w:t>
      </w:r>
      <w:r w:rsidR="006221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91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административной комиссии </w:t>
      </w:r>
    </w:p>
    <w:p w:rsidR="00622110" w:rsidRDefault="00291643" w:rsidP="002916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1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Ибресинского муниципального округа </w:t>
      </w:r>
    </w:p>
    <w:p w:rsidR="00291643" w:rsidRPr="00291643" w:rsidRDefault="00291643" w:rsidP="00291643">
      <w:pPr>
        <w:spacing w:after="0" w:line="240" w:lineRule="auto"/>
        <w:jc w:val="center"/>
        <w:rPr>
          <w:b/>
        </w:rPr>
      </w:pPr>
      <w:r w:rsidRPr="00291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Чувашской Республики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2793"/>
        <w:gridCol w:w="6279"/>
      </w:tblGrid>
      <w:tr w:rsidR="00291643" w:rsidTr="00291643"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643" w:rsidRDefault="00291643" w:rsidP="00291643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291643" w:rsidRDefault="00291643" w:rsidP="00291643">
            <w:pPr>
              <w:pStyle w:val="a8"/>
              <w:rPr>
                <w:sz w:val="26"/>
                <w:szCs w:val="26"/>
              </w:rPr>
            </w:pPr>
          </w:p>
        </w:tc>
      </w:tr>
      <w:tr w:rsidR="00291643" w:rsidTr="00291643"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643" w:rsidRDefault="00291643" w:rsidP="00291643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643" w:rsidRDefault="00291643" w:rsidP="00291643">
            <w:pPr>
              <w:pStyle w:val="a8"/>
              <w:rPr>
                <w:sz w:val="26"/>
                <w:szCs w:val="26"/>
              </w:rPr>
            </w:pPr>
          </w:p>
        </w:tc>
      </w:tr>
      <w:tr w:rsidR="00291643" w:rsidTr="00F450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3" w:rsidRPr="00291643" w:rsidRDefault="005D24D1" w:rsidP="0029164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3" w:rsidRPr="00291643" w:rsidRDefault="00C3783D" w:rsidP="0029164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Инна Витальевна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3" w:rsidRPr="00291643" w:rsidRDefault="00225249" w:rsidP="0022524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291643" w:rsidRPr="00291643">
              <w:rPr>
                <w:rFonts w:ascii="Times New Roman" w:hAnsi="Times New Roman" w:cs="Times New Roman"/>
              </w:rPr>
              <w:t xml:space="preserve">аместитель главы администрации </w:t>
            </w:r>
            <w:r w:rsidR="00C3783D">
              <w:rPr>
                <w:rFonts w:ascii="Times New Roman" w:hAnsi="Times New Roman" w:cs="Times New Roman"/>
              </w:rPr>
              <w:t xml:space="preserve">Ибресинского </w:t>
            </w:r>
            <w:r w:rsidR="00291643" w:rsidRPr="00291643">
              <w:rPr>
                <w:rFonts w:ascii="Times New Roman" w:hAnsi="Times New Roman" w:cs="Times New Roman"/>
              </w:rPr>
              <w:t xml:space="preserve">района </w:t>
            </w:r>
            <w:r w:rsidR="00F4508A">
              <w:rPr>
                <w:rFonts w:ascii="Times New Roman" w:hAnsi="Times New Roman" w:cs="Times New Roman"/>
              </w:rPr>
              <w:t>Чувашской Республики</w:t>
            </w:r>
            <w:r w:rsidR="00291643" w:rsidRPr="00291643">
              <w:rPr>
                <w:rFonts w:ascii="Times New Roman" w:hAnsi="Times New Roman" w:cs="Times New Roman"/>
              </w:rPr>
              <w:t>;</w:t>
            </w:r>
          </w:p>
        </w:tc>
      </w:tr>
      <w:tr w:rsidR="00291643" w:rsidTr="00F450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3" w:rsidRPr="00291643" w:rsidRDefault="005D24D1" w:rsidP="0029164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3" w:rsidRPr="00291643" w:rsidRDefault="005D24D1" w:rsidP="0029164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 Владимир Иванович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3" w:rsidRPr="00291643" w:rsidRDefault="00225249" w:rsidP="00177F45">
            <w:pPr>
              <w:pStyle w:val="a8"/>
              <w:tabs>
                <w:tab w:val="left" w:pos="218"/>
                <w:tab w:val="left" w:pos="88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77F45">
              <w:rPr>
                <w:rFonts w:ascii="Times New Roman" w:hAnsi="Times New Roman" w:cs="Times New Roman"/>
              </w:rPr>
              <w:t>епутат Собрания депутатов Ибресинского муниципального округа Чувашской Республики</w:t>
            </w:r>
          </w:p>
        </w:tc>
      </w:tr>
      <w:tr w:rsidR="00291643" w:rsidTr="00F450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3" w:rsidRPr="00291643" w:rsidRDefault="005D24D1" w:rsidP="0029164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3" w:rsidRPr="00291643" w:rsidRDefault="005D24D1" w:rsidP="0029164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Камалетдинов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Зофэр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Абдуллович</w:t>
            </w:r>
            <w:proofErr w:type="spellEnd"/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3" w:rsidRPr="00291643" w:rsidRDefault="00225249" w:rsidP="00F4508A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4508A" w:rsidRPr="00291643">
              <w:rPr>
                <w:rFonts w:ascii="Times New Roman" w:hAnsi="Times New Roman" w:cs="Times New Roman"/>
              </w:rPr>
              <w:t>ачальник отдела организации деятельности участковых уполномоченных полиции и подразделения по делам несовершеннолетних ОМВД России по Ибресинскому району (по согласованию)</w:t>
            </w:r>
            <w:r w:rsidR="00F4508A">
              <w:rPr>
                <w:rFonts w:ascii="Times New Roman" w:hAnsi="Times New Roman" w:cs="Times New Roman"/>
              </w:rPr>
              <w:t>;</w:t>
            </w:r>
          </w:p>
        </w:tc>
      </w:tr>
      <w:tr w:rsidR="00291643" w:rsidTr="00F450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3" w:rsidRPr="00291643" w:rsidRDefault="005D24D1" w:rsidP="0029164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3" w:rsidRPr="00291643" w:rsidRDefault="005D24D1" w:rsidP="0029164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Майоров Александр Иванович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3" w:rsidRPr="00291643" w:rsidRDefault="00225249" w:rsidP="00F4508A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F4508A" w:rsidRPr="00291643">
              <w:rPr>
                <w:rFonts w:ascii="Times New Roman" w:hAnsi="Times New Roman" w:cs="Times New Roman"/>
              </w:rPr>
              <w:t>аместитель начальника финансового отдела администрации Ибресинского района</w:t>
            </w:r>
            <w:r w:rsidR="00F4508A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="00F4508A" w:rsidRPr="00291643">
              <w:rPr>
                <w:rFonts w:ascii="Times New Roman" w:hAnsi="Times New Roman" w:cs="Times New Roman"/>
              </w:rPr>
              <w:t>;</w:t>
            </w:r>
          </w:p>
        </w:tc>
      </w:tr>
      <w:tr w:rsidR="00291643" w:rsidTr="00F450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3" w:rsidRPr="00291643" w:rsidRDefault="005D24D1" w:rsidP="0029164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3" w:rsidRPr="00C3783D" w:rsidRDefault="00C3783D" w:rsidP="00291643">
            <w:pPr>
              <w:pStyle w:val="a8"/>
              <w:rPr>
                <w:rFonts w:ascii="Times New Roman" w:hAnsi="Times New Roman" w:cs="Times New Roman"/>
              </w:rPr>
            </w:pPr>
            <w:r w:rsidRPr="00C3783D">
              <w:rPr>
                <w:rFonts w:ascii="Times New Roman" w:hAnsi="Times New Roman" w:cs="Times New Roman"/>
              </w:rPr>
              <w:t>Асанова Тамара Ивановна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3" w:rsidRPr="00291643" w:rsidRDefault="00C3783D" w:rsidP="0029164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Ибресинского муниципального округа Чувашской Республики</w:t>
            </w:r>
          </w:p>
        </w:tc>
      </w:tr>
      <w:tr w:rsidR="00291643" w:rsidTr="00F450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3" w:rsidRPr="00291643" w:rsidRDefault="005D24D1" w:rsidP="0029164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3" w:rsidRPr="00291643" w:rsidRDefault="005D24D1" w:rsidP="0029164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Надежда Александровна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3" w:rsidRPr="00291643" w:rsidRDefault="00F4508A" w:rsidP="0029164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экономики и управления имуществом администрации Ибресинского района Чувашской Республики;</w:t>
            </w:r>
          </w:p>
        </w:tc>
      </w:tr>
      <w:tr w:rsidR="00291643" w:rsidTr="00F450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3" w:rsidRPr="00291643" w:rsidRDefault="005D24D1" w:rsidP="0029164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3" w:rsidRPr="00291643" w:rsidRDefault="005D24D1" w:rsidP="0029164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Александр Леонидов</w:t>
            </w:r>
            <w:r w:rsidR="0049050D">
              <w:rPr>
                <w:rFonts w:ascii="Times New Roman" w:hAnsi="Times New Roman" w:cs="Times New Roman"/>
              </w:rPr>
              <w:t>ич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3" w:rsidRPr="00291643" w:rsidRDefault="00F4508A" w:rsidP="0029164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сектором специальных программ администрации Ибресинского района Чувашской Республики;</w:t>
            </w:r>
          </w:p>
        </w:tc>
      </w:tr>
      <w:tr w:rsidR="00291643" w:rsidTr="00F450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3" w:rsidRPr="00291643" w:rsidRDefault="005D24D1" w:rsidP="0029164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3" w:rsidRPr="00291643" w:rsidRDefault="00F4508A" w:rsidP="0029164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Камальтдинова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Наталия Владимировна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3" w:rsidRPr="00291643" w:rsidRDefault="00225249" w:rsidP="002252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4508A">
              <w:rPr>
                <w:rFonts w:ascii="Times New Roman" w:hAnsi="Times New Roman" w:cs="Times New Roman"/>
                <w:sz w:val="24"/>
                <w:szCs w:val="24"/>
              </w:rPr>
              <w:t>лавный специалист</w:t>
            </w:r>
            <w:r w:rsidR="00F4508A" w:rsidRPr="00291643">
              <w:rPr>
                <w:rFonts w:ascii="Times New Roman" w:hAnsi="Times New Roman" w:cs="Times New Roman"/>
                <w:sz w:val="24"/>
                <w:szCs w:val="24"/>
              </w:rPr>
              <w:t>-эксперт юридического сектора администрации Ибресинского района</w:t>
            </w:r>
            <w:r w:rsidR="00F45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08A">
              <w:rPr>
                <w:rFonts w:ascii="Times New Roman" w:hAnsi="Times New Roman" w:cs="Times New Roman"/>
              </w:rPr>
              <w:t>Чувашской Республики</w:t>
            </w:r>
            <w:r w:rsidR="00F4508A" w:rsidRPr="002916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247F0C" w:rsidRDefault="00247F0C" w:rsidP="00291643">
      <w:pPr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247F0C" w:rsidRDefault="00247F0C" w:rsidP="00CB5790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47F0C" w:rsidRDefault="00247F0C" w:rsidP="00CB5790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47F0C" w:rsidRDefault="00247F0C" w:rsidP="00CB5790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47F0C" w:rsidRDefault="00247F0C" w:rsidP="00CB5790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47F0C" w:rsidRDefault="00247F0C" w:rsidP="00CB5790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47F0C" w:rsidRDefault="00247F0C" w:rsidP="00CB5790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47F0C" w:rsidRDefault="00247F0C" w:rsidP="00CB5790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47F0C" w:rsidRDefault="00247F0C" w:rsidP="00CB5790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47F0C" w:rsidRDefault="00247F0C" w:rsidP="00CB5790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47F0C" w:rsidRDefault="00247F0C" w:rsidP="00CB5790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47F0C" w:rsidRDefault="00247F0C" w:rsidP="00CB5790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47F0C" w:rsidRDefault="00247F0C" w:rsidP="00CB5790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25249" w:rsidRDefault="00225249" w:rsidP="00CB5790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34580" w:rsidRDefault="00C34580" w:rsidP="00CB5790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34580" w:rsidRDefault="00C34580" w:rsidP="00CB5790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34580" w:rsidRDefault="00C34580" w:rsidP="00CB5790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25249" w:rsidRDefault="00225249" w:rsidP="00CB5790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25249" w:rsidRDefault="00225249" w:rsidP="00CB5790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25249" w:rsidRDefault="00225249" w:rsidP="00CB5790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46FFD" w:rsidRDefault="00A46FFD" w:rsidP="00CB5790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46FFD" w:rsidRDefault="00A46FFD" w:rsidP="00CB5790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05001" w:rsidRDefault="00D05001" w:rsidP="00CB5790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22110" w:rsidRDefault="00622110" w:rsidP="00CB5790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B5790" w:rsidRPr="00CB5790" w:rsidRDefault="00CB5790" w:rsidP="00CB5790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B5790">
        <w:rPr>
          <w:rFonts w:ascii="Times New Roman" w:hAnsi="Times New Roman" w:cs="Times New Roman"/>
        </w:rPr>
        <w:t>Приложение</w:t>
      </w:r>
      <w:r w:rsidR="00ED6A78">
        <w:rPr>
          <w:rFonts w:ascii="Times New Roman" w:hAnsi="Times New Roman" w:cs="Times New Roman"/>
        </w:rPr>
        <w:t xml:space="preserve"> 2</w:t>
      </w:r>
    </w:p>
    <w:p w:rsidR="00CB5790" w:rsidRPr="00CB5790" w:rsidRDefault="00CB5790" w:rsidP="00CB5790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B5790">
        <w:rPr>
          <w:rFonts w:ascii="Times New Roman" w:hAnsi="Times New Roman" w:cs="Times New Roman"/>
        </w:rPr>
        <w:t xml:space="preserve"> к решению Собрания депутатов</w:t>
      </w:r>
    </w:p>
    <w:p w:rsidR="00CB5790" w:rsidRPr="00CB5790" w:rsidRDefault="00CB5790" w:rsidP="00CB5790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Ибресинского</w:t>
      </w:r>
      <w:r w:rsidRPr="00CB5790">
        <w:rPr>
          <w:rFonts w:ascii="Times New Roman" w:hAnsi="Times New Roman" w:cs="Times New Roman"/>
        </w:rPr>
        <w:t xml:space="preserve"> муниципального </w:t>
      </w:r>
    </w:p>
    <w:p w:rsidR="00CB5790" w:rsidRPr="00CB5790" w:rsidRDefault="00CB5790" w:rsidP="00CB5790">
      <w:pPr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CB5790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CB5790">
        <w:rPr>
          <w:rFonts w:ascii="Times New Roman" w:hAnsi="Times New Roman" w:cs="Times New Roman"/>
        </w:rPr>
        <w:t xml:space="preserve">      округа Чувашской Республики </w:t>
      </w:r>
    </w:p>
    <w:p w:rsidR="00A01791" w:rsidRPr="00CB5790" w:rsidRDefault="00CB5790" w:rsidP="00CB57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Pr="00CB5790">
        <w:rPr>
          <w:rFonts w:ascii="Times New Roman" w:hAnsi="Times New Roman" w:cs="Times New Roman"/>
        </w:rPr>
        <w:t xml:space="preserve">от  </w:t>
      </w:r>
      <w:r w:rsidR="0049050D">
        <w:rPr>
          <w:rFonts w:ascii="Times New Roman" w:hAnsi="Times New Roman" w:cs="Times New Roman"/>
        </w:rPr>
        <w:t>18</w:t>
      </w:r>
      <w:r w:rsidRPr="00CB5790">
        <w:rPr>
          <w:rFonts w:ascii="Times New Roman" w:hAnsi="Times New Roman" w:cs="Times New Roman"/>
        </w:rPr>
        <w:t>.</w:t>
      </w:r>
      <w:r w:rsidR="0049050D">
        <w:rPr>
          <w:rFonts w:ascii="Times New Roman" w:hAnsi="Times New Roman" w:cs="Times New Roman"/>
        </w:rPr>
        <w:t>11.</w:t>
      </w:r>
      <w:r w:rsidRPr="00CB5790">
        <w:rPr>
          <w:rFonts w:ascii="Times New Roman" w:hAnsi="Times New Roman" w:cs="Times New Roman"/>
        </w:rPr>
        <w:t xml:space="preserve">2022 № </w:t>
      </w:r>
      <w:r w:rsidR="0049050D">
        <w:rPr>
          <w:rFonts w:ascii="Times New Roman" w:hAnsi="Times New Roman" w:cs="Times New Roman"/>
        </w:rPr>
        <w:t xml:space="preserve"> 3/21</w:t>
      </w:r>
    </w:p>
    <w:p w:rsidR="0040359E" w:rsidRDefault="0040359E" w:rsidP="00CB5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359E" w:rsidRDefault="0040359E" w:rsidP="00CB5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1791" w:rsidRPr="00A01791" w:rsidRDefault="002323B1" w:rsidP="00CB5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A01791" w:rsidRPr="00A01791">
        <w:rPr>
          <w:rFonts w:ascii="Times New Roman" w:eastAsia="Times New Roman" w:hAnsi="Times New Roman" w:cs="Times New Roman"/>
          <w:b/>
          <w:bCs/>
          <w:sz w:val="24"/>
          <w:szCs w:val="24"/>
        </w:rPr>
        <w:t>оложение об Административной комиссии</w:t>
      </w:r>
    </w:p>
    <w:p w:rsidR="00A01791" w:rsidRPr="00A01791" w:rsidRDefault="002323B1" w:rsidP="00A01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Ибресинского муниципального округа</w:t>
      </w:r>
      <w:r w:rsidR="00A01791" w:rsidRPr="00A017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</w:p>
    <w:p w:rsidR="00622110" w:rsidRDefault="00622110" w:rsidP="00A01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359E" w:rsidRDefault="00225249" w:rsidP="00403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Настоящее положение об</w:t>
      </w:r>
      <w:r w:rsidR="00A01791" w:rsidRPr="00A01791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A01791" w:rsidRPr="00A01791">
        <w:rPr>
          <w:rFonts w:ascii="Times New Roman" w:eastAsia="Times New Roman" w:hAnsi="Times New Roman" w:cs="Times New Roman"/>
          <w:sz w:val="24"/>
          <w:szCs w:val="24"/>
        </w:rPr>
        <w:t xml:space="preserve"> комисси</w:t>
      </w:r>
      <w:r w:rsidR="00D258B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01791" w:rsidRPr="00A0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23B1">
        <w:rPr>
          <w:rFonts w:ascii="Times New Roman" w:eastAsia="Times New Roman" w:hAnsi="Times New Roman" w:cs="Times New Roman"/>
          <w:sz w:val="24"/>
          <w:szCs w:val="24"/>
        </w:rPr>
        <w:t>Ибресинского муниципального округа</w:t>
      </w:r>
      <w:r w:rsidR="00A01791" w:rsidRPr="00A01791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</w:t>
      </w:r>
      <w:r w:rsidR="00D258B3">
        <w:rPr>
          <w:rFonts w:ascii="Times New Roman" w:eastAsia="Times New Roman" w:hAnsi="Times New Roman" w:cs="Times New Roman"/>
          <w:sz w:val="24"/>
          <w:szCs w:val="24"/>
        </w:rPr>
        <w:t xml:space="preserve">ублики (далее </w:t>
      </w:r>
      <w:r w:rsidR="00D0500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258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5001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="00D258B3">
        <w:rPr>
          <w:rFonts w:ascii="Times New Roman" w:eastAsia="Times New Roman" w:hAnsi="Times New Roman" w:cs="Times New Roman"/>
          <w:sz w:val="24"/>
          <w:szCs w:val="24"/>
        </w:rPr>
        <w:t xml:space="preserve">) разработано </w:t>
      </w:r>
      <w:r w:rsidR="00A01791" w:rsidRPr="00A0179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60151A" w:rsidRPr="0060151A">
        <w:rPr>
          <w:rFonts w:ascii="Times New Roman" w:hAnsi="Times New Roman" w:cs="Times New Roman"/>
        </w:rPr>
        <w:t>с Кодексом Российской Федерации об административных правонарушениях от 30 декабря 2001 года № 195-ФЗ, Законом Чувашской Республики от 30 мая 2003 года № 17 "Об административных комиссиях", Законом Чувашской Республики от 23 июля 2003 года № 22 "Об административных правонарушениях в Чувашской Республике"</w:t>
      </w:r>
      <w:r w:rsidR="00D258B3">
        <w:rPr>
          <w:rFonts w:ascii="Times New Roman" w:hAnsi="Times New Roman" w:cs="Times New Roman"/>
        </w:rPr>
        <w:t>, Уставом Ибресинского муниципального округа Чувашской</w:t>
      </w:r>
      <w:proofErr w:type="gramEnd"/>
      <w:r w:rsidR="00D258B3">
        <w:rPr>
          <w:rFonts w:ascii="Times New Roman" w:hAnsi="Times New Roman" w:cs="Times New Roman"/>
        </w:rPr>
        <w:t xml:space="preserve"> Республики</w:t>
      </w:r>
      <w:r w:rsidR="00601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8B3" w:rsidRPr="00D258B3">
        <w:rPr>
          <w:rFonts w:ascii="Times New Roman" w:hAnsi="Times New Roman" w:cs="Times New Roman"/>
        </w:rPr>
        <w:t xml:space="preserve">и определяет порядок организации и работы административной  комиссии </w:t>
      </w:r>
      <w:r w:rsidR="00D258B3">
        <w:rPr>
          <w:rFonts w:ascii="Times New Roman" w:hAnsi="Times New Roman" w:cs="Times New Roman"/>
        </w:rPr>
        <w:t>Ибресинского</w:t>
      </w:r>
      <w:r w:rsidR="00D258B3" w:rsidRPr="00D258B3">
        <w:rPr>
          <w:rFonts w:ascii="Times New Roman" w:hAnsi="Times New Roman" w:cs="Times New Roman"/>
        </w:rPr>
        <w:t xml:space="preserve"> муниципального округа Чувашской Республики (далее</w:t>
      </w:r>
      <w:r w:rsidR="00EA69B4">
        <w:rPr>
          <w:rFonts w:ascii="Times New Roman" w:hAnsi="Times New Roman" w:cs="Times New Roman"/>
        </w:rPr>
        <w:t xml:space="preserve"> -</w:t>
      </w:r>
      <w:r w:rsidR="00D258B3" w:rsidRPr="00D258B3">
        <w:rPr>
          <w:rFonts w:ascii="Times New Roman" w:hAnsi="Times New Roman" w:cs="Times New Roman"/>
        </w:rPr>
        <w:t xml:space="preserve">  административная </w:t>
      </w:r>
      <w:r w:rsidR="00D258B3" w:rsidRPr="0040359E">
        <w:rPr>
          <w:rFonts w:ascii="Times New Roman" w:hAnsi="Times New Roman" w:cs="Times New Roman"/>
          <w:sz w:val="24"/>
          <w:szCs w:val="24"/>
        </w:rPr>
        <w:t>комиссия).</w:t>
      </w:r>
      <w:r w:rsidR="0040359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sub_1001"/>
    </w:p>
    <w:p w:rsidR="0040359E" w:rsidRDefault="0040359E" w:rsidP="00403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58B3" w:rsidRDefault="00D258B3" w:rsidP="00403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59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0359E" w:rsidRPr="0040359E" w:rsidRDefault="0040359E" w:rsidP="00403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D258B3" w:rsidRPr="00D258B3" w:rsidRDefault="00D258B3" w:rsidP="0040359E">
      <w:pPr>
        <w:tabs>
          <w:tab w:val="left" w:pos="567"/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8B3">
        <w:rPr>
          <w:rFonts w:ascii="Times New Roman" w:hAnsi="Times New Roman" w:cs="Times New Roman"/>
          <w:sz w:val="24"/>
          <w:szCs w:val="24"/>
        </w:rPr>
        <w:t xml:space="preserve">1.1. Административная комиссия является коллегиальным органом административной юрисдикции, осуществляющим свою деятельность в соответствии с </w:t>
      </w:r>
      <w:hyperlink r:id="rId9" w:history="1">
        <w:r w:rsidRPr="00D258B3"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</w:rPr>
          <w:t>Конституцией</w:t>
        </w:r>
      </w:hyperlink>
      <w:r w:rsidRPr="00D258B3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0" w:history="1">
        <w:r w:rsidRPr="00D258B3"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</w:rPr>
          <w:t>Кодексом Российской Федерации об административных правонарушениях</w:t>
        </w:r>
      </w:hyperlink>
      <w:r w:rsidRPr="00D258B3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1" w:history="1">
        <w:r w:rsidRPr="00D258B3"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</w:rPr>
          <w:t>Конституцией</w:t>
        </w:r>
      </w:hyperlink>
      <w:r w:rsidRPr="00D258B3">
        <w:rPr>
          <w:rFonts w:ascii="Times New Roman" w:hAnsi="Times New Roman" w:cs="Times New Roman"/>
          <w:sz w:val="24"/>
          <w:szCs w:val="24"/>
        </w:rPr>
        <w:t xml:space="preserve"> Чувашской Республики, законами Чувашской Республики, </w:t>
      </w:r>
      <w:hyperlink r:id="rId12" w:history="1">
        <w:r w:rsidRPr="00D258B3"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</w:rPr>
          <w:t>Уставом</w:t>
        </w:r>
      </w:hyperlink>
      <w:r w:rsidRPr="00D25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8B3">
        <w:rPr>
          <w:rFonts w:ascii="Times New Roman" w:hAnsi="Times New Roman" w:cs="Times New Roman"/>
          <w:sz w:val="24"/>
          <w:szCs w:val="24"/>
        </w:rPr>
        <w:t>Ибресинского района Чувашской Республики.</w:t>
      </w:r>
    </w:p>
    <w:p w:rsidR="00D258B3" w:rsidRDefault="00D258B3" w:rsidP="00403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8B3">
        <w:rPr>
          <w:rFonts w:ascii="Times New Roman" w:hAnsi="Times New Roman" w:cs="Times New Roman"/>
          <w:sz w:val="24"/>
          <w:szCs w:val="24"/>
        </w:rPr>
        <w:t xml:space="preserve">1.2. Комиссия рассматривает дела об административных правонарушениях, предусмотренных </w:t>
      </w:r>
      <w:hyperlink r:id="rId13" w:history="1">
        <w:r w:rsidRPr="00D258B3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D258B3">
        <w:rPr>
          <w:rFonts w:ascii="Times New Roman" w:hAnsi="Times New Roman" w:cs="Times New Roman"/>
          <w:sz w:val="24"/>
          <w:szCs w:val="24"/>
        </w:rPr>
        <w:t xml:space="preserve">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23 июля 2003 года</w:t>
      </w:r>
      <w:r w:rsidRPr="00D2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22</w:t>
      </w:r>
      <w:r w:rsidRPr="00D258B3">
        <w:rPr>
          <w:rFonts w:ascii="Times New Roman" w:hAnsi="Times New Roman" w:cs="Times New Roman"/>
          <w:sz w:val="24"/>
          <w:szCs w:val="24"/>
        </w:rPr>
        <w:t xml:space="preserve"> "Об административных правонарушениях в Чувашской Республике".</w:t>
      </w:r>
    </w:p>
    <w:p w:rsidR="00EA69B4" w:rsidRPr="00EA69B4" w:rsidRDefault="00EA69B4" w:rsidP="00614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EA69B4">
        <w:rPr>
          <w:rFonts w:ascii="Times New Roman" w:hAnsi="Times New Roman" w:cs="Times New Roman"/>
          <w:sz w:val="24"/>
          <w:szCs w:val="24"/>
        </w:rPr>
        <w:t>. Задачами административной комиссии являются:</w:t>
      </w:r>
    </w:p>
    <w:p w:rsidR="00EA69B4" w:rsidRPr="00EA69B4" w:rsidRDefault="00EA69B4" w:rsidP="00EA6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69B4">
        <w:rPr>
          <w:rFonts w:ascii="Times New Roman" w:hAnsi="Times New Roman" w:cs="Times New Roman"/>
          <w:sz w:val="24"/>
          <w:szCs w:val="24"/>
        </w:rPr>
        <w:t xml:space="preserve">применение мер административного воздействия в отношении лиц, совершивших административные правонарушения на территории </w:t>
      </w:r>
      <w:r w:rsidR="00B0076D">
        <w:rPr>
          <w:rFonts w:ascii="Times New Roman" w:hAnsi="Times New Roman" w:cs="Times New Roman"/>
          <w:sz w:val="24"/>
          <w:szCs w:val="24"/>
        </w:rPr>
        <w:t>Ибресин</w:t>
      </w:r>
      <w:r w:rsidRPr="00EA69B4">
        <w:rPr>
          <w:rFonts w:ascii="Times New Roman" w:hAnsi="Times New Roman" w:cs="Times New Roman"/>
          <w:sz w:val="24"/>
          <w:szCs w:val="24"/>
        </w:rPr>
        <w:t>ского муниципального округа, предусмотренные законами Чувашской Республики, в пределах ее полномочий, установленных этими законами;</w:t>
      </w:r>
    </w:p>
    <w:p w:rsidR="00EA69B4" w:rsidRDefault="00EA69B4" w:rsidP="00EA6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69B4">
        <w:rPr>
          <w:rFonts w:ascii="Times New Roman" w:hAnsi="Times New Roman" w:cs="Times New Roman"/>
          <w:sz w:val="24"/>
          <w:szCs w:val="24"/>
        </w:rPr>
        <w:t>предупреждение правонарушений.</w:t>
      </w:r>
    </w:p>
    <w:p w:rsidR="00EA69B4" w:rsidRPr="00EA69B4" w:rsidRDefault="00EA69B4" w:rsidP="00614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9B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A69B4">
        <w:rPr>
          <w:rFonts w:ascii="Times New Roman" w:hAnsi="Times New Roman" w:cs="Times New Roman"/>
          <w:sz w:val="24"/>
          <w:szCs w:val="24"/>
        </w:rPr>
        <w:t>. В соответствии с возложенными задачами административная комиссия обеспечивает:</w:t>
      </w:r>
    </w:p>
    <w:p w:rsidR="00EA69B4" w:rsidRPr="00EA69B4" w:rsidRDefault="00EA69B4" w:rsidP="00EA6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69B4">
        <w:rPr>
          <w:rFonts w:ascii="Times New Roman" w:hAnsi="Times New Roman" w:cs="Times New Roman"/>
          <w:sz w:val="24"/>
          <w:szCs w:val="24"/>
        </w:rPr>
        <w:t>своевременное, всестороннее, полное и объективное выяснение обстоятельств каждого дела;</w:t>
      </w:r>
    </w:p>
    <w:p w:rsidR="00EA69B4" w:rsidRPr="00EA69B4" w:rsidRDefault="00EA69B4" w:rsidP="00EA6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69B4">
        <w:rPr>
          <w:rFonts w:ascii="Times New Roman" w:hAnsi="Times New Roman" w:cs="Times New Roman"/>
          <w:sz w:val="24"/>
          <w:szCs w:val="24"/>
        </w:rPr>
        <w:t>разрешение дела в соответствии с действующим законодательством Российской Федерации;</w:t>
      </w:r>
    </w:p>
    <w:p w:rsidR="00EA69B4" w:rsidRDefault="00EA69B4" w:rsidP="00EA6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A69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A69B4">
        <w:rPr>
          <w:rFonts w:ascii="Times New Roman" w:hAnsi="Times New Roman" w:cs="Times New Roman"/>
          <w:sz w:val="24"/>
          <w:szCs w:val="24"/>
        </w:rPr>
        <w:t xml:space="preserve"> исполнением вынесенного постановления в сроки, установленные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69B4" w:rsidRPr="00EA69B4" w:rsidRDefault="00EA69B4" w:rsidP="00614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9B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A69B4">
        <w:rPr>
          <w:rFonts w:ascii="Times New Roman" w:hAnsi="Times New Roman" w:cs="Times New Roman"/>
          <w:sz w:val="24"/>
          <w:szCs w:val="24"/>
        </w:rPr>
        <w:t>. Административная комиссия выполняет следующие функции:</w:t>
      </w:r>
    </w:p>
    <w:p w:rsidR="00EA69B4" w:rsidRPr="00EA69B4" w:rsidRDefault="00EA69B4" w:rsidP="00EA6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B4">
        <w:rPr>
          <w:rFonts w:ascii="Times New Roman" w:hAnsi="Times New Roman" w:cs="Times New Roman"/>
          <w:sz w:val="24"/>
          <w:szCs w:val="24"/>
        </w:rPr>
        <w:t>1) составляет протоколы об административных правонарушениях, предусмотренных ст. 33 Закона Чувашской Республики "Об административных правонарушениях в Чувашской Республике";</w:t>
      </w:r>
    </w:p>
    <w:p w:rsidR="00EA69B4" w:rsidRPr="00EA69B4" w:rsidRDefault="00EA69B4" w:rsidP="00EA6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B4">
        <w:rPr>
          <w:rFonts w:ascii="Times New Roman" w:hAnsi="Times New Roman" w:cs="Times New Roman"/>
          <w:sz w:val="24"/>
          <w:szCs w:val="24"/>
        </w:rPr>
        <w:lastRenderedPageBreak/>
        <w:t>2) рассматривает дела об административных правонарушениях в соответствии с требованиями действующего законодательства;</w:t>
      </w:r>
    </w:p>
    <w:p w:rsidR="00EA69B4" w:rsidRPr="00EA69B4" w:rsidRDefault="00EA69B4" w:rsidP="00EA6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B4">
        <w:rPr>
          <w:rFonts w:ascii="Times New Roman" w:hAnsi="Times New Roman" w:cs="Times New Roman"/>
          <w:sz w:val="24"/>
          <w:szCs w:val="24"/>
        </w:rPr>
        <w:t>3) по результатам рассмотрения протоколов и других материалов дела об административном правонарушении принимает соответствующие решения и контролирует их исполнение;</w:t>
      </w:r>
    </w:p>
    <w:p w:rsidR="00EA69B4" w:rsidRPr="00EA69B4" w:rsidRDefault="00EA69B4" w:rsidP="00EA6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B4">
        <w:rPr>
          <w:rFonts w:ascii="Times New Roman" w:hAnsi="Times New Roman" w:cs="Times New Roman"/>
          <w:sz w:val="24"/>
          <w:szCs w:val="24"/>
        </w:rPr>
        <w:t>4) рассматривает представление прокурора и принимает по нему соответствующее решение;</w:t>
      </w:r>
    </w:p>
    <w:p w:rsidR="00EA69B4" w:rsidRPr="00EA69B4" w:rsidRDefault="00EA69B4" w:rsidP="00EA6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B4">
        <w:rPr>
          <w:rFonts w:ascii="Times New Roman" w:hAnsi="Times New Roman" w:cs="Times New Roman"/>
          <w:sz w:val="24"/>
          <w:szCs w:val="24"/>
        </w:rPr>
        <w:t>5) осуществляет контроль за правильным и своевременным исполнением постановлений о наложении административных взысканий.</w:t>
      </w:r>
    </w:p>
    <w:p w:rsidR="00C24FAC" w:rsidRDefault="00C24FAC" w:rsidP="006141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EA69B4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A01791" w:rsidRPr="002323B1">
        <w:rPr>
          <w:rFonts w:ascii="Times New Roman" w:eastAsia="Times New Roman" w:hAnsi="Times New Roman" w:cs="Times New Roman"/>
          <w:sz w:val="24"/>
          <w:szCs w:val="24"/>
        </w:rPr>
        <w:t>Комиссия самостоятельна в принятии своих решений.</w:t>
      </w:r>
      <w:r w:rsidR="00A01791" w:rsidRPr="002323B1">
        <w:rPr>
          <w:rFonts w:ascii="Times New Roman" w:eastAsia="Times New Roman" w:hAnsi="Times New Roman" w:cs="Times New Roman"/>
          <w:sz w:val="24"/>
          <w:szCs w:val="24"/>
        </w:rPr>
        <w:t> </w:t>
      </w:r>
    </w:p>
    <w:p w:rsidR="00A01791" w:rsidRPr="002323B1" w:rsidRDefault="00EA69B4" w:rsidP="006141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</w:t>
      </w:r>
      <w:r w:rsidR="00C24FA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A01791" w:rsidRPr="002323B1">
        <w:rPr>
          <w:rFonts w:ascii="Times New Roman" w:eastAsia="Times New Roman" w:hAnsi="Times New Roman" w:cs="Times New Roman"/>
          <w:sz w:val="24"/>
          <w:szCs w:val="24"/>
        </w:rPr>
        <w:t>Комиссия имеет круглую печать, штамп, бланки со своим наименованием.</w:t>
      </w:r>
      <w:r w:rsidR="00A01791" w:rsidRPr="002323B1">
        <w:rPr>
          <w:rFonts w:ascii="Times New Roman" w:eastAsia="Times New Roman" w:hAnsi="Times New Roman" w:cs="Times New Roman"/>
          <w:sz w:val="24"/>
          <w:szCs w:val="24"/>
        </w:rPr>
        <w:t> </w:t>
      </w:r>
    </w:p>
    <w:p w:rsidR="0040359E" w:rsidRDefault="0040359E" w:rsidP="00EA69B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9B4" w:rsidRPr="00EA69B4" w:rsidRDefault="00EA69B4" w:rsidP="00EA69B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9B4">
        <w:rPr>
          <w:rFonts w:ascii="Times New Roman" w:hAnsi="Times New Roman" w:cs="Times New Roman"/>
          <w:b/>
          <w:sz w:val="24"/>
          <w:szCs w:val="24"/>
        </w:rPr>
        <w:t xml:space="preserve">2. Порядок образования, состав и срок </w:t>
      </w:r>
    </w:p>
    <w:p w:rsidR="00EA69B4" w:rsidRPr="00EA69B4" w:rsidRDefault="00EA69B4" w:rsidP="00EA69B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9B4">
        <w:rPr>
          <w:rFonts w:ascii="Times New Roman" w:hAnsi="Times New Roman" w:cs="Times New Roman"/>
          <w:b/>
          <w:sz w:val="24"/>
          <w:szCs w:val="24"/>
        </w:rPr>
        <w:t>полномочий административной комиссии</w:t>
      </w:r>
    </w:p>
    <w:p w:rsidR="00EA69B4" w:rsidRPr="00EA69B4" w:rsidRDefault="00EA69B4" w:rsidP="0061415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9B4" w:rsidRPr="00EA69B4" w:rsidRDefault="00EA69B4" w:rsidP="0061415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9B4">
        <w:rPr>
          <w:rFonts w:ascii="Times New Roman" w:hAnsi="Times New Roman" w:cs="Times New Roman"/>
          <w:sz w:val="24"/>
          <w:szCs w:val="24"/>
        </w:rPr>
        <w:t xml:space="preserve">2.1. Состав административной комиссии утверждается решением Собрания депутатов </w:t>
      </w:r>
      <w:r>
        <w:rPr>
          <w:rFonts w:ascii="Times New Roman" w:hAnsi="Times New Roman" w:cs="Times New Roman"/>
          <w:sz w:val="24"/>
          <w:szCs w:val="24"/>
        </w:rPr>
        <w:t>Ибресинско</w:t>
      </w:r>
      <w:r w:rsidRPr="00EA69B4">
        <w:rPr>
          <w:rFonts w:ascii="Times New Roman" w:hAnsi="Times New Roman" w:cs="Times New Roman"/>
          <w:sz w:val="24"/>
          <w:szCs w:val="24"/>
        </w:rPr>
        <w:t>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A69B4">
        <w:rPr>
          <w:rFonts w:ascii="Times New Roman" w:hAnsi="Times New Roman" w:cs="Times New Roman"/>
          <w:sz w:val="24"/>
          <w:szCs w:val="24"/>
        </w:rPr>
        <w:t xml:space="preserve"> в количестве не менее 7 человек. Комиссия образуется в следующем составе:</w:t>
      </w:r>
    </w:p>
    <w:p w:rsidR="00EA69B4" w:rsidRPr="00EA69B4" w:rsidRDefault="00EA69B4" w:rsidP="0061415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9B4">
        <w:rPr>
          <w:rFonts w:ascii="Times New Roman" w:hAnsi="Times New Roman" w:cs="Times New Roman"/>
          <w:sz w:val="24"/>
          <w:szCs w:val="24"/>
        </w:rPr>
        <w:t>- председатель;</w:t>
      </w:r>
    </w:p>
    <w:p w:rsidR="00EA69B4" w:rsidRPr="00EA69B4" w:rsidRDefault="00EA69B4" w:rsidP="0061415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9B4">
        <w:rPr>
          <w:rFonts w:ascii="Times New Roman" w:hAnsi="Times New Roman" w:cs="Times New Roman"/>
          <w:sz w:val="24"/>
          <w:szCs w:val="24"/>
        </w:rPr>
        <w:t>- заместитель председателя;</w:t>
      </w:r>
    </w:p>
    <w:p w:rsidR="00EA69B4" w:rsidRPr="00EA69B4" w:rsidRDefault="00EA69B4" w:rsidP="0061415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9B4">
        <w:rPr>
          <w:rFonts w:ascii="Times New Roman" w:hAnsi="Times New Roman" w:cs="Times New Roman"/>
          <w:sz w:val="24"/>
          <w:szCs w:val="24"/>
        </w:rPr>
        <w:t>- ответственный секретарь;</w:t>
      </w:r>
    </w:p>
    <w:p w:rsidR="00EA69B4" w:rsidRPr="00EA69B4" w:rsidRDefault="00EA69B4" w:rsidP="0061415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9B4">
        <w:rPr>
          <w:rFonts w:ascii="Times New Roman" w:hAnsi="Times New Roman" w:cs="Times New Roman"/>
          <w:sz w:val="24"/>
          <w:szCs w:val="24"/>
        </w:rPr>
        <w:t>- члены Комиссии.</w:t>
      </w:r>
    </w:p>
    <w:p w:rsidR="00EA69B4" w:rsidRPr="00EA69B4" w:rsidRDefault="00EA69B4" w:rsidP="0061415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9B4">
        <w:rPr>
          <w:rFonts w:ascii="Times New Roman" w:hAnsi="Times New Roman" w:cs="Times New Roman"/>
          <w:sz w:val="24"/>
          <w:szCs w:val="24"/>
        </w:rPr>
        <w:t xml:space="preserve">2.2. Председатель административной комиссии утверждается решением Собрания депутатов </w:t>
      </w:r>
      <w:r w:rsidR="00614158">
        <w:rPr>
          <w:rFonts w:ascii="Times New Roman" w:hAnsi="Times New Roman" w:cs="Times New Roman"/>
          <w:sz w:val="24"/>
          <w:szCs w:val="24"/>
        </w:rPr>
        <w:t>Ибресинского</w:t>
      </w:r>
      <w:r w:rsidRPr="00EA69B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614158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A69B4">
        <w:rPr>
          <w:rFonts w:ascii="Times New Roman" w:hAnsi="Times New Roman" w:cs="Times New Roman"/>
          <w:sz w:val="24"/>
          <w:szCs w:val="24"/>
        </w:rPr>
        <w:t>.</w:t>
      </w:r>
    </w:p>
    <w:p w:rsidR="00EA69B4" w:rsidRPr="00EA69B4" w:rsidRDefault="00EA69B4" w:rsidP="0061415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9B4">
        <w:rPr>
          <w:rFonts w:ascii="Times New Roman" w:hAnsi="Times New Roman" w:cs="Times New Roman"/>
          <w:sz w:val="24"/>
          <w:szCs w:val="24"/>
        </w:rPr>
        <w:t>2.3. Заместитель председателя, ответственный секретарь избираются членами комиссии из ее состава.</w:t>
      </w:r>
    </w:p>
    <w:p w:rsidR="00EA69B4" w:rsidRPr="00EA69B4" w:rsidRDefault="00EA69B4" w:rsidP="0061415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9B4">
        <w:rPr>
          <w:rFonts w:ascii="Times New Roman" w:hAnsi="Times New Roman" w:cs="Times New Roman"/>
          <w:sz w:val="24"/>
          <w:szCs w:val="24"/>
        </w:rPr>
        <w:t>2.4. Срок полномочий административной комиссии соответствует сроку полномочий</w:t>
      </w:r>
      <w:r w:rsidR="00B0076D">
        <w:rPr>
          <w:rFonts w:ascii="Times New Roman" w:hAnsi="Times New Roman" w:cs="Times New Roman"/>
          <w:sz w:val="24"/>
          <w:szCs w:val="24"/>
        </w:rPr>
        <w:t xml:space="preserve">, образовавшего его </w:t>
      </w:r>
      <w:r w:rsidRPr="00EA69B4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614158">
        <w:rPr>
          <w:rFonts w:ascii="Times New Roman" w:hAnsi="Times New Roman" w:cs="Times New Roman"/>
          <w:sz w:val="24"/>
          <w:szCs w:val="24"/>
        </w:rPr>
        <w:t>Ибресинского</w:t>
      </w:r>
      <w:r w:rsidRPr="00EA69B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614158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A69B4">
        <w:rPr>
          <w:rFonts w:ascii="Times New Roman" w:hAnsi="Times New Roman" w:cs="Times New Roman"/>
          <w:sz w:val="24"/>
          <w:szCs w:val="24"/>
        </w:rPr>
        <w:t>.</w:t>
      </w:r>
    </w:p>
    <w:p w:rsidR="00C24FAC" w:rsidRPr="00614158" w:rsidRDefault="00C24FAC" w:rsidP="006141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4158" w:rsidRPr="00614158" w:rsidRDefault="00614158" w:rsidP="00614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158">
        <w:rPr>
          <w:rFonts w:ascii="Times New Roman" w:hAnsi="Times New Roman" w:cs="Times New Roman"/>
          <w:b/>
          <w:bCs/>
          <w:sz w:val="24"/>
          <w:szCs w:val="24"/>
        </w:rPr>
        <w:t>3. Полномочия председателя, заместителя председателя,</w:t>
      </w:r>
    </w:p>
    <w:p w:rsidR="00614158" w:rsidRPr="00614158" w:rsidRDefault="00614158" w:rsidP="00614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158">
        <w:rPr>
          <w:rFonts w:ascii="Times New Roman" w:hAnsi="Times New Roman" w:cs="Times New Roman"/>
          <w:b/>
          <w:bCs/>
          <w:sz w:val="24"/>
          <w:szCs w:val="24"/>
        </w:rPr>
        <w:t>ответственного секретаря и членов административной комиссии</w:t>
      </w:r>
    </w:p>
    <w:p w:rsidR="00614158" w:rsidRPr="00614158" w:rsidRDefault="00614158" w:rsidP="00614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> </w:t>
      </w:r>
    </w:p>
    <w:p w:rsidR="00614158" w:rsidRPr="00614158" w:rsidRDefault="00614158" w:rsidP="0061415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 xml:space="preserve">3.1. Председатель административной комиссии руководит ее деятельностью, обеспечивает созыв заседаний комиссии, председательствует на заседаниях, подписывает протоколы заседаний и постановления комиссии, осуществляет </w:t>
      </w:r>
      <w:proofErr w:type="gramStart"/>
      <w:r w:rsidRPr="006141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14158">
        <w:rPr>
          <w:rFonts w:ascii="Times New Roman" w:hAnsi="Times New Roman" w:cs="Times New Roman"/>
          <w:sz w:val="24"/>
          <w:szCs w:val="24"/>
        </w:rPr>
        <w:t xml:space="preserve"> исполнением принятых комиссией решений и иные полномочия в соответствии с Кодексом Российской Федерации об административных правонарушениях, законами Чувашской Республики.</w:t>
      </w:r>
    </w:p>
    <w:p w:rsidR="00614158" w:rsidRPr="00614158" w:rsidRDefault="00614158" w:rsidP="006141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>В случаях, предусмотренных частью 3 статьи 28.6 Кодекса Российской Федерации об административных правонарушениях, председатель административной комиссии обладает правом использования усиленной квалифицированной электронной подписи.</w:t>
      </w:r>
    </w:p>
    <w:p w:rsidR="00614158" w:rsidRPr="00614158" w:rsidRDefault="00614158" w:rsidP="006141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>3.2. Заместитель председателя административной комиссии выполняет отдельные поручения председателя комиссии, а также исполняет обязанности председателя комиссии в его отсутствие.</w:t>
      </w:r>
    </w:p>
    <w:p w:rsidR="00614158" w:rsidRPr="00614158" w:rsidRDefault="00614158" w:rsidP="006141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>3.3. Ответственный секретарь административной комиссии:</w:t>
      </w:r>
    </w:p>
    <w:p w:rsidR="00614158" w:rsidRPr="00614158" w:rsidRDefault="00614158" w:rsidP="006141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>1) ведет делопроизводство комиссии;</w:t>
      </w:r>
    </w:p>
    <w:p w:rsidR="00614158" w:rsidRPr="00614158" w:rsidRDefault="00614158" w:rsidP="006141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>2) принимает и регистрирует поступающие в комиссию материалы и документы, готовит их для рассмотрения на заседании комиссии;</w:t>
      </w:r>
    </w:p>
    <w:p w:rsidR="00614158" w:rsidRPr="00614158" w:rsidRDefault="00614158" w:rsidP="006141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>3) отвечает за правильный учет, отчетность, сохранность материалов комиссии;</w:t>
      </w:r>
    </w:p>
    <w:p w:rsidR="00614158" w:rsidRPr="00614158" w:rsidRDefault="00614158" w:rsidP="006141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>4) извещает членов комиссии, а также участников производства по делам об административных правонарушениях, о времени и месте проведения заседания комиссии;</w:t>
      </w:r>
    </w:p>
    <w:p w:rsidR="00614158" w:rsidRPr="00614158" w:rsidRDefault="00614158" w:rsidP="006141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>5) ведет и подписывает протокол заседания комиссии;</w:t>
      </w:r>
    </w:p>
    <w:p w:rsidR="00614158" w:rsidRPr="00614158" w:rsidRDefault="00614158" w:rsidP="006141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lastRenderedPageBreak/>
        <w:t>6) исполняет поручения председателя комиссии.</w:t>
      </w:r>
    </w:p>
    <w:p w:rsidR="00614158" w:rsidRPr="00614158" w:rsidRDefault="00614158" w:rsidP="006141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>В случае отсутствия ответственного секретаря его обязанности временно возлагаются на одного из членов комиссии.</w:t>
      </w:r>
    </w:p>
    <w:p w:rsidR="00614158" w:rsidRPr="00614158" w:rsidRDefault="00614158" w:rsidP="006141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 xml:space="preserve">3.4. Члены административной комиссии правомочны участвовать в подготовке заседаний комиссии, обсуждении рассматриваемых комиссией дел, принятии решений, вносить предложения по обсуждаемым вопросам, в том числе в порядке </w:t>
      </w:r>
      <w:proofErr w:type="gramStart"/>
      <w:r w:rsidRPr="0061415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14158">
        <w:rPr>
          <w:rFonts w:ascii="Times New Roman" w:hAnsi="Times New Roman" w:cs="Times New Roman"/>
          <w:sz w:val="24"/>
          <w:szCs w:val="24"/>
        </w:rPr>
        <w:t xml:space="preserve"> исполнением принятых комиссией решений.</w:t>
      </w:r>
    </w:p>
    <w:p w:rsidR="00614158" w:rsidRDefault="00614158" w:rsidP="00EA6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4158" w:rsidRPr="00614158" w:rsidRDefault="00614158" w:rsidP="00614158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141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</w:t>
      </w:r>
      <w:r w:rsidRPr="00614158">
        <w:rPr>
          <w:rFonts w:ascii="Times New Roman" w:hAnsi="Times New Roman" w:cs="Times New Roman"/>
          <w:color w:val="auto"/>
          <w:sz w:val="24"/>
          <w:szCs w:val="24"/>
        </w:rPr>
        <w:t>4. Порядок деятельности административной комиссии</w:t>
      </w:r>
    </w:p>
    <w:p w:rsidR="00614158" w:rsidRPr="00614158" w:rsidRDefault="00614158" w:rsidP="00614158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14158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p w:rsidR="00614158" w:rsidRPr="00614158" w:rsidRDefault="00614158" w:rsidP="006141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>4.1. Заседание административной комиссии правомочно (имеет кворум) при условии присутствия на нем более половины ее членов.</w:t>
      </w:r>
    </w:p>
    <w:p w:rsidR="00614158" w:rsidRPr="00614158" w:rsidRDefault="00B0076D" w:rsidP="006141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614158" w:rsidRPr="00614158">
        <w:rPr>
          <w:rFonts w:ascii="Times New Roman" w:hAnsi="Times New Roman" w:cs="Times New Roman"/>
          <w:sz w:val="24"/>
          <w:szCs w:val="24"/>
        </w:rPr>
        <w:t xml:space="preserve">. Производство по делам об административных правонарушениях осуществляется в соответствии с положениями глав 24 – 28 Кодекса Российской Федерации об административных правонарушениях, Закона Чувашской Республики </w:t>
      </w:r>
      <w:r w:rsidR="00614158">
        <w:rPr>
          <w:rFonts w:ascii="Times New Roman" w:hAnsi="Times New Roman" w:cs="Times New Roman"/>
          <w:sz w:val="24"/>
          <w:szCs w:val="24"/>
        </w:rPr>
        <w:t xml:space="preserve">от 23 июля 2003 года № 22 </w:t>
      </w:r>
      <w:r w:rsidR="00614158" w:rsidRPr="00614158">
        <w:rPr>
          <w:rFonts w:ascii="Times New Roman" w:hAnsi="Times New Roman" w:cs="Times New Roman"/>
          <w:sz w:val="24"/>
          <w:szCs w:val="24"/>
        </w:rPr>
        <w:t>"Об административных правонарушениях в Чувашской Республике".</w:t>
      </w:r>
    </w:p>
    <w:p w:rsidR="00614158" w:rsidRPr="00614158" w:rsidRDefault="00B0076D" w:rsidP="006141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614158" w:rsidRPr="00614158">
        <w:rPr>
          <w:rFonts w:ascii="Times New Roman" w:hAnsi="Times New Roman" w:cs="Times New Roman"/>
          <w:sz w:val="24"/>
          <w:szCs w:val="24"/>
        </w:rPr>
        <w:t>. Рассмотрение Комиссией дела об административном правонарушении производится в соответствии с положением главы 29 Кодекса Российской Федерации об административных правонарушениях.</w:t>
      </w:r>
    </w:p>
    <w:p w:rsidR="00614158" w:rsidRPr="00614158" w:rsidRDefault="00614158" w:rsidP="006141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>4.</w:t>
      </w:r>
      <w:r w:rsidR="00B0076D">
        <w:rPr>
          <w:rFonts w:ascii="Times New Roman" w:hAnsi="Times New Roman" w:cs="Times New Roman"/>
          <w:sz w:val="24"/>
          <w:szCs w:val="24"/>
        </w:rPr>
        <w:t>4</w:t>
      </w:r>
      <w:r w:rsidRPr="00614158">
        <w:rPr>
          <w:rFonts w:ascii="Times New Roman" w:hAnsi="Times New Roman" w:cs="Times New Roman"/>
          <w:sz w:val="24"/>
          <w:szCs w:val="24"/>
        </w:rPr>
        <w:t>. По результатам рассмотрения дела об административном правонарушении на заседании, административная комиссия в соответствии с Кодексом Российской Федерации об административных правонарушениях и иными нормативными правовыми актами выносит постановление по делу об административном правонарушении, принимаемое простым большинством голосов членов комиссии, присутствующих на заседании.</w:t>
      </w:r>
    </w:p>
    <w:p w:rsidR="00614158" w:rsidRPr="00212F5D" w:rsidRDefault="00614158" w:rsidP="00614158">
      <w:pPr>
        <w:spacing w:after="0"/>
        <w:jc w:val="both"/>
      </w:pPr>
      <w:r w:rsidRPr="00212F5D">
        <w:t> </w:t>
      </w:r>
    </w:p>
    <w:p w:rsidR="00614158" w:rsidRPr="00614158" w:rsidRDefault="00614158" w:rsidP="00614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158">
        <w:rPr>
          <w:rFonts w:ascii="Times New Roman" w:hAnsi="Times New Roman" w:cs="Times New Roman"/>
          <w:b/>
          <w:bCs/>
          <w:sz w:val="24"/>
          <w:szCs w:val="24"/>
        </w:rPr>
        <w:t>5. Исполнение постановлений</w:t>
      </w:r>
    </w:p>
    <w:p w:rsidR="00614158" w:rsidRPr="00614158" w:rsidRDefault="00614158" w:rsidP="00614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158">
        <w:rPr>
          <w:rFonts w:ascii="Times New Roman" w:hAnsi="Times New Roman" w:cs="Times New Roman"/>
          <w:b/>
          <w:bCs/>
          <w:sz w:val="24"/>
          <w:szCs w:val="24"/>
        </w:rPr>
        <w:t>по делам об административных правонарушениях</w:t>
      </w:r>
    </w:p>
    <w:p w:rsidR="00614158" w:rsidRPr="00614158" w:rsidRDefault="00614158" w:rsidP="00614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> </w:t>
      </w:r>
    </w:p>
    <w:p w:rsidR="00614158" w:rsidRPr="00614158" w:rsidRDefault="00614158" w:rsidP="006141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 xml:space="preserve">5.1. Исполнение постановления административной комиссии производится в соответствии с положениями глав 31 и 32 Кодекса Российской Федерации об административных правонарушениях, Закона Чувашской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от 23 июля 2003 года </w:t>
      </w:r>
      <w:r w:rsidRPr="00614158">
        <w:rPr>
          <w:rFonts w:ascii="Times New Roman" w:hAnsi="Times New Roman" w:cs="Times New Roman"/>
          <w:sz w:val="24"/>
          <w:szCs w:val="24"/>
        </w:rPr>
        <w:t xml:space="preserve">"Об административных правонарушениях в Чувашской Республике". </w:t>
      </w:r>
    </w:p>
    <w:p w:rsidR="00614158" w:rsidRPr="00614158" w:rsidRDefault="00614158" w:rsidP="006141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>5.2.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614158" w:rsidRPr="00614158" w:rsidRDefault="00614158" w:rsidP="006141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 xml:space="preserve">5.3. Сумма штрафа, наложенного административной комиссией, подлежит зачислению в бюджет </w:t>
      </w:r>
      <w:r w:rsidR="006D5979">
        <w:rPr>
          <w:rFonts w:ascii="Times New Roman" w:hAnsi="Times New Roman" w:cs="Times New Roman"/>
          <w:sz w:val="24"/>
          <w:szCs w:val="24"/>
        </w:rPr>
        <w:t>Ибресинского</w:t>
      </w:r>
      <w:r w:rsidRPr="00614158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 соответствии с законодательством Российской Федерации.</w:t>
      </w:r>
    </w:p>
    <w:p w:rsidR="00492353" w:rsidRDefault="00492353" w:rsidP="006141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3646" w:rsidRDefault="00763646" w:rsidP="007636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646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gramStart"/>
      <w:r w:rsidRPr="00763646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763646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деятельностью административной комиссии</w:t>
      </w:r>
    </w:p>
    <w:p w:rsidR="00763646" w:rsidRPr="00763646" w:rsidRDefault="00763646" w:rsidP="00763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3646" w:rsidRDefault="00763646" w:rsidP="00763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646">
        <w:rPr>
          <w:rFonts w:ascii="Times New Roman" w:hAnsi="Times New Roman" w:cs="Times New Roman"/>
          <w:sz w:val="24"/>
          <w:szCs w:val="24"/>
        </w:rPr>
        <w:t>6.1. Административная комиссия ежемесячно не позднее 5 числа месяца представляет в Государственную службу Чувашской Республики по делам юстиции отчеты о проделанной за отчетный период работе. Отчеты оформляются по установленной форме и подписываются председателем административной комиссии. Форма отчетности административной комиссии утверждается руководителем Государственной службы Чувашской Республики по делам юстиции.</w:t>
      </w:r>
    </w:p>
    <w:p w:rsidR="00763646" w:rsidRPr="00763646" w:rsidRDefault="00763646" w:rsidP="00763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3646" w:rsidRPr="00763646" w:rsidRDefault="00763646" w:rsidP="00763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646">
        <w:rPr>
          <w:rFonts w:ascii="Times New Roman" w:hAnsi="Times New Roman" w:cs="Times New Roman"/>
          <w:b/>
          <w:bCs/>
          <w:sz w:val="24"/>
          <w:szCs w:val="24"/>
        </w:rPr>
        <w:t>7. Обеспечение деятельности административной комиссии</w:t>
      </w:r>
    </w:p>
    <w:p w:rsidR="00763646" w:rsidRPr="00763646" w:rsidRDefault="00763646" w:rsidP="0076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646">
        <w:rPr>
          <w:rFonts w:ascii="Times New Roman" w:hAnsi="Times New Roman" w:cs="Times New Roman"/>
          <w:sz w:val="24"/>
          <w:szCs w:val="24"/>
        </w:rPr>
        <w:t> </w:t>
      </w:r>
    </w:p>
    <w:p w:rsidR="00763646" w:rsidRPr="00763646" w:rsidRDefault="00763646" w:rsidP="007636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646">
        <w:rPr>
          <w:rFonts w:ascii="Times New Roman" w:hAnsi="Times New Roman" w:cs="Times New Roman"/>
          <w:sz w:val="24"/>
          <w:szCs w:val="24"/>
        </w:rPr>
        <w:t>7.1. Финансовое обеспечение деятельности административной комиссии осуществляется за счет республиканского бюджета Чувашской Республики.</w:t>
      </w:r>
    </w:p>
    <w:p w:rsidR="00763646" w:rsidRPr="00763646" w:rsidRDefault="00763646" w:rsidP="007636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646">
        <w:rPr>
          <w:rFonts w:ascii="Times New Roman" w:hAnsi="Times New Roman" w:cs="Times New Roman"/>
          <w:sz w:val="24"/>
          <w:szCs w:val="24"/>
        </w:rPr>
        <w:lastRenderedPageBreak/>
        <w:t xml:space="preserve">7.2. Дополнительное финансовое обеспечение деятельности административной комиссии может осуществляться за счет бюджета </w:t>
      </w:r>
      <w:r>
        <w:rPr>
          <w:rFonts w:ascii="Times New Roman" w:hAnsi="Times New Roman" w:cs="Times New Roman"/>
          <w:sz w:val="24"/>
          <w:szCs w:val="24"/>
        </w:rPr>
        <w:t>Ибресинского</w:t>
      </w:r>
      <w:r w:rsidRPr="00763646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763646" w:rsidRDefault="00763646" w:rsidP="00763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502A" w:rsidRDefault="00C4502A" w:rsidP="00C4502A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</w:rPr>
      </w:pPr>
      <w:r>
        <w:rPr>
          <w:rStyle w:val="a7"/>
        </w:rPr>
        <w:t>8.</w:t>
      </w:r>
      <w:r w:rsidRPr="00C4502A">
        <w:rPr>
          <w:rStyle w:val="a7"/>
        </w:rPr>
        <w:t xml:space="preserve"> Заключительные положения</w:t>
      </w:r>
    </w:p>
    <w:p w:rsidR="00C4502A" w:rsidRPr="00C4502A" w:rsidRDefault="00C4502A" w:rsidP="00C4502A">
      <w:pPr>
        <w:pStyle w:val="a6"/>
        <w:shd w:val="clear" w:color="auto" w:fill="FFFFFF"/>
        <w:spacing w:before="0" w:beforeAutospacing="0" w:after="0" w:afterAutospacing="0"/>
        <w:jc w:val="center"/>
      </w:pPr>
    </w:p>
    <w:p w:rsidR="00C4502A" w:rsidRPr="00C4502A" w:rsidRDefault="00C4502A" w:rsidP="00C4502A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8.1. </w:t>
      </w:r>
      <w:r w:rsidRPr="00C4502A">
        <w:t xml:space="preserve">Изменения в состав </w:t>
      </w:r>
      <w:r>
        <w:t>административной к</w:t>
      </w:r>
      <w:r w:rsidRPr="00C4502A">
        <w:t xml:space="preserve">омиссии и Положение о ней вносятся </w:t>
      </w:r>
      <w:r>
        <w:t>решением Собрания депутатов Ибресинского муниципального округа Чувашской Республики</w:t>
      </w:r>
      <w:r w:rsidRPr="00C4502A">
        <w:t>.</w:t>
      </w:r>
      <w:r w:rsidRPr="00C4502A">
        <w:t> </w:t>
      </w:r>
    </w:p>
    <w:sectPr w:rsidR="00C4502A" w:rsidRPr="00C4502A" w:rsidSect="00490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7AA" w:rsidRDefault="003E77AA" w:rsidP="00C6339F">
      <w:pPr>
        <w:spacing w:after="0" w:line="240" w:lineRule="auto"/>
      </w:pPr>
      <w:r>
        <w:separator/>
      </w:r>
    </w:p>
  </w:endnote>
  <w:endnote w:type="continuationSeparator" w:id="1">
    <w:p w:rsidR="003E77AA" w:rsidRDefault="003E77AA" w:rsidP="00C63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7AA" w:rsidRDefault="003E77AA" w:rsidP="00C6339F">
      <w:pPr>
        <w:spacing w:after="0" w:line="240" w:lineRule="auto"/>
      </w:pPr>
      <w:r>
        <w:separator/>
      </w:r>
    </w:p>
  </w:footnote>
  <w:footnote w:type="continuationSeparator" w:id="1">
    <w:p w:rsidR="003E77AA" w:rsidRDefault="003E77AA" w:rsidP="00C63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D4A"/>
    <w:multiLevelType w:val="multilevel"/>
    <w:tmpl w:val="9FD6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72BC7"/>
    <w:multiLevelType w:val="multilevel"/>
    <w:tmpl w:val="6D80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A6286"/>
    <w:multiLevelType w:val="multilevel"/>
    <w:tmpl w:val="14E6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A24AB"/>
    <w:multiLevelType w:val="multilevel"/>
    <w:tmpl w:val="F1EE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93218F"/>
    <w:multiLevelType w:val="multilevel"/>
    <w:tmpl w:val="6050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6841AF"/>
    <w:multiLevelType w:val="multilevel"/>
    <w:tmpl w:val="45D8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0A7084"/>
    <w:multiLevelType w:val="multilevel"/>
    <w:tmpl w:val="ACDA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410A"/>
    <w:rsid w:val="00070B73"/>
    <w:rsid w:val="00143C24"/>
    <w:rsid w:val="00177F45"/>
    <w:rsid w:val="002027BA"/>
    <w:rsid w:val="00225249"/>
    <w:rsid w:val="002312E5"/>
    <w:rsid w:val="002323B1"/>
    <w:rsid w:val="00247F0C"/>
    <w:rsid w:val="00291643"/>
    <w:rsid w:val="00326CCE"/>
    <w:rsid w:val="00394ACA"/>
    <w:rsid w:val="003E77AA"/>
    <w:rsid w:val="0040359E"/>
    <w:rsid w:val="00434E81"/>
    <w:rsid w:val="00436175"/>
    <w:rsid w:val="00452A3A"/>
    <w:rsid w:val="0049050D"/>
    <w:rsid w:val="00492353"/>
    <w:rsid w:val="005B3E27"/>
    <w:rsid w:val="005D24D1"/>
    <w:rsid w:val="005F31D5"/>
    <w:rsid w:val="005F4137"/>
    <w:rsid w:val="0060151A"/>
    <w:rsid w:val="00614158"/>
    <w:rsid w:val="00621F0D"/>
    <w:rsid w:val="00622110"/>
    <w:rsid w:val="0064410A"/>
    <w:rsid w:val="00644C87"/>
    <w:rsid w:val="00685DEB"/>
    <w:rsid w:val="006A19EB"/>
    <w:rsid w:val="006D3355"/>
    <w:rsid w:val="006D5979"/>
    <w:rsid w:val="00725E46"/>
    <w:rsid w:val="00763646"/>
    <w:rsid w:val="00793AD9"/>
    <w:rsid w:val="007C7761"/>
    <w:rsid w:val="008B2562"/>
    <w:rsid w:val="00931350"/>
    <w:rsid w:val="0099131F"/>
    <w:rsid w:val="00A01791"/>
    <w:rsid w:val="00A03552"/>
    <w:rsid w:val="00A230A1"/>
    <w:rsid w:val="00A46FFD"/>
    <w:rsid w:val="00AE3563"/>
    <w:rsid w:val="00B0076D"/>
    <w:rsid w:val="00C24FAC"/>
    <w:rsid w:val="00C34580"/>
    <w:rsid w:val="00C34F9C"/>
    <w:rsid w:val="00C3783D"/>
    <w:rsid w:val="00C4502A"/>
    <w:rsid w:val="00C6339F"/>
    <w:rsid w:val="00CB5790"/>
    <w:rsid w:val="00D05001"/>
    <w:rsid w:val="00D258B3"/>
    <w:rsid w:val="00E706A4"/>
    <w:rsid w:val="00E95EF6"/>
    <w:rsid w:val="00EA69B4"/>
    <w:rsid w:val="00ED6A78"/>
    <w:rsid w:val="00F06748"/>
    <w:rsid w:val="00F4508A"/>
    <w:rsid w:val="00F9328F"/>
    <w:rsid w:val="00FE0B85"/>
    <w:rsid w:val="00FF5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48"/>
  </w:style>
  <w:style w:type="paragraph" w:styleId="1">
    <w:name w:val="heading 1"/>
    <w:basedOn w:val="a"/>
    <w:next w:val="a"/>
    <w:link w:val="10"/>
    <w:uiPriority w:val="9"/>
    <w:qFormat/>
    <w:rsid w:val="0029164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1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4410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64410A"/>
    <w:rPr>
      <w:b/>
      <w:bCs/>
      <w:color w:val="000080"/>
    </w:rPr>
  </w:style>
  <w:style w:type="table" w:styleId="a5">
    <w:name w:val="Table Grid"/>
    <w:basedOn w:val="a1"/>
    <w:uiPriority w:val="59"/>
    <w:rsid w:val="00644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01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01791"/>
    <w:rPr>
      <w:b/>
      <w:bCs/>
    </w:rPr>
  </w:style>
  <w:style w:type="character" w:customStyle="1" w:styleId="apple-converted-space">
    <w:name w:val="apple-converted-space"/>
    <w:basedOn w:val="a0"/>
    <w:rsid w:val="00A01791"/>
  </w:style>
  <w:style w:type="character" w:customStyle="1" w:styleId="10">
    <w:name w:val="Заголовок 1 Знак"/>
    <w:basedOn w:val="a0"/>
    <w:link w:val="1"/>
    <w:uiPriority w:val="9"/>
    <w:rsid w:val="002916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Прижатый влево"/>
    <w:basedOn w:val="a"/>
    <w:next w:val="a"/>
    <w:uiPriority w:val="99"/>
    <w:rsid w:val="00291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9">
    <w:name w:val="Гипертекстовая ссылка"/>
    <w:basedOn w:val="a4"/>
    <w:uiPriority w:val="99"/>
    <w:rsid w:val="00D258B3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6141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semiHidden/>
    <w:unhideWhenUsed/>
    <w:rsid w:val="00C63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6339F"/>
  </w:style>
  <w:style w:type="paragraph" w:styleId="ac">
    <w:name w:val="footer"/>
    <w:basedOn w:val="a"/>
    <w:link w:val="ad"/>
    <w:uiPriority w:val="99"/>
    <w:semiHidden/>
    <w:unhideWhenUsed/>
    <w:rsid w:val="00C63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6339F"/>
  </w:style>
  <w:style w:type="paragraph" w:styleId="ae">
    <w:name w:val="Balloon Text"/>
    <w:basedOn w:val="a"/>
    <w:link w:val="af"/>
    <w:uiPriority w:val="99"/>
    <w:semiHidden/>
    <w:unhideWhenUsed/>
    <w:rsid w:val="00231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1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://internet.garant.ru/document/redirect/17507735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internet.garant.ru/document/redirect/17651548/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7540440/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2125267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103000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1959</Words>
  <Characters>11172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35</vt:i4>
      </vt:variant>
    </vt:vector>
  </HeadingPairs>
  <TitlesOfParts>
    <vt:vector size="36" baseType="lpstr">
      <vt:lpstr/>
      <vt:lpstr>    Приложение 1</vt:lpstr>
      <vt:lpstr>    к решению Собрания депутатов</vt:lpstr>
      <vt:lpstr>    Ибресинского муниципального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2</vt:lpstr>
      <vt:lpstr>    к решению Собрания депутатов</vt:lpstr>
      <vt:lpstr>    Ибресинского муниципального </vt:lpstr>
      <vt:lpstr>    </vt:lpstr>
      <vt:lpstr>        4. Порядок деятельности административной комиссии</vt:lpstr>
      <vt:lpstr>        </vt:lpstr>
    </vt:vector>
  </TitlesOfParts>
  <Company/>
  <LinksUpToDate>false</LinksUpToDate>
  <CharactersWithSpaces>13105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ibrjurist4</dc:creator>
  <cp:keywords/>
  <dc:description/>
  <cp:lastModifiedBy>Алина Фадеева</cp:lastModifiedBy>
  <cp:revision>33</cp:revision>
  <cp:lastPrinted>2022-11-16T06:46:00Z</cp:lastPrinted>
  <dcterms:created xsi:type="dcterms:W3CDTF">2022-10-28T08:14:00Z</dcterms:created>
  <dcterms:modified xsi:type="dcterms:W3CDTF">2022-11-16T12:34:00Z</dcterms:modified>
</cp:coreProperties>
</file>