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EF5F" w14:textId="69473C7B" w:rsidR="006A4F2B" w:rsidRDefault="006A4F2B" w:rsidP="006A4F2B">
      <w:pPr>
        <w:jc w:val="center"/>
        <w:rPr>
          <w:b/>
        </w:rPr>
      </w:pPr>
      <w:r>
        <w:rPr>
          <w:b/>
        </w:rPr>
        <w:t>Справка</w:t>
      </w:r>
    </w:p>
    <w:p w14:paraId="723CB280" w14:textId="77777777" w:rsidR="006A4F2B" w:rsidRDefault="006A4F2B" w:rsidP="006A4F2B">
      <w:pPr>
        <w:ind w:firstLine="567"/>
        <w:jc w:val="center"/>
        <w:rPr>
          <w:b/>
        </w:rPr>
      </w:pPr>
      <w:r>
        <w:rPr>
          <w:b/>
        </w:rPr>
        <w:t>об источнике и дате официального опубликования (обнародования)</w:t>
      </w:r>
    </w:p>
    <w:p w14:paraId="1D98D209" w14:textId="77777777" w:rsidR="006A4F2B" w:rsidRDefault="006A4F2B" w:rsidP="006A4F2B">
      <w:pPr>
        <w:ind w:firstLine="567"/>
        <w:jc w:val="center"/>
        <w:rPr>
          <w:b/>
        </w:rPr>
      </w:pPr>
      <w:r>
        <w:rPr>
          <w:b/>
        </w:rPr>
        <w:t>муниципального нормативного правового акта</w:t>
      </w:r>
    </w:p>
    <w:p w14:paraId="0ABE6EBA" w14:textId="77777777" w:rsidR="006A4F2B" w:rsidRDefault="006A4F2B" w:rsidP="006A4F2B">
      <w:pPr>
        <w:tabs>
          <w:tab w:val="left" w:pos="708"/>
          <w:tab w:val="left" w:pos="1416"/>
          <w:tab w:val="left" w:pos="5811"/>
        </w:tabs>
        <w:ind w:firstLine="567"/>
        <w:jc w:val="both"/>
      </w:pPr>
      <w:r>
        <w:tab/>
        <w:t xml:space="preserve">             </w:t>
      </w:r>
      <w:r>
        <w:tab/>
      </w:r>
    </w:p>
    <w:p w14:paraId="46AA85AD" w14:textId="77777777" w:rsidR="006A4F2B" w:rsidRDefault="006A4F2B" w:rsidP="006A4F2B">
      <w:pPr>
        <w:ind w:firstLine="567"/>
        <w:jc w:val="both"/>
        <w:rPr>
          <w:b/>
        </w:rPr>
      </w:pPr>
    </w:p>
    <w:p w14:paraId="527B6637" w14:textId="1FB05F1A" w:rsidR="006A4F2B" w:rsidRPr="006A4F2B" w:rsidRDefault="006A4F2B" w:rsidP="006A4F2B">
      <w:pPr>
        <w:jc w:val="center"/>
        <w:rPr>
          <w:u w:val="single"/>
        </w:rPr>
      </w:pPr>
      <w:r>
        <w:rPr>
          <w:u w:val="single"/>
        </w:rPr>
        <w:t>решение Собрания депутатов Канашского муниципального округа Чувашской Республики  от 28.10.2022  № 2/2</w:t>
      </w:r>
      <w:r>
        <w:rPr>
          <w:u w:val="single"/>
        </w:rPr>
        <w:t>9</w:t>
      </w:r>
      <w:r>
        <w:rPr>
          <w:u w:val="single"/>
        </w:rPr>
        <w:t xml:space="preserve"> </w:t>
      </w:r>
      <w:bookmarkStart w:id="0" w:name="_GoBack"/>
      <w:r w:rsidRPr="006A4F2B">
        <w:rPr>
          <w:noProof/>
          <w:color w:val="000000"/>
          <w:u w:val="single"/>
        </w:rPr>
        <w:t>«</w:t>
      </w:r>
      <w:r w:rsidRPr="006A4F2B">
        <w:rPr>
          <w:u w:val="single"/>
        </w:rPr>
        <w:t xml:space="preserve">О внесении изменений в решение </w:t>
      </w:r>
      <w:proofErr w:type="gramStart"/>
      <w:r w:rsidRPr="006A4F2B">
        <w:rPr>
          <w:u w:val="single"/>
          <w:lang w:val="en-US"/>
        </w:rPr>
        <w:t>C</w:t>
      </w:r>
      <w:proofErr w:type="spellStart"/>
      <w:proofErr w:type="gramEnd"/>
      <w:r w:rsidRPr="006A4F2B">
        <w:rPr>
          <w:u w:val="single"/>
        </w:rPr>
        <w:t>обрания</w:t>
      </w:r>
      <w:proofErr w:type="spellEnd"/>
      <w:r w:rsidRPr="006A4F2B">
        <w:rPr>
          <w:u w:val="single"/>
        </w:rPr>
        <w:t xml:space="preserve"> депутатов</w:t>
      </w:r>
      <w:r w:rsidRPr="006A4F2B">
        <w:rPr>
          <w:u w:val="single"/>
        </w:rPr>
        <w:t xml:space="preserve"> </w:t>
      </w:r>
      <w:proofErr w:type="spellStart"/>
      <w:r w:rsidRPr="006A4F2B">
        <w:rPr>
          <w:u w:val="single"/>
        </w:rPr>
        <w:t>Байгильдинского</w:t>
      </w:r>
      <w:proofErr w:type="spellEnd"/>
      <w:r w:rsidRPr="006A4F2B">
        <w:rPr>
          <w:u w:val="single"/>
        </w:rPr>
        <w:t xml:space="preserve"> сел</w:t>
      </w:r>
      <w:r w:rsidRPr="006A4F2B">
        <w:rPr>
          <w:u w:val="single"/>
        </w:rPr>
        <w:t>ь</w:t>
      </w:r>
      <w:r w:rsidRPr="006A4F2B">
        <w:rPr>
          <w:u w:val="single"/>
        </w:rPr>
        <w:t>ского поселения Канашского района Чувашской Республики</w:t>
      </w:r>
      <w:r w:rsidRPr="006A4F2B">
        <w:rPr>
          <w:u w:val="single"/>
        </w:rPr>
        <w:t xml:space="preserve"> </w:t>
      </w:r>
      <w:r w:rsidRPr="006A4F2B">
        <w:rPr>
          <w:u w:val="single"/>
        </w:rPr>
        <w:t xml:space="preserve">«О бюджете </w:t>
      </w:r>
      <w:proofErr w:type="spellStart"/>
      <w:r w:rsidRPr="006A4F2B">
        <w:rPr>
          <w:u w:val="single"/>
        </w:rPr>
        <w:t>Байгильдинского</w:t>
      </w:r>
      <w:proofErr w:type="spellEnd"/>
      <w:r w:rsidRPr="006A4F2B">
        <w:rPr>
          <w:u w:val="single"/>
        </w:rPr>
        <w:t xml:space="preserve"> сельского пос</w:t>
      </w:r>
      <w:r w:rsidRPr="006A4F2B">
        <w:rPr>
          <w:u w:val="single"/>
        </w:rPr>
        <w:t>е</w:t>
      </w:r>
      <w:r w:rsidRPr="006A4F2B">
        <w:rPr>
          <w:u w:val="single"/>
        </w:rPr>
        <w:t>ления</w:t>
      </w:r>
      <w:r w:rsidRPr="006A4F2B">
        <w:rPr>
          <w:u w:val="single"/>
        </w:rPr>
        <w:t xml:space="preserve"> </w:t>
      </w:r>
      <w:r w:rsidRPr="006A4F2B">
        <w:rPr>
          <w:u w:val="single"/>
        </w:rPr>
        <w:t>Канашского района Чувашской Республики</w:t>
      </w:r>
      <w:r w:rsidRPr="006A4F2B">
        <w:rPr>
          <w:u w:val="single"/>
        </w:rPr>
        <w:t xml:space="preserve"> </w:t>
      </w:r>
      <w:r w:rsidRPr="006A4F2B">
        <w:rPr>
          <w:u w:val="single"/>
        </w:rPr>
        <w:t xml:space="preserve">на </w:t>
      </w:r>
      <w:r w:rsidRPr="006A4F2B">
        <w:rPr>
          <w:bCs/>
          <w:u w:val="single"/>
        </w:rPr>
        <w:t>2022 год и плановый период 2023 и 2024 г</w:t>
      </w:r>
      <w:r w:rsidRPr="006A4F2B">
        <w:rPr>
          <w:bCs/>
          <w:u w:val="single"/>
        </w:rPr>
        <w:t>о</w:t>
      </w:r>
      <w:r w:rsidRPr="006A4F2B">
        <w:rPr>
          <w:bCs/>
          <w:u w:val="single"/>
        </w:rPr>
        <w:t>дов</w:t>
      </w:r>
      <w:r w:rsidRPr="006A4F2B">
        <w:rPr>
          <w:u w:val="single"/>
        </w:rPr>
        <w:t>»</w:t>
      </w:r>
    </w:p>
    <w:bookmarkEnd w:id="0"/>
    <w:p w14:paraId="630D2FB5" w14:textId="77777777" w:rsidR="006A4F2B" w:rsidRDefault="006A4F2B" w:rsidP="006A4F2B">
      <w:pPr>
        <w:jc w:val="center"/>
        <w:rPr>
          <w:rFonts w:eastAsia="Courier New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7"/>
      </w:tblGrid>
      <w:tr w:rsidR="006A4F2B" w14:paraId="426A6378" w14:textId="77777777" w:rsidTr="006A4F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29E5" w14:textId="77777777" w:rsidR="006A4F2B" w:rsidRDefault="006A4F2B">
            <w:pPr>
              <w:jc w:val="both"/>
            </w:pPr>
            <w:r>
              <w:t>Наименование  источника официального опубликования муниципального нормативного правового акта (сведения о размещении мун</w:t>
            </w:r>
            <w:r>
              <w:t>и</w:t>
            </w:r>
            <w:r>
              <w:t>ципального нормативного правового акта для его обнародования)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E252" w14:textId="77777777" w:rsidR="006A4F2B" w:rsidRDefault="006A4F2B">
            <w:pPr>
              <w:jc w:val="both"/>
            </w:pPr>
            <w:r>
              <w:t>периодическое   печатное     издание  «Вестник органов местного самоуправл</w:t>
            </w:r>
            <w:r>
              <w:t>е</w:t>
            </w:r>
            <w:r>
              <w:t>ния Канашского района»</w:t>
            </w:r>
          </w:p>
        </w:tc>
      </w:tr>
      <w:tr w:rsidR="006A4F2B" w14:paraId="47C53F7B" w14:textId="77777777" w:rsidTr="006A4F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9DB" w14:textId="77777777" w:rsidR="006A4F2B" w:rsidRDefault="006A4F2B">
            <w:pPr>
              <w:jc w:val="both"/>
              <w:rPr>
                <w:lang w:eastAsia="zh-CN"/>
              </w:rPr>
            </w:pPr>
            <w:r>
              <w:t xml:space="preserve">Дата издания (обнародования) </w:t>
            </w:r>
          </w:p>
          <w:p w14:paraId="13C4B012" w14:textId="77777777" w:rsidR="006A4F2B" w:rsidRDefault="006A4F2B">
            <w:pPr>
              <w:jc w:val="both"/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E23" w14:textId="77777777" w:rsidR="006A4F2B" w:rsidRDefault="006A4F2B">
            <w:pPr>
              <w:jc w:val="both"/>
            </w:pPr>
            <w:r>
              <w:t>.10.2022 г.</w:t>
            </w:r>
          </w:p>
        </w:tc>
      </w:tr>
      <w:tr w:rsidR="006A4F2B" w14:paraId="521B6E52" w14:textId="77777777" w:rsidTr="006A4F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ACE" w14:textId="77777777" w:rsidR="006A4F2B" w:rsidRDefault="006A4F2B">
            <w:pPr>
              <w:jc w:val="both"/>
              <w:rPr>
                <w:lang w:eastAsia="zh-CN"/>
              </w:rPr>
            </w:pPr>
            <w:r>
              <w:t>Номер выпуска</w:t>
            </w:r>
          </w:p>
          <w:p w14:paraId="16D9EAF9" w14:textId="77777777" w:rsidR="006A4F2B" w:rsidRDefault="006A4F2B">
            <w:pPr>
              <w:jc w:val="both"/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8EE" w14:textId="77777777" w:rsidR="006A4F2B" w:rsidRDefault="006A4F2B">
            <w:pPr>
              <w:ind w:firstLine="567"/>
              <w:jc w:val="both"/>
            </w:pPr>
          </w:p>
        </w:tc>
      </w:tr>
      <w:tr w:rsidR="006A4F2B" w14:paraId="15D5F695" w14:textId="77777777" w:rsidTr="006A4F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428" w14:textId="77777777" w:rsidR="006A4F2B" w:rsidRDefault="006A4F2B">
            <w:pPr>
              <w:jc w:val="both"/>
            </w:pPr>
            <w:r>
              <w:t>Номер статьи (номер страницы при отсутствии номера статьи с которой начинается  текст м</w:t>
            </w:r>
            <w:r>
              <w:t>у</w:t>
            </w:r>
            <w:r>
              <w:t>ниципального нормативного правового акта)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9960" w14:textId="77777777" w:rsidR="006A4F2B" w:rsidRDefault="006A4F2B">
            <w:pPr>
              <w:rPr>
                <w:lang w:val="en-US"/>
              </w:rPr>
            </w:pPr>
            <w:r>
              <w:t xml:space="preserve">  стр. </w:t>
            </w:r>
          </w:p>
        </w:tc>
      </w:tr>
    </w:tbl>
    <w:p w14:paraId="4C617723" w14:textId="77777777" w:rsidR="006A4F2B" w:rsidRDefault="006A4F2B" w:rsidP="006A4F2B">
      <w:pPr>
        <w:ind w:firstLine="567"/>
        <w:jc w:val="both"/>
      </w:pPr>
    </w:p>
    <w:p w14:paraId="52245EB8" w14:textId="77777777" w:rsidR="006A4F2B" w:rsidRDefault="006A4F2B" w:rsidP="006A4F2B">
      <w:pPr>
        <w:ind w:firstLine="567"/>
        <w:jc w:val="both"/>
      </w:pPr>
    </w:p>
    <w:p w14:paraId="58528CFD" w14:textId="77777777" w:rsidR="006A4F2B" w:rsidRDefault="006A4F2B" w:rsidP="006A4F2B">
      <w:pPr>
        <w:ind w:firstLine="567"/>
        <w:jc w:val="both"/>
        <w:rPr>
          <w:lang w:eastAsia="zh-CN"/>
        </w:rPr>
      </w:pPr>
    </w:p>
    <w:p w14:paraId="71F79F12" w14:textId="77777777" w:rsidR="006A4F2B" w:rsidRDefault="006A4F2B" w:rsidP="006A4F2B">
      <w:pPr>
        <w:ind w:firstLine="567"/>
        <w:jc w:val="both"/>
      </w:pPr>
    </w:p>
    <w:p w14:paraId="439E7B96" w14:textId="77777777" w:rsidR="006A4F2B" w:rsidRDefault="006A4F2B" w:rsidP="006A4F2B">
      <w:pPr>
        <w:ind w:firstLine="567"/>
        <w:jc w:val="both"/>
      </w:pPr>
    </w:p>
    <w:p w14:paraId="31F801AF" w14:textId="77777777" w:rsidR="006A4F2B" w:rsidRDefault="006A4F2B" w:rsidP="006A4F2B">
      <w:pPr>
        <w:ind w:firstLine="567"/>
        <w:jc w:val="both"/>
        <w:rPr>
          <w:lang w:eastAsia="zh-CN"/>
        </w:rPr>
      </w:pPr>
    </w:p>
    <w:p w14:paraId="12656866" w14:textId="77777777" w:rsidR="006A4F2B" w:rsidRDefault="006A4F2B" w:rsidP="006A4F2B">
      <w:pPr>
        <w:jc w:val="both"/>
        <w:rPr>
          <w:lang w:eastAsia="zh-CN"/>
        </w:rPr>
      </w:pPr>
      <w:r>
        <w:t>Глава администрации района                                                                          С.Н. Михайлов</w:t>
      </w:r>
    </w:p>
    <w:p w14:paraId="5762D204" w14:textId="77777777" w:rsidR="006A4F2B" w:rsidRDefault="006A4F2B" w:rsidP="006A4F2B">
      <w:pPr>
        <w:ind w:firstLine="567"/>
        <w:jc w:val="both"/>
      </w:pPr>
    </w:p>
    <w:p w14:paraId="051FCFCE" w14:textId="77777777" w:rsidR="006A4F2B" w:rsidRDefault="006A4F2B" w:rsidP="006A4F2B">
      <w:pPr>
        <w:ind w:firstLine="567"/>
        <w:jc w:val="both"/>
      </w:pPr>
    </w:p>
    <w:p w14:paraId="3073B7FA" w14:textId="77777777" w:rsidR="006A4F2B" w:rsidRDefault="006A4F2B" w:rsidP="006A4F2B">
      <w:pPr>
        <w:ind w:firstLine="567"/>
        <w:jc w:val="both"/>
      </w:pPr>
      <w:r>
        <w:t xml:space="preserve">                                                                   </w:t>
      </w:r>
    </w:p>
    <w:p w14:paraId="6265B6C1" w14:textId="77777777" w:rsidR="006A4F2B" w:rsidRDefault="006A4F2B" w:rsidP="006A4F2B">
      <w:pPr>
        <w:ind w:firstLine="567"/>
        <w:jc w:val="both"/>
      </w:pPr>
    </w:p>
    <w:p w14:paraId="7320E825" w14:textId="77777777" w:rsidR="006A4F2B" w:rsidRDefault="006A4F2B" w:rsidP="006A4F2B">
      <w:pPr>
        <w:ind w:firstLine="567"/>
        <w:jc w:val="both"/>
      </w:pPr>
    </w:p>
    <w:p w14:paraId="5076D212" w14:textId="77777777" w:rsidR="006A4F2B" w:rsidRDefault="006A4F2B" w:rsidP="006A4F2B">
      <w:pPr>
        <w:ind w:firstLine="567"/>
        <w:jc w:val="both"/>
      </w:pPr>
    </w:p>
    <w:p w14:paraId="7965D57A" w14:textId="77777777" w:rsidR="006A4F2B" w:rsidRDefault="006A4F2B" w:rsidP="006A4F2B">
      <w:pPr>
        <w:ind w:firstLine="567"/>
        <w:jc w:val="both"/>
      </w:pPr>
    </w:p>
    <w:p w14:paraId="52BB9A76" w14:textId="77777777" w:rsidR="006A4F2B" w:rsidRDefault="006A4F2B" w:rsidP="006A4F2B">
      <w:pPr>
        <w:ind w:firstLine="567"/>
        <w:jc w:val="both"/>
      </w:pPr>
    </w:p>
    <w:p w14:paraId="02218580" w14:textId="77777777" w:rsidR="006A4F2B" w:rsidRDefault="006A4F2B" w:rsidP="006A4F2B">
      <w:pPr>
        <w:ind w:firstLine="567"/>
        <w:jc w:val="both"/>
      </w:pPr>
    </w:p>
    <w:p w14:paraId="5B0B30CD" w14:textId="77777777" w:rsidR="006A4F2B" w:rsidRDefault="006A4F2B" w:rsidP="006A4F2B">
      <w:pPr>
        <w:ind w:firstLine="567"/>
        <w:jc w:val="both"/>
      </w:pPr>
    </w:p>
    <w:p w14:paraId="575C163E" w14:textId="77777777" w:rsidR="006A4F2B" w:rsidRDefault="006A4F2B" w:rsidP="006A4F2B">
      <w:pPr>
        <w:ind w:firstLine="567"/>
        <w:jc w:val="both"/>
      </w:pPr>
    </w:p>
    <w:p w14:paraId="02CE3D57" w14:textId="77777777" w:rsidR="006A4F2B" w:rsidRDefault="006A4F2B" w:rsidP="006A4F2B">
      <w:pPr>
        <w:ind w:firstLine="567"/>
        <w:jc w:val="both"/>
      </w:pPr>
    </w:p>
    <w:p w14:paraId="3D13ECE6" w14:textId="77777777" w:rsidR="006A4F2B" w:rsidRDefault="006A4F2B" w:rsidP="006A4F2B">
      <w:pPr>
        <w:ind w:firstLine="567"/>
        <w:jc w:val="both"/>
      </w:pPr>
    </w:p>
    <w:p w14:paraId="40741989" w14:textId="77777777" w:rsidR="006A4F2B" w:rsidRDefault="006A4F2B" w:rsidP="006A4F2B">
      <w:pPr>
        <w:ind w:firstLine="567"/>
        <w:jc w:val="both"/>
      </w:pPr>
    </w:p>
    <w:p w14:paraId="41046F6A" w14:textId="77777777" w:rsidR="006A4F2B" w:rsidRDefault="006A4F2B" w:rsidP="006A4F2B">
      <w:pPr>
        <w:ind w:firstLine="567"/>
        <w:jc w:val="both"/>
      </w:pPr>
    </w:p>
    <w:p w14:paraId="62331CC2" w14:textId="77777777" w:rsidR="006A4F2B" w:rsidRDefault="006A4F2B" w:rsidP="006A4F2B">
      <w:pPr>
        <w:ind w:firstLine="567"/>
        <w:jc w:val="both"/>
      </w:pPr>
    </w:p>
    <w:p w14:paraId="5DE323DA" w14:textId="77777777" w:rsidR="006A4F2B" w:rsidRDefault="006A4F2B" w:rsidP="006A4F2B">
      <w:pPr>
        <w:ind w:firstLine="567"/>
        <w:jc w:val="both"/>
      </w:pPr>
    </w:p>
    <w:p w14:paraId="6DE3592E" w14:textId="77777777" w:rsidR="006A4F2B" w:rsidRDefault="006A4F2B" w:rsidP="006A4F2B">
      <w:r>
        <w:t>«07» ноября 2022 г.</w:t>
      </w:r>
    </w:p>
    <w:p w14:paraId="45E124A2" w14:textId="77777777" w:rsidR="006A4F2B" w:rsidRDefault="006A4F2B" w:rsidP="006A4F2B">
      <w:pPr>
        <w:rPr>
          <w:color w:val="000000"/>
          <w:sz w:val="26"/>
        </w:rPr>
      </w:pPr>
      <w:r>
        <w:rPr>
          <w:b/>
          <w:bCs/>
          <w:i/>
          <w:sz w:val="26"/>
          <w:szCs w:val="26"/>
          <w:u w:val="single"/>
        </w:rPr>
        <w:br w:type="page"/>
      </w:r>
    </w:p>
    <w:p w14:paraId="1F3D3425" w14:textId="77777777" w:rsidR="006A4F2B" w:rsidRDefault="006A4F2B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975DA0" w:rsidRPr="00483D9E" w14:paraId="1B05AA34" w14:textId="77777777" w:rsidTr="00F95472">
        <w:trPr>
          <w:cantSplit/>
          <w:trHeight w:val="542"/>
          <w:jc w:val="center"/>
        </w:trPr>
        <w:tc>
          <w:tcPr>
            <w:tcW w:w="3927" w:type="dxa"/>
          </w:tcPr>
          <w:p w14:paraId="5DECD547" w14:textId="4A2597CB" w:rsidR="00975DA0" w:rsidRPr="006B0F01" w:rsidRDefault="00975DA0" w:rsidP="00F9547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61BEF017" w14:textId="77777777" w:rsidR="00975DA0" w:rsidRPr="00483D9E" w:rsidRDefault="00975DA0" w:rsidP="00F9547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750D8063" w14:textId="77777777" w:rsidR="00975DA0" w:rsidRPr="00294D2F" w:rsidRDefault="00975DA0" w:rsidP="00F9547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22035499" w14:textId="77777777" w:rsidR="00975DA0" w:rsidRPr="00483D9E" w:rsidRDefault="00E204D1" w:rsidP="00F95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41958F1" wp14:editId="3B76024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4D12428" w14:textId="77777777" w:rsidR="00975DA0" w:rsidRPr="00483D9E" w:rsidRDefault="00975DA0" w:rsidP="00F9547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166503AD" w14:textId="77777777" w:rsidR="00975DA0" w:rsidRPr="00483D9E" w:rsidRDefault="00975DA0" w:rsidP="00F9547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3C4AC21D" w14:textId="77777777" w:rsidR="00975DA0" w:rsidRPr="00483D9E" w:rsidRDefault="00975DA0" w:rsidP="00F95472">
            <w:pPr>
              <w:spacing w:line="192" w:lineRule="auto"/>
              <w:jc w:val="center"/>
            </w:pPr>
          </w:p>
        </w:tc>
      </w:tr>
      <w:tr w:rsidR="00975DA0" w:rsidRPr="00483D9E" w14:paraId="308828AE" w14:textId="77777777" w:rsidTr="00F95472">
        <w:trPr>
          <w:cantSplit/>
          <w:trHeight w:val="1785"/>
          <w:jc w:val="center"/>
        </w:trPr>
        <w:tc>
          <w:tcPr>
            <w:tcW w:w="3927" w:type="dxa"/>
          </w:tcPr>
          <w:p w14:paraId="435F544C" w14:textId="77777777" w:rsidR="00975DA0" w:rsidRPr="00483D9E" w:rsidRDefault="00975DA0" w:rsidP="00F9547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3B31C56C" w14:textId="77777777" w:rsidR="00975DA0" w:rsidRPr="00483D9E" w:rsidRDefault="00975DA0" w:rsidP="00F9547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7F6F8397" w14:textId="77777777" w:rsidR="00975DA0" w:rsidRPr="00483D9E" w:rsidRDefault="00975DA0" w:rsidP="00F9547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7418435E" w14:textId="77777777" w:rsidR="00975DA0" w:rsidRPr="00483D9E" w:rsidRDefault="00975DA0" w:rsidP="00F9547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61DD75BE" w14:textId="77777777" w:rsidR="00975DA0" w:rsidRPr="00483D9E" w:rsidRDefault="00975DA0" w:rsidP="00F9547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07FAD8F6" w14:textId="77777777" w:rsidR="00975DA0" w:rsidRPr="00483D9E" w:rsidRDefault="00975DA0" w:rsidP="00F95472">
            <w:pPr>
              <w:jc w:val="center"/>
            </w:pPr>
          </w:p>
          <w:p w14:paraId="25DC6526" w14:textId="3FE22ACE" w:rsidR="007A575A" w:rsidRDefault="007A575A" w:rsidP="007A575A">
            <w:pPr>
              <w:jc w:val="center"/>
            </w:pPr>
            <w:r>
              <w:t>« 28  » октября 2022    № 2/29</w:t>
            </w:r>
          </w:p>
          <w:p w14:paraId="75C62EF5" w14:textId="77777777" w:rsidR="00975DA0" w:rsidRPr="00483D9E" w:rsidRDefault="00975DA0" w:rsidP="00F9547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4F0454B4" w14:textId="77777777" w:rsidR="00975DA0" w:rsidRPr="00483D9E" w:rsidRDefault="00975DA0" w:rsidP="00F95472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74326636" w14:textId="77777777" w:rsidR="00975DA0" w:rsidRPr="00483D9E" w:rsidRDefault="00975DA0" w:rsidP="00F9547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4C882A3D" w14:textId="77777777" w:rsidR="00975DA0" w:rsidRPr="00483D9E" w:rsidRDefault="00975DA0" w:rsidP="00F9547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EC9537C" w14:textId="77777777" w:rsidR="00975DA0" w:rsidRPr="00483D9E" w:rsidRDefault="00975DA0" w:rsidP="00F9547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2C94700C" w14:textId="77777777" w:rsidR="00975DA0" w:rsidRPr="00483D9E" w:rsidRDefault="00975DA0" w:rsidP="00F9547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559B5872" w14:textId="77777777" w:rsidR="00975DA0" w:rsidRPr="00483D9E" w:rsidRDefault="00975DA0" w:rsidP="00F95472">
            <w:pPr>
              <w:jc w:val="center"/>
            </w:pPr>
          </w:p>
          <w:p w14:paraId="1B104D8B" w14:textId="34ADE359" w:rsidR="007A575A" w:rsidRDefault="007A575A" w:rsidP="007A575A">
            <w:pPr>
              <w:jc w:val="center"/>
            </w:pPr>
            <w:r>
              <w:t>« 28  » октября 2022    № 2/29</w:t>
            </w:r>
          </w:p>
          <w:p w14:paraId="76BC4AA2" w14:textId="77777777" w:rsidR="00975DA0" w:rsidRPr="00483D9E" w:rsidRDefault="00975DA0" w:rsidP="00F9547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728D708D" w14:textId="77777777" w:rsidR="007F777F" w:rsidRDefault="007F777F" w:rsidP="00DB3731">
      <w:pPr>
        <w:rPr>
          <w:color w:val="000000"/>
          <w:sz w:val="26"/>
        </w:rPr>
      </w:pPr>
    </w:p>
    <w:p w14:paraId="3723CD28" w14:textId="77777777" w:rsidR="00975DA0" w:rsidRDefault="00975DA0" w:rsidP="00DB3731">
      <w:pPr>
        <w:rPr>
          <w:color w:val="000000"/>
          <w:sz w:val="26"/>
        </w:rPr>
      </w:pPr>
    </w:p>
    <w:p w14:paraId="7CD34620" w14:textId="77777777" w:rsidR="00227C49" w:rsidRPr="00D03C65" w:rsidRDefault="00194003" w:rsidP="000575C7">
      <w:pPr>
        <w:rPr>
          <w:b/>
        </w:rPr>
      </w:pPr>
      <w:r w:rsidRPr="00D03C65">
        <w:rPr>
          <w:b/>
        </w:rPr>
        <w:t xml:space="preserve">О </w:t>
      </w:r>
      <w:r w:rsidR="000A0C40" w:rsidRPr="00D03C65">
        <w:rPr>
          <w:b/>
        </w:rPr>
        <w:t>внесении изменений в решение</w:t>
      </w:r>
      <w:r w:rsidRPr="00D03C65">
        <w:rPr>
          <w:b/>
        </w:rPr>
        <w:t xml:space="preserve"> </w:t>
      </w:r>
      <w:proofErr w:type="gramStart"/>
      <w:r w:rsidR="00FE5488" w:rsidRPr="00D03C65">
        <w:rPr>
          <w:b/>
          <w:lang w:val="en-US"/>
        </w:rPr>
        <w:t>C</w:t>
      </w:r>
      <w:proofErr w:type="spellStart"/>
      <w:proofErr w:type="gramEnd"/>
      <w:r w:rsidR="000A0C40" w:rsidRPr="00D03C65">
        <w:rPr>
          <w:b/>
        </w:rPr>
        <w:t>обрания</w:t>
      </w:r>
      <w:proofErr w:type="spellEnd"/>
      <w:r w:rsidR="000A0C40" w:rsidRPr="00D03C65">
        <w:rPr>
          <w:b/>
        </w:rPr>
        <w:t xml:space="preserve"> </w:t>
      </w:r>
      <w:r w:rsidR="00227C49" w:rsidRPr="00D03C65">
        <w:rPr>
          <w:b/>
        </w:rPr>
        <w:t>депутатов</w:t>
      </w:r>
    </w:p>
    <w:p w14:paraId="663CA06D" w14:textId="503631CF" w:rsidR="00975DA0" w:rsidRPr="00D03C65" w:rsidRDefault="000A0C40" w:rsidP="000575C7">
      <w:pPr>
        <w:rPr>
          <w:b/>
        </w:rPr>
      </w:pPr>
      <w:proofErr w:type="spellStart"/>
      <w:r w:rsidRPr="00D03C65">
        <w:rPr>
          <w:b/>
        </w:rPr>
        <w:t>Байгильдинского</w:t>
      </w:r>
      <w:proofErr w:type="spellEnd"/>
      <w:r w:rsidR="00975DA0" w:rsidRPr="00D03C65">
        <w:rPr>
          <w:b/>
        </w:rPr>
        <w:t xml:space="preserve"> </w:t>
      </w:r>
      <w:r w:rsidRPr="00D03C65">
        <w:rPr>
          <w:b/>
        </w:rPr>
        <w:t xml:space="preserve">сельского </w:t>
      </w:r>
      <w:r w:rsidR="00194003" w:rsidRPr="00D03C65">
        <w:rPr>
          <w:b/>
        </w:rPr>
        <w:t>поселения</w:t>
      </w:r>
      <w:r w:rsidR="00E347E6" w:rsidRPr="00D03C65">
        <w:rPr>
          <w:b/>
        </w:rPr>
        <w:t xml:space="preserve"> </w:t>
      </w:r>
    </w:p>
    <w:p w14:paraId="7D40770B" w14:textId="77777777" w:rsidR="00227C49" w:rsidRPr="00D03C65" w:rsidRDefault="00975DA0" w:rsidP="000575C7">
      <w:pPr>
        <w:rPr>
          <w:b/>
        </w:rPr>
      </w:pPr>
      <w:r w:rsidRPr="00D03C65">
        <w:rPr>
          <w:b/>
        </w:rPr>
        <w:t>Канашск</w:t>
      </w:r>
      <w:r w:rsidR="00227C49" w:rsidRPr="00D03C65">
        <w:rPr>
          <w:b/>
        </w:rPr>
        <w:t>ого района Чувашской Республики</w:t>
      </w:r>
    </w:p>
    <w:p w14:paraId="36C38FCD" w14:textId="28AE1107" w:rsidR="00975DA0" w:rsidRPr="00D03C65" w:rsidRDefault="000A0C40" w:rsidP="00975DA0">
      <w:pPr>
        <w:rPr>
          <w:b/>
        </w:rPr>
      </w:pPr>
      <w:r w:rsidRPr="00D03C65">
        <w:rPr>
          <w:b/>
        </w:rPr>
        <w:t xml:space="preserve">«О </w:t>
      </w:r>
      <w:proofErr w:type="gramStart"/>
      <w:r w:rsidR="00227C49" w:rsidRPr="00D03C65">
        <w:rPr>
          <w:b/>
        </w:rPr>
        <w:t>б</w:t>
      </w:r>
      <w:r w:rsidRPr="00D03C65">
        <w:rPr>
          <w:b/>
        </w:rPr>
        <w:t>юджете</w:t>
      </w:r>
      <w:proofErr w:type="gramEnd"/>
      <w:r w:rsidR="00975DA0" w:rsidRPr="00D03C65">
        <w:rPr>
          <w:b/>
        </w:rPr>
        <w:t xml:space="preserve"> </w:t>
      </w:r>
      <w:proofErr w:type="spellStart"/>
      <w:r w:rsidRPr="00D03C65">
        <w:rPr>
          <w:b/>
        </w:rPr>
        <w:t>Байгильдинского</w:t>
      </w:r>
      <w:proofErr w:type="spellEnd"/>
      <w:r w:rsidRPr="00D03C65">
        <w:rPr>
          <w:b/>
        </w:rPr>
        <w:t xml:space="preserve"> сельского поселения</w:t>
      </w:r>
    </w:p>
    <w:p w14:paraId="3B2F0B22" w14:textId="77777777" w:rsidR="00227C49" w:rsidRPr="00D03C65" w:rsidRDefault="00E24F66" w:rsidP="00975DA0">
      <w:pPr>
        <w:rPr>
          <w:b/>
        </w:rPr>
      </w:pPr>
      <w:r w:rsidRPr="00D03C65">
        <w:rPr>
          <w:b/>
        </w:rPr>
        <w:t xml:space="preserve">Канашского района </w:t>
      </w:r>
      <w:r w:rsidR="00227C49" w:rsidRPr="00D03C65">
        <w:rPr>
          <w:b/>
        </w:rPr>
        <w:t>Чувашской Республики</w:t>
      </w:r>
    </w:p>
    <w:p w14:paraId="01E2694F" w14:textId="603EB9F0" w:rsidR="000A0C40" w:rsidRPr="00D03C65" w:rsidRDefault="000A0C40" w:rsidP="00975DA0">
      <w:pPr>
        <w:rPr>
          <w:b/>
        </w:rPr>
      </w:pPr>
      <w:r w:rsidRPr="00D03C65">
        <w:rPr>
          <w:b/>
        </w:rPr>
        <w:t>на</w:t>
      </w:r>
      <w:r w:rsidR="00227C49" w:rsidRPr="00D03C65">
        <w:rPr>
          <w:b/>
        </w:rPr>
        <w:t xml:space="preserve"> </w:t>
      </w:r>
      <w:r w:rsidR="006A193E" w:rsidRPr="00D03C65">
        <w:rPr>
          <w:b/>
          <w:bCs/>
        </w:rPr>
        <w:t>20</w:t>
      </w:r>
      <w:r w:rsidR="004C1A57" w:rsidRPr="00D03C65">
        <w:rPr>
          <w:b/>
          <w:bCs/>
        </w:rPr>
        <w:t>2</w:t>
      </w:r>
      <w:r w:rsidR="001D0EB6" w:rsidRPr="00D03C65">
        <w:rPr>
          <w:b/>
          <w:bCs/>
        </w:rPr>
        <w:t>2</w:t>
      </w:r>
      <w:r w:rsidR="006A193E" w:rsidRPr="00D03C65">
        <w:rPr>
          <w:b/>
          <w:bCs/>
        </w:rPr>
        <w:t xml:space="preserve"> год и</w:t>
      </w:r>
      <w:r w:rsidR="00975DA0" w:rsidRPr="00D03C65">
        <w:rPr>
          <w:b/>
          <w:bCs/>
        </w:rPr>
        <w:t xml:space="preserve"> </w:t>
      </w:r>
      <w:r w:rsidR="006A193E" w:rsidRPr="00D03C65">
        <w:rPr>
          <w:b/>
          <w:bCs/>
        </w:rPr>
        <w:t>плановый период 20</w:t>
      </w:r>
      <w:r w:rsidR="00610BF7" w:rsidRPr="00D03C65">
        <w:rPr>
          <w:b/>
          <w:bCs/>
        </w:rPr>
        <w:t>2</w:t>
      </w:r>
      <w:r w:rsidR="001D0EB6" w:rsidRPr="00D03C65">
        <w:rPr>
          <w:b/>
          <w:bCs/>
        </w:rPr>
        <w:t>3</w:t>
      </w:r>
      <w:r w:rsidR="006A193E" w:rsidRPr="00D03C65">
        <w:rPr>
          <w:b/>
          <w:bCs/>
        </w:rPr>
        <w:t xml:space="preserve"> и 20</w:t>
      </w:r>
      <w:r w:rsidR="00C924E0" w:rsidRPr="00D03C65">
        <w:rPr>
          <w:b/>
          <w:bCs/>
        </w:rPr>
        <w:t>2</w:t>
      </w:r>
      <w:r w:rsidR="001D0EB6" w:rsidRPr="00D03C65">
        <w:rPr>
          <w:b/>
          <w:bCs/>
        </w:rPr>
        <w:t>4</w:t>
      </w:r>
      <w:r w:rsidR="006A193E" w:rsidRPr="00D03C65">
        <w:rPr>
          <w:b/>
          <w:bCs/>
        </w:rPr>
        <w:t xml:space="preserve"> годов</w:t>
      </w:r>
      <w:r w:rsidRPr="00D03C65">
        <w:rPr>
          <w:b/>
        </w:rPr>
        <w:t>»</w:t>
      </w:r>
    </w:p>
    <w:p w14:paraId="65EEACC6" w14:textId="77777777" w:rsidR="00194003" w:rsidRPr="009E6849" w:rsidRDefault="00194003" w:rsidP="000575C7">
      <w:r w:rsidRPr="009E6849">
        <w:tab/>
      </w:r>
    </w:p>
    <w:p w14:paraId="1067272A" w14:textId="5ED361EA" w:rsidR="00813065" w:rsidRPr="009E6849" w:rsidRDefault="00813065" w:rsidP="00813065">
      <w:pPr>
        <w:suppressAutoHyphens/>
        <w:jc w:val="both"/>
        <w:rPr>
          <w:b/>
        </w:rPr>
      </w:pPr>
      <w:r w:rsidRPr="009E6849">
        <w:rPr>
          <w:bCs/>
          <w:color w:val="000000"/>
        </w:rPr>
        <w:t xml:space="preserve">           </w:t>
      </w:r>
      <w:proofErr w:type="gramStart"/>
      <w:r w:rsidRPr="009E6849">
        <w:rPr>
          <w:bCs/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9E6849">
        <w:rPr>
          <w:bCs/>
          <w:color w:val="000000"/>
        </w:rPr>
        <w:t>Байгильдинского</w:t>
      </w:r>
      <w:proofErr w:type="spellEnd"/>
      <w:r w:rsidRPr="009E6849">
        <w:rPr>
          <w:bCs/>
          <w:color w:val="000000"/>
        </w:rPr>
        <w:t xml:space="preserve"> сельского поселения Канашского района Чувашской Республики</w:t>
      </w:r>
      <w:r w:rsidR="00171A79">
        <w:rPr>
          <w:bCs/>
          <w:color w:val="000000"/>
        </w:rPr>
        <w:t xml:space="preserve">, </w:t>
      </w:r>
      <w:r w:rsidR="004C1A57">
        <w:rPr>
          <w:bCs/>
          <w:color w:val="000000"/>
        </w:rPr>
        <w:t>решение</w:t>
      </w:r>
      <w:r w:rsidR="00171A79">
        <w:rPr>
          <w:bCs/>
          <w:color w:val="000000"/>
        </w:rPr>
        <w:t>м</w:t>
      </w:r>
      <w:r w:rsidR="004C1A57">
        <w:rPr>
          <w:bCs/>
          <w:color w:val="000000"/>
        </w:rPr>
        <w:t xml:space="preserve"> Собрания депутатов </w:t>
      </w:r>
      <w:r w:rsidR="001D0EB6">
        <w:rPr>
          <w:bCs/>
          <w:color w:val="000000"/>
        </w:rPr>
        <w:t>09</w:t>
      </w:r>
      <w:r w:rsidRPr="009E6849">
        <w:rPr>
          <w:bCs/>
          <w:color w:val="000000"/>
        </w:rPr>
        <w:t xml:space="preserve"> де</w:t>
      </w:r>
      <w:r w:rsidR="00412652" w:rsidRPr="009E6849">
        <w:rPr>
          <w:bCs/>
          <w:color w:val="000000"/>
        </w:rPr>
        <w:t>кабря 20</w:t>
      </w:r>
      <w:r w:rsidR="003F0AFC">
        <w:rPr>
          <w:bCs/>
          <w:color w:val="000000"/>
        </w:rPr>
        <w:t>2</w:t>
      </w:r>
      <w:r w:rsidR="001D0EB6">
        <w:rPr>
          <w:bCs/>
          <w:color w:val="000000"/>
        </w:rPr>
        <w:t>1</w:t>
      </w:r>
      <w:r w:rsidR="00412652" w:rsidRPr="009E6849">
        <w:rPr>
          <w:bCs/>
          <w:color w:val="000000"/>
        </w:rPr>
        <w:t xml:space="preserve"> года № </w:t>
      </w:r>
      <w:r w:rsidR="001D0EB6">
        <w:rPr>
          <w:bCs/>
          <w:color w:val="000000"/>
        </w:rPr>
        <w:t>24/1</w:t>
      </w:r>
      <w:r w:rsidRPr="009E6849">
        <w:rPr>
          <w:bCs/>
          <w:color w:val="000000"/>
        </w:rPr>
        <w:t xml:space="preserve"> «О бюджете </w:t>
      </w:r>
      <w:proofErr w:type="spellStart"/>
      <w:r w:rsidRPr="009E6849">
        <w:rPr>
          <w:bCs/>
          <w:color w:val="000000"/>
        </w:rPr>
        <w:t>Байгильдинского</w:t>
      </w:r>
      <w:proofErr w:type="spellEnd"/>
      <w:r w:rsidRPr="009E6849">
        <w:rPr>
          <w:bCs/>
          <w:color w:val="000000"/>
        </w:rPr>
        <w:t xml:space="preserve"> сельского поселения Канашского райо</w:t>
      </w:r>
      <w:r w:rsidR="00412652" w:rsidRPr="009E6849">
        <w:rPr>
          <w:bCs/>
          <w:color w:val="000000"/>
        </w:rPr>
        <w:t xml:space="preserve">на Чувашской Республики  </w:t>
      </w:r>
      <w:r w:rsidR="006A193E" w:rsidRPr="009E6849">
        <w:t xml:space="preserve">на </w:t>
      </w:r>
      <w:r w:rsidR="006A193E" w:rsidRPr="009E6849">
        <w:rPr>
          <w:bCs/>
        </w:rPr>
        <w:t>20</w:t>
      </w:r>
      <w:r w:rsidR="004C1A57">
        <w:rPr>
          <w:bCs/>
        </w:rPr>
        <w:t>2</w:t>
      </w:r>
      <w:r w:rsidR="001D0EB6">
        <w:rPr>
          <w:bCs/>
        </w:rPr>
        <w:t>2</w:t>
      </w:r>
      <w:r w:rsidR="00E50C56">
        <w:rPr>
          <w:bCs/>
        </w:rPr>
        <w:t xml:space="preserve"> </w:t>
      </w:r>
      <w:r w:rsidR="00610BF7">
        <w:rPr>
          <w:bCs/>
        </w:rPr>
        <w:t>год и  плановый период 202</w:t>
      </w:r>
      <w:r w:rsidR="001D0EB6">
        <w:rPr>
          <w:bCs/>
        </w:rPr>
        <w:t>3</w:t>
      </w:r>
      <w:r w:rsidR="006A193E" w:rsidRPr="009E6849">
        <w:rPr>
          <w:bCs/>
        </w:rPr>
        <w:t xml:space="preserve"> и 20</w:t>
      </w:r>
      <w:r w:rsidR="009E6849" w:rsidRPr="009E6849">
        <w:rPr>
          <w:bCs/>
        </w:rPr>
        <w:t>2</w:t>
      </w:r>
      <w:r w:rsidR="001D0EB6">
        <w:rPr>
          <w:bCs/>
        </w:rPr>
        <w:t>4</w:t>
      </w:r>
      <w:r w:rsidR="006A193E" w:rsidRPr="009E6849">
        <w:rPr>
          <w:bCs/>
        </w:rPr>
        <w:t xml:space="preserve"> годов</w:t>
      </w:r>
      <w:r w:rsidR="006A193E" w:rsidRPr="009E6849">
        <w:t>»</w:t>
      </w:r>
      <w:r w:rsidRPr="009E6849">
        <w:rPr>
          <w:bCs/>
          <w:color w:val="000000"/>
        </w:rPr>
        <w:t xml:space="preserve">, </w:t>
      </w:r>
      <w:r w:rsidR="00227C49" w:rsidRPr="00227C49">
        <w:rPr>
          <w:b/>
        </w:rPr>
        <w:t>Собрание депутатов Канашского муниципального округа Чувашской</w:t>
      </w:r>
      <w:proofErr w:type="gramEnd"/>
      <w:r w:rsidR="00227C49" w:rsidRPr="00227C49">
        <w:rPr>
          <w:b/>
        </w:rPr>
        <w:t xml:space="preserve"> Республики решило:</w:t>
      </w:r>
    </w:p>
    <w:p w14:paraId="60562AB5" w14:textId="77777777" w:rsidR="000B79A9" w:rsidRPr="009E6849" w:rsidRDefault="000B79A9" w:rsidP="000B79A9">
      <w:pPr>
        <w:jc w:val="center"/>
      </w:pPr>
    </w:p>
    <w:p w14:paraId="64B14149" w14:textId="7A96128B" w:rsidR="000A0C40" w:rsidRPr="009E6849" w:rsidRDefault="000575C7" w:rsidP="000575C7">
      <w:pPr>
        <w:pStyle w:val="ab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6849">
        <w:rPr>
          <w:rFonts w:ascii="Times New Roman" w:hAnsi="Times New Roman" w:cs="Times New Roman"/>
          <w:sz w:val="24"/>
          <w:szCs w:val="24"/>
        </w:rPr>
        <w:t xml:space="preserve">1. </w:t>
      </w:r>
      <w:r w:rsidR="00227C49">
        <w:rPr>
          <w:rFonts w:ascii="Times New Roman" w:hAnsi="Times New Roman" w:cs="Times New Roman"/>
          <w:sz w:val="24"/>
          <w:szCs w:val="24"/>
        </w:rPr>
        <w:t>Внести в решение С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="000A0C40" w:rsidRPr="009E6849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0A0C40" w:rsidRPr="009E68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25AF3" w:rsidRPr="00825AF3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от </w:t>
      </w:r>
      <w:r w:rsidR="001D0EB6">
        <w:rPr>
          <w:rFonts w:ascii="Times New Roman" w:hAnsi="Times New Roman" w:cs="Times New Roman"/>
          <w:sz w:val="24"/>
          <w:szCs w:val="24"/>
        </w:rPr>
        <w:t>09</w:t>
      </w:r>
      <w:r w:rsidR="00451E34" w:rsidRPr="009E6849">
        <w:rPr>
          <w:rFonts w:ascii="Times New Roman" w:hAnsi="Times New Roman" w:cs="Times New Roman"/>
          <w:sz w:val="24"/>
          <w:szCs w:val="24"/>
        </w:rPr>
        <w:t>.12</w:t>
      </w:r>
      <w:r w:rsidR="00F53674" w:rsidRPr="009E6849">
        <w:rPr>
          <w:rFonts w:ascii="Times New Roman" w:hAnsi="Times New Roman" w:cs="Times New Roman"/>
          <w:sz w:val="24"/>
          <w:szCs w:val="24"/>
        </w:rPr>
        <w:t>.20</w:t>
      </w:r>
      <w:r w:rsidR="003F0AFC">
        <w:rPr>
          <w:rFonts w:ascii="Times New Roman" w:hAnsi="Times New Roman" w:cs="Times New Roman"/>
          <w:sz w:val="24"/>
          <w:szCs w:val="24"/>
        </w:rPr>
        <w:t>2</w:t>
      </w:r>
      <w:r w:rsidR="001D0EB6">
        <w:rPr>
          <w:rFonts w:ascii="Times New Roman" w:hAnsi="Times New Roman" w:cs="Times New Roman"/>
          <w:sz w:val="24"/>
          <w:szCs w:val="24"/>
        </w:rPr>
        <w:t>1</w:t>
      </w:r>
      <w:r w:rsidR="00F53674" w:rsidRPr="009E6849">
        <w:rPr>
          <w:rFonts w:ascii="Times New Roman" w:hAnsi="Times New Roman" w:cs="Times New Roman"/>
          <w:sz w:val="24"/>
          <w:szCs w:val="24"/>
        </w:rPr>
        <w:t>г.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 №</w:t>
      </w:r>
      <w:r w:rsidR="00E50C56">
        <w:rPr>
          <w:rFonts w:ascii="Times New Roman" w:hAnsi="Times New Roman" w:cs="Times New Roman"/>
          <w:sz w:val="24"/>
          <w:szCs w:val="24"/>
        </w:rPr>
        <w:t xml:space="preserve"> </w:t>
      </w:r>
      <w:r w:rsidR="001D0EB6">
        <w:rPr>
          <w:rFonts w:ascii="Times New Roman" w:hAnsi="Times New Roman" w:cs="Times New Roman"/>
          <w:sz w:val="24"/>
          <w:szCs w:val="24"/>
        </w:rPr>
        <w:t>24</w:t>
      </w:r>
      <w:r w:rsidR="003F0AFC">
        <w:rPr>
          <w:rFonts w:ascii="Times New Roman" w:hAnsi="Times New Roman" w:cs="Times New Roman"/>
          <w:sz w:val="24"/>
          <w:szCs w:val="24"/>
        </w:rPr>
        <w:t>/1</w:t>
      </w:r>
      <w:r w:rsidR="00451E34" w:rsidRPr="009E6849">
        <w:rPr>
          <w:rFonts w:ascii="Times New Roman" w:hAnsi="Times New Roman" w:cs="Times New Roman"/>
          <w:sz w:val="24"/>
          <w:szCs w:val="24"/>
        </w:rPr>
        <w:t xml:space="preserve"> 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0A0C40" w:rsidRPr="009E6849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0A0C40" w:rsidRPr="009E6849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0A0C40" w:rsidRPr="009E6849">
        <w:rPr>
          <w:rFonts w:ascii="Times New Roman" w:hAnsi="Times New Roman" w:cs="Times New Roman"/>
          <w:sz w:val="24"/>
          <w:szCs w:val="24"/>
        </w:rPr>
        <w:t>е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ния </w:t>
      </w:r>
      <w:r w:rsidR="004E104D" w:rsidRPr="009E6849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="006A193E" w:rsidRPr="009E6849">
        <w:rPr>
          <w:rFonts w:ascii="Times New Roman" w:hAnsi="Times New Roman" w:cs="Times New Roman"/>
          <w:sz w:val="24"/>
          <w:szCs w:val="24"/>
        </w:rPr>
        <w:t xml:space="preserve">на </w:t>
      </w:r>
      <w:r w:rsidR="006A193E" w:rsidRPr="009E6849">
        <w:rPr>
          <w:rFonts w:ascii="Times New Roman" w:hAnsi="Times New Roman" w:cs="Times New Roman"/>
          <w:bCs/>
          <w:sz w:val="24"/>
          <w:szCs w:val="24"/>
        </w:rPr>
        <w:t>20</w:t>
      </w:r>
      <w:r w:rsidR="004C1A57">
        <w:rPr>
          <w:rFonts w:ascii="Times New Roman" w:hAnsi="Times New Roman" w:cs="Times New Roman"/>
          <w:bCs/>
          <w:sz w:val="24"/>
          <w:szCs w:val="24"/>
        </w:rPr>
        <w:t>2</w:t>
      </w:r>
      <w:r w:rsidR="001D0EB6">
        <w:rPr>
          <w:rFonts w:ascii="Times New Roman" w:hAnsi="Times New Roman" w:cs="Times New Roman"/>
          <w:bCs/>
          <w:sz w:val="24"/>
          <w:szCs w:val="24"/>
        </w:rPr>
        <w:t>2</w:t>
      </w:r>
      <w:r w:rsidR="006A193E" w:rsidRPr="009E6849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</w:t>
      </w:r>
      <w:r w:rsidR="00610BF7">
        <w:rPr>
          <w:rFonts w:ascii="Times New Roman" w:hAnsi="Times New Roman" w:cs="Times New Roman"/>
          <w:bCs/>
          <w:sz w:val="24"/>
          <w:szCs w:val="24"/>
        </w:rPr>
        <w:t>2</w:t>
      </w:r>
      <w:r w:rsidR="001D0EB6">
        <w:rPr>
          <w:rFonts w:ascii="Times New Roman" w:hAnsi="Times New Roman" w:cs="Times New Roman"/>
          <w:bCs/>
          <w:sz w:val="24"/>
          <w:szCs w:val="24"/>
        </w:rPr>
        <w:t>3</w:t>
      </w:r>
      <w:r w:rsidR="006A193E" w:rsidRPr="009E6849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9E6849" w:rsidRPr="009E6849">
        <w:rPr>
          <w:rFonts w:ascii="Times New Roman" w:hAnsi="Times New Roman" w:cs="Times New Roman"/>
          <w:bCs/>
          <w:sz w:val="24"/>
          <w:szCs w:val="24"/>
        </w:rPr>
        <w:t>2</w:t>
      </w:r>
      <w:r w:rsidR="001D0EB6">
        <w:rPr>
          <w:rFonts w:ascii="Times New Roman" w:hAnsi="Times New Roman" w:cs="Times New Roman"/>
          <w:bCs/>
          <w:sz w:val="24"/>
          <w:szCs w:val="24"/>
        </w:rPr>
        <w:t>4</w:t>
      </w:r>
      <w:r w:rsidR="006A193E" w:rsidRPr="009E684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6A193E" w:rsidRPr="009E6849">
        <w:rPr>
          <w:rFonts w:ascii="Times New Roman" w:hAnsi="Times New Roman" w:cs="Times New Roman"/>
          <w:sz w:val="24"/>
          <w:szCs w:val="24"/>
        </w:rPr>
        <w:t>»</w:t>
      </w:r>
      <w:r w:rsidR="000A0C40" w:rsidRPr="009E684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7F227E0F" w14:textId="77777777" w:rsidR="000575C7" w:rsidRPr="009E6849" w:rsidRDefault="000A0C40" w:rsidP="000575C7">
      <w:r w:rsidRPr="009E6849">
        <w:t xml:space="preserve">            </w:t>
      </w:r>
      <w:r w:rsidR="000575C7" w:rsidRPr="009E6849">
        <w:t>а)</w:t>
      </w:r>
      <w:proofErr w:type="gramStart"/>
      <w:r w:rsidR="000575C7" w:rsidRPr="009E6849">
        <w:t>.</w:t>
      </w:r>
      <w:proofErr w:type="gramEnd"/>
      <w:r w:rsidR="000575C7" w:rsidRPr="009E6849">
        <w:t xml:space="preserve"> </w:t>
      </w:r>
      <w:proofErr w:type="gramStart"/>
      <w:r w:rsidR="000575C7" w:rsidRPr="009E6849">
        <w:t>в</w:t>
      </w:r>
      <w:proofErr w:type="gramEnd"/>
      <w:r w:rsidR="000575C7" w:rsidRPr="009E6849">
        <w:t xml:space="preserve"> статье 1</w:t>
      </w:r>
    </w:p>
    <w:p w14:paraId="694AFEE8" w14:textId="77777777" w:rsidR="00194003" w:rsidRPr="009E6849" w:rsidRDefault="000575C7" w:rsidP="000575C7">
      <w:pPr>
        <w:rPr>
          <w:color w:val="000000"/>
        </w:rPr>
      </w:pPr>
      <w:r w:rsidRPr="009E6849">
        <w:t xml:space="preserve">            </w:t>
      </w:r>
      <w:r w:rsidR="000A0C40" w:rsidRPr="009E6849">
        <w:t>Пункт 1 изложить в следующей редакции:</w:t>
      </w:r>
      <w:r w:rsidR="00194003" w:rsidRPr="009E6849">
        <w:rPr>
          <w:color w:val="000000"/>
        </w:rPr>
        <w:t xml:space="preserve"> </w:t>
      </w:r>
    </w:p>
    <w:p w14:paraId="7D21F50D" w14:textId="77777777" w:rsidR="00D8504E" w:rsidRPr="00D8504E" w:rsidRDefault="00207853" w:rsidP="00D8504E">
      <w:pPr>
        <w:pStyle w:val="30"/>
        <w:rPr>
          <w:rFonts w:ascii="Times New Roman" w:hAnsi="Times New Roman" w:cs="Times New Roman"/>
          <w:sz w:val="24"/>
          <w:szCs w:val="24"/>
        </w:rPr>
      </w:pPr>
      <w:r w:rsidRPr="009E6849">
        <w:rPr>
          <w:rFonts w:ascii="Times New Roman" w:hAnsi="Times New Roman" w:cs="Times New Roman"/>
          <w:sz w:val="24"/>
          <w:szCs w:val="24"/>
        </w:rPr>
        <w:t>«</w:t>
      </w:r>
      <w:r w:rsidR="000575C7" w:rsidRPr="009E6849">
        <w:rPr>
          <w:rFonts w:ascii="Times New Roman" w:hAnsi="Times New Roman" w:cs="Times New Roman"/>
          <w:sz w:val="24"/>
          <w:szCs w:val="24"/>
        </w:rPr>
        <w:t>1</w:t>
      </w:r>
      <w:r w:rsidR="003F0AFC" w:rsidRPr="003F0AFC">
        <w:rPr>
          <w:rFonts w:ascii="Times New Roman" w:hAnsi="Times New Roman" w:cs="Times New Roman"/>
          <w:sz w:val="24"/>
          <w:szCs w:val="24"/>
        </w:rPr>
        <w:t xml:space="preserve">. </w:t>
      </w:r>
      <w:r w:rsidR="00D8504E" w:rsidRPr="00D8504E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D8504E" w:rsidRPr="00D8504E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D8504E" w:rsidRPr="00D8504E">
        <w:rPr>
          <w:rFonts w:ascii="Times New Roman" w:hAnsi="Times New Roman" w:cs="Times New Roman"/>
          <w:sz w:val="24"/>
          <w:szCs w:val="24"/>
        </w:rPr>
        <w:t xml:space="preserve"> сельского поселения К</w:t>
      </w:r>
      <w:r w:rsidR="00D8504E" w:rsidRPr="00D8504E">
        <w:rPr>
          <w:rFonts w:ascii="Times New Roman" w:hAnsi="Times New Roman" w:cs="Times New Roman"/>
          <w:sz w:val="24"/>
          <w:szCs w:val="24"/>
        </w:rPr>
        <w:t>а</w:t>
      </w:r>
      <w:r w:rsidR="00D8504E" w:rsidRPr="00D8504E">
        <w:rPr>
          <w:rFonts w:ascii="Times New Roman" w:hAnsi="Times New Roman" w:cs="Times New Roman"/>
          <w:sz w:val="24"/>
          <w:szCs w:val="24"/>
        </w:rPr>
        <w:t>нашского района Чувашской Республики (дале</w:t>
      </w:r>
      <w:proofErr w:type="gramStart"/>
      <w:r w:rsidR="00D8504E" w:rsidRPr="00D8504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8504E" w:rsidRPr="00D8504E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D8504E" w:rsidRPr="00D8504E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D8504E" w:rsidRPr="00D8504E">
        <w:rPr>
          <w:rFonts w:ascii="Times New Roman" w:hAnsi="Times New Roman" w:cs="Times New Roman"/>
          <w:sz w:val="24"/>
          <w:szCs w:val="24"/>
        </w:rPr>
        <w:t xml:space="preserve"> сельского поселения) на 2022 год:</w:t>
      </w:r>
    </w:p>
    <w:p w14:paraId="1AC2EDB5" w14:textId="77777777" w:rsidR="00D8504E" w:rsidRPr="00D8504E" w:rsidRDefault="00D8504E" w:rsidP="00D8504E">
      <w:pPr>
        <w:pStyle w:val="30"/>
        <w:rPr>
          <w:rFonts w:ascii="Times New Roman" w:hAnsi="Times New Roman" w:cs="Times New Roman"/>
          <w:sz w:val="24"/>
          <w:szCs w:val="24"/>
        </w:rPr>
      </w:pPr>
      <w:r w:rsidRPr="00D8504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D8504E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D8504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D074B">
        <w:rPr>
          <w:rFonts w:ascii="Times New Roman" w:hAnsi="Times New Roman" w:cs="Times New Roman"/>
          <w:sz w:val="24"/>
          <w:szCs w:val="24"/>
        </w:rPr>
        <w:t>5340,1</w:t>
      </w:r>
      <w:r w:rsidRPr="00D8504E">
        <w:rPr>
          <w:rFonts w:ascii="Times New Roman" w:hAnsi="Times New Roman" w:cs="Times New Roman"/>
          <w:sz w:val="24"/>
          <w:szCs w:val="24"/>
        </w:rPr>
        <w:t xml:space="preserve"> тыс.</w:t>
      </w:r>
      <w:r w:rsidR="00E50C56">
        <w:rPr>
          <w:rFonts w:ascii="Times New Roman" w:hAnsi="Times New Roman" w:cs="Times New Roman"/>
          <w:sz w:val="24"/>
          <w:szCs w:val="24"/>
        </w:rPr>
        <w:t xml:space="preserve"> </w:t>
      </w:r>
      <w:r w:rsidRPr="00D8504E">
        <w:rPr>
          <w:rFonts w:ascii="Times New Roman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 w:rsidR="00ED074B">
        <w:rPr>
          <w:rFonts w:ascii="Times New Roman" w:hAnsi="Times New Roman" w:cs="Times New Roman"/>
          <w:sz w:val="24"/>
          <w:szCs w:val="24"/>
        </w:rPr>
        <w:t>4017,7</w:t>
      </w:r>
      <w:r w:rsidRPr="00D8504E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3260781" w14:textId="77777777" w:rsidR="00D8504E" w:rsidRPr="00D8504E" w:rsidRDefault="00D8504E" w:rsidP="00D8504E">
      <w:pPr>
        <w:pStyle w:val="30"/>
        <w:rPr>
          <w:rFonts w:ascii="Times New Roman" w:hAnsi="Times New Roman" w:cs="Times New Roman"/>
          <w:sz w:val="24"/>
          <w:szCs w:val="24"/>
        </w:rPr>
      </w:pPr>
      <w:r w:rsidRPr="00D8504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D8504E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D8504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D074B">
        <w:rPr>
          <w:rFonts w:ascii="Times New Roman" w:hAnsi="Times New Roman" w:cs="Times New Roman"/>
          <w:sz w:val="24"/>
          <w:szCs w:val="24"/>
        </w:rPr>
        <w:t>5892,2</w:t>
      </w:r>
      <w:r w:rsidRPr="00D8504E">
        <w:rPr>
          <w:rFonts w:ascii="Times New Roman" w:hAnsi="Times New Roman" w:cs="Times New Roman"/>
          <w:sz w:val="24"/>
          <w:szCs w:val="24"/>
        </w:rPr>
        <w:t xml:space="preserve"> тыс.  рублей;</w:t>
      </w:r>
    </w:p>
    <w:p w14:paraId="24FAB608" w14:textId="77777777" w:rsidR="00D8504E" w:rsidRDefault="00D8504E" w:rsidP="00D8504E">
      <w:pPr>
        <w:pStyle w:val="30"/>
        <w:rPr>
          <w:rFonts w:ascii="Times New Roman" w:hAnsi="Times New Roman" w:cs="Times New Roman"/>
          <w:sz w:val="24"/>
          <w:szCs w:val="24"/>
        </w:rPr>
      </w:pPr>
      <w:r w:rsidRPr="00D8504E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D8504E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D8504E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 тыс. рублей;</w:t>
      </w:r>
    </w:p>
    <w:p w14:paraId="41262666" w14:textId="77777777" w:rsidR="00207853" w:rsidRPr="009E6849" w:rsidRDefault="003F0AFC" w:rsidP="00D8504E">
      <w:pPr>
        <w:pStyle w:val="30"/>
      </w:pPr>
      <w:r w:rsidRPr="003F0AFC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proofErr w:type="spellStart"/>
      <w:r w:rsidRPr="003F0AFC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3F0A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8504E">
        <w:rPr>
          <w:rFonts w:ascii="Times New Roman" w:hAnsi="Times New Roman" w:cs="Times New Roman"/>
          <w:sz w:val="24"/>
          <w:szCs w:val="24"/>
        </w:rPr>
        <w:t>552,1</w:t>
      </w:r>
      <w:r w:rsidRPr="003F0A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7853" w:rsidRPr="009E6849">
        <w:t>».</w:t>
      </w:r>
    </w:p>
    <w:p w14:paraId="6F9BFA8F" w14:textId="281A2785" w:rsidR="004901A1" w:rsidRPr="009E6849" w:rsidRDefault="000575C7" w:rsidP="000575C7">
      <w:pPr>
        <w:ind w:firstLine="708"/>
      </w:pPr>
      <w:r w:rsidRPr="009E6849">
        <w:t>б</w:t>
      </w:r>
      <w:r w:rsidR="00825AF3">
        <w:t>).</w:t>
      </w:r>
      <w:r w:rsidR="00825AF3" w:rsidRPr="00825AF3">
        <w:t xml:space="preserve"> </w:t>
      </w:r>
      <w:r w:rsidR="00227C49" w:rsidRPr="00227C49">
        <w:t>Внести изменения в приложения 3,5,7,9 согласно приложению 1 -4 к настоящему решению.</w:t>
      </w:r>
    </w:p>
    <w:p w14:paraId="4DE8222E" w14:textId="77777777" w:rsidR="004901A1" w:rsidRPr="009E6849" w:rsidRDefault="000575C7" w:rsidP="000575C7">
      <w:pPr>
        <w:ind w:firstLine="708"/>
      </w:pPr>
      <w:r w:rsidRPr="009E6849">
        <w:t>2</w:t>
      </w:r>
      <w:r w:rsidR="004901A1" w:rsidRPr="009E6849">
        <w:t xml:space="preserve">. Настоящее решение вступает в силу </w:t>
      </w:r>
      <w:r w:rsidR="00FE5488">
        <w:t>после его</w:t>
      </w:r>
      <w:r w:rsidR="004901A1" w:rsidRPr="009E6849">
        <w:t xml:space="preserve"> официального опубликования.</w:t>
      </w:r>
    </w:p>
    <w:p w14:paraId="5D741DA5" w14:textId="77777777" w:rsidR="004901A1" w:rsidRDefault="004901A1" w:rsidP="000575C7">
      <w:pPr>
        <w:tabs>
          <w:tab w:val="left" w:pos="2310"/>
        </w:tabs>
        <w:ind w:firstLine="708"/>
      </w:pPr>
    </w:p>
    <w:p w14:paraId="4AA2221A" w14:textId="77777777" w:rsidR="00975DA0" w:rsidRDefault="00975DA0" w:rsidP="000575C7">
      <w:pPr>
        <w:tabs>
          <w:tab w:val="left" w:pos="2310"/>
        </w:tabs>
        <w:ind w:firstLine="708"/>
      </w:pPr>
    </w:p>
    <w:p w14:paraId="49030D25" w14:textId="77777777" w:rsidR="00975DA0" w:rsidRDefault="00975DA0" w:rsidP="00975DA0">
      <w:pPr>
        <w:tabs>
          <w:tab w:val="left" w:pos="2310"/>
        </w:tabs>
        <w:ind w:firstLine="708"/>
      </w:pPr>
      <w:r>
        <w:t>Председатель Собрания депутатов</w:t>
      </w:r>
    </w:p>
    <w:p w14:paraId="151C2C25" w14:textId="77777777" w:rsidR="00975DA0" w:rsidRDefault="00975DA0" w:rsidP="00975DA0">
      <w:pPr>
        <w:tabs>
          <w:tab w:val="left" w:pos="2310"/>
        </w:tabs>
        <w:ind w:firstLine="708"/>
      </w:pPr>
      <w:r>
        <w:t xml:space="preserve">Канашского муниципального </w:t>
      </w:r>
    </w:p>
    <w:p w14:paraId="74D649E6" w14:textId="77777777" w:rsidR="00975DA0" w:rsidRDefault="00975DA0" w:rsidP="00975DA0">
      <w:pPr>
        <w:tabs>
          <w:tab w:val="left" w:pos="2310"/>
        </w:tabs>
        <w:ind w:firstLine="708"/>
      </w:pPr>
      <w:r>
        <w:t xml:space="preserve">округа Чувашской Республики                                   </w:t>
      </w:r>
      <w:r>
        <w:tab/>
        <w:t xml:space="preserve">     </w:t>
      </w:r>
      <w:r w:rsidR="00A47EDC">
        <w:t xml:space="preserve">                </w:t>
      </w:r>
      <w:r>
        <w:t xml:space="preserve">   </w:t>
      </w:r>
      <w:r>
        <w:tab/>
        <w:t xml:space="preserve">               </w:t>
      </w:r>
      <w:proofErr w:type="spellStart"/>
      <w:r>
        <w:t>С.А.Шерне</w:t>
      </w:r>
      <w:proofErr w:type="spellEnd"/>
    </w:p>
    <w:p w14:paraId="5BDE012D" w14:textId="77777777" w:rsidR="00975DA0" w:rsidRDefault="00A47EDC" w:rsidP="00975DA0">
      <w:pPr>
        <w:tabs>
          <w:tab w:val="left" w:pos="2310"/>
        </w:tabs>
        <w:ind w:firstLine="708"/>
      </w:pPr>
      <w:r>
        <w:t xml:space="preserve">           </w:t>
      </w:r>
    </w:p>
    <w:p w14:paraId="6EE008AA" w14:textId="77777777" w:rsidR="00975DA0" w:rsidRDefault="00975DA0" w:rsidP="00975DA0">
      <w:pPr>
        <w:tabs>
          <w:tab w:val="left" w:pos="2310"/>
        </w:tabs>
        <w:ind w:firstLine="708"/>
      </w:pPr>
    </w:p>
    <w:p w14:paraId="23B9627D" w14:textId="77777777" w:rsidR="00975DA0" w:rsidRDefault="00975DA0" w:rsidP="00975DA0">
      <w:pPr>
        <w:tabs>
          <w:tab w:val="left" w:pos="2310"/>
        </w:tabs>
        <w:ind w:firstLine="708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1A040B49" w14:textId="77777777" w:rsidR="00975DA0" w:rsidRDefault="00975DA0" w:rsidP="00975DA0">
      <w:pPr>
        <w:tabs>
          <w:tab w:val="left" w:pos="2310"/>
        </w:tabs>
        <w:ind w:firstLine="708"/>
      </w:pPr>
      <w:r>
        <w:t xml:space="preserve">главы Канашского </w:t>
      </w:r>
      <w:proofErr w:type="gramStart"/>
      <w:r>
        <w:t>муниципального</w:t>
      </w:r>
      <w:proofErr w:type="gramEnd"/>
      <w:r>
        <w:t xml:space="preserve"> </w:t>
      </w:r>
    </w:p>
    <w:p w14:paraId="2831BA00" w14:textId="77777777" w:rsidR="00975DA0" w:rsidRPr="00825AF3" w:rsidRDefault="00975DA0" w:rsidP="00975DA0">
      <w:pPr>
        <w:tabs>
          <w:tab w:val="left" w:pos="2310"/>
        </w:tabs>
        <w:ind w:firstLine="708"/>
      </w:pPr>
      <w:r>
        <w:lastRenderedPageBreak/>
        <w:t xml:space="preserve">округа Чувашской Республики                                                                </w:t>
      </w:r>
      <w:r w:rsidR="00A47EDC">
        <w:t xml:space="preserve">                         </w:t>
      </w:r>
      <w:r>
        <w:t xml:space="preserve">   </w:t>
      </w:r>
      <w:proofErr w:type="spellStart"/>
      <w:r>
        <w:t>С.А.Шерне</w:t>
      </w:r>
      <w:proofErr w:type="spellEnd"/>
    </w:p>
    <w:p w14:paraId="16B95A9C" w14:textId="77777777" w:rsidR="00B14391" w:rsidRDefault="00B14391" w:rsidP="00B14391">
      <w:pPr>
        <w:pageBreakBefore/>
        <w:tabs>
          <w:tab w:val="left" w:pos="2310"/>
        </w:tabs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99"/>
        <w:gridCol w:w="734"/>
      </w:tblGrid>
      <w:tr w:rsidR="00227C49" w14:paraId="30A8CE90" w14:textId="77777777" w:rsidTr="00D32CEA">
        <w:trPr>
          <w:cantSplit/>
          <w:trHeight w:val="13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055" w14:textId="77777777" w:rsidR="00227C49" w:rsidRDefault="00227C49" w:rsidP="00D32CEA"/>
        </w:tc>
        <w:tc>
          <w:tcPr>
            <w:tcW w:w="367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7265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>Приложение 1</w:t>
            </w:r>
          </w:p>
          <w:p w14:paraId="6D9A5D03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>к решению Собрания депутатов</w:t>
            </w:r>
          </w:p>
          <w:p w14:paraId="55EF3180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>Канашского муниципального округа</w:t>
            </w:r>
          </w:p>
          <w:p w14:paraId="544AED9D" w14:textId="77777777" w:rsidR="00227C49" w:rsidRPr="006A4F2B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 xml:space="preserve">Чувашской Республики </w:t>
            </w:r>
          </w:p>
          <w:p w14:paraId="3DDF0AA9" w14:textId="0999E000" w:rsidR="00227C49" w:rsidRDefault="00227C49" w:rsidP="00227C49">
            <w:pPr>
              <w:spacing w:after="240"/>
              <w:jc w:val="right"/>
            </w:pPr>
            <w:r w:rsidRPr="00227C49">
              <w:t>от 28.10.2022 № 2/29</w:t>
            </w:r>
            <w:r>
              <w:br/>
              <w:t xml:space="preserve">  </w:t>
            </w:r>
          </w:p>
        </w:tc>
      </w:tr>
      <w:tr w:rsidR="00227C49" w14:paraId="6A965261" w14:textId="77777777" w:rsidTr="00D32CEA">
        <w:trPr>
          <w:cantSplit/>
          <w:trHeight w:val="20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3AA2" w14:textId="77777777" w:rsidR="00227C49" w:rsidRDefault="00227C49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4E44" w14:textId="77777777" w:rsidR="00227C49" w:rsidRDefault="00227C49" w:rsidP="00D32CEA"/>
        </w:tc>
      </w:tr>
      <w:tr w:rsidR="00227C49" w14:paraId="0DC37FFF" w14:textId="77777777" w:rsidTr="00D32CEA">
        <w:trPr>
          <w:cantSplit/>
          <w:trHeight w:val="56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3E9D" w14:textId="77777777" w:rsidR="00227C49" w:rsidRDefault="00227C49" w:rsidP="00D32CEA">
            <w:pPr>
              <w:jc w:val="right"/>
            </w:pPr>
          </w:p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5CBAC" w14:textId="77777777" w:rsidR="00227C49" w:rsidRDefault="00227C49" w:rsidP="00D32CEA"/>
        </w:tc>
      </w:tr>
      <w:tr w:rsidR="00227C49" w14:paraId="50D888A0" w14:textId="77777777" w:rsidTr="00D32CEA">
        <w:trPr>
          <w:cantSplit/>
          <w:trHeight w:val="924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C71" w14:textId="77777777" w:rsidR="00227C49" w:rsidRDefault="00227C49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4045E" w14:textId="77777777" w:rsidR="00227C49" w:rsidRDefault="00227C49" w:rsidP="00D32CEA"/>
        </w:tc>
      </w:tr>
      <w:tr w:rsidR="00227C49" w14:paraId="0AD10AB3" w14:textId="77777777" w:rsidTr="00D32CEA">
        <w:trPr>
          <w:cantSplit/>
          <w:trHeight w:val="60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358" w14:textId="77777777" w:rsidR="00227C49" w:rsidRDefault="00227C49" w:rsidP="00D32CEA"/>
        </w:tc>
        <w:tc>
          <w:tcPr>
            <w:tcW w:w="367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01C0E" w14:textId="77777777" w:rsidR="00227C49" w:rsidRDefault="00227C49" w:rsidP="00D32CEA"/>
        </w:tc>
      </w:tr>
      <w:tr w:rsidR="00227C49" w14:paraId="0B46677C" w14:textId="77777777" w:rsidTr="00D32CEA">
        <w:trPr>
          <w:cantSplit/>
          <w:trHeight w:val="630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1EB1" w14:textId="77777777" w:rsidR="00227C49" w:rsidRDefault="00227C49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F7B" w14:textId="77777777" w:rsidR="00227C49" w:rsidRDefault="00227C49" w:rsidP="00D32CEA"/>
        </w:tc>
      </w:tr>
      <w:tr w:rsidR="00227C49" w14:paraId="409DF3B0" w14:textId="77777777" w:rsidTr="00D32CEA">
        <w:trPr>
          <w:cantSplit/>
          <w:trHeight w:val="255"/>
        </w:trPr>
        <w:tc>
          <w:tcPr>
            <w:tcW w:w="4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C38F" w14:textId="77777777" w:rsidR="00227C49" w:rsidRDefault="00227C49" w:rsidP="00D32CEA">
            <w:pPr>
              <w:jc w:val="center"/>
            </w:pPr>
            <w: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11AD" w14:textId="77777777" w:rsidR="00227C49" w:rsidRDefault="00227C49" w:rsidP="00D32CEA"/>
        </w:tc>
      </w:tr>
      <w:tr w:rsidR="00227C49" w14:paraId="002BCEF2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89D" w14:textId="77777777" w:rsidR="00227C49" w:rsidRDefault="00227C49" w:rsidP="00D32CEA"/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D20F" w14:textId="77777777" w:rsidR="00227C49" w:rsidRDefault="00227C49" w:rsidP="00D32CEA">
            <w: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E0A" w14:textId="77777777" w:rsidR="00227C49" w:rsidRDefault="00227C49" w:rsidP="00D32CEA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1163" w14:textId="77777777" w:rsidR="00227C49" w:rsidRDefault="00227C49" w:rsidP="00D32CEA"/>
        </w:tc>
      </w:tr>
      <w:tr w:rsidR="00227C49" w14:paraId="72A6B8DB" w14:textId="77777777" w:rsidTr="00D32CEA">
        <w:trPr>
          <w:cantSplit/>
          <w:trHeight w:val="312"/>
        </w:trPr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D46F" w14:textId="77777777" w:rsidR="00227C49" w:rsidRDefault="00227C49" w:rsidP="00D32CEA"/>
        </w:tc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7AD8" w14:textId="77777777" w:rsidR="00227C49" w:rsidRDefault="00227C49" w:rsidP="00D32CEA">
            <w:pPr>
              <w:jc w:val="right"/>
            </w:pPr>
            <w:r>
              <w:t>( тыс. рублей)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947F" w14:textId="77777777" w:rsidR="00227C49" w:rsidRDefault="00227C49" w:rsidP="00D32CEA"/>
        </w:tc>
      </w:tr>
      <w:tr w:rsidR="00227C49" w14:paraId="73D64E05" w14:textId="77777777" w:rsidTr="00D32CEA">
        <w:trPr>
          <w:cantSplit/>
          <w:trHeight w:val="11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98E8" w14:textId="77777777" w:rsidR="00227C49" w:rsidRDefault="00227C49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C9D" w14:textId="77777777" w:rsidR="00227C49" w:rsidRDefault="00227C49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BC96" w14:textId="77777777" w:rsidR="00227C49" w:rsidRDefault="00227C49" w:rsidP="00D32CEA">
            <w:pPr>
              <w:jc w:val="center"/>
            </w:pPr>
            <w:r>
              <w:t>Сумма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7249" w14:textId="77777777" w:rsidR="00227C49" w:rsidRDefault="00227C49" w:rsidP="00D32CEA"/>
        </w:tc>
      </w:tr>
      <w:tr w:rsidR="00227C49" w14:paraId="2D59A769" w14:textId="77777777" w:rsidTr="00D32CEA">
        <w:trPr>
          <w:cantSplit/>
          <w:trHeight w:val="2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02D5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B0AB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83BC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78D" w14:textId="77777777" w:rsidR="00227C49" w:rsidRDefault="00227C49" w:rsidP="00D32CEA"/>
        </w:tc>
      </w:tr>
      <w:tr w:rsidR="00227C49" w14:paraId="355F2622" w14:textId="77777777" w:rsidTr="00D32CEA">
        <w:trPr>
          <w:cantSplit/>
          <w:trHeight w:val="102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32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179" w14:textId="77777777" w:rsidR="00227C49" w:rsidRDefault="00227C4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9D91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7666" w14:textId="77777777" w:rsidR="00227C49" w:rsidRDefault="00227C49" w:rsidP="00D32CEA"/>
        </w:tc>
      </w:tr>
      <w:tr w:rsidR="00227C49" w14:paraId="5A25D982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297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556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DCD8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B0C" w14:textId="77777777" w:rsidR="00227C49" w:rsidRDefault="00227C49" w:rsidP="00D32CEA"/>
        </w:tc>
      </w:tr>
      <w:tr w:rsidR="00227C49" w14:paraId="32623DB5" w14:textId="77777777" w:rsidTr="00D32CEA">
        <w:trPr>
          <w:cantSplit/>
          <w:trHeight w:val="6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3B5F" w14:textId="77777777" w:rsidR="00227C49" w:rsidRDefault="00227C49" w:rsidP="00D32CEA">
            <w:pPr>
              <w:jc w:val="both"/>
            </w:pPr>
            <w:r>
              <w:t>000 1 05 02000 02 0000 110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1F9" w14:textId="77777777" w:rsidR="00227C49" w:rsidRDefault="00227C49" w:rsidP="00D32CEA">
            <w:r>
              <w:t>Единый налог на вмененный доход для отдельных в</w:t>
            </w:r>
            <w:r>
              <w:t>и</w:t>
            </w:r>
            <w:r>
              <w:t>дов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AE09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94A4" w14:textId="77777777" w:rsidR="00227C49" w:rsidRDefault="00227C49" w:rsidP="00D32CEA"/>
        </w:tc>
      </w:tr>
      <w:tr w:rsidR="00227C49" w14:paraId="486EDCF6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268" w14:textId="77777777" w:rsidR="00227C49" w:rsidRDefault="00227C49" w:rsidP="00D32CEA">
            <w:r>
              <w:t>000 1 05 03000 01 0000 110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0ED2" w14:textId="77777777" w:rsidR="00227C49" w:rsidRDefault="00227C49" w:rsidP="00D32CEA">
            <w:r>
              <w:t>Единый сельскохозяйственный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95D5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FCD8" w14:textId="77777777" w:rsidR="00227C49" w:rsidRDefault="00227C49" w:rsidP="00D32CEA"/>
        </w:tc>
      </w:tr>
      <w:tr w:rsidR="00227C49" w14:paraId="4C2FB25C" w14:textId="77777777" w:rsidTr="00D32CEA">
        <w:trPr>
          <w:cantSplit/>
          <w:trHeight w:val="28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91D2" w14:textId="77777777" w:rsidR="00227C49" w:rsidRDefault="00227C49" w:rsidP="00D32CEA">
            <w:r>
              <w:t xml:space="preserve">000 1 05 04020 02 0000 110  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17EE" w14:textId="77777777" w:rsidR="00227C49" w:rsidRDefault="00227C49" w:rsidP="00D32CEA">
            <w:r>
              <w:t>Патентная система налогообложения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DBDB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497" w14:textId="77777777" w:rsidR="00227C49" w:rsidRDefault="00227C49" w:rsidP="00D32CEA"/>
        </w:tc>
      </w:tr>
      <w:tr w:rsidR="00227C49" w14:paraId="25EF06A1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6DA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C475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9F7B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FDD" w14:textId="77777777" w:rsidR="00227C49" w:rsidRDefault="00227C49" w:rsidP="00D32CEA"/>
        </w:tc>
      </w:tr>
      <w:tr w:rsidR="00227C49" w14:paraId="3F9D133E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40E" w14:textId="77777777" w:rsidR="00227C49" w:rsidRDefault="00227C49" w:rsidP="00D32CEA">
            <w:r>
              <w:t>000 1 06 01000 00 0000 110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178F" w14:textId="77777777" w:rsidR="00227C49" w:rsidRDefault="00227C49" w:rsidP="00D32CEA">
            <w:r>
              <w:t>Налог на имущество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A70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9AF" w14:textId="77777777" w:rsidR="00227C49" w:rsidRDefault="00227C49" w:rsidP="00D32CEA"/>
        </w:tc>
      </w:tr>
      <w:tr w:rsidR="00227C49" w14:paraId="1E355E99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51B" w14:textId="77777777" w:rsidR="00227C49" w:rsidRDefault="00227C49" w:rsidP="00D32CEA">
            <w:r>
              <w:t>000 1 06 06000 00 0000 110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6FA5" w14:textId="77777777" w:rsidR="00227C49" w:rsidRDefault="00227C49" w:rsidP="00D32CEA">
            <w:r>
              <w:t>Земельный налог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E7A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6C7" w14:textId="77777777" w:rsidR="00227C49" w:rsidRDefault="00227C49" w:rsidP="00D32CEA"/>
        </w:tc>
      </w:tr>
      <w:tr w:rsidR="00227C49" w14:paraId="3AF3715C" w14:textId="77777777" w:rsidTr="00D32CEA">
        <w:trPr>
          <w:cantSplit/>
          <w:trHeight w:val="31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6F2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000 1 08 00000 00 0000 110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C0B5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9B78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D62" w14:textId="77777777" w:rsidR="00227C49" w:rsidRDefault="00227C49" w:rsidP="00D32CEA"/>
        </w:tc>
      </w:tr>
      <w:tr w:rsidR="00227C49" w14:paraId="23511CF4" w14:textId="77777777" w:rsidTr="00D32CEA">
        <w:trPr>
          <w:cantSplit/>
          <w:trHeight w:val="94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9836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587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A194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3D1" w14:textId="77777777" w:rsidR="00227C49" w:rsidRDefault="00227C49" w:rsidP="00D32CEA"/>
        </w:tc>
      </w:tr>
      <w:tr w:rsidR="00227C49" w14:paraId="7FB1C8C8" w14:textId="77777777" w:rsidTr="00D32CEA">
        <w:trPr>
          <w:cantSplit/>
          <w:trHeight w:val="188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210" w14:textId="77777777" w:rsidR="00227C49" w:rsidRDefault="00227C49" w:rsidP="00D32CEA">
            <w:r>
              <w:t>000 1 11 05000 00 0000 120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D35" w14:textId="77777777" w:rsidR="00227C49" w:rsidRDefault="00227C49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</w:t>
            </w:r>
            <w:r>
              <w:t>н</w:t>
            </w:r>
            <w:r>
              <w:t>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7B96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175" w14:textId="77777777" w:rsidR="00227C49" w:rsidRDefault="00227C49" w:rsidP="00D32CEA"/>
        </w:tc>
      </w:tr>
      <w:tr w:rsidR="00227C49" w14:paraId="2593A7B0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458" w14:textId="77777777" w:rsidR="00227C49" w:rsidRDefault="00227C49" w:rsidP="00D32CEA">
            <w:r>
              <w:t>000 1 11 07000 00 0000 120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F32" w14:textId="77777777" w:rsidR="00227C49" w:rsidRDefault="00227C49" w:rsidP="00D32CEA">
            <w:pPr>
              <w:jc w:val="both"/>
            </w:pPr>
            <w:r>
              <w:t>платежи от государственных и муниципальных ун</w:t>
            </w:r>
            <w:r>
              <w:t>и</w:t>
            </w:r>
            <w:r>
              <w:t xml:space="preserve">тарных предприятий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31DF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EE08" w14:textId="77777777" w:rsidR="00227C49" w:rsidRDefault="00227C49" w:rsidP="00D32CEA"/>
        </w:tc>
      </w:tr>
      <w:tr w:rsidR="00227C49" w14:paraId="44B11CB4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B4D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23E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754B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68D" w14:textId="77777777" w:rsidR="00227C49" w:rsidRDefault="00227C49" w:rsidP="00D32CEA"/>
        </w:tc>
      </w:tr>
      <w:tr w:rsidR="00227C49" w14:paraId="7389A034" w14:textId="77777777" w:rsidTr="00D32CEA">
        <w:trPr>
          <w:cantSplit/>
          <w:trHeight w:val="62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090B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DB29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МИ РЕСУРСАМИ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B0E1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A50" w14:textId="77777777" w:rsidR="00227C49" w:rsidRDefault="00227C49" w:rsidP="00D32CEA"/>
        </w:tc>
      </w:tr>
      <w:tr w:rsidR="00227C49" w14:paraId="03356744" w14:textId="77777777" w:rsidTr="00D32CEA">
        <w:trPr>
          <w:cantSplit/>
          <w:trHeight w:val="6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F60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951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AF0C" w14:textId="77777777" w:rsidR="00227C49" w:rsidRDefault="00227C49" w:rsidP="00D32CEA"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8EF" w14:textId="77777777" w:rsidR="00227C49" w:rsidRDefault="00227C49" w:rsidP="00D32CEA"/>
        </w:tc>
      </w:tr>
      <w:tr w:rsidR="00227C49" w14:paraId="4DDA0083" w14:textId="77777777" w:rsidTr="00D32CEA">
        <w:trPr>
          <w:cantSplit/>
          <w:trHeight w:val="5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5AB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579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7828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6F05" w14:textId="77777777" w:rsidR="00227C49" w:rsidRDefault="00227C49" w:rsidP="00D32CEA"/>
        </w:tc>
      </w:tr>
      <w:tr w:rsidR="00227C49" w14:paraId="6DF2AEBD" w14:textId="77777777" w:rsidTr="00D32CEA">
        <w:trPr>
          <w:cantSplit/>
          <w:trHeight w:val="34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786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1CE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209D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CA3" w14:textId="77777777" w:rsidR="00227C49" w:rsidRDefault="00227C49" w:rsidP="00D32CEA"/>
        </w:tc>
      </w:tr>
      <w:tr w:rsidR="00227C49" w14:paraId="568FF65F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D96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FC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A82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CB1" w14:textId="77777777" w:rsidR="00227C49" w:rsidRDefault="00227C49" w:rsidP="00D32CEA"/>
        </w:tc>
      </w:tr>
      <w:tr w:rsidR="00227C49" w14:paraId="7B88B289" w14:textId="77777777" w:rsidTr="00D32CEA">
        <w:trPr>
          <w:cantSplit/>
          <w:trHeight w:val="9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CB5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F8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8B2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DCAD" w14:textId="77777777" w:rsidR="00227C49" w:rsidRDefault="00227C49" w:rsidP="00D32CEA"/>
        </w:tc>
      </w:tr>
      <w:tr w:rsidR="00227C49" w14:paraId="30F61C21" w14:textId="77777777" w:rsidTr="00D32CEA">
        <w:trPr>
          <w:cantSplit/>
          <w:trHeight w:val="33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BDE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F54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8A3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1A6" w14:textId="77777777" w:rsidR="00227C49" w:rsidRDefault="00227C49" w:rsidP="00D32CEA"/>
        </w:tc>
      </w:tr>
      <w:tr w:rsidR="00227C49" w14:paraId="636AF303" w14:textId="77777777" w:rsidTr="00D32CEA">
        <w:trPr>
          <w:cantSplit/>
          <w:trHeight w:val="82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FB1F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C00" w14:textId="77777777" w:rsidR="00227C49" w:rsidRDefault="00227C4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(межбюджетные субсидии)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984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7BAA" w14:textId="77777777" w:rsidR="00227C49" w:rsidRDefault="00227C49" w:rsidP="00D32CEA"/>
        </w:tc>
      </w:tr>
      <w:tr w:rsidR="00227C49" w14:paraId="473D5C1C" w14:textId="77777777" w:rsidTr="00D32CEA">
        <w:trPr>
          <w:cantSplit/>
          <w:trHeight w:val="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42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2BF" w14:textId="77777777" w:rsidR="00227C49" w:rsidRDefault="00227C4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66B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FDB" w14:textId="77777777" w:rsidR="00227C49" w:rsidRDefault="00227C49" w:rsidP="00D32CEA"/>
        </w:tc>
      </w:tr>
      <w:tr w:rsidR="00227C49" w14:paraId="471E4550" w14:textId="77777777" w:rsidTr="00D32CEA">
        <w:trPr>
          <w:cantSplit/>
          <w:trHeight w:val="55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910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AF3" w14:textId="77777777" w:rsidR="00227C49" w:rsidRDefault="00227C4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8B2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E7F" w14:textId="77777777" w:rsidR="00227C49" w:rsidRDefault="00227C49" w:rsidP="00D32CEA"/>
        </w:tc>
      </w:tr>
      <w:tr w:rsidR="00227C49" w14:paraId="30BE4EB0" w14:textId="77777777" w:rsidTr="00D32CEA">
        <w:trPr>
          <w:cantSplit/>
          <w:trHeight w:val="8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C7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2B3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7A6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375A" w14:textId="77777777" w:rsidR="00227C49" w:rsidRDefault="00227C49" w:rsidP="00D32CEA"/>
        </w:tc>
      </w:tr>
      <w:tr w:rsidR="00227C49" w14:paraId="365E1E65" w14:textId="77777777" w:rsidTr="00D32CEA">
        <w:trPr>
          <w:cantSplit/>
          <w:trHeight w:val="31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B5C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FE98" w14:textId="77777777" w:rsidR="00227C49" w:rsidRDefault="00227C4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393" w14:textId="77777777" w:rsidR="00227C49" w:rsidRDefault="00227C4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686" w14:textId="77777777" w:rsidR="00227C49" w:rsidRDefault="00227C49" w:rsidP="00D32CEA"/>
        </w:tc>
      </w:tr>
    </w:tbl>
    <w:p w14:paraId="1E51F38A" w14:textId="77777777" w:rsidR="00227C49" w:rsidRDefault="00227C49" w:rsidP="00227C49">
      <w:pPr>
        <w:tabs>
          <w:tab w:val="left" w:pos="2310"/>
        </w:tabs>
        <w:ind w:firstLine="709"/>
      </w:pPr>
    </w:p>
    <w:p w14:paraId="48F8AE74" w14:textId="77777777" w:rsidR="00227C49" w:rsidRPr="00825AF3" w:rsidRDefault="00227C49" w:rsidP="00B14391">
      <w:pPr>
        <w:pageBreakBefore/>
        <w:tabs>
          <w:tab w:val="left" w:pos="2310"/>
        </w:tabs>
        <w:ind w:firstLine="709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227C49" w:rsidRPr="00227C49" w14:paraId="6E26B414" w14:textId="77777777" w:rsidTr="008D2E0E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C68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E661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>Приложение 2</w:t>
            </w:r>
          </w:p>
          <w:p w14:paraId="05FC029D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>к решению Собрания депутатов Канашского муниципального округа</w:t>
            </w:r>
          </w:p>
          <w:p w14:paraId="2FFCFFC0" w14:textId="77777777" w:rsidR="00227C49" w:rsidRPr="00227C49" w:rsidRDefault="00227C49" w:rsidP="00227C49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27C49">
              <w:t xml:space="preserve">Чувашской Республики </w:t>
            </w:r>
          </w:p>
          <w:p w14:paraId="17EC43DE" w14:textId="7FD45892" w:rsidR="00227C49" w:rsidRPr="00227C49" w:rsidRDefault="00227C49" w:rsidP="00227C49">
            <w:pPr>
              <w:jc w:val="right"/>
            </w:pPr>
            <w:r w:rsidRPr="00227C49">
              <w:t>от 28 октября 2022 г № 2/29</w:t>
            </w:r>
          </w:p>
          <w:p w14:paraId="1572BF6F" w14:textId="327FF244" w:rsidR="00B14391" w:rsidRPr="00227C49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14391" w14:paraId="271D12B5" w14:textId="77777777" w:rsidTr="008D2E0E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4A4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749EFC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 на 2022 год, предусмотренного приложениями к решению Собр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5A8122B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B14391" w14:paraId="7EC831E6" w14:textId="77777777" w:rsidTr="008D2E0E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6FE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B14391" w14:paraId="1C75D869" w14:textId="77777777" w:rsidTr="008D2E0E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4DF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F286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4D637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E804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BB599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BC9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B14391" w14:paraId="37C59ED8" w14:textId="77777777" w:rsidTr="008D2E0E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F3E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FB3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A1E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1AB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2C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A44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14391" w14:paraId="1DD1C781" w14:textId="77777777" w:rsidTr="008D2E0E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8BA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4E9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2D2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08A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DB5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747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B14391" w14:paraId="2C4A8172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590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787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A6D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A3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29B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27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4391" w14:paraId="73600A1D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4C42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394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F3CB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2B0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3AC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F92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B14391" w14:paraId="7FC6A366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0E16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621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051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4EA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03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62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69,3</w:t>
            </w:r>
          </w:p>
        </w:tc>
      </w:tr>
      <w:tr w:rsidR="00B14391" w14:paraId="02DAA38F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7820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329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C7F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A52A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8BF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243A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41290A56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C14D6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924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FBC8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88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ABE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A0F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67485BCE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E6B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E40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DA8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261E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154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5B6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3622A673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6EDA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67F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C34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20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760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25DB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7EF74608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8699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86BB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812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ADE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823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1EC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5805FD2A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69D8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872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BD0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812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A8A0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A02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1B1EF0A6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E1DE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2B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5A8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04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CCD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D39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11EE8C9F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2D62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DE1A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441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0103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BA6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1D3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6BC1E9A3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572F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91A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5DC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9E6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89F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282D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7474DE34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CFE5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074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070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A33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43E5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9628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-33,8</w:t>
            </w:r>
          </w:p>
        </w:tc>
      </w:tr>
      <w:tr w:rsidR="00B14391" w14:paraId="0E6D5003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D6DF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FBCE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912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727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45F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258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-33,8</w:t>
            </w:r>
          </w:p>
        </w:tc>
      </w:tr>
      <w:tr w:rsidR="00B14391" w14:paraId="27363B3C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33DC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1DE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273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FA7E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8F58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F0C4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6A270E41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B3EE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99A3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BF1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AFE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E7C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228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38D91397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AB2B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43C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554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2D2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5A1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6E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560498E0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153E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D32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C8FE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4E8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B70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682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6543DA0A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9BB3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1D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AB1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A48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E5A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14F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4EBCB037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0B14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115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846B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933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1ED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FBB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529D7842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10DD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BCA9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8D20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82E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7CA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52E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656E60C1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B694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62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C6B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653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E4E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E1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6765E9B2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2B3B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3B8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195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6BEC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A2A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489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6E61B0DD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337A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A709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F47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9D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03C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4E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12571E70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AFB9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43B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D97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A2D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7BCF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25A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00F0BBF7" w14:textId="77777777" w:rsidTr="00B1439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7783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D0E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3DB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121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8F5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EE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</w:tbl>
    <w:p w14:paraId="2E679F9D" w14:textId="77777777" w:rsidR="00B14391" w:rsidRDefault="00B14391" w:rsidP="00B1439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B14391" w14:paraId="561C3EA8" w14:textId="77777777" w:rsidTr="008D2E0E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1C4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D29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A128" w14:textId="77777777" w:rsidR="00227C49" w:rsidRPr="00AB72C5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FF0000"/>
              </w:rPr>
            </w:pPr>
            <w:r w:rsidRPr="00AB72C5">
              <w:rPr>
                <w:iCs/>
                <w:color w:val="FF0000"/>
              </w:rPr>
              <w:t>Приложение 3</w:t>
            </w:r>
          </w:p>
          <w:p w14:paraId="7178531F" w14:textId="77777777" w:rsid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к решению Собрания депутатов</w:t>
            </w:r>
          </w:p>
          <w:p w14:paraId="3019B311" w14:textId="77777777" w:rsidR="00227C49" w:rsidRPr="00AB72C5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FF0000"/>
              </w:rPr>
            </w:pPr>
            <w:r w:rsidRPr="00AB72C5">
              <w:rPr>
                <w:iCs/>
                <w:color w:val="FF0000"/>
              </w:rPr>
              <w:t xml:space="preserve">Канашского муниципального  </w:t>
            </w:r>
          </w:p>
          <w:p w14:paraId="64F74EBE" w14:textId="77777777" w:rsidR="00227C49" w:rsidRPr="00AB72C5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FF0000"/>
              </w:rPr>
            </w:pPr>
            <w:r w:rsidRPr="00AB72C5">
              <w:rPr>
                <w:iCs/>
                <w:color w:val="FF0000"/>
              </w:rPr>
              <w:t xml:space="preserve"> округа Чувашской Республики</w:t>
            </w:r>
          </w:p>
          <w:p w14:paraId="5B79436B" w14:textId="720AEAD5" w:rsidR="00B14391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B72C5">
              <w:rPr>
                <w:iCs/>
                <w:color w:val="FF0000"/>
              </w:rPr>
              <w:t>от 28.10.2022 № 2/2</w:t>
            </w:r>
            <w:r>
              <w:rPr>
                <w:iCs/>
                <w:color w:val="FF0000"/>
              </w:rPr>
              <w:t>9</w:t>
            </w:r>
            <w:r w:rsidRPr="00AB72C5">
              <w:rPr>
                <w:iCs/>
                <w:color w:val="FF0000"/>
              </w:rPr>
              <w:t xml:space="preserve">                                              </w:t>
            </w:r>
          </w:p>
        </w:tc>
      </w:tr>
      <w:tr w:rsidR="00B14391" w14:paraId="69F04A52" w14:textId="77777777" w:rsidTr="008D2E0E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844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878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47F398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Республики), группам  (группам и по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группам) видов расходов, разделам, подразделам  классификации ра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1FCF2CA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она Чувашской Республики на 2022 год и на плановый период 2023 и 2024 годов"</w:t>
            </w:r>
          </w:p>
        </w:tc>
      </w:tr>
      <w:tr w:rsidR="00B14391" w14:paraId="48B5DE8B" w14:textId="77777777" w:rsidTr="008D2E0E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15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A84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B14391" w14:paraId="555E4271" w14:textId="77777777" w:rsidTr="008D2E0E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4A0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8AC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2E2D7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3D55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6D89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4E896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DF8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B14391" w14:paraId="189B2A82" w14:textId="77777777" w:rsidTr="008D2E0E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C15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19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363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95C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7C1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553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4D0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14391" w14:paraId="44E1B3D6" w14:textId="77777777" w:rsidTr="00B14391">
        <w:trPr>
          <w:cantSplit/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7C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6C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DF0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3F1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925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57B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C2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14391" w14:paraId="6F9D3A52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F9B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238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507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23C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396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C90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17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4391" w14:paraId="26CC0F88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352F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4008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8A5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28F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60E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71F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6BC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B14391" w14:paraId="289E72CF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CA48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FD4E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655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40EA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D73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DAB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6322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-65,1</w:t>
            </w:r>
          </w:p>
        </w:tc>
      </w:tr>
      <w:tr w:rsidR="00B14391" w14:paraId="20CA8588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73F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E05F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3AF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904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2A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4B9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778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-65,1</w:t>
            </w:r>
          </w:p>
        </w:tc>
      </w:tr>
      <w:tr w:rsidR="00B14391" w14:paraId="64A21C74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1862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5490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AC3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D06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023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E40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DDB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3E69FEE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A74B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C83E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D15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9DF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345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FA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BA0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786A13C6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58AE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EEB0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4CD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C4B9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B86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AF7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571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23378E95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58E0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6D9E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EBE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2C75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7369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35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3E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3BF0D333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59F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3F1B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11D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3CB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5F7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3A2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203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270B432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31BD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0493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C19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9CB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CA9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63E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C64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0CCDAD64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BD5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94C1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B85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1F09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DA6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527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149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</w:tr>
      <w:tr w:rsidR="00B14391" w14:paraId="72648725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1823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D23E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A63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45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D86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BE3F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B6C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</w:tr>
      <w:tr w:rsidR="00B14391" w14:paraId="38395D40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17FA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A915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A8F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0E6B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27F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90F3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492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4E8A1CC1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B3D8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490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2AE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BF6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AF7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A5F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EB9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0C14426E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DFF9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317C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3F18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69A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201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FB4D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853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0FC0B33F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52E1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5B75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6B0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05D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232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7AA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7E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29837B16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943A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94B68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C469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FDE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367D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1E3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C50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56A3C855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5BC0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B4BD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FF4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18A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4C7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E82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6DE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7B3D3B1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9374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B575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B02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0312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416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459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58E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69,3</w:t>
            </w:r>
          </w:p>
        </w:tc>
      </w:tr>
      <w:tr w:rsidR="00B14391" w14:paraId="5DAE0F03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1982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7217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B40C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B9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7D7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6F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9F3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69,3</w:t>
            </w:r>
          </w:p>
        </w:tc>
      </w:tr>
      <w:tr w:rsidR="00B14391" w14:paraId="3E48A533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2DBB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44F2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6A4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065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49C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B2E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570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1D55E66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6607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F348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137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801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CA20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14A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E9B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163656F5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57CC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092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022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0FC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FFB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096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9C2E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7A5FA20A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2BC6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2E5F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AB5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F3F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20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C7F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155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6B3CA25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8480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F17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C81C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C066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ED6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5CBA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B65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5DDB5FB3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D883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EF23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A16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22D6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AB7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1F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58D5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2501AB64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338D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919C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AB0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33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A93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AA4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277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7F03B510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8E6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A5D1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5FA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769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1CD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0BDA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1BF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315B7EDC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6263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3F78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96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AC7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383F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039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3FD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09C74F3F" w14:textId="77777777" w:rsidTr="00B1439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E856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0A53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54C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C8B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F8C7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A07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1647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</w:tbl>
    <w:p w14:paraId="3E37D198" w14:textId="77777777" w:rsidR="00B14391" w:rsidRDefault="00B14391" w:rsidP="00B1439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227C49" w:rsidRPr="00227C49" w14:paraId="2FC387F5" w14:textId="77777777" w:rsidTr="008D2E0E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866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328C" w14:textId="77777777" w:rsidR="00227C49" w:rsidRP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27C49">
              <w:rPr>
                <w:iCs/>
              </w:rPr>
              <w:t xml:space="preserve">Приложение 4 </w:t>
            </w:r>
          </w:p>
          <w:p w14:paraId="3BA01F71" w14:textId="77777777" w:rsidR="00227C49" w:rsidRP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27C49">
              <w:rPr>
                <w:iCs/>
              </w:rPr>
              <w:t xml:space="preserve">к решению Собрания депутатов </w:t>
            </w:r>
          </w:p>
          <w:p w14:paraId="08E31230" w14:textId="77777777" w:rsidR="00227C49" w:rsidRP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27C49">
              <w:rPr>
                <w:bCs/>
              </w:rPr>
              <w:t xml:space="preserve">Канашского муниципального </w:t>
            </w:r>
          </w:p>
          <w:p w14:paraId="0A3D70A4" w14:textId="77777777" w:rsidR="00227C49" w:rsidRP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27C49">
              <w:rPr>
                <w:iCs/>
              </w:rPr>
              <w:t xml:space="preserve"> округа Чувашской Республики </w:t>
            </w:r>
          </w:p>
          <w:p w14:paraId="7216F5B4" w14:textId="36C06AD6" w:rsidR="00227C49" w:rsidRPr="00227C49" w:rsidRDefault="00227C49" w:rsidP="00227C4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227C49">
              <w:rPr>
                <w:bCs/>
                <w:iCs/>
              </w:rPr>
              <w:t>от 28.10.2022 № 2/29</w:t>
            </w:r>
          </w:p>
          <w:p w14:paraId="1855D470" w14:textId="270103EC" w:rsidR="00B14391" w:rsidRPr="00227C49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14391" w14:paraId="72BE2195" w14:textId="77777777" w:rsidTr="008D2E0E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8F7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9E4347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B14391" w14:paraId="45D60C0C" w14:textId="77777777" w:rsidTr="008D2E0E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353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B14391" w14:paraId="6FB143AF" w14:textId="77777777" w:rsidTr="008D2E0E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0C9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5D53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1E50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CBA74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DD9D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F9766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912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B14391" w14:paraId="73E596DE" w14:textId="77777777" w:rsidTr="008D2E0E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96B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09E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914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FB2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129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C5C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851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14391" w14:paraId="67BCC6B2" w14:textId="77777777" w:rsidTr="008D2E0E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D9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BFF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679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D58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850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FCB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E7B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14391" w14:paraId="74C49EAE" w14:textId="77777777" w:rsidTr="00B14391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807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35D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71A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6A9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E0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5D7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518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4391" w14:paraId="1F1AD834" w14:textId="77777777" w:rsidTr="00B14391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8813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19BC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3079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69C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A2A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5ED6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260D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B14391" w14:paraId="2E0B003D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4F52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Байгильдинского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9E47E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C46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783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CD8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E39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54D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B14391" w14:paraId="46442C09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4F8F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0805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44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013F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A98D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323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51D5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5B77712B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A386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286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804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E04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A5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28A5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752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269851B4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D53F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B004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4E1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59B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86E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D3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828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4768E9B2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31AC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6A9C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BB8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EF5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D75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126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F0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0FE508A8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A2A1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8D27F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4163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E94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BE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E01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3EC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799AF2FD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9C1C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DB408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BAC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83E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97A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287C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AF0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69,3</w:t>
            </w:r>
          </w:p>
        </w:tc>
      </w:tr>
      <w:tr w:rsidR="00B14391" w14:paraId="4303BD4A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8C46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42897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837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3A77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CA2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474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5B7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2932D7EA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81A56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38BB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5B1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AF4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478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2FF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628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54,3</w:t>
            </w:r>
          </w:p>
        </w:tc>
      </w:tr>
      <w:tr w:rsidR="00B14391" w14:paraId="14911697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1F8D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02FE0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604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5D8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01A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3412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84F9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2C4694DD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C59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20CE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62CC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718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707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DF0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843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B14391" w14:paraId="79C92FB8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9BC6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E68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899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290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224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FAA4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367F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-33,8</w:t>
            </w:r>
          </w:p>
        </w:tc>
      </w:tr>
      <w:tr w:rsidR="00B14391" w14:paraId="7D8F96B2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8ABB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1624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417D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132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F2B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326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4E1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-33,8</w:t>
            </w:r>
          </w:p>
        </w:tc>
      </w:tr>
      <w:tr w:rsidR="00B14391" w14:paraId="20C05BA0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5378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80227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02B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743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CD4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D7B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1720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0856318E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7BDE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8C0F6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85BE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8E0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8BB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D275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BE11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40F291A0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7C90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83D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D21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966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6D7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A1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2B3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029F6F98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9820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8D939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F44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1B4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5C08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665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ED28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727489E6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8D8E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723F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9A3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C6C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08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7D02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9C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1ACD78AF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B263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55773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B9E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620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C74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00B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05E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-65,1</w:t>
            </w:r>
          </w:p>
        </w:tc>
      </w:tr>
      <w:tr w:rsidR="00B14391" w14:paraId="6F02CBB5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B936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3FC9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081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23C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B02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DC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B42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28B2B772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DC2C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365F6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D53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9C0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E52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DC5F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E7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27449777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44756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A18D8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35D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186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2AD0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44DC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507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3C1F86E0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371B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E703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4D08B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2C0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DA79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0F1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31C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489E0ADC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60D74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ED8F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033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81D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F0A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0A89D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5671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  <w:tr w:rsidR="00B14391" w14:paraId="132A6A49" w14:textId="77777777" w:rsidTr="00B1439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383A5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AE3618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18F3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013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53C7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C6FE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E5FA" w14:textId="77777777" w:rsidR="00B14391" w:rsidRDefault="00B14391" w:rsidP="008D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31,3</w:t>
            </w:r>
          </w:p>
        </w:tc>
      </w:tr>
    </w:tbl>
    <w:p w14:paraId="6CADD6E1" w14:textId="77777777" w:rsidR="00B14391" w:rsidRPr="00227C49" w:rsidRDefault="00B14391" w:rsidP="00B14391">
      <w:pPr>
        <w:tabs>
          <w:tab w:val="left" w:pos="2310"/>
        </w:tabs>
      </w:pPr>
      <w:bookmarkStart w:id="1" w:name="RANGE!A1:F43"/>
      <w:bookmarkEnd w:id="1"/>
    </w:p>
    <w:sectPr w:rsidR="00B14391" w:rsidRPr="00227C49" w:rsidSect="009E6849">
      <w:footerReference w:type="even" r:id="rId9"/>
      <w:footerReference w:type="default" r:id="rId10"/>
      <w:pgSz w:w="11906" w:h="16838"/>
      <w:pgMar w:top="624" w:right="39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4C59F" w14:textId="77777777" w:rsidR="005643CB" w:rsidRDefault="005643CB">
      <w:r>
        <w:separator/>
      </w:r>
    </w:p>
  </w:endnote>
  <w:endnote w:type="continuationSeparator" w:id="0">
    <w:p w14:paraId="5304EE25" w14:textId="77777777" w:rsidR="005643CB" w:rsidRDefault="0056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E04F" w14:textId="77777777" w:rsidR="006A4228" w:rsidRDefault="006A4228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A0466" w14:textId="77777777" w:rsidR="006A4228" w:rsidRDefault="006A4228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868EF" w14:textId="0FACB513" w:rsidR="006A4228" w:rsidRDefault="006A4228" w:rsidP="00EA4589">
    <w:pPr>
      <w:pStyle w:val="a8"/>
      <w:framePr w:wrap="around" w:vAnchor="text" w:hAnchor="margin" w:xAlign="center" w:y="1"/>
      <w:rPr>
        <w:rStyle w:val="a9"/>
      </w:rPr>
    </w:pPr>
  </w:p>
  <w:p w14:paraId="3F5E9D73" w14:textId="77777777" w:rsidR="006A4228" w:rsidRDefault="006A4228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E054C" w14:textId="77777777" w:rsidR="005643CB" w:rsidRDefault="005643CB">
      <w:r>
        <w:separator/>
      </w:r>
    </w:p>
  </w:footnote>
  <w:footnote w:type="continuationSeparator" w:id="0">
    <w:p w14:paraId="2FA3028D" w14:textId="77777777" w:rsidR="005643CB" w:rsidRDefault="0056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457E"/>
    <w:rsid w:val="0003750C"/>
    <w:rsid w:val="00037B45"/>
    <w:rsid w:val="00055867"/>
    <w:rsid w:val="00055B05"/>
    <w:rsid w:val="00056628"/>
    <w:rsid w:val="000575C7"/>
    <w:rsid w:val="00090F4F"/>
    <w:rsid w:val="00092DBF"/>
    <w:rsid w:val="000A0C40"/>
    <w:rsid w:val="000A3ECC"/>
    <w:rsid w:val="000A74E6"/>
    <w:rsid w:val="000A755A"/>
    <w:rsid w:val="000B00D0"/>
    <w:rsid w:val="000B0F5B"/>
    <w:rsid w:val="000B487C"/>
    <w:rsid w:val="000B6E91"/>
    <w:rsid w:val="000B791E"/>
    <w:rsid w:val="000B79A9"/>
    <w:rsid w:val="000C0CDF"/>
    <w:rsid w:val="000C1D34"/>
    <w:rsid w:val="000C27AF"/>
    <w:rsid w:val="000C4A14"/>
    <w:rsid w:val="000C4E51"/>
    <w:rsid w:val="000C6A15"/>
    <w:rsid w:val="000D05D5"/>
    <w:rsid w:val="000E26F5"/>
    <w:rsid w:val="000E2726"/>
    <w:rsid w:val="000F09C0"/>
    <w:rsid w:val="000F0FD0"/>
    <w:rsid w:val="001003AA"/>
    <w:rsid w:val="00101AA3"/>
    <w:rsid w:val="00103127"/>
    <w:rsid w:val="00104F2B"/>
    <w:rsid w:val="00120E53"/>
    <w:rsid w:val="0012650B"/>
    <w:rsid w:val="00132E9C"/>
    <w:rsid w:val="0014575C"/>
    <w:rsid w:val="00156974"/>
    <w:rsid w:val="001571BB"/>
    <w:rsid w:val="00171A79"/>
    <w:rsid w:val="00173CDE"/>
    <w:rsid w:val="00194003"/>
    <w:rsid w:val="001949BE"/>
    <w:rsid w:val="001A0D73"/>
    <w:rsid w:val="001A2C17"/>
    <w:rsid w:val="001A6D6C"/>
    <w:rsid w:val="001B41C4"/>
    <w:rsid w:val="001C0DEB"/>
    <w:rsid w:val="001D0EB6"/>
    <w:rsid w:val="001D1C97"/>
    <w:rsid w:val="001D1DCF"/>
    <w:rsid w:val="001D6B9D"/>
    <w:rsid w:val="001F416F"/>
    <w:rsid w:val="00200513"/>
    <w:rsid w:val="0020215A"/>
    <w:rsid w:val="002036DD"/>
    <w:rsid w:val="002067C3"/>
    <w:rsid w:val="00206E82"/>
    <w:rsid w:val="00207853"/>
    <w:rsid w:val="0021402F"/>
    <w:rsid w:val="00227C49"/>
    <w:rsid w:val="0023799A"/>
    <w:rsid w:val="00252227"/>
    <w:rsid w:val="002632F7"/>
    <w:rsid w:val="002940B5"/>
    <w:rsid w:val="00295AA0"/>
    <w:rsid w:val="0029635A"/>
    <w:rsid w:val="002A587F"/>
    <w:rsid w:val="002A7E80"/>
    <w:rsid w:val="002C32CE"/>
    <w:rsid w:val="002C7328"/>
    <w:rsid w:val="002D069C"/>
    <w:rsid w:val="002D3417"/>
    <w:rsid w:val="002D3C83"/>
    <w:rsid w:val="002D75B6"/>
    <w:rsid w:val="002D7E39"/>
    <w:rsid w:val="002F5333"/>
    <w:rsid w:val="002F6B87"/>
    <w:rsid w:val="002F7AEE"/>
    <w:rsid w:val="00304ECF"/>
    <w:rsid w:val="0030564F"/>
    <w:rsid w:val="003136D8"/>
    <w:rsid w:val="003202D8"/>
    <w:rsid w:val="00324CC9"/>
    <w:rsid w:val="0036218E"/>
    <w:rsid w:val="00365A62"/>
    <w:rsid w:val="00380063"/>
    <w:rsid w:val="003839B0"/>
    <w:rsid w:val="00392BD2"/>
    <w:rsid w:val="0039602F"/>
    <w:rsid w:val="003A4F50"/>
    <w:rsid w:val="003B6977"/>
    <w:rsid w:val="003E3F63"/>
    <w:rsid w:val="003E645C"/>
    <w:rsid w:val="003E7EDE"/>
    <w:rsid w:val="003F02A4"/>
    <w:rsid w:val="003F0AFC"/>
    <w:rsid w:val="003F6ACE"/>
    <w:rsid w:val="00405001"/>
    <w:rsid w:val="00405FDB"/>
    <w:rsid w:val="00412652"/>
    <w:rsid w:val="00415C41"/>
    <w:rsid w:val="00417432"/>
    <w:rsid w:val="0042146B"/>
    <w:rsid w:val="00422129"/>
    <w:rsid w:val="00423A3B"/>
    <w:rsid w:val="00426E67"/>
    <w:rsid w:val="00432120"/>
    <w:rsid w:val="004341CA"/>
    <w:rsid w:val="00434725"/>
    <w:rsid w:val="0044056B"/>
    <w:rsid w:val="00446E78"/>
    <w:rsid w:val="004503A1"/>
    <w:rsid w:val="00451E34"/>
    <w:rsid w:val="00465940"/>
    <w:rsid w:val="00471A1C"/>
    <w:rsid w:val="004901A1"/>
    <w:rsid w:val="004A4AEE"/>
    <w:rsid w:val="004A7087"/>
    <w:rsid w:val="004B22A7"/>
    <w:rsid w:val="004C1A57"/>
    <w:rsid w:val="004C70DE"/>
    <w:rsid w:val="004C7495"/>
    <w:rsid w:val="004D305C"/>
    <w:rsid w:val="004E0A63"/>
    <w:rsid w:val="004E104D"/>
    <w:rsid w:val="004E6F62"/>
    <w:rsid w:val="00521295"/>
    <w:rsid w:val="005309DE"/>
    <w:rsid w:val="00536F55"/>
    <w:rsid w:val="0054101A"/>
    <w:rsid w:val="00545183"/>
    <w:rsid w:val="00557704"/>
    <w:rsid w:val="00563032"/>
    <w:rsid w:val="005643CB"/>
    <w:rsid w:val="0056605E"/>
    <w:rsid w:val="0057275E"/>
    <w:rsid w:val="005861BE"/>
    <w:rsid w:val="005A4607"/>
    <w:rsid w:val="005B0730"/>
    <w:rsid w:val="005B1A0C"/>
    <w:rsid w:val="005B2363"/>
    <w:rsid w:val="005B59E1"/>
    <w:rsid w:val="005B7492"/>
    <w:rsid w:val="005C202F"/>
    <w:rsid w:val="005C3BAB"/>
    <w:rsid w:val="005C4584"/>
    <w:rsid w:val="005D398F"/>
    <w:rsid w:val="005E44DB"/>
    <w:rsid w:val="005E552D"/>
    <w:rsid w:val="005E765E"/>
    <w:rsid w:val="005F0246"/>
    <w:rsid w:val="005F2943"/>
    <w:rsid w:val="005F5967"/>
    <w:rsid w:val="00601D3D"/>
    <w:rsid w:val="00610BF7"/>
    <w:rsid w:val="00611DAC"/>
    <w:rsid w:val="0061436D"/>
    <w:rsid w:val="00615A6C"/>
    <w:rsid w:val="00630FBC"/>
    <w:rsid w:val="00642B43"/>
    <w:rsid w:val="00643A5E"/>
    <w:rsid w:val="00646496"/>
    <w:rsid w:val="006501A6"/>
    <w:rsid w:val="006632C1"/>
    <w:rsid w:val="006748FE"/>
    <w:rsid w:val="006768ED"/>
    <w:rsid w:val="00683AE4"/>
    <w:rsid w:val="0069072A"/>
    <w:rsid w:val="006A193E"/>
    <w:rsid w:val="006A1F49"/>
    <w:rsid w:val="006A2FEA"/>
    <w:rsid w:val="006A4228"/>
    <w:rsid w:val="006A4F2B"/>
    <w:rsid w:val="006E1D87"/>
    <w:rsid w:val="006F6963"/>
    <w:rsid w:val="00705D3F"/>
    <w:rsid w:val="00715BE1"/>
    <w:rsid w:val="007208F2"/>
    <w:rsid w:val="007336D9"/>
    <w:rsid w:val="007344F7"/>
    <w:rsid w:val="00740477"/>
    <w:rsid w:val="00745080"/>
    <w:rsid w:val="0075018B"/>
    <w:rsid w:val="00763201"/>
    <w:rsid w:val="00767FDB"/>
    <w:rsid w:val="0077041E"/>
    <w:rsid w:val="00770D68"/>
    <w:rsid w:val="00772088"/>
    <w:rsid w:val="007967A7"/>
    <w:rsid w:val="007A575A"/>
    <w:rsid w:val="007A6CFF"/>
    <w:rsid w:val="007B3683"/>
    <w:rsid w:val="007B48FE"/>
    <w:rsid w:val="007C3646"/>
    <w:rsid w:val="007C6206"/>
    <w:rsid w:val="007D3F0A"/>
    <w:rsid w:val="007E3870"/>
    <w:rsid w:val="007E70F9"/>
    <w:rsid w:val="007F777F"/>
    <w:rsid w:val="00800E12"/>
    <w:rsid w:val="00804D6A"/>
    <w:rsid w:val="00813065"/>
    <w:rsid w:val="00813B37"/>
    <w:rsid w:val="00814B41"/>
    <w:rsid w:val="008232FB"/>
    <w:rsid w:val="00825AF3"/>
    <w:rsid w:val="00831FE0"/>
    <w:rsid w:val="0083733A"/>
    <w:rsid w:val="00851801"/>
    <w:rsid w:val="00854A46"/>
    <w:rsid w:val="00861B26"/>
    <w:rsid w:val="008635F7"/>
    <w:rsid w:val="008757D5"/>
    <w:rsid w:val="00895231"/>
    <w:rsid w:val="008B588A"/>
    <w:rsid w:val="008B7AF4"/>
    <w:rsid w:val="008C2706"/>
    <w:rsid w:val="008C2F99"/>
    <w:rsid w:val="008C33EF"/>
    <w:rsid w:val="008C4967"/>
    <w:rsid w:val="008D503F"/>
    <w:rsid w:val="008D7559"/>
    <w:rsid w:val="008E027A"/>
    <w:rsid w:val="008E2197"/>
    <w:rsid w:val="008F0D2B"/>
    <w:rsid w:val="008F1AF8"/>
    <w:rsid w:val="009161ED"/>
    <w:rsid w:val="00930034"/>
    <w:rsid w:val="00933922"/>
    <w:rsid w:val="00947CCD"/>
    <w:rsid w:val="00953C9E"/>
    <w:rsid w:val="00953FCD"/>
    <w:rsid w:val="00963274"/>
    <w:rsid w:val="00973AF1"/>
    <w:rsid w:val="00975DA0"/>
    <w:rsid w:val="00983A5E"/>
    <w:rsid w:val="009B0500"/>
    <w:rsid w:val="009B4892"/>
    <w:rsid w:val="009C31CA"/>
    <w:rsid w:val="009C320F"/>
    <w:rsid w:val="009C6CB7"/>
    <w:rsid w:val="009D4ACE"/>
    <w:rsid w:val="009E394D"/>
    <w:rsid w:val="009E451E"/>
    <w:rsid w:val="009E628C"/>
    <w:rsid w:val="009E6849"/>
    <w:rsid w:val="009F2C62"/>
    <w:rsid w:val="009F755A"/>
    <w:rsid w:val="00A0233F"/>
    <w:rsid w:val="00A22DB6"/>
    <w:rsid w:val="00A34F9E"/>
    <w:rsid w:val="00A44A8A"/>
    <w:rsid w:val="00A47EDC"/>
    <w:rsid w:val="00A50C38"/>
    <w:rsid w:val="00A51A89"/>
    <w:rsid w:val="00A52A09"/>
    <w:rsid w:val="00A741B3"/>
    <w:rsid w:val="00A84E6D"/>
    <w:rsid w:val="00A852C2"/>
    <w:rsid w:val="00A92403"/>
    <w:rsid w:val="00AA0822"/>
    <w:rsid w:val="00AA135F"/>
    <w:rsid w:val="00AA3AAD"/>
    <w:rsid w:val="00AB354E"/>
    <w:rsid w:val="00AC0C6F"/>
    <w:rsid w:val="00AC19F9"/>
    <w:rsid w:val="00AC1FF7"/>
    <w:rsid w:val="00AF1E99"/>
    <w:rsid w:val="00B01BDE"/>
    <w:rsid w:val="00B02EA8"/>
    <w:rsid w:val="00B06CFF"/>
    <w:rsid w:val="00B07009"/>
    <w:rsid w:val="00B075AD"/>
    <w:rsid w:val="00B14391"/>
    <w:rsid w:val="00B155D5"/>
    <w:rsid w:val="00B25E13"/>
    <w:rsid w:val="00B3021A"/>
    <w:rsid w:val="00B36EA0"/>
    <w:rsid w:val="00B40EC0"/>
    <w:rsid w:val="00B41128"/>
    <w:rsid w:val="00B43643"/>
    <w:rsid w:val="00B50A67"/>
    <w:rsid w:val="00B51DF0"/>
    <w:rsid w:val="00B54870"/>
    <w:rsid w:val="00B55B84"/>
    <w:rsid w:val="00B55C9A"/>
    <w:rsid w:val="00B60D82"/>
    <w:rsid w:val="00B63CC4"/>
    <w:rsid w:val="00B72F05"/>
    <w:rsid w:val="00B742CE"/>
    <w:rsid w:val="00B750A7"/>
    <w:rsid w:val="00B85493"/>
    <w:rsid w:val="00BA1D52"/>
    <w:rsid w:val="00BA401E"/>
    <w:rsid w:val="00BC00AF"/>
    <w:rsid w:val="00BC2351"/>
    <w:rsid w:val="00BC44EB"/>
    <w:rsid w:val="00BC6985"/>
    <w:rsid w:val="00BE0864"/>
    <w:rsid w:val="00BE605E"/>
    <w:rsid w:val="00BF1DD8"/>
    <w:rsid w:val="00C05C2E"/>
    <w:rsid w:val="00C12496"/>
    <w:rsid w:val="00C152E9"/>
    <w:rsid w:val="00C46ED6"/>
    <w:rsid w:val="00C6124D"/>
    <w:rsid w:val="00C6127A"/>
    <w:rsid w:val="00C6364F"/>
    <w:rsid w:val="00C706A8"/>
    <w:rsid w:val="00C76B45"/>
    <w:rsid w:val="00C924E0"/>
    <w:rsid w:val="00C93994"/>
    <w:rsid w:val="00C94627"/>
    <w:rsid w:val="00C97F0E"/>
    <w:rsid w:val="00CA5993"/>
    <w:rsid w:val="00CC4704"/>
    <w:rsid w:val="00CD0107"/>
    <w:rsid w:val="00CD6A41"/>
    <w:rsid w:val="00CE07C7"/>
    <w:rsid w:val="00CE2452"/>
    <w:rsid w:val="00CE4773"/>
    <w:rsid w:val="00CF5211"/>
    <w:rsid w:val="00D03C65"/>
    <w:rsid w:val="00D03D2C"/>
    <w:rsid w:val="00D0413C"/>
    <w:rsid w:val="00D04EF9"/>
    <w:rsid w:val="00D206CD"/>
    <w:rsid w:val="00D323BF"/>
    <w:rsid w:val="00D529BF"/>
    <w:rsid w:val="00D54E07"/>
    <w:rsid w:val="00D6575F"/>
    <w:rsid w:val="00D67614"/>
    <w:rsid w:val="00D74F4B"/>
    <w:rsid w:val="00D809E8"/>
    <w:rsid w:val="00D84A5B"/>
    <w:rsid w:val="00D8504E"/>
    <w:rsid w:val="00D8556E"/>
    <w:rsid w:val="00D91DAA"/>
    <w:rsid w:val="00D93DBD"/>
    <w:rsid w:val="00D965FB"/>
    <w:rsid w:val="00D97D12"/>
    <w:rsid w:val="00DB3731"/>
    <w:rsid w:val="00DC22BA"/>
    <w:rsid w:val="00DD297E"/>
    <w:rsid w:val="00DE5C0D"/>
    <w:rsid w:val="00DE6D06"/>
    <w:rsid w:val="00DF191A"/>
    <w:rsid w:val="00DF2A83"/>
    <w:rsid w:val="00E04D92"/>
    <w:rsid w:val="00E1205B"/>
    <w:rsid w:val="00E17E4B"/>
    <w:rsid w:val="00E204D1"/>
    <w:rsid w:val="00E24F66"/>
    <w:rsid w:val="00E25BFA"/>
    <w:rsid w:val="00E26FE7"/>
    <w:rsid w:val="00E30DDA"/>
    <w:rsid w:val="00E347E6"/>
    <w:rsid w:val="00E358C4"/>
    <w:rsid w:val="00E433D4"/>
    <w:rsid w:val="00E47B20"/>
    <w:rsid w:val="00E47F78"/>
    <w:rsid w:val="00E50C56"/>
    <w:rsid w:val="00E54909"/>
    <w:rsid w:val="00E65623"/>
    <w:rsid w:val="00E6700D"/>
    <w:rsid w:val="00E74790"/>
    <w:rsid w:val="00E81056"/>
    <w:rsid w:val="00E85501"/>
    <w:rsid w:val="00E85EEB"/>
    <w:rsid w:val="00E92E5C"/>
    <w:rsid w:val="00EA0B9C"/>
    <w:rsid w:val="00EA4589"/>
    <w:rsid w:val="00EC0546"/>
    <w:rsid w:val="00EC0CE7"/>
    <w:rsid w:val="00EC1D91"/>
    <w:rsid w:val="00EC2D6B"/>
    <w:rsid w:val="00ED074B"/>
    <w:rsid w:val="00EE09B1"/>
    <w:rsid w:val="00EF6C2F"/>
    <w:rsid w:val="00F07D3B"/>
    <w:rsid w:val="00F27FC4"/>
    <w:rsid w:val="00F47FFD"/>
    <w:rsid w:val="00F5259A"/>
    <w:rsid w:val="00F53674"/>
    <w:rsid w:val="00F57E28"/>
    <w:rsid w:val="00F7013F"/>
    <w:rsid w:val="00F74189"/>
    <w:rsid w:val="00F763F3"/>
    <w:rsid w:val="00F95472"/>
    <w:rsid w:val="00FB0420"/>
    <w:rsid w:val="00FB62B2"/>
    <w:rsid w:val="00FC10BF"/>
    <w:rsid w:val="00FC2CB0"/>
    <w:rsid w:val="00FE49D5"/>
    <w:rsid w:val="00FE5488"/>
    <w:rsid w:val="00FF1DD8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5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Марина Г. Васильева</cp:lastModifiedBy>
  <cp:revision>10</cp:revision>
  <cp:lastPrinted>2014-02-25T07:38:00Z</cp:lastPrinted>
  <dcterms:created xsi:type="dcterms:W3CDTF">2022-10-28T11:33:00Z</dcterms:created>
  <dcterms:modified xsi:type="dcterms:W3CDTF">2022-11-02T05:36:00Z</dcterms:modified>
</cp:coreProperties>
</file>