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06" w:rsidRDefault="00EF6DB2" w:rsidP="00202D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</w:t>
      </w:r>
      <w:r w:rsidR="00202D06" w:rsidRPr="00202D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6DB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02D06" w:rsidRPr="00202D0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02D06" w:rsidRPr="00202D06">
        <w:rPr>
          <w:rFonts w:ascii="Times New Roman" w:hAnsi="Times New Roman" w:cs="Times New Roman"/>
          <w:b/>
          <w:sz w:val="26"/>
          <w:szCs w:val="26"/>
        </w:rPr>
        <w:t xml:space="preserve"> тура профессионального конкурса на звание </w:t>
      </w:r>
    </w:p>
    <w:p w:rsidR="00D767FC" w:rsidRPr="00202D06" w:rsidRDefault="00202D06" w:rsidP="00202D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D06">
        <w:rPr>
          <w:rFonts w:ascii="Times New Roman" w:hAnsi="Times New Roman" w:cs="Times New Roman"/>
          <w:b/>
          <w:sz w:val="26"/>
          <w:szCs w:val="26"/>
        </w:rPr>
        <w:t>«Лучший бухгалтер агропромышленного комплекса – 2022»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767FC" w:rsidRPr="00D767FC" w:rsidTr="00D767FC">
        <w:trPr>
          <w:trHeight w:val="80"/>
        </w:trPr>
        <w:tc>
          <w:tcPr>
            <w:tcW w:w="9889" w:type="dxa"/>
          </w:tcPr>
          <w:p w:rsidR="00202D06" w:rsidRDefault="00D767FC" w:rsidP="00D7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6DB2" w:rsidRDefault="00EF6DB2" w:rsidP="00EF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Pr="00EF6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bookmarkStart w:id="0" w:name="_GoBack"/>
            <w:bookmarkEnd w:id="0"/>
            <w:r w:rsidR="00D767FC" w:rsidRPr="00EF6DB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D767FC" w:rsidRPr="00D767FC">
              <w:rPr>
                <w:rFonts w:ascii="Times New Roman" w:hAnsi="Times New Roman" w:cs="Times New Roman"/>
                <w:sz w:val="26"/>
                <w:szCs w:val="26"/>
              </w:rPr>
              <w:t xml:space="preserve"> тура конкурса "Лучший по профессии" в номинации</w:t>
            </w:r>
          </w:p>
          <w:p w:rsidR="00D767FC" w:rsidRDefault="00D767FC" w:rsidP="00EF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7FC">
              <w:rPr>
                <w:rFonts w:ascii="Times New Roman" w:hAnsi="Times New Roman" w:cs="Times New Roman"/>
                <w:sz w:val="26"/>
                <w:szCs w:val="26"/>
              </w:rPr>
              <w:t>"Лучший бухгалтер"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8080"/>
            </w:tblGrid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0805BC" w:rsidRDefault="00EF6DB2" w:rsidP="000805B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805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0805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gramEnd"/>
                  <w:r w:rsidRPr="000805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8080" w:type="dxa"/>
                </w:tcPr>
                <w:p w:rsidR="00EF6DB2" w:rsidRPr="000805BC" w:rsidRDefault="00EF6DB2" w:rsidP="000805B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805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ФИО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0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Александрова Алина Васильевна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0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Ануфриева Наталья Леонидовна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Баранова Татьяна Николаевна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Городецкая Марина Ивановна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Григорьева Лариса Леонидовна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Егорова Вера Валерьевна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Карпова Мария Николаевна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Кириллова Инга Александровна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Михайлова Татьяна Альбертовна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Назарова Юлия Владимировна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8080" w:type="dxa"/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Неуметова</w:t>
                  </w:r>
                  <w:proofErr w:type="spellEnd"/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Зельхабиря</w:t>
                  </w:r>
                  <w:proofErr w:type="spellEnd"/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Зарифуловна</w:t>
                  </w:r>
                  <w:proofErr w:type="spellEnd"/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Никитина Раиса Аркадьевна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Павлова Анастасия Валериевна</w:t>
                  </w:r>
                </w:p>
              </w:tc>
            </w:tr>
            <w:tr w:rsidR="00EF6DB2" w:rsidRPr="00D767FC" w:rsidTr="00EF6DB2">
              <w:trPr>
                <w:trHeight w:val="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B2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DB2" w:rsidRPr="00D767FC" w:rsidRDefault="00EF6DB2" w:rsidP="00D767F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0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Сидорова Надежда Николаевна</w:t>
                  </w:r>
                </w:p>
              </w:tc>
            </w:tr>
          </w:tbl>
          <w:p w:rsidR="00D767FC" w:rsidRPr="00D767FC" w:rsidRDefault="00D767FC" w:rsidP="00D7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4DA" w:rsidRPr="007256F6" w:rsidRDefault="000204DA" w:rsidP="000805BC">
      <w:pPr>
        <w:rPr>
          <w:rFonts w:ascii="Times New Roman" w:hAnsi="Times New Roman" w:cs="Times New Roman"/>
          <w:sz w:val="26"/>
          <w:szCs w:val="26"/>
        </w:rPr>
      </w:pPr>
      <w:r w:rsidRPr="007256F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204DA" w:rsidRPr="007256F6" w:rsidSect="00503C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DA"/>
    <w:rsid w:val="000204DA"/>
    <w:rsid w:val="000805BC"/>
    <w:rsid w:val="00202D06"/>
    <w:rsid w:val="003E677F"/>
    <w:rsid w:val="004D5D39"/>
    <w:rsid w:val="00503CF6"/>
    <w:rsid w:val="00637992"/>
    <w:rsid w:val="007256F6"/>
    <w:rsid w:val="00AF1BB1"/>
    <w:rsid w:val="00B9482A"/>
    <w:rsid w:val="00BC0240"/>
    <w:rsid w:val="00D767FC"/>
    <w:rsid w:val="00E923B9"/>
    <w:rsid w:val="00E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Леонидова</dc:creator>
  <cp:lastModifiedBy>МСХ Чувашии зал заседания</cp:lastModifiedBy>
  <cp:revision>2</cp:revision>
  <cp:lastPrinted>2022-07-21T12:00:00Z</cp:lastPrinted>
  <dcterms:created xsi:type="dcterms:W3CDTF">2022-10-12T05:13:00Z</dcterms:created>
  <dcterms:modified xsi:type="dcterms:W3CDTF">2022-10-12T05:13:00Z</dcterms:modified>
</cp:coreProperties>
</file>