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518" w:rsidRDefault="00074518" w:rsidP="000745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07451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Уведомление о пров</w:t>
      </w:r>
      <w:r w:rsidR="00CF192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едении общественного обсуждения</w:t>
      </w:r>
    </w:p>
    <w:p w:rsidR="00A70222" w:rsidRPr="00A70222" w:rsidRDefault="00A70222" w:rsidP="000745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074518" w:rsidRDefault="00074518" w:rsidP="00CD2A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45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Администрация </w:t>
      </w:r>
      <w:r w:rsidRPr="00CF19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Чебоксарского района</w:t>
      </w:r>
      <w:r w:rsidRPr="000745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D1EB9" w:rsidRPr="00CF19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Чувашской Республики </w:t>
      </w:r>
      <w:r w:rsidRPr="000745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сообщает, что в соответствии с требованиями постановления правительства РФ от 25.06.2021 </w:t>
      </w:r>
      <w:r w:rsidR="002D1EB9" w:rsidRPr="00CF19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№</w:t>
      </w:r>
      <w:r w:rsidRPr="000745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F1927" w:rsidRPr="00CF19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07451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 1 октября по 1 ноября 202</w:t>
      </w:r>
      <w:r w:rsidR="00200D2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</w:t>
      </w:r>
      <w:r w:rsidRPr="0007451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</w:t>
      </w:r>
      <w:r w:rsidR="00CF1927" w:rsidRPr="00CF192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0745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проводится общественное обсуждение проект</w:t>
      </w:r>
      <w:r w:rsidR="00A70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ов</w:t>
      </w:r>
      <w:r w:rsidRPr="000745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 профилактики рисков причинения вреда (ущерба) охраняемым законом ценностям по </w:t>
      </w:r>
      <w:r w:rsidR="00A70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следующим </w:t>
      </w:r>
      <w:r w:rsidRPr="000745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</w:t>
      </w:r>
      <w:r w:rsidR="00A70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ым</w:t>
      </w:r>
      <w:r w:rsidRPr="00CF19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0745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</w:t>
      </w:r>
      <w:r w:rsidR="00A70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ям на 202</w:t>
      </w:r>
      <w:r w:rsidR="00200D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="00A70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год:</w:t>
      </w:r>
    </w:p>
    <w:p w:rsidR="00A70222" w:rsidRPr="00A70222" w:rsidRDefault="00A70222" w:rsidP="00A7022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Par44"/>
      <w:bookmarkEnd w:id="0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</w:t>
      </w:r>
      <w:r w:rsidRPr="00A70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рограмма профилактики рисков причинения вреда (ущерба) охраняемым законом ценностям по муниципальному земельному контролю на 202</w:t>
      </w:r>
      <w:r w:rsidR="00200D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A70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A70222" w:rsidRPr="00A70222" w:rsidRDefault="00A70222" w:rsidP="00A7022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</w:t>
      </w:r>
      <w:r w:rsidRPr="00A70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рограмма профилактики рисков причинения вреда (ущерба) охраняемым законом ценностям по муниципальному контролю в области охраны и использования особо охраняемых природных территорий на 202</w:t>
      </w:r>
      <w:r w:rsidR="00200D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A70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="00ED49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CD2A29" w:rsidRPr="00F71D1A" w:rsidRDefault="00CD2A29" w:rsidP="000F266C">
      <w:pPr>
        <w:spacing w:after="0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Pr="00F71D1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Pr="00F71D1A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F71D1A" w:rsidRPr="00F71D1A">
        <w:rPr>
          <w:rFonts w:ascii="Times New Roman" w:eastAsia="Calibri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="00F71D1A" w:rsidRPr="00F71D1A">
        <w:rPr>
          <w:rFonts w:ascii="Times New Roman" w:hAnsi="Times New Roman" w:cs="Times New Roman"/>
          <w:color w:val="010101"/>
          <w:sz w:val="24"/>
          <w:szCs w:val="24"/>
        </w:rPr>
        <w:t>муниципального контроля на автомобильном транспорте, городском наземном электрическом транспорте и в дорожном хозяйстве</w:t>
      </w:r>
      <w:r w:rsidR="00F71D1A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647CD8">
        <w:rPr>
          <w:rFonts w:ascii="Times New Roman" w:hAnsi="Times New Roman" w:cs="Times New Roman"/>
          <w:sz w:val="24"/>
          <w:szCs w:val="24"/>
        </w:rPr>
        <w:t>на 202</w:t>
      </w:r>
      <w:r w:rsidR="00ED49C1">
        <w:rPr>
          <w:rFonts w:ascii="Times New Roman" w:hAnsi="Times New Roman" w:cs="Times New Roman"/>
          <w:sz w:val="24"/>
          <w:szCs w:val="24"/>
        </w:rPr>
        <w:t>3</w:t>
      </w:r>
      <w:r w:rsidRPr="00647CD8">
        <w:rPr>
          <w:rFonts w:ascii="Times New Roman" w:hAnsi="Times New Roman" w:cs="Times New Roman"/>
          <w:sz w:val="24"/>
          <w:szCs w:val="24"/>
        </w:rPr>
        <w:t xml:space="preserve"> год</w:t>
      </w:r>
      <w:r w:rsidR="00ED49C1">
        <w:rPr>
          <w:rFonts w:ascii="Times New Roman" w:hAnsi="Times New Roman" w:cs="Times New Roman"/>
          <w:sz w:val="24"/>
          <w:szCs w:val="24"/>
        </w:rPr>
        <w:t>;</w:t>
      </w:r>
    </w:p>
    <w:p w:rsidR="000F266C" w:rsidRPr="000F266C" w:rsidRDefault="00ED49C1" w:rsidP="000F26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266C">
        <w:rPr>
          <w:rFonts w:ascii="Times New Roman" w:hAnsi="Times New Roman" w:cs="Times New Roman"/>
          <w:sz w:val="24"/>
          <w:szCs w:val="24"/>
        </w:rPr>
        <w:t xml:space="preserve">- </w:t>
      </w:r>
      <w:r w:rsidR="000F266C" w:rsidRPr="000F266C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 в сфере муниципального жилищного контроля на территории Чебоксарского муниципального округа Чувашской Республики на 2023 год</w:t>
      </w:r>
    </w:p>
    <w:p w:rsidR="00A70222" w:rsidRDefault="00A70222" w:rsidP="00A702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1" w:name="_GoBack"/>
      <w:bookmarkEnd w:id="1"/>
    </w:p>
    <w:p w:rsidR="00074518" w:rsidRDefault="00074518" w:rsidP="00A702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45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общественного обсуждения проект</w:t>
      </w:r>
      <w:r w:rsidR="00A70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ы</w:t>
      </w:r>
      <w:r w:rsidRPr="000745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 профилактики размещен</w:t>
      </w:r>
      <w:r w:rsidR="00A70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ы</w:t>
      </w:r>
      <w:r w:rsidRPr="000745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официальном сайте </w:t>
      </w:r>
      <w:r w:rsidR="0031240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 Чебоксарского района</w:t>
      </w:r>
      <w:r w:rsidRPr="000745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</w:t>
      </w:r>
      <w:r w:rsidR="00CF192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оммуникационной сети «Интернет»</w:t>
      </w:r>
      <w:r w:rsidR="002D1EB9" w:rsidRPr="00CF192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2D1EB9" w:rsidRPr="00CF192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http://chebs.cap.ru</w:t>
        </w:r>
      </w:hyperlink>
      <w:r w:rsidR="002D1EB9" w:rsidRPr="00CF1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5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разделе </w:t>
      </w:r>
      <w:r w:rsidR="0043218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«Проекты муниципальных правовых актов» – «Обсуждаем проекты» - «Программы профилактики»</w:t>
      </w:r>
      <w:r w:rsidR="0031240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A70222" w:rsidRPr="00074518" w:rsidRDefault="00A70222" w:rsidP="00A702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074518" w:rsidRPr="00074518" w:rsidRDefault="00074518" w:rsidP="0007451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07451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принимаются с 01 октября по 01 ноября 202</w:t>
      </w:r>
      <w:r w:rsidR="00200D2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</w:t>
      </w:r>
      <w:r w:rsidRPr="0007451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года.</w:t>
      </w:r>
    </w:p>
    <w:p w:rsidR="00074518" w:rsidRPr="00074518" w:rsidRDefault="00074518" w:rsidP="0007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4518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2D1EB9" w:rsidRPr="00CF1927" w:rsidRDefault="00074518" w:rsidP="0007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074518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="002D1EB9" w:rsidRPr="00CF192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429500 Чувашская Республика, Чебоксарский район, п.</w:t>
      </w:r>
      <w:r w:rsidR="002C529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2D1EB9" w:rsidRPr="00CF192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Кугеси, ул. Шоссейная, д.15</w:t>
      </w:r>
    </w:p>
    <w:p w:rsidR="00432186" w:rsidRDefault="00074518" w:rsidP="0007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074518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="0046749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D1EB9" w:rsidRPr="00CF192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Чебоксарский район, п.</w:t>
      </w:r>
      <w:r w:rsidR="002C529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2D1EB9" w:rsidRPr="00CF1927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Кугеси, ул. Шоссейная</w:t>
      </w:r>
      <w:r w:rsidR="0043218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д.15</w:t>
      </w:r>
    </w:p>
    <w:p w:rsidR="00074518" w:rsidRPr="00F71D1A" w:rsidRDefault="00074518" w:rsidP="0007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4518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="00467496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</w:t>
      </w:r>
      <w:hyperlink r:id="rId5" w:history="1">
        <w:r w:rsidR="002D1EB9" w:rsidRPr="00CF1927">
          <w:rPr>
            <w:rStyle w:val="a4"/>
            <w:rFonts w:ascii="Times New Roman" w:hAnsi="Times New Roman" w:cs="Times New Roman"/>
            <w:color w:val="4D6BBC"/>
            <w:sz w:val="24"/>
            <w:szCs w:val="24"/>
            <w:shd w:val="clear" w:color="auto" w:fill="FFFFFF"/>
          </w:rPr>
          <w:t>chebs@cap.ru</w:t>
        </w:r>
      </w:hyperlink>
      <w:r w:rsidR="002D1EB9" w:rsidRPr="00CF192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CD2A29" w:rsidRPr="00E0065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checolog@cap.ru</w:t>
        </w:r>
      </w:hyperlink>
      <w:r w:rsidR="00CD2A29">
        <w:rPr>
          <w:rStyle w:val="a4"/>
          <w:rFonts w:ascii="Times New Roman" w:hAnsi="Times New Roman" w:cs="Times New Roman"/>
          <w:color w:val="4D6BBC"/>
          <w:sz w:val="24"/>
          <w:szCs w:val="24"/>
          <w:shd w:val="clear" w:color="auto" w:fill="FFFFFF"/>
        </w:rPr>
        <w:t>,</w:t>
      </w:r>
      <w:r w:rsidR="00CD2A29" w:rsidRPr="00CD2A29">
        <w:rPr>
          <w:rStyle w:val="a4"/>
          <w:rFonts w:ascii="Times New Roman" w:hAnsi="Times New Roman" w:cs="Times New Roman"/>
          <w:color w:val="4D6BBC"/>
          <w:sz w:val="24"/>
          <w:szCs w:val="24"/>
          <w:shd w:val="clear" w:color="auto" w:fill="FFFFFF"/>
        </w:rPr>
        <w:t xml:space="preserve"> </w:t>
      </w:r>
      <w:r w:rsidR="00CD2A29">
        <w:rPr>
          <w:rStyle w:val="a4"/>
          <w:rFonts w:ascii="Times New Roman" w:hAnsi="Times New Roman" w:cs="Times New Roman"/>
          <w:color w:val="4D6BBC"/>
          <w:sz w:val="24"/>
          <w:szCs w:val="24"/>
          <w:shd w:val="clear" w:color="auto" w:fill="FFFFFF"/>
        </w:rPr>
        <w:t xml:space="preserve"> </w:t>
      </w:r>
      <w:hyperlink r:id="rId7" w:history="1">
        <w:r w:rsidR="00F71D1A" w:rsidRPr="000C332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chstr</w:t>
        </w:r>
        <w:r w:rsidR="00F71D1A" w:rsidRPr="000C332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00"/>
            <w:lang w:val="en-US"/>
          </w:rPr>
          <w:t>oy</w:t>
        </w:r>
        <w:r w:rsidR="00F71D1A" w:rsidRPr="000C332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00"/>
          </w:rPr>
          <w:t>58</w:t>
        </w:r>
        <w:r w:rsidR="00F71D1A" w:rsidRPr="000C332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8@</w:t>
        </w:r>
        <w:r w:rsidR="00F71D1A" w:rsidRPr="000C332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cap</w:t>
        </w:r>
        <w:r w:rsidR="00F71D1A" w:rsidRPr="000C332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F71D1A" w:rsidRPr="000C332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F71D1A">
        <w:rPr>
          <w:rStyle w:val="a4"/>
          <w:rFonts w:ascii="Times New Roman" w:hAnsi="Times New Roman" w:cs="Times New Roman"/>
          <w:color w:val="4D6BBC"/>
          <w:sz w:val="24"/>
          <w:szCs w:val="24"/>
          <w:shd w:val="clear" w:color="auto" w:fill="FFFFFF"/>
        </w:rPr>
        <w:t xml:space="preserve">, </w:t>
      </w:r>
      <w:r w:rsidR="00F71D1A">
        <w:rPr>
          <w:rStyle w:val="a4"/>
          <w:rFonts w:ascii="Times New Roman" w:hAnsi="Times New Roman" w:cs="Times New Roman"/>
          <w:color w:val="4D6BBC"/>
          <w:sz w:val="24"/>
          <w:szCs w:val="24"/>
          <w:shd w:val="clear" w:color="auto" w:fill="FFFFFF"/>
          <w:lang w:val="en-US"/>
        </w:rPr>
        <w:t>chstroy</w:t>
      </w:r>
      <w:r w:rsidR="00F71D1A" w:rsidRPr="00F71D1A">
        <w:rPr>
          <w:rStyle w:val="a4"/>
          <w:rFonts w:ascii="Times New Roman" w:hAnsi="Times New Roman" w:cs="Times New Roman"/>
          <w:color w:val="4D6BBC"/>
          <w:sz w:val="24"/>
          <w:szCs w:val="24"/>
          <w:shd w:val="clear" w:color="auto" w:fill="FFFFFF"/>
        </w:rPr>
        <w:t>0@</w:t>
      </w:r>
      <w:r w:rsidR="00F71D1A">
        <w:rPr>
          <w:rStyle w:val="a4"/>
          <w:rFonts w:ascii="Times New Roman" w:hAnsi="Times New Roman" w:cs="Times New Roman"/>
          <w:color w:val="4D6BBC"/>
          <w:sz w:val="24"/>
          <w:szCs w:val="24"/>
          <w:shd w:val="clear" w:color="auto" w:fill="FFFFFF"/>
          <w:lang w:val="en-US"/>
        </w:rPr>
        <w:t>cap</w:t>
      </w:r>
      <w:r w:rsidR="00F71D1A" w:rsidRPr="00F71D1A">
        <w:rPr>
          <w:rStyle w:val="a4"/>
          <w:rFonts w:ascii="Times New Roman" w:hAnsi="Times New Roman" w:cs="Times New Roman"/>
          <w:color w:val="4D6BBC"/>
          <w:sz w:val="24"/>
          <w:szCs w:val="24"/>
          <w:shd w:val="clear" w:color="auto" w:fill="FFFFFF"/>
        </w:rPr>
        <w:t>.</w:t>
      </w:r>
      <w:r w:rsidR="00F71D1A">
        <w:rPr>
          <w:rStyle w:val="a4"/>
          <w:rFonts w:ascii="Times New Roman" w:hAnsi="Times New Roman" w:cs="Times New Roman"/>
          <w:color w:val="4D6BBC"/>
          <w:sz w:val="24"/>
          <w:szCs w:val="24"/>
          <w:shd w:val="clear" w:color="auto" w:fill="FFFFFF"/>
          <w:lang w:val="en-US"/>
        </w:rPr>
        <w:t>ru</w:t>
      </w:r>
    </w:p>
    <w:p w:rsidR="00074518" w:rsidRPr="00074518" w:rsidRDefault="00074518" w:rsidP="0007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745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органом</w:t>
      </w:r>
      <w:r w:rsidR="002C529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07451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 1 ноября по 1 декабря 202</w:t>
      </w:r>
      <w:r w:rsidR="00200D2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</w:t>
      </w:r>
      <w:r w:rsidRPr="0007451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</w:t>
      </w:r>
      <w:r w:rsidR="002C52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2C590B" w:rsidRPr="00CF1927" w:rsidRDefault="000F266C">
      <w:pPr>
        <w:rPr>
          <w:rFonts w:ascii="Times New Roman" w:hAnsi="Times New Roman" w:cs="Times New Roman"/>
          <w:sz w:val="24"/>
          <w:szCs w:val="24"/>
        </w:rPr>
      </w:pPr>
    </w:p>
    <w:sectPr w:rsidR="002C590B" w:rsidRPr="00CF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18"/>
    <w:rsid w:val="00074518"/>
    <w:rsid w:val="000F266C"/>
    <w:rsid w:val="001B0B9E"/>
    <w:rsid w:val="00200D22"/>
    <w:rsid w:val="002C529E"/>
    <w:rsid w:val="002D1EB9"/>
    <w:rsid w:val="00312406"/>
    <w:rsid w:val="00432186"/>
    <w:rsid w:val="00467496"/>
    <w:rsid w:val="0055498C"/>
    <w:rsid w:val="00A316BA"/>
    <w:rsid w:val="00A70222"/>
    <w:rsid w:val="00B74558"/>
    <w:rsid w:val="00CD2A29"/>
    <w:rsid w:val="00CF1927"/>
    <w:rsid w:val="00ED49C1"/>
    <w:rsid w:val="00F7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2A01"/>
  <w15:docId w15:val="{5BF59518-5E1C-41F7-8D37-125C50DC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4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4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451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71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5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stroy588@ca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colog@cap.ru" TargetMode="External"/><Relationship Id="rId5" Type="http://schemas.openxmlformats.org/officeDocument/2006/relationships/hyperlink" Target="mailto:chebs@cap.ru" TargetMode="External"/><Relationship Id="rId4" Type="http://schemas.openxmlformats.org/officeDocument/2006/relationships/hyperlink" Target="http://chebs.cap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Чеб. р-н Захарова З.З.</dc:creator>
  <cp:lastModifiedBy>Чеб. р-н Раскин М.Г.</cp:lastModifiedBy>
  <cp:revision>2</cp:revision>
  <cp:lastPrinted>2021-09-23T09:59:00Z</cp:lastPrinted>
  <dcterms:created xsi:type="dcterms:W3CDTF">2022-09-26T11:52:00Z</dcterms:created>
  <dcterms:modified xsi:type="dcterms:W3CDTF">2022-09-26T11:52:00Z</dcterms:modified>
</cp:coreProperties>
</file>