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2F0360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8E367B">
              <w:rPr>
                <w:color w:val="FF0000"/>
                <w:sz w:val="26"/>
                <w:szCs w:val="26"/>
              </w:rPr>
              <w:t>6</w:t>
            </w:r>
            <w:r w:rsidR="002F0360">
              <w:rPr>
                <w:color w:val="FF0000"/>
                <w:sz w:val="26"/>
                <w:szCs w:val="26"/>
              </w:rPr>
              <w:t>6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E04E7A" w:rsidRDefault="00A9022A" w:rsidP="002F0360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2F0360">
              <w:rPr>
                <w:b/>
              </w:rPr>
              <w:t>Воронкова Анатолия Григорьевича</w:t>
            </w:r>
            <w:r w:rsidR="00EC7BF8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</w:t>
            </w:r>
            <w:r w:rsidR="00E04E7A">
              <w:rPr>
                <w:b/>
              </w:rPr>
              <w:t xml:space="preserve"> </w:t>
            </w:r>
          </w:p>
          <w:p w:rsidR="00A9022A" w:rsidRPr="00A9022A" w:rsidRDefault="00A9022A" w:rsidP="002F0360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 1</w:t>
            </w:r>
            <w:r w:rsidR="003A125D">
              <w:rPr>
                <w:b/>
              </w:rPr>
              <w:t>1</w:t>
            </w:r>
            <w:r w:rsidR="00E04E7A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6F6037">
        <w:t xml:space="preserve"> </w:t>
      </w:r>
      <w:r w:rsidR="006F6037" w:rsidRPr="006F6037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r w:rsidR="002F0360">
        <w:t>Центральному</w:t>
      </w:r>
      <w:r w:rsidR="00BE2ED4">
        <w:t xml:space="preserve"> </w:t>
      </w:r>
      <w:r w:rsidRPr="00A9022A">
        <w:rPr>
          <w:bCs/>
        </w:rPr>
        <w:t xml:space="preserve">одномандатному избирательному округу № </w:t>
      </w:r>
      <w:r w:rsidR="002F0360">
        <w:rPr>
          <w:bCs/>
        </w:rPr>
        <w:t>3</w:t>
      </w:r>
      <w:r w:rsidRPr="00A9022A">
        <w:rPr>
          <w:bCs/>
        </w:rPr>
        <w:t xml:space="preserve"> </w:t>
      </w:r>
      <w:r w:rsidR="002F0360">
        <w:rPr>
          <w:bCs/>
        </w:rPr>
        <w:t>Воронкова Анатолия Григорьевича</w:t>
      </w:r>
      <w:r w:rsidRPr="00A9022A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6F6037">
        <w:t xml:space="preserve"> </w:t>
      </w:r>
      <w:r w:rsidR="006F6037" w:rsidRPr="006F6037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2F0360" w:rsidRPr="002F0360">
        <w:t xml:space="preserve">Воронкова Анатолия Григорьевича </w:t>
      </w:r>
      <w:r w:rsidRPr="00A9022A">
        <w:t>кандидатом в депутаты</w:t>
      </w:r>
      <w:r w:rsidR="006F6037">
        <w:t xml:space="preserve"> </w:t>
      </w:r>
      <w:r w:rsidR="006F6037" w:rsidRPr="006F6037">
        <w:t xml:space="preserve">Собрания депутатов </w:t>
      </w:r>
      <w:r w:rsidR="00B058A2" w:rsidRPr="00B058A2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>1. Зарегистрировать</w:t>
      </w:r>
      <w:r w:rsidRPr="00A9022A">
        <w:rPr>
          <w:bCs/>
        </w:rPr>
        <w:t xml:space="preserve"> </w:t>
      </w:r>
      <w:r w:rsidR="002F0360" w:rsidRPr="002F0360">
        <w:rPr>
          <w:bCs/>
        </w:rPr>
        <w:t>Воронкова Анатолия Григорьевича</w:t>
      </w:r>
      <w:r w:rsidR="008E367B">
        <w:rPr>
          <w:bCs/>
        </w:rPr>
        <w:t>, 19</w:t>
      </w:r>
      <w:r w:rsidR="002F0360">
        <w:rPr>
          <w:bCs/>
        </w:rPr>
        <w:t>59</w:t>
      </w:r>
      <w:r w:rsidRPr="00A9022A">
        <w:t xml:space="preserve"> года рождения, проживающ</w:t>
      </w:r>
      <w:r w:rsidR="002F0360">
        <w:t>его</w:t>
      </w:r>
      <w:r w:rsidR="00277472">
        <w:t xml:space="preserve"> в городе Мариинский Посад, </w:t>
      </w:r>
      <w:r w:rsidR="00BE2ED4">
        <w:t>пенсионера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2F0360">
        <w:t>ого</w:t>
      </w:r>
      <w:r w:rsidRPr="00A9022A">
        <w:t xml:space="preserve"> </w:t>
      </w:r>
      <w:r w:rsidR="00EC7BF8">
        <w:t>Региональным отделением Социалистической политической партии «СПРАВЕДЛИВАЯ РОССИЯ – ПАТРИОТЫ – ЗА ПРАВДУ»</w:t>
      </w:r>
      <w:r w:rsidRPr="00A9022A">
        <w:t>, кандидатом в депутаты</w:t>
      </w:r>
      <w:r w:rsidR="006F6037">
        <w:t xml:space="preserve"> </w:t>
      </w:r>
      <w:r w:rsidR="006F6037" w:rsidRPr="006F6037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2F0360" w:rsidRPr="002F0360">
        <w:t xml:space="preserve">Центральному одномандатному избирательному округу № 3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r w:rsidRPr="00A9022A">
        <w:rPr>
          <w:color w:val="FF0000"/>
        </w:rPr>
        <w:t xml:space="preserve"> часов </w:t>
      </w:r>
      <w:r w:rsidR="002F0360">
        <w:rPr>
          <w:color w:val="FF0000"/>
        </w:rPr>
        <w:t>22</w:t>
      </w:r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E04E7A">
        <w:t>Воронкову Анатолию Григорьевичу</w:t>
      </w:r>
      <w:bookmarkStart w:id="0" w:name="_GoBack"/>
      <w:bookmarkEnd w:id="0"/>
      <w:r w:rsidR="00BE2ED4" w:rsidRPr="00BE2ED4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277472"/>
    <w:rsid w:val="002E482E"/>
    <w:rsid w:val="002F0360"/>
    <w:rsid w:val="00391EE2"/>
    <w:rsid w:val="003A125D"/>
    <w:rsid w:val="003A31A4"/>
    <w:rsid w:val="00502861"/>
    <w:rsid w:val="00534497"/>
    <w:rsid w:val="00547A2C"/>
    <w:rsid w:val="006F6037"/>
    <w:rsid w:val="008038F9"/>
    <w:rsid w:val="008E367B"/>
    <w:rsid w:val="009356B5"/>
    <w:rsid w:val="00A9022A"/>
    <w:rsid w:val="00B058A2"/>
    <w:rsid w:val="00BE2ED4"/>
    <w:rsid w:val="00C53B7E"/>
    <w:rsid w:val="00E04E7A"/>
    <w:rsid w:val="00E60D43"/>
    <w:rsid w:val="00EC7BF8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8</cp:revision>
  <cp:lastPrinted>2022-07-30T10:45:00Z</cp:lastPrinted>
  <dcterms:created xsi:type="dcterms:W3CDTF">2022-07-30T05:25:00Z</dcterms:created>
  <dcterms:modified xsi:type="dcterms:W3CDTF">2022-07-30T10:45:00Z</dcterms:modified>
</cp:coreProperties>
</file>