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123C6D" w:rsidP="00123C6D">
      <w:pPr>
        <w:tabs>
          <w:tab w:val="num" w:pos="0"/>
        </w:tabs>
        <w:ind w:firstLine="54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89535</wp:posOffset>
            </wp:positionV>
            <wp:extent cx="723900" cy="904875"/>
            <wp:effectExtent l="0" t="0" r="0" b="9525"/>
            <wp:wrapNone/>
            <wp:docPr id="1" name="Рисунок 1" descr="Описание: C:\Users\shumobrazov22\AppData\Local\Microsoft\Windows\Temporary Internet Files\Content.Word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shumobrazov22\AppData\Local\Microsoft\Windows\Temporary Internet Files\Content.Word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07611E">
        <w:trPr>
          <w:cantSplit/>
          <w:trHeight w:val="253"/>
        </w:trPr>
        <w:tc>
          <w:tcPr>
            <w:tcW w:w="4195" w:type="dxa"/>
            <w:hideMark/>
          </w:tcPr>
          <w:p w:rsidR="00123C6D" w:rsidRPr="00C159EA" w:rsidRDefault="003B1BA4" w:rsidP="000761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07611E">
            <w:pPr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07611E">
            <w:pPr>
              <w:pStyle w:val="ad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07611E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5F2C40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5F2C40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Ě  </w:t>
            </w:r>
            <w:r w:rsidR="00123C6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</w:t>
            </w:r>
            <w:r w:rsidR="00123C6D">
              <w:rPr>
                <w:rStyle w:val="ae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0761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34A6A" w:rsidRDefault="0002266A" w:rsidP="000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07611E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B27F68" w:rsidP="0007611E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241ACA" w:rsidRPr="00241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189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134A6A" w:rsidRDefault="00123C6D" w:rsidP="000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0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07611E">
            <w:pPr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07611E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07611E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07611E">
            <w:pPr>
              <w:pStyle w:val="ad"/>
              <w:spacing w:line="192" w:lineRule="auto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0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0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B27F68" w:rsidP="0007611E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41ACA" w:rsidRPr="00D616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  <w:r w:rsidR="00123C6D"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076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07611E">
            <w:pPr>
              <w:pStyle w:val="ad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79709E" w:rsidRPr="00A86FAC" w:rsidRDefault="0079709E" w:rsidP="0079709E">
      <w:pPr>
        <w:spacing w:after="0" w:line="240" w:lineRule="auto"/>
        <w:ind w:right="5103"/>
        <w:jc w:val="both"/>
        <w:rPr>
          <w:rFonts w:ascii="Times New Roman" w:hAnsi="Times New Roman"/>
          <w:sz w:val="24"/>
          <w:szCs w:val="24"/>
        </w:rPr>
      </w:pPr>
      <w:r w:rsidRPr="00A86FAC">
        <w:rPr>
          <w:rFonts w:ascii="Times New Roman" w:hAnsi="Times New Roman"/>
          <w:sz w:val="24"/>
          <w:szCs w:val="24"/>
        </w:rPr>
        <w:t xml:space="preserve">Об утверждении муниципальной программы Шумерлинского </w:t>
      </w:r>
      <w:r w:rsidR="00443187" w:rsidRPr="00A86FAC"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Pr="00A86FAC">
        <w:rPr>
          <w:rFonts w:ascii="Times New Roman" w:hAnsi="Times New Roman"/>
          <w:sz w:val="24"/>
          <w:szCs w:val="24"/>
        </w:rPr>
        <w:t xml:space="preserve"> «Обеспечение общественного порядка и противодействие преступности»</w:t>
      </w:r>
    </w:p>
    <w:p w:rsidR="0079709E" w:rsidRPr="00A86FAC" w:rsidRDefault="0079709E" w:rsidP="007970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709E" w:rsidRPr="00A86FAC" w:rsidRDefault="0079709E" w:rsidP="007970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FAC">
        <w:rPr>
          <w:rFonts w:ascii="Times New Roman" w:hAnsi="Times New Roman"/>
          <w:sz w:val="24"/>
          <w:szCs w:val="24"/>
        </w:rPr>
        <w:t xml:space="preserve">         В целях обеспечени</w:t>
      </w:r>
      <w:r w:rsidR="00030AE9" w:rsidRPr="00A86FAC">
        <w:rPr>
          <w:rFonts w:ascii="Times New Roman" w:hAnsi="Times New Roman"/>
          <w:sz w:val="24"/>
          <w:szCs w:val="24"/>
        </w:rPr>
        <w:t>я</w:t>
      </w:r>
      <w:r w:rsidRPr="00A86FAC">
        <w:rPr>
          <w:rFonts w:ascii="Times New Roman" w:hAnsi="Times New Roman"/>
          <w:sz w:val="24"/>
          <w:szCs w:val="24"/>
        </w:rPr>
        <w:t xml:space="preserve"> общественного порядка и противодействи</w:t>
      </w:r>
      <w:r w:rsidR="00030AE9" w:rsidRPr="00A86FAC">
        <w:rPr>
          <w:rFonts w:ascii="Times New Roman" w:hAnsi="Times New Roman"/>
          <w:sz w:val="24"/>
          <w:szCs w:val="24"/>
        </w:rPr>
        <w:t>я</w:t>
      </w:r>
      <w:r w:rsidRPr="00A86FAC">
        <w:rPr>
          <w:rFonts w:ascii="Times New Roman" w:hAnsi="Times New Roman"/>
          <w:sz w:val="24"/>
          <w:szCs w:val="24"/>
        </w:rPr>
        <w:t xml:space="preserve"> преступности </w:t>
      </w:r>
      <w:r w:rsidR="00030AE9" w:rsidRPr="00A86FAC">
        <w:rPr>
          <w:rFonts w:ascii="Times New Roman" w:hAnsi="Times New Roman"/>
          <w:sz w:val="24"/>
          <w:szCs w:val="24"/>
        </w:rPr>
        <w:t xml:space="preserve">в </w:t>
      </w:r>
      <w:r w:rsidRPr="00A86FAC">
        <w:rPr>
          <w:rFonts w:ascii="Times New Roman" w:hAnsi="Times New Roman"/>
          <w:sz w:val="24"/>
          <w:szCs w:val="24"/>
        </w:rPr>
        <w:t>Шумерлинско</w:t>
      </w:r>
      <w:r w:rsidR="00030AE9" w:rsidRPr="00A86FAC">
        <w:rPr>
          <w:rFonts w:ascii="Times New Roman" w:hAnsi="Times New Roman"/>
          <w:sz w:val="24"/>
          <w:szCs w:val="24"/>
        </w:rPr>
        <w:t>м</w:t>
      </w:r>
      <w:r w:rsidRPr="00A86FAC">
        <w:rPr>
          <w:rFonts w:ascii="Times New Roman" w:hAnsi="Times New Roman"/>
          <w:sz w:val="24"/>
          <w:szCs w:val="24"/>
        </w:rPr>
        <w:t xml:space="preserve"> муниципально</w:t>
      </w:r>
      <w:r w:rsidR="00030AE9" w:rsidRPr="00A86FAC">
        <w:rPr>
          <w:rFonts w:ascii="Times New Roman" w:hAnsi="Times New Roman"/>
          <w:sz w:val="24"/>
          <w:szCs w:val="24"/>
        </w:rPr>
        <w:t>м</w:t>
      </w:r>
      <w:r w:rsidRPr="00A86FAC">
        <w:rPr>
          <w:rFonts w:ascii="Times New Roman" w:hAnsi="Times New Roman"/>
          <w:sz w:val="24"/>
          <w:szCs w:val="24"/>
        </w:rPr>
        <w:t xml:space="preserve"> округ</w:t>
      </w:r>
      <w:r w:rsidR="00030AE9" w:rsidRPr="00A86FAC">
        <w:rPr>
          <w:rFonts w:ascii="Times New Roman" w:hAnsi="Times New Roman"/>
          <w:sz w:val="24"/>
          <w:szCs w:val="24"/>
        </w:rPr>
        <w:t>е</w:t>
      </w:r>
      <w:r w:rsidRPr="00A86FAC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123C6D" w:rsidRPr="00A86FAC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Pr="00A86FAC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86FAC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A86FAC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A86FAC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123C6D" w:rsidRPr="00A86FAC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43187" w:rsidRPr="00A86FAC" w:rsidRDefault="00443187" w:rsidP="00443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FAC">
        <w:rPr>
          <w:rFonts w:ascii="Times New Roman" w:hAnsi="Times New Roman"/>
          <w:sz w:val="24"/>
          <w:szCs w:val="24"/>
        </w:rPr>
        <w:tab/>
        <w:t>1. Утвердить прилагаемую муниципальную программу Шумерлинского муниципального округа Чувашской Республики «Обеспечение общественного порядка и противодействие преступности».</w:t>
      </w:r>
    </w:p>
    <w:p w:rsidR="00030AE9" w:rsidRPr="00A86FAC" w:rsidRDefault="00443187" w:rsidP="00443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FAC">
        <w:rPr>
          <w:rFonts w:ascii="Times New Roman" w:hAnsi="Times New Roman"/>
          <w:sz w:val="24"/>
          <w:szCs w:val="24"/>
        </w:rPr>
        <w:t xml:space="preserve">         2. Признать утратившим</w:t>
      </w:r>
      <w:r w:rsidR="00030AE9" w:rsidRPr="00A86FAC">
        <w:rPr>
          <w:rFonts w:ascii="Times New Roman" w:hAnsi="Times New Roman"/>
          <w:sz w:val="24"/>
          <w:szCs w:val="24"/>
        </w:rPr>
        <w:t>и</w:t>
      </w:r>
      <w:r w:rsidRPr="00A86FAC">
        <w:rPr>
          <w:rFonts w:ascii="Times New Roman" w:hAnsi="Times New Roman"/>
          <w:sz w:val="24"/>
          <w:szCs w:val="24"/>
        </w:rPr>
        <w:t xml:space="preserve"> силу</w:t>
      </w:r>
      <w:r w:rsidR="00030AE9" w:rsidRPr="00A86FAC">
        <w:rPr>
          <w:rFonts w:ascii="Times New Roman" w:hAnsi="Times New Roman"/>
          <w:sz w:val="24"/>
          <w:szCs w:val="24"/>
        </w:rPr>
        <w:t>:</w:t>
      </w:r>
    </w:p>
    <w:p w:rsidR="00030AE9" w:rsidRPr="00A86FAC" w:rsidRDefault="00443187" w:rsidP="00030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6FAC">
        <w:rPr>
          <w:rFonts w:ascii="Times New Roman" w:hAnsi="Times New Roman"/>
          <w:sz w:val="24"/>
          <w:szCs w:val="24"/>
        </w:rPr>
        <w:t xml:space="preserve"> постановление администрации Шумерлинского района </w:t>
      </w:r>
      <w:r w:rsidR="00030AE9" w:rsidRPr="00A86FAC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Pr="00A86FAC">
        <w:rPr>
          <w:rFonts w:ascii="Times New Roman" w:hAnsi="Times New Roman"/>
          <w:sz w:val="24"/>
          <w:szCs w:val="24"/>
        </w:rPr>
        <w:t>от 06.03.2019 № 120 «Об утверждении муниципальной программы Шумерлинского района «Обеспечение общественного порядка и противодействие преступности»</w:t>
      </w:r>
      <w:r w:rsidR="00030AE9" w:rsidRPr="00A86FAC">
        <w:rPr>
          <w:rFonts w:ascii="Times New Roman" w:hAnsi="Times New Roman"/>
          <w:sz w:val="24"/>
          <w:szCs w:val="24"/>
        </w:rPr>
        <w:t>;</w:t>
      </w:r>
    </w:p>
    <w:p w:rsidR="00030AE9" w:rsidRPr="00A86FAC" w:rsidRDefault="00030AE9" w:rsidP="00030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6FAC">
        <w:rPr>
          <w:rFonts w:ascii="Times New Roman" w:hAnsi="Times New Roman"/>
          <w:sz w:val="24"/>
          <w:szCs w:val="24"/>
        </w:rPr>
        <w:t>постановление администрации Шумерлинского района Чувашской Республики от 31.05.2019 № 303 «О внесении изменений в постановление администрации от 06.03.2019 № 120 «Об утверждении муниципальной программы Шумерлинского района «Обеспечение общественного порядка и противодействие преступности»»;</w:t>
      </w:r>
    </w:p>
    <w:p w:rsidR="00030AE9" w:rsidRPr="00A86FAC" w:rsidRDefault="00030AE9" w:rsidP="00030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6FAC">
        <w:rPr>
          <w:rFonts w:ascii="Times New Roman" w:hAnsi="Times New Roman"/>
          <w:sz w:val="24"/>
          <w:szCs w:val="24"/>
        </w:rPr>
        <w:t>постановление администрации Шумерлинского района Чувашской Республики от 22.08.2019 № 519 «О внесении изменений в постановление администрации Шумерлинского района от 06.03.2019 г. № 120 «Об утверждении муниципальной программы Шумерлинского района «Обеспечение общественного порядка и противодействие преступности»»;</w:t>
      </w:r>
    </w:p>
    <w:p w:rsidR="00030AE9" w:rsidRPr="00A86FAC" w:rsidRDefault="00030AE9" w:rsidP="00030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6FAC">
        <w:rPr>
          <w:rFonts w:ascii="Times New Roman" w:hAnsi="Times New Roman"/>
          <w:sz w:val="24"/>
          <w:szCs w:val="24"/>
        </w:rPr>
        <w:t>постановление администрации Шумерлинского района Чувашской Республики от 16.12.2019 г. № 813 «О внесении изменений в постановление администрации Шумерлинского района от 06.03.2019 г. № 120 «Об утверждении муниципальной программы Шумерлинского района «Обеспечение общественного порядка и противодействие преступности»»;</w:t>
      </w:r>
    </w:p>
    <w:p w:rsidR="00030AE9" w:rsidRPr="00A86FAC" w:rsidRDefault="00030AE9" w:rsidP="00030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6FAC">
        <w:rPr>
          <w:rFonts w:ascii="Times New Roman" w:hAnsi="Times New Roman"/>
          <w:sz w:val="24"/>
          <w:szCs w:val="24"/>
        </w:rPr>
        <w:t>постановление администрации Шумерлинского района Чувашской Республики от 30.01.2020 № 28 «О внесении изменений в постановление администрации Шумерлинского района от 06.03.2019 г. № 120 «Об утверждении муниципальной программы Шумерлинского района «Обеспечение общественного порядка и противодействие преступности»»;</w:t>
      </w:r>
    </w:p>
    <w:p w:rsidR="00030AE9" w:rsidRPr="00A86FAC" w:rsidRDefault="00030AE9" w:rsidP="00030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6FAC">
        <w:rPr>
          <w:rFonts w:ascii="Times New Roman" w:hAnsi="Times New Roman"/>
          <w:sz w:val="24"/>
          <w:szCs w:val="24"/>
        </w:rPr>
        <w:lastRenderedPageBreak/>
        <w:t xml:space="preserve">постановление администрации Шумерлинского района Чувашской Республики от 10.02.2021 № </w:t>
      </w:r>
      <w:r w:rsidR="003754DD">
        <w:rPr>
          <w:rFonts w:ascii="Times New Roman" w:hAnsi="Times New Roman"/>
          <w:sz w:val="24"/>
          <w:szCs w:val="24"/>
        </w:rPr>
        <w:t>71</w:t>
      </w:r>
      <w:r w:rsidRPr="00A86FAC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Шумерлинского района от 06.03.2019 № 120 «Об утверждении муниципальной программы Шумерлинского района «Обеспечение общественного порядка и противодействие преступности»»;</w:t>
      </w:r>
    </w:p>
    <w:p w:rsidR="00030AE9" w:rsidRPr="00A86FAC" w:rsidRDefault="00030AE9" w:rsidP="00030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6FAC">
        <w:rPr>
          <w:rFonts w:ascii="Times New Roman" w:hAnsi="Times New Roman"/>
          <w:sz w:val="24"/>
          <w:szCs w:val="24"/>
        </w:rPr>
        <w:t>постановление администрации Шумерлинского района Чувашской Республики от 22.07.2021 № 379 «О внесении изменений в постановление администрации Шумерлинского района от 06.03.2019 № 120 «Об утверждении муниципальной программы Шумерлинского района «Обеспечение общественного порядка и противодействие преступности»»;</w:t>
      </w:r>
    </w:p>
    <w:p w:rsidR="00443187" w:rsidRPr="00A86FAC" w:rsidRDefault="00030AE9" w:rsidP="00030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6FAC">
        <w:rPr>
          <w:rFonts w:ascii="Times New Roman" w:hAnsi="Times New Roman"/>
          <w:sz w:val="24"/>
          <w:szCs w:val="24"/>
        </w:rPr>
        <w:t>постановление администрации Шумерлинского района Чувашской Республики от 29.12.2021 № 663 «О внесении изменений в постановление администрации Шумерлинского района от 06.03.2019 № 120 «Об утверждении муниципальной программы Шумерлинского района «Обеспечение общественного порядка и противодействие преступности»»</w:t>
      </w:r>
      <w:r w:rsidR="00443187" w:rsidRPr="00A86FAC">
        <w:rPr>
          <w:rFonts w:ascii="Times New Roman" w:hAnsi="Times New Roman"/>
          <w:sz w:val="24"/>
          <w:szCs w:val="24"/>
        </w:rPr>
        <w:t>.</w:t>
      </w:r>
    </w:p>
    <w:p w:rsidR="00030AE9" w:rsidRPr="00A86FAC" w:rsidRDefault="00443187" w:rsidP="00030A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86FAC">
        <w:rPr>
          <w:rFonts w:ascii="Times New Roman" w:hAnsi="Times New Roman"/>
          <w:sz w:val="24"/>
          <w:szCs w:val="24"/>
        </w:rPr>
        <w:t xml:space="preserve">3. </w:t>
      </w:r>
      <w:r w:rsidR="00030AE9" w:rsidRPr="00A86FAC">
        <w:rPr>
          <w:rFonts w:ascii="Times New Roman" w:hAnsi="Times New Roman"/>
          <w:bCs/>
          <w:sz w:val="24"/>
          <w:szCs w:val="24"/>
        </w:rPr>
        <w:t>Настоящее постановление вступает в силу после его опубликования в издании «Вестник Шумерлинского района» и распространяется на правоотношения, возникшие с 1 января 2022 года.</w:t>
      </w:r>
    </w:p>
    <w:p w:rsidR="00030AE9" w:rsidRPr="00A86FAC" w:rsidRDefault="00030AE9" w:rsidP="00030A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86FAC">
        <w:rPr>
          <w:rFonts w:ascii="Times New Roman" w:hAnsi="Times New Roman"/>
          <w:bCs/>
          <w:sz w:val="24"/>
          <w:szCs w:val="24"/>
        </w:rPr>
        <w:t xml:space="preserve">4. Настоящее постановление подлежит размещению на официальном сайте Шумерлинского муниципального округа в информационно-телекоммуникационной сети «Интернет».   </w:t>
      </w:r>
    </w:p>
    <w:p w:rsidR="00123C6D" w:rsidRPr="00A86FAC" w:rsidRDefault="00123C6D" w:rsidP="00443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C6D" w:rsidRPr="00A86FAC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FAC" w:rsidRPr="00A86FAC" w:rsidRDefault="00A86FAC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44D" w:rsidRPr="00DD4122" w:rsidRDefault="00E0744D" w:rsidP="00E074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D4122">
        <w:rPr>
          <w:rFonts w:ascii="Times New Roman" w:eastAsia="Times New Roman" w:hAnsi="Times New Roman"/>
          <w:sz w:val="24"/>
          <w:szCs w:val="24"/>
          <w:lang w:eastAsia="ru-RU"/>
        </w:rPr>
        <w:t>Врио</w:t>
      </w:r>
      <w:proofErr w:type="spellEnd"/>
      <w:r w:rsidRPr="00DD4122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администрации </w:t>
      </w:r>
    </w:p>
    <w:p w:rsidR="00E0744D" w:rsidRPr="00DD4122" w:rsidRDefault="00E0744D" w:rsidP="00E074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D412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DD412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</w:p>
    <w:p w:rsidR="00E0744D" w:rsidRPr="003E560E" w:rsidRDefault="00E0744D" w:rsidP="00E074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22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   Т.А. </w:t>
      </w:r>
      <w:proofErr w:type="spellStart"/>
      <w:r w:rsidRPr="00DD4122">
        <w:rPr>
          <w:rFonts w:ascii="Times New Roman" w:eastAsia="Times New Roman" w:hAnsi="Times New Roman"/>
          <w:sz w:val="24"/>
          <w:szCs w:val="24"/>
          <w:lang w:eastAsia="ru-RU"/>
        </w:rPr>
        <w:t>Караганова</w:t>
      </w:r>
      <w:proofErr w:type="spellEnd"/>
    </w:p>
    <w:p w:rsidR="0033034A" w:rsidRPr="00A86FAC" w:rsidRDefault="0033034A">
      <w:pPr>
        <w:rPr>
          <w:sz w:val="24"/>
          <w:szCs w:val="24"/>
        </w:rPr>
      </w:pPr>
    </w:p>
    <w:p w:rsidR="00260475" w:rsidRDefault="00260475">
      <w:pPr>
        <w:rPr>
          <w:sz w:val="24"/>
          <w:szCs w:val="24"/>
        </w:rPr>
      </w:pPr>
    </w:p>
    <w:p w:rsidR="00260475" w:rsidRDefault="00260475">
      <w:pPr>
        <w:rPr>
          <w:sz w:val="24"/>
          <w:szCs w:val="24"/>
        </w:rPr>
      </w:pPr>
    </w:p>
    <w:p w:rsidR="00260475" w:rsidRDefault="00260475">
      <w:pPr>
        <w:rPr>
          <w:sz w:val="24"/>
          <w:szCs w:val="24"/>
        </w:rPr>
      </w:pPr>
    </w:p>
    <w:p w:rsidR="00260475" w:rsidRDefault="00260475">
      <w:pPr>
        <w:rPr>
          <w:sz w:val="24"/>
          <w:szCs w:val="24"/>
        </w:rPr>
      </w:pPr>
    </w:p>
    <w:p w:rsidR="00030AE9" w:rsidRDefault="00030AE9">
      <w:pPr>
        <w:rPr>
          <w:sz w:val="24"/>
          <w:szCs w:val="24"/>
        </w:rPr>
      </w:pPr>
    </w:p>
    <w:p w:rsidR="00030AE9" w:rsidRDefault="00030AE9">
      <w:pPr>
        <w:rPr>
          <w:sz w:val="24"/>
          <w:szCs w:val="24"/>
        </w:rPr>
      </w:pPr>
    </w:p>
    <w:p w:rsidR="00030AE9" w:rsidRDefault="00030AE9">
      <w:pPr>
        <w:rPr>
          <w:sz w:val="24"/>
          <w:szCs w:val="24"/>
        </w:rPr>
      </w:pPr>
    </w:p>
    <w:p w:rsidR="00030AE9" w:rsidRDefault="00030AE9">
      <w:pPr>
        <w:rPr>
          <w:sz w:val="24"/>
          <w:szCs w:val="24"/>
        </w:rPr>
      </w:pPr>
    </w:p>
    <w:p w:rsidR="00030AE9" w:rsidRDefault="00030AE9">
      <w:pPr>
        <w:rPr>
          <w:sz w:val="24"/>
          <w:szCs w:val="24"/>
        </w:rPr>
      </w:pPr>
    </w:p>
    <w:p w:rsidR="00A86FAC" w:rsidRDefault="00A86FAC" w:rsidP="00E07A81">
      <w:pPr>
        <w:pStyle w:val="ConsPlusNormal"/>
        <w:ind w:left="5103"/>
        <w:jc w:val="right"/>
        <w:outlineLvl w:val="0"/>
        <w:rPr>
          <w:sz w:val="24"/>
          <w:szCs w:val="24"/>
        </w:rPr>
      </w:pPr>
    </w:p>
    <w:p w:rsidR="00A86FAC" w:rsidRDefault="00A86FAC" w:rsidP="00E07A81">
      <w:pPr>
        <w:pStyle w:val="ConsPlusNormal"/>
        <w:ind w:left="5103"/>
        <w:jc w:val="right"/>
        <w:outlineLvl w:val="0"/>
        <w:rPr>
          <w:sz w:val="24"/>
          <w:szCs w:val="24"/>
        </w:rPr>
      </w:pPr>
    </w:p>
    <w:p w:rsidR="00A86FAC" w:rsidRDefault="00A86FAC" w:rsidP="00E07A81">
      <w:pPr>
        <w:pStyle w:val="ConsPlusNormal"/>
        <w:ind w:left="5103"/>
        <w:jc w:val="right"/>
        <w:outlineLvl w:val="0"/>
        <w:rPr>
          <w:sz w:val="24"/>
          <w:szCs w:val="24"/>
        </w:rPr>
      </w:pPr>
    </w:p>
    <w:p w:rsidR="00A86FAC" w:rsidRDefault="00A86FAC" w:rsidP="00E07A81">
      <w:pPr>
        <w:pStyle w:val="ConsPlusNormal"/>
        <w:ind w:left="5103"/>
        <w:jc w:val="right"/>
        <w:outlineLvl w:val="0"/>
        <w:rPr>
          <w:sz w:val="24"/>
          <w:szCs w:val="24"/>
        </w:rPr>
      </w:pPr>
    </w:p>
    <w:p w:rsidR="00A86FAC" w:rsidRDefault="00A86FAC" w:rsidP="00E07A81">
      <w:pPr>
        <w:pStyle w:val="ConsPlusNormal"/>
        <w:ind w:left="5103"/>
        <w:jc w:val="right"/>
        <w:outlineLvl w:val="0"/>
        <w:rPr>
          <w:sz w:val="24"/>
          <w:szCs w:val="24"/>
        </w:rPr>
      </w:pPr>
    </w:p>
    <w:p w:rsidR="00A86FAC" w:rsidRDefault="00A86FAC" w:rsidP="00E07A81">
      <w:pPr>
        <w:pStyle w:val="ConsPlusNormal"/>
        <w:ind w:left="5103"/>
        <w:jc w:val="right"/>
        <w:outlineLvl w:val="0"/>
        <w:rPr>
          <w:sz w:val="24"/>
          <w:szCs w:val="24"/>
        </w:rPr>
      </w:pPr>
    </w:p>
    <w:p w:rsidR="00A86FAC" w:rsidRDefault="00A86FAC" w:rsidP="00E07A81">
      <w:pPr>
        <w:pStyle w:val="ConsPlusNormal"/>
        <w:ind w:left="5103"/>
        <w:jc w:val="right"/>
        <w:outlineLvl w:val="0"/>
        <w:rPr>
          <w:sz w:val="24"/>
          <w:szCs w:val="24"/>
        </w:rPr>
      </w:pPr>
    </w:p>
    <w:p w:rsidR="00030AE9" w:rsidRPr="003C7E58" w:rsidRDefault="00030AE9" w:rsidP="00E07A81">
      <w:pPr>
        <w:pStyle w:val="ConsPlusNormal"/>
        <w:ind w:left="5103"/>
        <w:jc w:val="right"/>
        <w:outlineLvl w:val="0"/>
        <w:rPr>
          <w:sz w:val="24"/>
          <w:szCs w:val="24"/>
        </w:rPr>
      </w:pPr>
      <w:r w:rsidRPr="003C7E58">
        <w:rPr>
          <w:sz w:val="24"/>
          <w:szCs w:val="24"/>
        </w:rPr>
        <w:lastRenderedPageBreak/>
        <w:t>Утверждена</w:t>
      </w:r>
    </w:p>
    <w:p w:rsidR="00260475" w:rsidRPr="00B27F68" w:rsidRDefault="00030AE9" w:rsidP="00B27F68">
      <w:pPr>
        <w:pStyle w:val="ConsPlusNormal"/>
        <w:ind w:left="5103"/>
        <w:jc w:val="right"/>
        <w:outlineLvl w:val="0"/>
        <w:rPr>
          <w:sz w:val="24"/>
          <w:szCs w:val="24"/>
        </w:rPr>
      </w:pPr>
      <w:r w:rsidRPr="003C7E58">
        <w:rPr>
          <w:sz w:val="24"/>
          <w:szCs w:val="24"/>
        </w:rPr>
        <w:t>постановлением администрации Шум</w:t>
      </w:r>
      <w:r>
        <w:rPr>
          <w:sz w:val="24"/>
          <w:szCs w:val="24"/>
        </w:rPr>
        <w:t xml:space="preserve">ерлинского </w:t>
      </w:r>
      <w:r w:rsidRPr="00CA78CD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от </w:t>
      </w:r>
      <w:r w:rsidR="00B27F68">
        <w:rPr>
          <w:sz w:val="24"/>
          <w:szCs w:val="24"/>
        </w:rPr>
        <w:t>29.03.</w:t>
      </w:r>
      <w:r>
        <w:rPr>
          <w:sz w:val="24"/>
          <w:szCs w:val="24"/>
        </w:rPr>
        <w:t>2022</w:t>
      </w:r>
      <w:r w:rsidRPr="003C7E58">
        <w:rPr>
          <w:sz w:val="24"/>
          <w:szCs w:val="24"/>
        </w:rPr>
        <w:t xml:space="preserve">  № </w:t>
      </w:r>
      <w:r w:rsidR="00B27F68">
        <w:rPr>
          <w:sz w:val="24"/>
          <w:szCs w:val="24"/>
        </w:rPr>
        <w:t>189</w:t>
      </w:r>
      <w:bookmarkStart w:id="0" w:name="_GoBack"/>
      <w:bookmarkEnd w:id="0"/>
    </w:p>
    <w:p w:rsidR="00260475" w:rsidRDefault="00260475" w:rsidP="00260475">
      <w:pPr>
        <w:pStyle w:val="ConsPlusNormal"/>
        <w:jc w:val="both"/>
      </w:pPr>
    </w:p>
    <w:p w:rsidR="00030AE9" w:rsidRDefault="00030AE9" w:rsidP="00260475">
      <w:pPr>
        <w:pStyle w:val="ConsPlusNormal"/>
        <w:jc w:val="both"/>
      </w:pPr>
    </w:p>
    <w:p w:rsidR="00030AE9" w:rsidRDefault="00030AE9" w:rsidP="00260475">
      <w:pPr>
        <w:pStyle w:val="ConsPlusNormal"/>
        <w:jc w:val="both"/>
      </w:pPr>
    </w:p>
    <w:p w:rsidR="00030AE9" w:rsidRDefault="00030AE9" w:rsidP="00260475">
      <w:pPr>
        <w:pStyle w:val="ConsPlusNormal"/>
        <w:jc w:val="both"/>
      </w:pPr>
    </w:p>
    <w:p w:rsidR="00030AE9" w:rsidRDefault="00030AE9" w:rsidP="00260475">
      <w:pPr>
        <w:pStyle w:val="ConsPlusNormal"/>
        <w:jc w:val="both"/>
      </w:pPr>
    </w:p>
    <w:p w:rsidR="00030AE9" w:rsidRDefault="00030AE9" w:rsidP="00260475">
      <w:pPr>
        <w:pStyle w:val="ConsPlusNormal"/>
        <w:jc w:val="both"/>
      </w:pPr>
    </w:p>
    <w:p w:rsidR="00030AE9" w:rsidRDefault="00030AE9" w:rsidP="00260475">
      <w:pPr>
        <w:pStyle w:val="ConsPlusNormal"/>
        <w:jc w:val="both"/>
      </w:pPr>
    </w:p>
    <w:p w:rsidR="00030AE9" w:rsidRPr="00DF1DC5" w:rsidRDefault="00030AE9" w:rsidP="00260475">
      <w:pPr>
        <w:pStyle w:val="ConsPlusNormal"/>
        <w:jc w:val="both"/>
      </w:pPr>
    </w:p>
    <w:p w:rsidR="00260475" w:rsidRPr="00DF1DC5" w:rsidRDefault="00260475" w:rsidP="002604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8"/>
      <w:bookmarkEnd w:id="1"/>
      <w:r w:rsidRPr="00DF1DC5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260475" w:rsidRPr="00DF1DC5" w:rsidRDefault="00260475" w:rsidP="002604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F1DC5">
        <w:rPr>
          <w:rFonts w:ascii="Times New Roman" w:hAnsi="Times New Roman" w:cs="Times New Roman"/>
          <w:sz w:val="26"/>
          <w:szCs w:val="26"/>
        </w:rPr>
        <w:t>ШУМЕРЛИНСКОГО МУНИЦИПАЛЬНОГО ОКРУГА ЧУВАШСКОЙ РЕСПУБЛИКИ</w:t>
      </w:r>
    </w:p>
    <w:p w:rsidR="00260475" w:rsidRPr="00DF1DC5" w:rsidRDefault="00260475" w:rsidP="002604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F1DC5">
        <w:rPr>
          <w:rFonts w:ascii="Times New Roman" w:hAnsi="Times New Roman" w:cs="Times New Roman"/>
          <w:sz w:val="26"/>
          <w:szCs w:val="26"/>
        </w:rPr>
        <w:t xml:space="preserve"> «ОБЕСПЕЧЕНИЕ ОБЩЕСТВЕННОГО ПОРЯДКА И ПРОТИВОДЕЙСТВИЕ ПРЕСТУПНОСТИ»</w:t>
      </w:r>
    </w:p>
    <w:p w:rsidR="00260475" w:rsidRPr="00DF1DC5" w:rsidRDefault="00260475" w:rsidP="00260475">
      <w:pPr>
        <w:pStyle w:val="ConsPlusNormal"/>
        <w:jc w:val="center"/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1"/>
        <w:gridCol w:w="236"/>
        <w:gridCol w:w="4868"/>
        <w:gridCol w:w="425"/>
      </w:tblGrid>
      <w:tr w:rsidR="00260475" w:rsidRPr="00A86FAC" w:rsidTr="00E0744D">
        <w:tc>
          <w:tcPr>
            <w:tcW w:w="3831" w:type="dxa"/>
            <w:hideMark/>
          </w:tcPr>
          <w:p w:rsidR="00260475" w:rsidRPr="00A86FAC" w:rsidRDefault="00260475" w:rsidP="0053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A86FAC">
              <w:rPr>
                <w:rFonts w:ascii="Times New Roman" w:eastAsia="Cambria" w:hAnsi="Times New Roman"/>
                <w:sz w:val="24"/>
                <w:szCs w:val="24"/>
              </w:rPr>
              <w:t>Ответственный исполнитель муниципальной  программы:</w:t>
            </w:r>
          </w:p>
        </w:tc>
        <w:tc>
          <w:tcPr>
            <w:tcW w:w="5529" w:type="dxa"/>
            <w:gridSpan w:val="3"/>
            <w:hideMark/>
          </w:tcPr>
          <w:p w:rsidR="00260475" w:rsidRPr="00A86FAC" w:rsidRDefault="00F41D2C" w:rsidP="0053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A86FAC">
              <w:rPr>
                <w:rFonts w:ascii="Times New Roman" w:eastAsia="Cambria" w:hAnsi="Times New Roman"/>
                <w:sz w:val="24"/>
                <w:szCs w:val="24"/>
              </w:rPr>
              <w:t xml:space="preserve">администрация Шумерлинского муниципального округа Чувашской Республики  </w:t>
            </w:r>
          </w:p>
        </w:tc>
      </w:tr>
      <w:tr w:rsidR="00260475" w:rsidRPr="00A86FAC" w:rsidTr="00E0744D">
        <w:trPr>
          <w:gridAfter w:val="1"/>
          <w:wAfter w:w="425" w:type="dxa"/>
        </w:trPr>
        <w:tc>
          <w:tcPr>
            <w:tcW w:w="3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75" w:rsidRPr="00A86FAC" w:rsidRDefault="00260475" w:rsidP="00531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FAC"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475" w:rsidRPr="00A86FAC" w:rsidRDefault="00260475" w:rsidP="00531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475" w:rsidRPr="00A86FAC" w:rsidRDefault="00260475" w:rsidP="005316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FAC">
              <w:rPr>
                <w:rFonts w:ascii="Times New Roman" w:hAnsi="Times New Roman"/>
                <w:color w:val="000000"/>
                <w:sz w:val="24"/>
                <w:szCs w:val="24"/>
              </w:rPr>
              <w:t>январь  2022 года</w:t>
            </w:r>
          </w:p>
        </w:tc>
      </w:tr>
      <w:tr w:rsidR="00260475" w:rsidRPr="00A86FAC" w:rsidTr="00E0744D">
        <w:tc>
          <w:tcPr>
            <w:tcW w:w="3831" w:type="dxa"/>
          </w:tcPr>
          <w:p w:rsidR="00260475" w:rsidRPr="00A86FAC" w:rsidRDefault="00260475" w:rsidP="0053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260475" w:rsidRPr="00A86FAC" w:rsidRDefault="00260475" w:rsidP="0053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260475" w:rsidRPr="00B27F68" w:rsidTr="00E0744D">
        <w:tc>
          <w:tcPr>
            <w:tcW w:w="3831" w:type="dxa"/>
            <w:hideMark/>
          </w:tcPr>
          <w:p w:rsidR="00260475" w:rsidRPr="00A86FAC" w:rsidRDefault="00260475" w:rsidP="0053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</w:rPr>
            </w:pPr>
            <w:r w:rsidRPr="00A86FAC">
              <w:rPr>
                <w:rFonts w:ascii="Times New Roman" w:eastAsia="Cambria" w:hAnsi="Times New Roman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5529" w:type="dxa"/>
            <w:gridSpan w:val="3"/>
            <w:hideMark/>
          </w:tcPr>
          <w:p w:rsidR="00260475" w:rsidRPr="00A86FAC" w:rsidRDefault="00260475" w:rsidP="0053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A86FAC">
              <w:rPr>
                <w:rFonts w:ascii="Times New Roman" w:eastAsia="Cambria" w:hAnsi="Times New Roman"/>
                <w:sz w:val="24"/>
                <w:szCs w:val="24"/>
              </w:rPr>
              <w:t xml:space="preserve">заместитель главы администрации – начальник отдела образования, спорта и молодежной политики администрации  Шумерлинского </w:t>
            </w:r>
            <w:r w:rsidRPr="00A86FAC">
              <w:rPr>
                <w:sz w:val="24"/>
                <w:szCs w:val="24"/>
              </w:rPr>
              <w:t>муниципального округа</w:t>
            </w:r>
            <w:r w:rsidRPr="00A86FAC">
              <w:rPr>
                <w:rFonts w:ascii="Times New Roman" w:eastAsia="Cambria" w:hAnsi="Times New Roman"/>
                <w:sz w:val="24"/>
                <w:szCs w:val="24"/>
              </w:rPr>
              <w:t xml:space="preserve"> Караганова Татьяна Анатольевна</w:t>
            </w:r>
          </w:p>
          <w:p w:rsidR="00260475" w:rsidRPr="00A86FAC" w:rsidRDefault="00260475" w:rsidP="0053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  <w:lang w:val="en-US"/>
              </w:rPr>
            </w:pPr>
            <w:r w:rsidRPr="00A86FAC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(</w:t>
            </w:r>
            <w:r w:rsidRPr="00A86FAC">
              <w:rPr>
                <w:rFonts w:ascii="Times New Roman" w:eastAsia="Cambria" w:hAnsi="Times New Roman"/>
                <w:sz w:val="24"/>
                <w:szCs w:val="24"/>
              </w:rPr>
              <w:t>т</w:t>
            </w:r>
            <w:r w:rsidRPr="00A86FAC">
              <w:rPr>
                <w:rFonts w:ascii="Times New Roman" w:eastAsia="Cambria" w:hAnsi="Times New Roman"/>
                <w:sz w:val="24"/>
                <w:szCs w:val="24"/>
                <w:lang w:val="en-US"/>
              </w:rPr>
              <w:t>. 2-13-15, e-mail: shumobrazov@cap.ru)</w:t>
            </w:r>
          </w:p>
        </w:tc>
      </w:tr>
    </w:tbl>
    <w:p w:rsidR="00E0744D" w:rsidRPr="003754DD" w:rsidRDefault="00E0744D" w:rsidP="00E074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E0744D" w:rsidRPr="003754DD" w:rsidRDefault="00E0744D" w:rsidP="00E074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E0744D" w:rsidRPr="00DD4122" w:rsidRDefault="00E0744D" w:rsidP="00E074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D4122">
        <w:rPr>
          <w:rFonts w:ascii="Times New Roman" w:eastAsia="Times New Roman" w:hAnsi="Times New Roman"/>
          <w:sz w:val="24"/>
          <w:szCs w:val="24"/>
          <w:lang w:eastAsia="ru-RU"/>
        </w:rPr>
        <w:t>Врио</w:t>
      </w:r>
      <w:proofErr w:type="spellEnd"/>
      <w:r w:rsidRPr="00DD4122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администрации </w:t>
      </w:r>
    </w:p>
    <w:p w:rsidR="00E0744D" w:rsidRPr="00DD4122" w:rsidRDefault="00E0744D" w:rsidP="00E074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D4122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DD412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</w:p>
    <w:p w:rsidR="00E0744D" w:rsidRPr="003E560E" w:rsidRDefault="00E0744D" w:rsidP="00E074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4122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                                                                               Т.А. </w:t>
      </w:r>
      <w:proofErr w:type="spellStart"/>
      <w:r w:rsidRPr="00DD4122">
        <w:rPr>
          <w:rFonts w:ascii="Times New Roman" w:eastAsia="Times New Roman" w:hAnsi="Times New Roman"/>
          <w:sz w:val="24"/>
          <w:szCs w:val="24"/>
          <w:lang w:eastAsia="ru-RU"/>
        </w:rPr>
        <w:t>Караганова</w:t>
      </w:r>
      <w:proofErr w:type="spellEnd"/>
    </w:p>
    <w:p w:rsidR="00260475" w:rsidRPr="00DF1DC5" w:rsidRDefault="00260475">
      <w:pPr>
        <w:rPr>
          <w:sz w:val="26"/>
          <w:szCs w:val="26"/>
        </w:rPr>
      </w:pPr>
    </w:p>
    <w:p w:rsidR="00260475" w:rsidRDefault="00260475">
      <w:pPr>
        <w:rPr>
          <w:sz w:val="24"/>
          <w:szCs w:val="24"/>
        </w:rPr>
      </w:pPr>
    </w:p>
    <w:p w:rsidR="001E7337" w:rsidRDefault="001E7337">
      <w:pPr>
        <w:rPr>
          <w:sz w:val="24"/>
          <w:szCs w:val="24"/>
        </w:rPr>
      </w:pPr>
    </w:p>
    <w:p w:rsidR="001E7337" w:rsidRDefault="001E7337">
      <w:pPr>
        <w:rPr>
          <w:sz w:val="24"/>
          <w:szCs w:val="24"/>
        </w:rPr>
      </w:pPr>
    </w:p>
    <w:p w:rsidR="001E7337" w:rsidRDefault="001E7337">
      <w:pPr>
        <w:rPr>
          <w:sz w:val="24"/>
          <w:szCs w:val="24"/>
        </w:rPr>
      </w:pPr>
    </w:p>
    <w:p w:rsidR="001E7337" w:rsidRDefault="001E7337">
      <w:pPr>
        <w:rPr>
          <w:sz w:val="24"/>
          <w:szCs w:val="24"/>
        </w:rPr>
      </w:pPr>
    </w:p>
    <w:p w:rsidR="00CA081D" w:rsidRDefault="00CA081D">
      <w:pPr>
        <w:rPr>
          <w:sz w:val="24"/>
          <w:szCs w:val="24"/>
        </w:rPr>
      </w:pPr>
    </w:p>
    <w:p w:rsidR="00A86FAC" w:rsidRPr="00A86FAC" w:rsidRDefault="00A86FAC">
      <w:pPr>
        <w:rPr>
          <w:sz w:val="24"/>
          <w:szCs w:val="24"/>
        </w:rPr>
      </w:pPr>
    </w:p>
    <w:p w:rsidR="00241ACA" w:rsidRPr="003754DD" w:rsidRDefault="00241ACA">
      <w:pPr>
        <w:rPr>
          <w:sz w:val="24"/>
          <w:szCs w:val="24"/>
        </w:rPr>
      </w:pPr>
    </w:p>
    <w:p w:rsidR="001E7337" w:rsidRPr="00E07A81" w:rsidRDefault="00E07A81" w:rsidP="001E7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07A81">
        <w:rPr>
          <w:rFonts w:ascii="Times New Roman" w:hAnsi="Times New Roman"/>
          <w:b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07A81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7A81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7A81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7A81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7A81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7A81">
        <w:rPr>
          <w:rFonts w:ascii="Times New Roman" w:hAnsi="Times New Roman"/>
          <w:b/>
          <w:sz w:val="24"/>
          <w:szCs w:val="24"/>
        </w:rPr>
        <w:t>Т</w:t>
      </w:r>
    </w:p>
    <w:p w:rsidR="001E7337" w:rsidRPr="00E07A81" w:rsidRDefault="00E07A81" w:rsidP="001E7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</w:t>
      </w:r>
      <w:r w:rsidR="001E7337" w:rsidRPr="00E07A81">
        <w:rPr>
          <w:rFonts w:ascii="Times New Roman" w:hAnsi="Times New Roman"/>
          <w:b/>
          <w:sz w:val="24"/>
          <w:szCs w:val="24"/>
        </w:rPr>
        <w:t>униципальной программы Шумерлинского муниципального округа</w:t>
      </w:r>
    </w:p>
    <w:p w:rsidR="001E7337" w:rsidRPr="00E07A81" w:rsidRDefault="001E7337" w:rsidP="001E7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A81">
        <w:rPr>
          <w:rFonts w:ascii="Times New Roman" w:hAnsi="Times New Roman"/>
          <w:b/>
          <w:sz w:val="24"/>
          <w:szCs w:val="24"/>
        </w:rPr>
        <w:t xml:space="preserve">Чувашской Республики  </w:t>
      </w:r>
    </w:p>
    <w:p w:rsidR="001E7337" w:rsidRPr="00E07A81" w:rsidRDefault="001E7337" w:rsidP="001E7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A81">
        <w:rPr>
          <w:rFonts w:ascii="Times New Roman" w:hAnsi="Times New Roman"/>
          <w:b/>
          <w:sz w:val="24"/>
          <w:szCs w:val="24"/>
        </w:rPr>
        <w:t>«Обеспечение общественного порядка и противодействие преступности»</w:t>
      </w:r>
    </w:p>
    <w:p w:rsidR="001E7337" w:rsidRPr="00E07A81" w:rsidRDefault="001E7337" w:rsidP="001E7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66"/>
        <w:gridCol w:w="369"/>
        <w:gridCol w:w="5936"/>
      </w:tblGrid>
      <w:tr w:rsidR="001E7337" w:rsidRPr="001E7337" w:rsidTr="0007611E">
        <w:trPr>
          <w:trHeight w:val="20"/>
        </w:trPr>
        <w:tc>
          <w:tcPr>
            <w:tcW w:w="1706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администрация Шумерлинского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337">
              <w:rPr>
                <w:rFonts w:ascii="Times New Roman" w:hAnsi="Times New Roman"/>
                <w:sz w:val="24"/>
                <w:szCs w:val="24"/>
              </w:rPr>
              <w:t xml:space="preserve">Чувашской Республики  </w:t>
            </w:r>
          </w:p>
          <w:p w:rsidR="001E7337" w:rsidRPr="001E7337" w:rsidRDefault="001E7337" w:rsidP="001E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337" w:rsidRPr="001E7337" w:rsidTr="0007611E">
        <w:trPr>
          <w:trHeight w:val="20"/>
        </w:trPr>
        <w:tc>
          <w:tcPr>
            <w:tcW w:w="1706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Отдел образования, спорта и молодежной политики</w:t>
            </w:r>
            <w:r w:rsidR="00E07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A81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Шумерлинского </w:t>
            </w:r>
            <w:r w:rsidR="00E07A81" w:rsidRPr="00F108A1">
              <w:rPr>
                <w:sz w:val="24"/>
                <w:szCs w:val="24"/>
              </w:rPr>
              <w:t>муниципального округа</w:t>
            </w:r>
          </w:p>
          <w:p w:rsidR="00BD79A8" w:rsidRPr="001E7337" w:rsidRDefault="00BD79A8" w:rsidP="00BD7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sz w:val="24"/>
                <w:szCs w:val="24"/>
              </w:rPr>
              <w:t xml:space="preserve">Сектор гражданской обороны, чрезвычайных ситуаций и </w:t>
            </w:r>
            <w:proofErr w:type="spellStart"/>
            <w:r w:rsidRPr="00BD79A8">
              <w:rPr>
                <w:rFonts w:ascii="Times New Roman" w:hAnsi="Times New Roman"/>
                <w:sz w:val="24"/>
                <w:szCs w:val="24"/>
              </w:rPr>
              <w:t>спецпрограмм</w:t>
            </w:r>
            <w:proofErr w:type="spellEnd"/>
            <w:r w:rsidR="00E07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7A81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E07A81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="00E07A81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7A81" w:rsidRPr="00F108A1">
              <w:rPr>
                <w:sz w:val="24"/>
                <w:szCs w:val="24"/>
              </w:rPr>
              <w:t>муниципального округа</w:t>
            </w:r>
            <w:r w:rsidRPr="001E73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7337" w:rsidRPr="001E7337" w:rsidRDefault="00BD79A8" w:rsidP="00E07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</w:t>
            </w:r>
            <w:r w:rsidR="00E07A8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E07A81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>Шумерлинско</w:t>
            </w:r>
            <w:r w:rsidR="00E07A8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E07A81" w:rsidRPr="00136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7A81" w:rsidRPr="00F108A1">
              <w:rPr>
                <w:sz w:val="24"/>
                <w:szCs w:val="24"/>
              </w:rPr>
              <w:t>муниципально</w:t>
            </w:r>
            <w:r w:rsidR="00E07A81">
              <w:rPr>
                <w:sz w:val="24"/>
                <w:szCs w:val="24"/>
              </w:rPr>
              <w:t>м округе</w:t>
            </w:r>
          </w:p>
        </w:tc>
      </w:tr>
      <w:tr w:rsidR="001E7337" w:rsidRPr="001E7337" w:rsidTr="0007611E">
        <w:trPr>
          <w:trHeight w:val="20"/>
        </w:trPr>
        <w:tc>
          <w:tcPr>
            <w:tcW w:w="1706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193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1E7337" w:rsidRPr="001E7337" w:rsidRDefault="002F79E4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r w:rsidR="001E7337"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МВД России «Шумерлинский» (по согласованию);</w:t>
            </w:r>
          </w:p>
          <w:p w:rsidR="001E7337" w:rsidRPr="001E7337" w:rsidRDefault="00BD79A8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лицензионно – разрешительной работы (по городам Алатырю и Шумерле,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Алатырскому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Аликовскому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Вурнарскому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Ибресинскому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Красночетайскому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Порецкому,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Ядринскому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районам) Управления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Росгвардии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Чувашской Республике - Чувашии</w:t>
            </w:r>
            <w:r w:rsidR="001E7337"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1E7337" w:rsidRPr="001E7337" w:rsidRDefault="002F79E4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ОНД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="00BD79A8"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г. Шумерля и Шумерлинскому району управления надзорной деятельности и профилактической работы Главного управления МЧС России по Чувашской Республике - Чувашии</w:t>
            </w:r>
            <w:r w:rsidR="001E7337"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1E7337" w:rsidRPr="001E7337" w:rsidRDefault="002F79E4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</w:t>
            </w:r>
            <w:r w:rsidR="00E07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ЧР</w:t>
            </w:r>
            <w:r w:rsidR="00BD79A8"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79A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D79A8"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комплексный центр соци</w:t>
            </w:r>
            <w:r w:rsidR="00BD79A8">
              <w:rPr>
                <w:rFonts w:ascii="Times New Roman" w:hAnsi="Times New Roman"/>
                <w:color w:val="000000"/>
                <w:sz w:val="24"/>
                <w:szCs w:val="24"/>
              </w:rPr>
              <w:t>ального обслуживания населения» М</w:t>
            </w:r>
            <w:r w:rsidR="00BD79A8"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интруда </w:t>
            </w:r>
            <w:r w:rsidR="00BD79A8">
              <w:rPr>
                <w:rFonts w:ascii="Times New Roman" w:hAnsi="Times New Roman"/>
                <w:color w:val="000000"/>
                <w:sz w:val="24"/>
                <w:szCs w:val="24"/>
              </w:rPr>
              <w:t>Чувашии</w:t>
            </w:r>
            <w:r w:rsidR="001E7337"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1E7337" w:rsidRPr="001E7337" w:rsidRDefault="00BD79A8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Шумерлинский </w:t>
            </w:r>
            <w:proofErr w:type="gram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межрайонный</w:t>
            </w:r>
            <w:proofErr w:type="gram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79E4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7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 СК России по Чувашской Республике </w:t>
            </w:r>
            <w:r w:rsidR="001E7337"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районный Совет ветеранов войны, труда, Вооруженных сил и правоохранительных органов (по согласованию);</w:t>
            </w:r>
          </w:p>
          <w:p w:rsidR="001E7337" w:rsidRPr="001E7337" w:rsidRDefault="002F79E4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E4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межмуниципальный филиал ФКУ УИИ УФСИН России по Чувашской Республике - Чувашии</w:t>
            </w:r>
            <w:r w:rsidR="001E7337"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«Шумерлинский </w:t>
            </w:r>
            <w:r w:rsidR="00027C5A">
              <w:rPr>
                <w:rFonts w:ascii="Times New Roman" w:hAnsi="Times New Roman"/>
                <w:color w:val="000000"/>
                <w:sz w:val="24"/>
                <w:szCs w:val="24"/>
              </w:rPr>
              <w:t>ММЦ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» (по согласованию);</w:t>
            </w:r>
          </w:p>
          <w:p w:rsidR="001E7337" w:rsidRPr="00BD79A8" w:rsidRDefault="00027C5A" w:rsidP="00027C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КУ ЦЗН ЧР Минтруда Чувашии по городу Шумерля</w:t>
            </w:r>
            <w:r w:rsidR="001E7337"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согласованию).</w:t>
            </w:r>
          </w:p>
        </w:tc>
      </w:tr>
      <w:tr w:rsidR="001E7337" w:rsidRPr="001E7337" w:rsidTr="0007611E">
        <w:trPr>
          <w:trHeight w:val="20"/>
        </w:trPr>
        <w:tc>
          <w:tcPr>
            <w:tcW w:w="1706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3101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«Профилактика правонарушений»; 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«Профилактика незаконного потребления наркотических средств и психотропных веществ, наркомании в Шумерлинском</w:t>
            </w:r>
            <w:r w:rsidR="00C146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146B6"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«Предупреждение детской беспризорности, безнадзорности и правонарушений несовершеннолетними»;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реализации муниципальной программы «Обеспечение общественного порядка и противодействие преступности»</w:t>
            </w:r>
            <w:r w:rsidR="00B20A5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E7337" w:rsidRPr="001E7337" w:rsidTr="0007611E">
        <w:trPr>
          <w:trHeight w:val="20"/>
        </w:trPr>
        <w:tc>
          <w:tcPr>
            <w:tcW w:w="1706" w:type="pct"/>
            <w:shd w:val="clear" w:color="auto" w:fill="auto"/>
          </w:tcPr>
          <w:p w:rsidR="001E7337" w:rsidRPr="001E7337" w:rsidRDefault="001E7337" w:rsidP="001E7337">
            <w:pPr>
              <w:pStyle w:val="af"/>
              <w:widowControl/>
              <w:jc w:val="both"/>
              <w:rPr>
                <w:rFonts w:ascii="Times New Roman" w:hAnsi="Times New Roman"/>
              </w:rPr>
            </w:pPr>
            <w:r w:rsidRPr="001E7337">
              <w:rPr>
                <w:rFonts w:ascii="Times New Roman" w:hAnsi="Times New Roman"/>
              </w:rPr>
              <w:t xml:space="preserve">Цели Муниципальной </w:t>
            </w:r>
            <w:r w:rsidRPr="001E7337">
              <w:rPr>
                <w:rFonts w:ascii="Times New Roman" w:hAnsi="Times New Roman"/>
              </w:rPr>
              <w:lastRenderedPageBreak/>
              <w:t>программы</w:t>
            </w:r>
          </w:p>
        </w:tc>
        <w:tc>
          <w:tcPr>
            <w:tcW w:w="193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101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 xml:space="preserve">повышение качества и результативности </w:t>
            </w:r>
            <w:r w:rsidRPr="001E7337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преступности, охраны общественного порядка, обеспечения общественной безопасности;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 xml:space="preserve">совершенствование взаимодействия правоохранительных органов, контролирующих органов, администрации Шумерлинского </w:t>
            </w:r>
            <w:r w:rsidR="00C146B6"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1E7337">
              <w:rPr>
                <w:rFonts w:ascii="Times New Roman" w:hAnsi="Times New Roman"/>
                <w:sz w:val="24"/>
                <w:szCs w:val="24"/>
              </w:rPr>
              <w:t xml:space="preserve">, общественных формирований, участвующих в профилактике безнадзорности и правонарушений несовершеннолетних, семейного неблагополучия, а также действенный </w:t>
            </w:r>
            <w:proofErr w:type="gramStart"/>
            <w:r w:rsidRPr="001E733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E7337">
              <w:rPr>
                <w:rFonts w:ascii="Times New Roman" w:hAnsi="Times New Roman"/>
                <w:sz w:val="24"/>
                <w:szCs w:val="24"/>
              </w:rPr>
              <w:t xml:space="preserve"> процессами, происходящими в подростковой среде, снижение уровня преступности, в том числе в отношении несовершеннолетних</w:t>
            </w:r>
          </w:p>
        </w:tc>
      </w:tr>
      <w:tr w:rsidR="001E7337" w:rsidRPr="001E7337" w:rsidTr="0007611E">
        <w:trPr>
          <w:trHeight w:val="20"/>
        </w:trPr>
        <w:tc>
          <w:tcPr>
            <w:tcW w:w="1706" w:type="pct"/>
            <w:shd w:val="clear" w:color="auto" w:fill="auto"/>
          </w:tcPr>
          <w:p w:rsidR="001E7337" w:rsidRPr="001E7337" w:rsidRDefault="001E7337" w:rsidP="001E7337">
            <w:pPr>
              <w:pStyle w:val="af"/>
              <w:widowControl/>
              <w:jc w:val="both"/>
              <w:rPr>
                <w:rFonts w:ascii="Times New Roman" w:hAnsi="Times New Roman"/>
              </w:rPr>
            </w:pPr>
            <w:r w:rsidRPr="001E7337">
              <w:rPr>
                <w:rFonts w:ascii="Times New Roman" w:hAnsi="Times New Roman"/>
              </w:rPr>
              <w:lastRenderedPageBreak/>
              <w:t>Задачи Муниципальной программы</w:t>
            </w:r>
          </w:p>
          <w:p w:rsidR="001E7337" w:rsidRPr="001E7337" w:rsidRDefault="001E7337" w:rsidP="001E7337">
            <w:pPr>
              <w:pStyle w:val="af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93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 xml:space="preserve">снижения уровня подростковой преступности на территории  Шумерлинского </w:t>
            </w:r>
            <w:r w:rsidR="00C146B6"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</w:tr>
      <w:tr w:rsidR="001E7337" w:rsidRPr="001E7337" w:rsidTr="0007611E">
        <w:trPr>
          <w:trHeight w:val="20"/>
        </w:trPr>
        <w:tc>
          <w:tcPr>
            <w:tcW w:w="1706" w:type="pct"/>
            <w:shd w:val="clear" w:color="auto" w:fill="auto"/>
          </w:tcPr>
          <w:p w:rsidR="001E7337" w:rsidRPr="001E7337" w:rsidRDefault="001E7337" w:rsidP="001E7337">
            <w:pPr>
              <w:pStyle w:val="af"/>
              <w:widowControl/>
              <w:jc w:val="both"/>
              <w:rPr>
                <w:rFonts w:ascii="Times New Roman" w:hAnsi="Times New Roman"/>
              </w:rPr>
            </w:pPr>
            <w:r w:rsidRPr="001E7337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1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доля преступлений, совершенных на улицах, от общего числа зарегистрированных преступлений – 19,1 процента;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распространенность преступлений в сфере незаконного оборота наркотиков – 6,0 на 10 тыс. населения;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число несовершеннолетних, совершивших преступления, в расчете на 1 тыс. несовершеннолетних в возрасте от 14 до 18 лет – 4,2 человек</w:t>
            </w:r>
          </w:p>
        </w:tc>
      </w:tr>
      <w:tr w:rsidR="001E7337" w:rsidRPr="001E7337" w:rsidTr="0007611E">
        <w:trPr>
          <w:trHeight w:val="20"/>
        </w:trPr>
        <w:tc>
          <w:tcPr>
            <w:tcW w:w="1706" w:type="pct"/>
            <w:shd w:val="clear" w:color="auto" w:fill="auto"/>
          </w:tcPr>
          <w:p w:rsidR="001E7337" w:rsidRPr="001E7337" w:rsidRDefault="001E7337" w:rsidP="001E7337">
            <w:pPr>
              <w:pStyle w:val="af"/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1E7337">
              <w:rPr>
                <w:rFonts w:ascii="Times New Roman" w:hAnsi="Times New Roman"/>
              </w:rPr>
              <w:t>Сроки и этапы реализации</w:t>
            </w:r>
            <w:r w:rsidRPr="001E7337">
              <w:rPr>
                <w:rFonts w:ascii="Times New Roman" w:hAnsi="Times New Roman"/>
                <w:color w:val="000000"/>
              </w:rPr>
              <w:t xml:space="preserve"> Муниципальной программы</w:t>
            </w:r>
          </w:p>
          <w:p w:rsidR="001E7337" w:rsidRPr="001E7337" w:rsidRDefault="001E7337" w:rsidP="001E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1E7337" w:rsidRPr="001E7337" w:rsidRDefault="00680306" w:rsidP="001E7337">
            <w:pPr>
              <w:pStyle w:val="af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1E7337" w:rsidRPr="001E7337">
              <w:rPr>
                <w:rFonts w:ascii="Times New Roman" w:hAnsi="Times New Roman"/>
              </w:rPr>
              <w:t xml:space="preserve"> - 2035 годы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Этапы реализации:</w:t>
            </w:r>
          </w:p>
          <w:p w:rsidR="001E7337" w:rsidRPr="001E7337" w:rsidRDefault="00680306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– 2022</w:t>
            </w:r>
            <w:r w:rsidR="001E7337" w:rsidRPr="001E7337">
              <w:rPr>
                <w:rFonts w:ascii="Times New Roman" w:hAnsi="Times New Roman"/>
                <w:sz w:val="24"/>
                <w:szCs w:val="24"/>
              </w:rPr>
              <w:t xml:space="preserve"> – 2025 годы;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2 этап – 2026 – 2030 годы;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3 этап – 2031 – 2035 годы</w:t>
            </w:r>
          </w:p>
        </w:tc>
      </w:tr>
      <w:tr w:rsidR="002B4004" w:rsidRPr="001E7337" w:rsidTr="0007611E">
        <w:trPr>
          <w:trHeight w:val="20"/>
        </w:trPr>
        <w:tc>
          <w:tcPr>
            <w:tcW w:w="1706" w:type="pct"/>
            <w:shd w:val="clear" w:color="auto" w:fill="auto"/>
          </w:tcPr>
          <w:p w:rsidR="002B4004" w:rsidRPr="002B4004" w:rsidRDefault="002B4004" w:rsidP="002B4004">
            <w:pPr>
              <w:pStyle w:val="af"/>
              <w:widowControl/>
              <w:jc w:val="both"/>
              <w:rPr>
                <w:rFonts w:ascii="Times New Roman" w:hAnsi="Times New Roman"/>
              </w:rPr>
            </w:pPr>
            <w:r w:rsidRPr="002B4004">
              <w:rPr>
                <w:rFonts w:ascii="Times New Roman" w:hAnsi="Times New Roman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193" w:type="pct"/>
            <w:shd w:val="clear" w:color="auto" w:fill="auto"/>
          </w:tcPr>
          <w:p w:rsidR="002B4004" w:rsidRPr="002B4004" w:rsidRDefault="002B4004" w:rsidP="002B4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Общий объем финансирования муниципальной программы составит </w:t>
            </w:r>
            <w:r w:rsidR="005E3E98">
              <w:rPr>
                <w:rFonts w:ascii="Times New Roman" w:hAnsi="Times New Roman"/>
                <w:sz w:val="24"/>
                <w:szCs w:val="24"/>
              </w:rPr>
              <w:t>5779,3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0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рублей, в том числе: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 xml:space="preserve">в 2022 году -  </w:t>
            </w:r>
            <w:r w:rsidR="005E3E98">
              <w:rPr>
                <w:rFonts w:ascii="Times New Roman" w:hAnsi="Times New Roman"/>
                <w:sz w:val="24"/>
                <w:szCs w:val="24"/>
              </w:rPr>
              <w:t>399,6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5E3E98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– 399,6</w:t>
            </w:r>
            <w:r w:rsidR="002B4004"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5E3E98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399,2</w:t>
            </w:r>
            <w:r w:rsidR="002B4004"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D76B7B">
              <w:rPr>
                <w:rFonts w:ascii="Times New Roman" w:hAnsi="Times New Roman"/>
                <w:sz w:val="24"/>
                <w:szCs w:val="24"/>
              </w:rPr>
              <w:t>404,7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D76B7B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2026-2030 годах – 2060,6</w:t>
            </w:r>
            <w:r w:rsidR="002B4004"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D76B7B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2031 – 2035 годах -2116,0 </w:t>
            </w:r>
            <w:r w:rsidR="002B4004" w:rsidRPr="002B400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 w:rsidR="00D76B7B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B7B">
              <w:rPr>
                <w:rFonts w:ascii="Times New Roman" w:hAnsi="Times New Roman"/>
                <w:sz w:val="24"/>
                <w:szCs w:val="24"/>
              </w:rPr>
              <w:t>4829,0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>в 2022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="00D76B7B">
              <w:rPr>
                <w:rFonts w:ascii="Times New Roman" w:hAnsi="Times New Roman"/>
                <w:sz w:val="24"/>
                <w:szCs w:val="24"/>
              </w:rPr>
              <w:t>335,6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D76B7B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– 345,2</w:t>
            </w:r>
            <w:r w:rsidR="002B4004"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D76B7B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345,2</w:t>
            </w:r>
            <w:r w:rsidR="002B4004"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D76B7B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 345,2</w:t>
            </w:r>
            <w:r w:rsidR="002B4004"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D76B7B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2026-2030 годах – 1728,8</w:t>
            </w:r>
            <w:r w:rsidR="002B4004"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 xml:space="preserve">в 2031 – 2035 годах – </w:t>
            </w:r>
            <w:r w:rsidR="00D76B7B">
              <w:rPr>
                <w:rFonts w:ascii="Times New Roman" w:hAnsi="Times New Roman"/>
                <w:sz w:val="24"/>
                <w:szCs w:val="24"/>
              </w:rPr>
              <w:t>1729,0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2B4004" w:rsidP="002B4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 xml:space="preserve">бюджета Шумерлинского </w:t>
            </w:r>
            <w:r w:rsidR="00B20A52" w:rsidRPr="00B20A52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76B7B">
              <w:rPr>
                <w:rFonts w:ascii="Times New Roman" w:hAnsi="Times New Roman"/>
                <w:sz w:val="24"/>
                <w:szCs w:val="24"/>
              </w:rPr>
              <w:t>950,3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 xml:space="preserve">в 2022 году-   </w:t>
            </w:r>
            <w:r w:rsidR="009359A9">
              <w:rPr>
                <w:rFonts w:ascii="Times New Roman" w:hAnsi="Times New Roman"/>
                <w:sz w:val="24"/>
                <w:szCs w:val="24"/>
              </w:rPr>
              <w:t>64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9359A9">
              <w:rPr>
                <w:rFonts w:ascii="Times New Roman" w:hAnsi="Times New Roman"/>
                <w:sz w:val="24"/>
                <w:szCs w:val="24"/>
              </w:rPr>
              <w:t>54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9359A9">
              <w:rPr>
                <w:rFonts w:ascii="Times New Roman" w:hAnsi="Times New Roman"/>
                <w:sz w:val="24"/>
                <w:szCs w:val="24"/>
              </w:rPr>
              <w:t>54,0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9359A9">
              <w:rPr>
                <w:rFonts w:ascii="Times New Roman" w:hAnsi="Times New Roman"/>
                <w:sz w:val="24"/>
                <w:szCs w:val="24"/>
              </w:rPr>
              <w:t>59,5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9359A9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2026-2030 годах – 331,8</w:t>
            </w:r>
            <w:r w:rsidR="002B4004" w:rsidRPr="002B400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 xml:space="preserve">в 2031 – 2035 годах – </w:t>
            </w:r>
            <w:r w:rsidR="009359A9">
              <w:rPr>
                <w:rFonts w:ascii="Times New Roman" w:hAnsi="Times New Roman"/>
                <w:sz w:val="24"/>
                <w:szCs w:val="24"/>
              </w:rPr>
              <w:t>387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>,0 тыс. рублей</w:t>
            </w:r>
          </w:p>
          <w:p w:rsidR="002B4004" w:rsidRPr="002B4004" w:rsidRDefault="002B4004" w:rsidP="002B4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04">
              <w:rPr>
                <w:rFonts w:ascii="Times New Roman" w:hAnsi="Times New Roman"/>
                <w:sz w:val="24"/>
                <w:szCs w:val="24"/>
              </w:rPr>
              <w:t>Объемы финансирования мероприятий муниципальной программы подлежат ежегодному уточнению исходя из возможностей бюджетов всех уровней</w:t>
            </w:r>
            <w:r w:rsidR="006D0AFD">
              <w:rPr>
                <w:rFonts w:ascii="Times New Roman" w:hAnsi="Times New Roman"/>
                <w:sz w:val="24"/>
                <w:szCs w:val="24"/>
              </w:rPr>
              <w:t>.</w:t>
            </w:r>
            <w:r w:rsidRPr="002B400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  <w:tr w:rsidR="001E7337" w:rsidRPr="001E7337" w:rsidTr="0007611E">
        <w:trPr>
          <w:trHeight w:val="20"/>
        </w:trPr>
        <w:tc>
          <w:tcPr>
            <w:tcW w:w="1706" w:type="pct"/>
            <w:shd w:val="clear" w:color="auto" w:fill="auto"/>
          </w:tcPr>
          <w:p w:rsidR="001E7337" w:rsidRPr="001E7337" w:rsidRDefault="001E7337" w:rsidP="001E7337">
            <w:pPr>
              <w:pStyle w:val="af"/>
              <w:widowControl/>
              <w:jc w:val="both"/>
              <w:rPr>
                <w:rFonts w:ascii="Times New Roman" w:hAnsi="Times New Roman"/>
              </w:rPr>
            </w:pPr>
            <w:r w:rsidRPr="001E7337">
              <w:rPr>
                <w:rFonts w:ascii="Times New Roman" w:hAnsi="Times New Roman"/>
              </w:rPr>
              <w:lastRenderedPageBreak/>
              <w:t xml:space="preserve">Ожидаемые результаты реализации </w:t>
            </w:r>
            <w:r w:rsidRPr="001E7337">
              <w:rPr>
                <w:rFonts w:ascii="Times New Roman" w:hAnsi="Times New Roman"/>
                <w:color w:val="000000"/>
              </w:rPr>
              <w:t>Муниципальной программы</w:t>
            </w:r>
          </w:p>
        </w:tc>
        <w:tc>
          <w:tcPr>
            <w:tcW w:w="193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101" w:type="pct"/>
            <w:shd w:val="clear" w:color="auto" w:fill="auto"/>
          </w:tcPr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снижение количества преступлений на улицах и в других общественных местах;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снижение масштабов незаконного потребления наркотических средств и психотропных веществ;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увеличение количества несовершеннолетних асоциального поведения, охваченных системой профилактических мер;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снижение доли преступлений, совершенных лицами, ранее их совершавшими, в общем числе раскрытых преступлений;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снижение доли преступлений, совершенных лицами в состоянии алкогольного опьянения, в общем числе раскрытых преступлений;</w:t>
            </w:r>
          </w:p>
          <w:p w:rsidR="001E7337" w:rsidRPr="001E7337" w:rsidRDefault="001E7337" w:rsidP="001E7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sz w:val="24"/>
                <w:szCs w:val="24"/>
              </w:rPr>
              <w:t>снижение числа несовершеннолетних, совершивших преступления.</w:t>
            </w:r>
          </w:p>
        </w:tc>
      </w:tr>
    </w:tbl>
    <w:p w:rsidR="001E7337" w:rsidRDefault="001E7337">
      <w:pPr>
        <w:rPr>
          <w:sz w:val="24"/>
          <w:szCs w:val="24"/>
        </w:rPr>
      </w:pPr>
    </w:p>
    <w:p w:rsidR="00B73315" w:rsidRDefault="00B73315">
      <w:pPr>
        <w:rPr>
          <w:sz w:val="24"/>
          <w:szCs w:val="24"/>
        </w:rPr>
      </w:pPr>
    </w:p>
    <w:p w:rsidR="00B73315" w:rsidRDefault="00B73315">
      <w:pPr>
        <w:rPr>
          <w:sz w:val="24"/>
          <w:szCs w:val="24"/>
        </w:rPr>
      </w:pPr>
    </w:p>
    <w:p w:rsidR="00B73315" w:rsidRDefault="00B73315">
      <w:pPr>
        <w:rPr>
          <w:sz w:val="24"/>
          <w:szCs w:val="24"/>
        </w:rPr>
      </w:pPr>
    </w:p>
    <w:p w:rsidR="00B73315" w:rsidRDefault="00B73315">
      <w:pPr>
        <w:rPr>
          <w:sz w:val="24"/>
          <w:szCs w:val="24"/>
        </w:rPr>
      </w:pPr>
    </w:p>
    <w:p w:rsidR="00B73315" w:rsidRDefault="00B73315">
      <w:pPr>
        <w:rPr>
          <w:sz w:val="24"/>
          <w:szCs w:val="24"/>
        </w:rPr>
      </w:pPr>
    </w:p>
    <w:p w:rsidR="00B73315" w:rsidRDefault="00B73315">
      <w:pPr>
        <w:rPr>
          <w:sz w:val="24"/>
          <w:szCs w:val="24"/>
        </w:rPr>
      </w:pPr>
    </w:p>
    <w:p w:rsidR="00B73315" w:rsidRDefault="00B73315">
      <w:pPr>
        <w:rPr>
          <w:sz w:val="24"/>
          <w:szCs w:val="24"/>
        </w:rPr>
      </w:pPr>
    </w:p>
    <w:p w:rsidR="00B73315" w:rsidRDefault="00B73315">
      <w:pPr>
        <w:rPr>
          <w:sz w:val="24"/>
          <w:szCs w:val="24"/>
        </w:rPr>
      </w:pPr>
    </w:p>
    <w:p w:rsidR="00950C1F" w:rsidRPr="00655781" w:rsidRDefault="00950C1F" w:rsidP="00950C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lastRenderedPageBreak/>
        <w:t>Раздел I. Приоритеты муниципальной политики</w:t>
      </w:r>
    </w:p>
    <w:p w:rsidR="00950C1F" w:rsidRPr="00655781" w:rsidRDefault="00950C1F" w:rsidP="00B20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 xml:space="preserve">в сфере реализации </w:t>
      </w:r>
      <w:r w:rsidR="00B20A52">
        <w:rPr>
          <w:rFonts w:ascii="Times New Roman" w:hAnsi="Times New Roman"/>
          <w:b/>
          <w:bCs/>
          <w:sz w:val="24"/>
          <w:szCs w:val="24"/>
        </w:rPr>
        <w:t>М</w:t>
      </w:r>
      <w:r w:rsidRPr="00655781">
        <w:rPr>
          <w:rFonts w:ascii="Times New Roman" w:hAnsi="Times New Roman"/>
          <w:b/>
          <w:bCs/>
          <w:sz w:val="24"/>
          <w:szCs w:val="24"/>
        </w:rPr>
        <w:t>униципальной</w:t>
      </w:r>
      <w:r w:rsidR="00B20A52">
        <w:rPr>
          <w:rFonts w:ascii="Times New Roman" w:hAnsi="Times New Roman"/>
          <w:b/>
          <w:bCs/>
          <w:sz w:val="24"/>
          <w:szCs w:val="24"/>
        </w:rPr>
        <w:t xml:space="preserve"> программы, </w:t>
      </w:r>
      <w:r w:rsidRPr="00655781">
        <w:rPr>
          <w:rFonts w:ascii="Times New Roman" w:hAnsi="Times New Roman"/>
          <w:b/>
          <w:bCs/>
          <w:sz w:val="24"/>
          <w:szCs w:val="24"/>
        </w:rPr>
        <w:t>цели, задачи,</w:t>
      </w:r>
    </w:p>
    <w:p w:rsidR="00950C1F" w:rsidRPr="00655781" w:rsidRDefault="00950C1F" w:rsidP="00950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описание сроков и этапов реализации</w:t>
      </w:r>
    </w:p>
    <w:p w:rsidR="00201A5E" w:rsidRDefault="00201A5E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Приоритеты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55781">
        <w:rPr>
          <w:rFonts w:ascii="Times New Roman" w:hAnsi="Times New Roman"/>
          <w:sz w:val="24"/>
          <w:szCs w:val="24"/>
        </w:rPr>
        <w:t xml:space="preserve"> политики в сфере профилактики правонарушений определены в Стратегии социально-экономического развития Шумерлинского </w:t>
      </w:r>
      <w:r w:rsidR="00B20A52">
        <w:rPr>
          <w:rFonts w:ascii="Times New Roman" w:hAnsi="Times New Roman"/>
          <w:sz w:val="24"/>
          <w:szCs w:val="24"/>
        </w:rPr>
        <w:t>района</w:t>
      </w:r>
      <w:r w:rsidRPr="00655781">
        <w:rPr>
          <w:rFonts w:ascii="Times New Roman" w:hAnsi="Times New Roman"/>
          <w:sz w:val="24"/>
          <w:szCs w:val="24"/>
        </w:rPr>
        <w:t xml:space="preserve"> </w:t>
      </w:r>
      <w:r w:rsidR="0019486C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Pr="00655781">
        <w:rPr>
          <w:rFonts w:ascii="Times New Roman" w:hAnsi="Times New Roman"/>
          <w:sz w:val="24"/>
          <w:szCs w:val="24"/>
        </w:rPr>
        <w:t>до 2035 года, утвержденной решением Собрания депутатов Шумерлинского района от 28 декабря 2018 г. № 51/2.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Приоритетными направлениями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55781">
        <w:rPr>
          <w:rFonts w:ascii="Times New Roman" w:hAnsi="Times New Roman"/>
          <w:sz w:val="24"/>
          <w:szCs w:val="24"/>
        </w:rPr>
        <w:t xml:space="preserve"> политики в сфере профилактики правонарушений являются повышение уровня и качества жизни населения,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Муниципальная программа Шумерлинского </w:t>
      </w:r>
      <w:r w:rsidR="0019486C" w:rsidRPr="0019486C">
        <w:rPr>
          <w:rFonts w:ascii="Times New Roman" w:hAnsi="Times New Roman"/>
          <w:sz w:val="24"/>
          <w:szCs w:val="24"/>
        </w:rPr>
        <w:t>муниципального округа</w:t>
      </w:r>
      <w:r w:rsidRPr="00655781">
        <w:rPr>
          <w:rFonts w:ascii="Times New Roman" w:hAnsi="Times New Roman"/>
          <w:sz w:val="24"/>
          <w:szCs w:val="24"/>
        </w:rPr>
        <w:t xml:space="preserve"> </w:t>
      </w:r>
      <w:r w:rsidR="0019486C">
        <w:rPr>
          <w:rFonts w:ascii="Times New Roman" w:hAnsi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/>
          <w:sz w:val="24"/>
          <w:szCs w:val="24"/>
        </w:rPr>
        <w:t>«</w:t>
      </w:r>
      <w:r w:rsidRPr="00655781">
        <w:rPr>
          <w:rFonts w:ascii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sz w:val="24"/>
          <w:szCs w:val="24"/>
        </w:rPr>
        <w:t>»</w:t>
      </w:r>
      <w:r w:rsidRPr="00655781">
        <w:rPr>
          <w:rFonts w:ascii="Times New Roman" w:hAnsi="Times New Roman"/>
          <w:sz w:val="24"/>
          <w:szCs w:val="24"/>
        </w:rPr>
        <w:t xml:space="preserve"> (далее – Муниципальная программа) направлена на достижение следующих целей: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совершенствование системы мер по сокращению предложения и спроса на наркотические средства и психотропные вещества;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совершенствование взаимодействия правоохранительных</w:t>
      </w:r>
      <w:r>
        <w:rPr>
          <w:rFonts w:ascii="Times New Roman" w:hAnsi="Times New Roman"/>
          <w:sz w:val="24"/>
          <w:szCs w:val="24"/>
        </w:rPr>
        <w:t xml:space="preserve"> органов</w:t>
      </w:r>
      <w:r w:rsidRPr="00655781">
        <w:rPr>
          <w:rFonts w:ascii="Times New Roman" w:hAnsi="Times New Roman"/>
          <w:sz w:val="24"/>
          <w:szCs w:val="24"/>
        </w:rPr>
        <w:t xml:space="preserve">, контролирующих органов, администрации Шумерлинского </w:t>
      </w:r>
      <w:r w:rsidR="0019486C" w:rsidRPr="00201A5E">
        <w:rPr>
          <w:rFonts w:ascii="Times New Roman" w:hAnsi="Times New Roman"/>
          <w:sz w:val="24"/>
          <w:szCs w:val="24"/>
        </w:rPr>
        <w:t>муниципального округа</w:t>
      </w:r>
      <w:r w:rsidRPr="00655781">
        <w:rPr>
          <w:rFonts w:ascii="Times New Roman" w:hAnsi="Times New Roman"/>
          <w:sz w:val="24"/>
          <w:szCs w:val="24"/>
        </w:rPr>
        <w:t xml:space="preserve">, общественных </w:t>
      </w:r>
      <w:r>
        <w:rPr>
          <w:rFonts w:ascii="Times New Roman" w:hAnsi="Times New Roman"/>
          <w:sz w:val="24"/>
          <w:szCs w:val="24"/>
        </w:rPr>
        <w:t>формирова</w:t>
      </w:r>
      <w:r w:rsidRPr="00655781">
        <w:rPr>
          <w:rFonts w:ascii="Times New Roman" w:hAnsi="Times New Roman"/>
          <w:sz w:val="24"/>
          <w:szCs w:val="24"/>
        </w:rPr>
        <w:t xml:space="preserve">ний, участвующих в профилактике безнадзорности и правонарушений несовершеннолетних, семейного неблагополучия, а также действенный </w:t>
      </w:r>
      <w:proofErr w:type="gramStart"/>
      <w:r w:rsidRPr="006557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55781">
        <w:rPr>
          <w:rFonts w:ascii="Times New Roman" w:hAnsi="Times New Roman"/>
          <w:sz w:val="24"/>
          <w:szCs w:val="24"/>
        </w:rPr>
        <w:t xml:space="preserve"> процессами, происходящими в подростковой среде, снижение уровня преступности, в том числе в отношении несовершеннолетних.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950C1F" w:rsidRPr="000C0866" w:rsidRDefault="00950C1F" w:rsidP="00201A5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0C0866">
        <w:rPr>
          <w:rFonts w:ascii="Times New Roman" w:hAnsi="Times New Roman"/>
          <w:sz w:val="24"/>
          <w:szCs w:val="24"/>
        </w:rPr>
        <w:t>обеспечение безопасности жизнедеятельности населения;</w:t>
      </w:r>
    </w:p>
    <w:p w:rsidR="00950C1F" w:rsidRPr="000C0866" w:rsidRDefault="00950C1F" w:rsidP="001948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0866">
        <w:rPr>
          <w:rFonts w:ascii="Times New Roman" w:hAnsi="Times New Roman"/>
          <w:sz w:val="24"/>
          <w:szCs w:val="24"/>
        </w:rPr>
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950C1F" w:rsidRPr="000C0866" w:rsidRDefault="00950C1F" w:rsidP="0019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0866">
        <w:rPr>
          <w:rFonts w:ascii="Times New Roman" w:hAnsi="Times New Roman"/>
          <w:sz w:val="24"/>
          <w:szCs w:val="24"/>
        </w:rP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950C1F" w:rsidRPr="000C0866" w:rsidRDefault="00950C1F" w:rsidP="0019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0866">
        <w:rPr>
          <w:rFonts w:ascii="Times New Roman" w:hAnsi="Times New Roman"/>
          <w:sz w:val="24"/>
          <w:szCs w:val="24"/>
        </w:rP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950C1F" w:rsidRPr="000C0866" w:rsidRDefault="00950C1F" w:rsidP="0019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0866">
        <w:rPr>
          <w:rFonts w:ascii="Times New Roman" w:hAnsi="Times New Roman"/>
          <w:sz w:val="24"/>
          <w:szCs w:val="24"/>
        </w:rPr>
        <w:t xml:space="preserve">снижение уровня подростковой преступности на территории Шумерлинского </w:t>
      </w:r>
      <w:r w:rsidR="0019486C" w:rsidRPr="00201A5E">
        <w:rPr>
          <w:rFonts w:ascii="Times New Roman" w:hAnsi="Times New Roman"/>
          <w:sz w:val="24"/>
          <w:szCs w:val="24"/>
        </w:rPr>
        <w:t>муниципального округа</w:t>
      </w:r>
      <w:r w:rsidRPr="000C0866">
        <w:rPr>
          <w:rFonts w:ascii="Times New Roman" w:hAnsi="Times New Roman"/>
          <w:sz w:val="24"/>
          <w:szCs w:val="24"/>
        </w:rPr>
        <w:t>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Муниципальная програ</w:t>
      </w:r>
      <w:r w:rsidR="0019486C">
        <w:rPr>
          <w:rFonts w:ascii="Times New Roman" w:hAnsi="Times New Roman"/>
          <w:sz w:val="24"/>
          <w:szCs w:val="24"/>
        </w:rPr>
        <w:t>мма будет реализовываться в 2022</w:t>
      </w:r>
      <w:r w:rsidRPr="00655781">
        <w:rPr>
          <w:rFonts w:ascii="Times New Roman" w:hAnsi="Times New Roman"/>
          <w:sz w:val="24"/>
          <w:szCs w:val="24"/>
        </w:rPr>
        <w:t xml:space="preserve"> - 2035 годах в три этапа:</w:t>
      </w:r>
    </w:p>
    <w:p w:rsidR="00950C1F" w:rsidRPr="00655781" w:rsidRDefault="0019486C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- 2022</w:t>
      </w:r>
      <w:r w:rsidR="00950C1F" w:rsidRPr="00655781">
        <w:rPr>
          <w:rFonts w:ascii="Times New Roman" w:hAnsi="Times New Roman"/>
          <w:sz w:val="24"/>
          <w:szCs w:val="24"/>
        </w:rPr>
        <w:t xml:space="preserve"> - 2025 годы;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2 этап - 2026 - 2030 годы;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3 этап - 2031 - 2035 годы.</w:t>
      </w:r>
    </w:p>
    <w:p w:rsidR="00950C1F" w:rsidRPr="00655781" w:rsidRDefault="00B27F68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200" w:history="1">
        <w:r w:rsidR="00950C1F" w:rsidRPr="0019486C">
          <w:rPr>
            <w:rFonts w:ascii="Times New Roman" w:hAnsi="Times New Roman"/>
            <w:sz w:val="24"/>
            <w:szCs w:val="24"/>
          </w:rPr>
          <w:t>Сведения</w:t>
        </w:r>
      </w:hyperlink>
      <w:r w:rsidR="00950C1F" w:rsidRPr="00655781">
        <w:rPr>
          <w:rFonts w:ascii="Times New Roman" w:hAnsi="Times New Roman"/>
          <w:sz w:val="24"/>
          <w:szCs w:val="24"/>
        </w:rPr>
        <w:t xml:space="preserve"> о целевых индикаторах и показателях Муниципальной программы, подпрограмм Муниципальной программы и их зн</w:t>
      </w:r>
      <w:r w:rsidR="0019486C">
        <w:rPr>
          <w:rFonts w:ascii="Times New Roman" w:hAnsi="Times New Roman"/>
          <w:sz w:val="24"/>
          <w:szCs w:val="24"/>
        </w:rPr>
        <w:t>ачениях приведены в приложении №</w:t>
      </w:r>
      <w:r w:rsidR="00950C1F" w:rsidRPr="00655781">
        <w:rPr>
          <w:rFonts w:ascii="Times New Roman" w:hAnsi="Times New Roman"/>
          <w:sz w:val="24"/>
          <w:szCs w:val="24"/>
        </w:rPr>
        <w:t xml:space="preserve"> 1 к настоящей Муниципальной программе.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 и изменения приоритетов муниципальной политики в рассматриваемой сфере.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Раздел II. Обобщенная характеристика основных мероприятий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подпрограмм Муниципальной  программы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Выстроенная в рамках настоящей Муниципальной программы система целевых ориентиров (цели, задачи, ожидаемые результаты) представляет собой четкую </w:t>
      </w:r>
      <w:r w:rsidRPr="00655781">
        <w:rPr>
          <w:rFonts w:ascii="Times New Roman" w:hAnsi="Times New Roman"/>
          <w:sz w:val="24"/>
          <w:szCs w:val="24"/>
        </w:rPr>
        <w:lastRenderedPageBreak/>
        <w:t>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Задачи Муниципальной программы будут решаться в рамках четырех подпрограмм.</w:t>
      </w:r>
    </w:p>
    <w:p w:rsidR="00950C1F" w:rsidRPr="00655781" w:rsidRDefault="00B27F68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813" w:history="1">
        <w:r w:rsidR="00950C1F" w:rsidRPr="0019486C">
          <w:rPr>
            <w:rFonts w:ascii="Times New Roman" w:hAnsi="Times New Roman"/>
            <w:sz w:val="24"/>
            <w:szCs w:val="24"/>
          </w:rPr>
          <w:t>Подпрограмма</w:t>
        </w:r>
      </w:hyperlink>
      <w:r w:rsidR="00950C1F" w:rsidRPr="00655781">
        <w:rPr>
          <w:rFonts w:ascii="Times New Roman" w:hAnsi="Times New Roman"/>
          <w:sz w:val="24"/>
          <w:szCs w:val="24"/>
        </w:rPr>
        <w:t xml:space="preserve"> </w:t>
      </w:r>
      <w:r w:rsidR="00950C1F">
        <w:rPr>
          <w:rFonts w:ascii="Times New Roman" w:hAnsi="Times New Roman"/>
          <w:sz w:val="24"/>
          <w:szCs w:val="24"/>
        </w:rPr>
        <w:t>«</w:t>
      </w:r>
      <w:r w:rsidR="00950C1F" w:rsidRPr="00655781">
        <w:rPr>
          <w:rFonts w:ascii="Times New Roman" w:hAnsi="Times New Roman"/>
          <w:sz w:val="24"/>
          <w:szCs w:val="24"/>
        </w:rPr>
        <w:t>Профилактика правонарушений</w:t>
      </w:r>
      <w:r w:rsidR="00950C1F">
        <w:rPr>
          <w:rFonts w:ascii="Times New Roman" w:hAnsi="Times New Roman"/>
          <w:sz w:val="24"/>
          <w:szCs w:val="24"/>
        </w:rPr>
        <w:t>»</w:t>
      </w:r>
      <w:r w:rsidR="00B20A52">
        <w:rPr>
          <w:rFonts w:ascii="Times New Roman" w:hAnsi="Times New Roman"/>
          <w:sz w:val="24"/>
          <w:szCs w:val="24"/>
        </w:rPr>
        <w:t xml:space="preserve"> объединяет </w:t>
      </w:r>
      <w:r w:rsidR="00241ACA">
        <w:rPr>
          <w:rFonts w:ascii="Times New Roman" w:hAnsi="Times New Roman"/>
          <w:sz w:val="24"/>
          <w:szCs w:val="24"/>
        </w:rPr>
        <w:t>шест</w:t>
      </w:r>
      <w:r w:rsidR="00A77629">
        <w:rPr>
          <w:rFonts w:ascii="Times New Roman" w:hAnsi="Times New Roman"/>
          <w:sz w:val="24"/>
          <w:szCs w:val="24"/>
        </w:rPr>
        <w:t>ь</w:t>
      </w:r>
      <w:r w:rsidR="00950C1F" w:rsidRPr="00655781">
        <w:rPr>
          <w:rFonts w:ascii="Times New Roman" w:hAnsi="Times New Roman"/>
          <w:sz w:val="24"/>
          <w:szCs w:val="24"/>
        </w:rPr>
        <w:t xml:space="preserve"> основных мероприятий: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1. Дальнейшее развитие многоуровневой системы профилактики правонарушений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55781" w:rsidRDefault="0019486C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</w:t>
      </w:r>
      <w:r w:rsidR="00950C1F" w:rsidRPr="00655781">
        <w:rPr>
          <w:rFonts w:ascii="Times New Roman" w:hAnsi="Times New Roman"/>
          <w:sz w:val="24"/>
          <w:szCs w:val="24"/>
        </w:rPr>
        <w:t xml:space="preserve">1.1. </w:t>
      </w:r>
      <w:r w:rsidR="00950C1F">
        <w:rPr>
          <w:rFonts w:ascii="Times New Roman" w:hAnsi="Times New Roman"/>
          <w:sz w:val="24"/>
          <w:szCs w:val="24"/>
        </w:rPr>
        <w:t>Материальное стимулирование деятельности народных дружинников</w:t>
      </w:r>
      <w:r w:rsidR="00950C1F" w:rsidRPr="00655781">
        <w:rPr>
          <w:rFonts w:ascii="Times New Roman" w:hAnsi="Times New Roman"/>
          <w:sz w:val="24"/>
          <w:szCs w:val="24"/>
        </w:rPr>
        <w:t>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Мероприятие 1.2. </w:t>
      </w:r>
      <w:r w:rsidRPr="002848A7">
        <w:rPr>
          <w:rFonts w:ascii="Times New Roman" w:hAnsi="Times New Roman"/>
          <w:sz w:val="24"/>
          <w:szCs w:val="24"/>
        </w:rPr>
        <w:t xml:space="preserve">Проведение районного конкурса </w:t>
      </w:r>
      <w:r w:rsidR="0019486C">
        <w:rPr>
          <w:rFonts w:ascii="Times New Roman" w:hAnsi="Times New Roman"/>
          <w:sz w:val="24"/>
          <w:szCs w:val="24"/>
        </w:rPr>
        <w:t>«Лучший народный дружинник»</w:t>
      </w:r>
      <w:r w:rsidRPr="00655781">
        <w:rPr>
          <w:rFonts w:ascii="Times New Roman" w:hAnsi="Times New Roman"/>
          <w:sz w:val="24"/>
          <w:szCs w:val="24"/>
        </w:rPr>
        <w:t>.</w:t>
      </w:r>
    </w:p>
    <w:p w:rsidR="00950C1F" w:rsidRPr="00655781" w:rsidRDefault="0019486C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</w:t>
      </w:r>
      <w:r w:rsidR="00950C1F" w:rsidRPr="00655781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="00950C1F" w:rsidRPr="00655781">
        <w:rPr>
          <w:rFonts w:ascii="Times New Roman" w:hAnsi="Times New Roman"/>
          <w:sz w:val="24"/>
          <w:szCs w:val="24"/>
        </w:rPr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  <w:proofErr w:type="gramEnd"/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Мероприятие 1.4. </w:t>
      </w:r>
      <w:r>
        <w:rPr>
          <w:rFonts w:ascii="Times New Roman" w:hAnsi="Times New Roman"/>
          <w:sz w:val="24"/>
          <w:szCs w:val="24"/>
        </w:rPr>
        <w:t>Мероприятия, направленные на снижение количества преступлений, совершаемых несовершеннолетними гражданами.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1.6.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Основное мероприятие 2. Профилактика и предупреждение рецидивной преступности, </w:t>
      </w:r>
      <w:proofErr w:type="spellStart"/>
      <w:r w:rsidRPr="00655781">
        <w:rPr>
          <w:rFonts w:ascii="Times New Roman" w:hAnsi="Times New Roman"/>
          <w:sz w:val="24"/>
          <w:szCs w:val="24"/>
        </w:rPr>
        <w:t>ресоциализация</w:t>
      </w:r>
      <w:proofErr w:type="spellEnd"/>
      <w:r w:rsidRPr="00655781">
        <w:rPr>
          <w:rFonts w:ascii="Times New Roman" w:hAnsi="Times New Roman"/>
          <w:sz w:val="24"/>
          <w:szCs w:val="24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2.2. Содействие занятости лиц, освободившихся из мест лишения свободы, осужденных к исправительным работам.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</w:t>
      </w:r>
      <w:r w:rsidRPr="00E41CAC">
        <w:rPr>
          <w:rFonts w:ascii="Times New Roman" w:hAnsi="Times New Roman"/>
          <w:sz w:val="24"/>
          <w:szCs w:val="24"/>
        </w:rPr>
        <w:t>3</w:t>
      </w:r>
      <w:r w:rsidRPr="00655781">
        <w:rPr>
          <w:rFonts w:ascii="Times New Roman" w:hAnsi="Times New Roman"/>
          <w:sz w:val="24"/>
          <w:szCs w:val="24"/>
        </w:rPr>
        <w:t xml:space="preserve">. Оказание комплекса услуг по реабилитации и </w:t>
      </w:r>
      <w:proofErr w:type="spellStart"/>
      <w:r w:rsidRPr="00655781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655781">
        <w:rPr>
          <w:rFonts w:ascii="Times New Roman" w:hAnsi="Times New Roman"/>
          <w:sz w:val="24"/>
          <w:szCs w:val="24"/>
        </w:rPr>
        <w:t xml:space="preserve"> лиц, освободившихся из мест лишения свободы, и лиц, осужденных к уголовным наказаниям, не связанным с лишением свободы.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</w:t>
      </w:r>
      <w:r w:rsidRPr="00E41CAC">
        <w:rPr>
          <w:rFonts w:ascii="Times New Roman" w:hAnsi="Times New Roman"/>
          <w:sz w:val="24"/>
          <w:szCs w:val="24"/>
        </w:rPr>
        <w:t>4</w:t>
      </w:r>
      <w:r w:rsidRPr="00655781">
        <w:rPr>
          <w:rFonts w:ascii="Times New Roman" w:hAnsi="Times New Roman"/>
          <w:sz w:val="24"/>
          <w:szCs w:val="24"/>
        </w:rPr>
        <w:t>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</w:t>
      </w:r>
      <w:r w:rsidRPr="00E41CAC">
        <w:rPr>
          <w:rFonts w:ascii="Times New Roman" w:hAnsi="Times New Roman"/>
          <w:sz w:val="24"/>
          <w:szCs w:val="24"/>
        </w:rPr>
        <w:t>5</w:t>
      </w:r>
      <w:r w:rsidRPr="00655781">
        <w:rPr>
          <w:rFonts w:ascii="Times New Roman" w:hAnsi="Times New Roman"/>
          <w:sz w:val="24"/>
          <w:szCs w:val="24"/>
        </w:rPr>
        <w:t>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950C1F" w:rsidRPr="00655781" w:rsidRDefault="00950C1F" w:rsidP="00B20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lastRenderedPageBreak/>
        <w:t>Мероприятие 2.</w:t>
      </w:r>
      <w:r w:rsidRPr="00E41CAC">
        <w:rPr>
          <w:rFonts w:ascii="Times New Roman" w:hAnsi="Times New Roman"/>
          <w:sz w:val="24"/>
          <w:szCs w:val="24"/>
        </w:rPr>
        <w:t>6</w:t>
      </w:r>
      <w:r w:rsidRPr="00655781">
        <w:rPr>
          <w:rFonts w:ascii="Times New Roman" w:hAnsi="Times New Roman"/>
          <w:sz w:val="24"/>
          <w:szCs w:val="24"/>
        </w:rPr>
        <w:t>. Прием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казенном у</w:t>
      </w:r>
      <w:r w:rsidR="0019486C">
        <w:rPr>
          <w:rFonts w:ascii="Times New Roman" w:hAnsi="Times New Roman"/>
          <w:sz w:val="24"/>
          <w:szCs w:val="24"/>
        </w:rPr>
        <w:t>чреждении Чувашской Республики «</w:t>
      </w:r>
      <w:r w:rsidRPr="00655781">
        <w:rPr>
          <w:rFonts w:ascii="Times New Roman" w:hAnsi="Times New Roman"/>
          <w:sz w:val="24"/>
          <w:szCs w:val="24"/>
        </w:rPr>
        <w:t>Республиканский центр социальной адаптации для лиц без определен</w:t>
      </w:r>
      <w:r w:rsidR="0019486C">
        <w:rPr>
          <w:rFonts w:ascii="Times New Roman" w:hAnsi="Times New Roman"/>
          <w:sz w:val="24"/>
          <w:szCs w:val="24"/>
        </w:rPr>
        <w:t>ного места жительства и занятий»</w:t>
      </w:r>
      <w:r w:rsidRPr="00655781">
        <w:rPr>
          <w:rFonts w:ascii="Times New Roman" w:hAnsi="Times New Roman"/>
          <w:sz w:val="24"/>
          <w:szCs w:val="24"/>
        </w:rPr>
        <w:t xml:space="preserve"> Министерства труда Чувашской Республики.</w:t>
      </w:r>
    </w:p>
    <w:p w:rsidR="00950C1F" w:rsidRPr="00655781" w:rsidRDefault="00950C1F" w:rsidP="00B20A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781">
        <w:rPr>
          <w:rFonts w:ascii="Times New Roman" w:hAnsi="Times New Roman"/>
          <w:sz w:val="24"/>
          <w:szCs w:val="24"/>
        </w:rPr>
        <w:t>Мероприятие 2.</w:t>
      </w:r>
      <w:r w:rsidRPr="00E41CAC">
        <w:rPr>
          <w:rFonts w:ascii="Times New Roman" w:hAnsi="Times New Roman"/>
          <w:sz w:val="24"/>
          <w:szCs w:val="24"/>
        </w:rPr>
        <w:t>7</w:t>
      </w:r>
      <w:r w:rsidRPr="0065578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55781">
        <w:rPr>
          <w:rFonts w:ascii="Times New Roman" w:hAnsi="Times New Roman"/>
          <w:sz w:val="24"/>
          <w:szCs w:val="24"/>
        </w:rPr>
        <w:t xml:space="preserve">Организация и проведение встреч с осужденными в справочно-консультационном  пункте, организованным </w:t>
      </w:r>
      <w:r w:rsidRPr="00655781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 учреждением Управление Пенсионного фонда Российской Федерации в г. Шумерля</w:t>
      </w:r>
      <w:r w:rsidRPr="00655781">
        <w:rPr>
          <w:rFonts w:ascii="Times New Roman" w:hAnsi="Times New Roman"/>
          <w:sz w:val="24"/>
          <w:szCs w:val="24"/>
        </w:rPr>
        <w:t>, по разъяснению целей и задач пенсионной реформы и других вопросов пенсионного страхования и обеспечения.</w:t>
      </w:r>
      <w:proofErr w:type="gramEnd"/>
    </w:p>
    <w:p w:rsidR="00950C1F" w:rsidRPr="00655781" w:rsidRDefault="00950C1F" w:rsidP="00B20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950C1F" w:rsidRPr="00655781" w:rsidRDefault="00950C1F" w:rsidP="00B20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Мероприятие 3.2. </w:t>
      </w:r>
      <w:proofErr w:type="gramStart"/>
      <w:r w:rsidRPr="00655781">
        <w:rPr>
          <w:rFonts w:ascii="Times New Roman" w:hAnsi="Times New Roman"/>
          <w:sz w:val="24"/>
          <w:szCs w:val="24"/>
        </w:rPr>
        <w:t xml:space="preserve">Организация взаимодействия с </w:t>
      </w:r>
      <w:r w:rsidR="0019486C">
        <w:rPr>
          <w:rFonts w:ascii="Times New Roman" w:hAnsi="Times New Roman"/>
          <w:sz w:val="24"/>
          <w:szCs w:val="24"/>
        </w:rPr>
        <w:t>территориальными отдела</w:t>
      </w:r>
      <w:r w:rsidR="002E47AD">
        <w:rPr>
          <w:rFonts w:ascii="Times New Roman" w:hAnsi="Times New Roman"/>
          <w:sz w:val="24"/>
          <w:szCs w:val="24"/>
        </w:rPr>
        <w:t xml:space="preserve"> </w:t>
      </w:r>
      <w:r w:rsidR="002E47AD" w:rsidRPr="002E47AD">
        <w:rPr>
          <w:rFonts w:ascii="Times New Roman" w:hAnsi="Times New Roman"/>
          <w:sz w:val="24"/>
          <w:szCs w:val="24"/>
        </w:rPr>
        <w:t>Управления по благоустройству и развитию территорий</w:t>
      </w:r>
      <w:r w:rsidR="002E47AD">
        <w:rPr>
          <w:rFonts w:ascii="Times New Roman" w:hAnsi="Times New Roman"/>
          <w:sz w:val="24"/>
          <w:szCs w:val="24"/>
        </w:rPr>
        <w:t xml:space="preserve"> администрации Шумерлинского муниципального округа</w:t>
      </w:r>
      <w:r w:rsidRPr="00655781">
        <w:rPr>
          <w:rFonts w:ascii="Times New Roman" w:hAnsi="Times New Roman"/>
          <w:sz w:val="24"/>
          <w:szCs w:val="24"/>
        </w:rPr>
        <w:t>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  <w:proofErr w:type="gramEnd"/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5. Помощь лицам, пострадавшим от правонарушений или подверженным риску стать таковыми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</w:t>
      </w:r>
      <w:r w:rsidRPr="00655781">
        <w:rPr>
          <w:rFonts w:ascii="Times New Roman" w:hAnsi="Times New Roman"/>
          <w:sz w:val="24"/>
          <w:szCs w:val="24"/>
        </w:rPr>
        <w:lastRenderedPageBreak/>
        <w:t>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950C1F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950C1F" w:rsidRPr="00655781" w:rsidRDefault="00B27F68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6296" w:history="1">
        <w:r w:rsidR="00950C1F" w:rsidRPr="003F4032">
          <w:rPr>
            <w:rFonts w:ascii="Times New Roman" w:hAnsi="Times New Roman"/>
            <w:sz w:val="24"/>
            <w:szCs w:val="24"/>
          </w:rPr>
          <w:t>Подпрограмма</w:t>
        </w:r>
      </w:hyperlink>
      <w:r w:rsidR="003F4032">
        <w:rPr>
          <w:rFonts w:ascii="Times New Roman" w:hAnsi="Times New Roman"/>
          <w:sz w:val="24"/>
          <w:szCs w:val="24"/>
        </w:rPr>
        <w:t xml:space="preserve"> «</w:t>
      </w:r>
      <w:r w:rsidR="00950C1F" w:rsidRPr="00655781">
        <w:rPr>
          <w:rFonts w:ascii="Times New Roman" w:hAnsi="Times New Roman"/>
          <w:sz w:val="24"/>
          <w:szCs w:val="24"/>
        </w:rPr>
        <w:t xml:space="preserve">Профилактика незаконного потребления наркотических средств и психотропных веществ, наркомании в </w:t>
      </w:r>
      <w:r w:rsidR="00950C1F">
        <w:rPr>
          <w:rFonts w:ascii="Times New Roman" w:hAnsi="Times New Roman"/>
          <w:sz w:val="24"/>
          <w:szCs w:val="24"/>
        </w:rPr>
        <w:t xml:space="preserve">Шумерлинском </w:t>
      </w:r>
      <w:r w:rsidR="003F4032">
        <w:rPr>
          <w:rFonts w:ascii="Times New Roman" w:hAnsi="Times New Roman"/>
          <w:sz w:val="24"/>
          <w:szCs w:val="24"/>
        </w:rPr>
        <w:t>муниципальном округе»</w:t>
      </w:r>
      <w:r w:rsidR="00950C1F" w:rsidRPr="00655781">
        <w:rPr>
          <w:rFonts w:ascii="Times New Roman" w:hAnsi="Times New Roman"/>
          <w:sz w:val="24"/>
          <w:szCs w:val="24"/>
        </w:rPr>
        <w:t xml:space="preserve"> объединяет четыре основных мероприятия:</w:t>
      </w:r>
    </w:p>
    <w:p w:rsidR="00950C1F" w:rsidRPr="00615C3A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C3A">
        <w:rPr>
          <w:rFonts w:ascii="Times New Roman" w:hAnsi="Times New Roman"/>
          <w:color w:val="000000" w:themeColor="text1"/>
          <w:sz w:val="24"/>
          <w:szCs w:val="24"/>
        </w:rPr>
        <w:t xml:space="preserve">Основное мероприятие 1. </w:t>
      </w:r>
      <w:r w:rsidR="00615C3A" w:rsidRPr="00615C3A">
        <w:rPr>
          <w:rFonts w:ascii="Times New Roman" w:hAnsi="Times New Roman"/>
          <w:color w:val="000000" w:themeColor="text1"/>
          <w:sz w:val="24"/>
          <w:szCs w:val="24"/>
        </w:rPr>
        <w:t>Совершенствование системы мер по сокращению предложения наркотиков</w:t>
      </w:r>
      <w:r w:rsidRPr="00615C3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50C1F" w:rsidRPr="00615C3A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C3A">
        <w:rPr>
          <w:rFonts w:ascii="Times New Roman" w:hAnsi="Times New Roman"/>
          <w:color w:val="000000" w:themeColor="text1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15C3A" w:rsidRDefault="008A1FBE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C3A">
        <w:rPr>
          <w:rFonts w:ascii="Times New Roman" w:hAnsi="Times New Roman"/>
          <w:color w:val="000000" w:themeColor="text1"/>
          <w:sz w:val="24"/>
          <w:szCs w:val="24"/>
        </w:rPr>
        <w:t>Мероприятие 1.1</w:t>
      </w:r>
      <w:r w:rsidR="00950C1F" w:rsidRPr="00615C3A">
        <w:rPr>
          <w:rFonts w:ascii="Times New Roman" w:hAnsi="Times New Roman"/>
          <w:color w:val="000000" w:themeColor="text1"/>
          <w:sz w:val="24"/>
          <w:szCs w:val="24"/>
        </w:rPr>
        <w:t>. 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жизни.</w:t>
      </w:r>
    </w:p>
    <w:p w:rsidR="00950C1F" w:rsidRPr="00655781" w:rsidRDefault="002B2B7D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5C3A">
        <w:rPr>
          <w:rFonts w:ascii="Times New Roman" w:hAnsi="Times New Roman"/>
          <w:color w:val="000000" w:themeColor="text1"/>
          <w:sz w:val="24"/>
          <w:szCs w:val="24"/>
        </w:rPr>
        <w:t>Мероприятие 1.2</w:t>
      </w:r>
      <w:r w:rsidR="00950C1F" w:rsidRPr="00615C3A">
        <w:rPr>
          <w:rFonts w:ascii="Times New Roman" w:hAnsi="Times New Roman"/>
          <w:color w:val="000000" w:themeColor="text1"/>
          <w:sz w:val="24"/>
          <w:szCs w:val="24"/>
        </w:rPr>
        <w:t>. Осуществление</w:t>
      </w:r>
      <w:r w:rsidR="00950C1F" w:rsidRPr="00655781">
        <w:rPr>
          <w:rFonts w:ascii="Times New Roman" w:hAnsi="Times New Roman"/>
          <w:sz w:val="24"/>
          <w:szCs w:val="24"/>
        </w:rPr>
        <w:t xml:space="preserve">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</w:t>
      </w:r>
      <w:proofErr w:type="spellStart"/>
      <w:r w:rsidR="00950C1F" w:rsidRPr="00655781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="00950C1F" w:rsidRPr="00655781">
        <w:rPr>
          <w:rFonts w:ascii="Times New Roman" w:hAnsi="Times New Roman"/>
          <w:sz w:val="24"/>
          <w:szCs w:val="24"/>
        </w:rPr>
        <w:t>, налаживании сетей их сбыта и незаконного распространения.</w:t>
      </w:r>
    </w:p>
    <w:p w:rsidR="00950C1F" w:rsidRPr="00655781" w:rsidRDefault="002B2B7D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1.3</w:t>
      </w:r>
      <w:r w:rsidR="00950C1F" w:rsidRPr="00655781">
        <w:rPr>
          <w:rFonts w:ascii="Times New Roman" w:hAnsi="Times New Roman"/>
          <w:sz w:val="24"/>
          <w:szCs w:val="24"/>
        </w:rPr>
        <w:t xml:space="preserve">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Шумерлинского </w:t>
      </w:r>
      <w:r w:rsidR="003F4032" w:rsidRPr="003F4032">
        <w:rPr>
          <w:rFonts w:ascii="Times New Roman" w:hAnsi="Times New Roman"/>
          <w:sz w:val="24"/>
          <w:szCs w:val="24"/>
        </w:rPr>
        <w:t>муниципального округа</w:t>
      </w:r>
      <w:r w:rsidR="00950C1F" w:rsidRPr="00655781">
        <w:rPr>
          <w:rFonts w:ascii="Times New Roman" w:hAnsi="Times New Roman"/>
          <w:sz w:val="24"/>
          <w:szCs w:val="24"/>
        </w:rPr>
        <w:t>, в том числе с использованием ресурсов информационно-теле</w:t>
      </w:r>
      <w:r w:rsidR="003F4032">
        <w:rPr>
          <w:rFonts w:ascii="Times New Roman" w:hAnsi="Times New Roman"/>
          <w:sz w:val="24"/>
          <w:szCs w:val="24"/>
        </w:rPr>
        <w:t>коммуникационной сети «Интернет»</w:t>
      </w:r>
      <w:r w:rsidR="00950C1F" w:rsidRPr="00655781">
        <w:rPr>
          <w:rFonts w:ascii="Times New Roman" w:hAnsi="Times New Roman"/>
          <w:sz w:val="24"/>
          <w:szCs w:val="24"/>
        </w:rPr>
        <w:t>.</w:t>
      </w:r>
    </w:p>
    <w:p w:rsidR="00950C1F" w:rsidRPr="00655781" w:rsidRDefault="002B2B7D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1.4</w:t>
      </w:r>
      <w:r w:rsidR="00950C1F" w:rsidRPr="00655781">
        <w:rPr>
          <w:rFonts w:ascii="Times New Roman" w:hAnsi="Times New Roman"/>
          <w:sz w:val="24"/>
          <w:szCs w:val="24"/>
        </w:rPr>
        <w:t>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2. Совершенствование системы мер по сокращению спроса на наркотики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55781" w:rsidRDefault="002B2B7D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2.1</w:t>
      </w:r>
      <w:r w:rsidR="00950C1F" w:rsidRPr="00655781">
        <w:rPr>
          <w:rFonts w:ascii="Times New Roman" w:hAnsi="Times New Roman"/>
          <w:sz w:val="24"/>
          <w:szCs w:val="24"/>
        </w:rPr>
        <w:t xml:space="preserve">. Проведение в образовательных организациях профилактических мероприятий, направленных на предупреждение негативных процессов, происходящих в </w:t>
      </w:r>
      <w:r w:rsidR="00950C1F" w:rsidRPr="00655781">
        <w:rPr>
          <w:rFonts w:ascii="Times New Roman" w:hAnsi="Times New Roman"/>
          <w:sz w:val="24"/>
          <w:szCs w:val="24"/>
        </w:rPr>
        <w:lastRenderedPageBreak/>
        <w:t>молодежной среде в связи с потреблением наркотических средств и психотропных веществ.</w:t>
      </w:r>
    </w:p>
    <w:p w:rsidR="00950C1F" w:rsidRPr="00655781" w:rsidRDefault="002B2B7D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2.2</w:t>
      </w:r>
      <w:r w:rsidR="00950C1F" w:rsidRPr="00655781">
        <w:rPr>
          <w:rFonts w:ascii="Times New Roman" w:hAnsi="Times New Roman"/>
          <w:sz w:val="24"/>
          <w:szCs w:val="24"/>
        </w:rPr>
        <w:t>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950C1F" w:rsidRPr="00655781" w:rsidRDefault="002B2B7D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2.3</w:t>
      </w:r>
      <w:r w:rsidR="00950C1F" w:rsidRPr="00655781">
        <w:rPr>
          <w:rFonts w:ascii="Times New Roman" w:hAnsi="Times New Roman"/>
          <w:sz w:val="24"/>
          <w:szCs w:val="24"/>
        </w:rPr>
        <w:t>. Проведение декадника, посвященного Международному дню борьбы с наркоманией.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Основное мероприятие 3. Совершенствование организационно-правового и ресурсного обеспечения антинаркотической деятельности в Шумерлинском </w:t>
      </w:r>
      <w:r w:rsidR="003F4032">
        <w:rPr>
          <w:rFonts w:ascii="Times New Roman" w:hAnsi="Times New Roman"/>
          <w:sz w:val="24"/>
          <w:szCs w:val="24"/>
        </w:rPr>
        <w:t>муниципальном округе</w:t>
      </w:r>
      <w:r w:rsidRPr="00655781">
        <w:rPr>
          <w:rFonts w:ascii="Times New Roman" w:hAnsi="Times New Roman"/>
          <w:sz w:val="24"/>
          <w:szCs w:val="24"/>
        </w:rPr>
        <w:t>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55781" w:rsidRDefault="002B2B7D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3.1</w:t>
      </w:r>
      <w:r w:rsidR="00950C1F" w:rsidRPr="00655781">
        <w:rPr>
          <w:rFonts w:ascii="Times New Roman" w:hAnsi="Times New Roman"/>
          <w:sz w:val="24"/>
          <w:szCs w:val="24"/>
        </w:rPr>
        <w:t xml:space="preserve">. Организация и проведение мониторинга </w:t>
      </w:r>
      <w:proofErr w:type="spellStart"/>
      <w:r w:rsidR="00950C1F" w:rsidRPr="00655781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="00950C1F" w:rsidRPr="0065578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950C1F" w:rsidRPr="00655781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="00950C1F" w:rsidRPr="00655781">
        <w:rPr>
          <w:rFonts w:ascii="Times New Roman" w:hAnsi="Times New Roman"/>
          <w:sz w:val="24"/>
          <w:szCs w:val="24"/>
        </w:rPr>
        <w:t xml:space="preserve"> </w:t>
      </w:r>
      <w:r w:rsidR="003F4032">
        <w:rPr>
          <w:rFonts w:ascii="Times New Roman" w:hAnsi="Times New Roman"/>
          <w:sz w:val="24"/>
          <w:szCs w:val="24"/>
        </w:rPr>
        <w:t>муниципальном округе</w:t>
      </w:r>
      <w:r w:rsidR="00950C1F" w:rsidRPr="00655781">
        <w:rPr>
          <w:rFonts w:ascii="Times New Roman" w:hAnsi="Times New Roman"/>
          <w:sz w:val="24"/>
          <w:szCs w:val="24"/>
        </w:rPr>
        <w:t>.</w:t>
      </w:r>
    </w:p>
    <w:p w:rsidR="00950C1F" w:rsidRPr="00655781" w:rsidRDefault="002B2B7D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3.2</w:t>
      </w:r>
      <w:r w:rsidR="00950C1F" w:rsidRPr="00655781">
        <w:rPr>
          <w:rFonts w:ascii="Times New Roman" w:hAnsi="Times New Roman"/>
          <w:sz w:val="24"/>
          <w:szCs w:val="24"/>
        </w:rPr>
        <w:t>. Организация и проведение антинаркотических акций с привлечением сотрудников всех заинтересованных органов.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Основное мероприятие 4. Совершенствование системы социальной реабилитации и </w:t>
      </w:r>
      <w:proofErr w:type="spellStart"/>
      <w:r w:rsidRPr="00655781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655781">
        <w:rPr>
          <w:rFonts w:ascii="Times New Roman" w:hAnsi="Times New Roman"/>
          <w:sz w:val="24"/>
          <w:szCs w:val="24"/>
        </w:rPr>
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950C1F" w:rsidRPr="00655781" w:rsidRDefault="00B27F68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9385" w:history="1">
        <w:r w:rsidR="00950C1F" w:rsidRPr="003F4032">
          <w:rPr>
            <w:rFonts w:ascii="Times New Roman" w:hAnsi="Times New Roman"/>
            <w:sz w:val="24"/>
            <w:szCs w:val="24"/>
          </w:rPr>
          <w:t>Подпрограмма</w:t>
        </w:r>
      </w:hyperlink>
      <w:r w:rsidR="00950C1F" w:rsidRPr="00655781">
        <w:rPr>
          <w:rFonts w:ascii="Times New Roman" w:hAnsi="Times New Roman"/>
          <w:sz w:val="24"/>
          <w:szCs w:val="24"/>
        </w:rPr>
        <w:t xml:space="preserve"> </w:t>
      </w:r>
      <w:r w:rsidR="00950C1F">
        <w:rPr>
          <w:rFonts w:ascii="Times New Roman" w:hAnsi="Times New Roman"/>
          <w:sz w:val="24"/>
          <w:szCs w:val="24"/>
        </w:rPr>
        <w:t>«</w:t>
      </w:r>
      <w:r w:rsidR="00950C1F" w:rsidRPr="00655781">
        <w:rPr>
          <w:rFonts w:ascii="Times New Roman" w:hAnsi="Times New Roman"/>
          <w:sz w:val="24"/>
          <w:szCs w:val="24"/>
        </w:rPr>
        <w:t>Предупреждение детской беспризорности, безнадзорности и правонарушений несовершеннолетних</w:t>
      </w:r>
      <w:r w:rsidR="00950C1F">
        <w:rPr>
          <w:rFonts w:ascii="Times New Roman" w:hAnsi="Times New Roman"/>
          <w:sz w:val="24"/>
          <w:szCs w:val="24"/>
        </w:rPr>
        <w:t>»</w:t>
      </w:r>
      <w:r w:rsidR="00950C1F" w:rsidRPr="00655781">
        <w:rPr>
          <w:rFonts w:ascii="Times New Roman" w:hAnsi="Times New Roman"/>
          <w:sz w:val="24"/>
          <w:szCs w:val="24"/>
        </w:rPr>
        <w:t xml:space="preserve"> объединяет два основных мероприятия: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950C1F" w:rsidRPr="00655781" w:rsidRDefault="003F4032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</w:t>
      </w:r>
      <w:r w:rsidR="00950C1F" w:rsidRPr="00655781">
        <w:rPr>
          <w:rFonts w:ascii="Times New Roman" w:hAnsi="Times New Roman"/>
          <w:sz w:val="24"/>
          <w:szCs w:val="24"/>
        </w:rPr>
        <w:t>1.4. Развитие института общественных воспитателей несовершеннолетних.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1.6. Обеспечение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lastRenderedPageBreak/>
        <w:t xml:space="preserve">Мероприятие 1.7. </w:t>
      </w:r>
      <w:r>
        <w:rPr>
          <w:rFonts w:ascii="Times New Roman" w:hAnsi="Times New Roman"/>
          <w:sz w:val="24"/>
          <w:szCs w:val="24"/>
        </w:rPr>
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</w:r>
      <w:r w:rsidRPr="00655781">
        <w:rPr>
          <w:rFonts w:ascii="Times New Roman" w:hAnsi="Times New Roman"/>
          <w:sz w:val="24"/>
          <w:szCs w:val="24"/>
        </w:rPr>
        <w:t>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2.1. Проведение мероприятий по выявлению фактов семейного неблагополучия на ранней стадии.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2.3. Проведение районных семинаров-совещаний, круглых столов, конкурсов для лиц, ответственных за профилактическую работу.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2.4. Формирование единой базы данных о выявленных несовершеннолетних и семьях, находящихся в социально опасном положении.</w:t>
      </w:r>
    </w:p>
    <w:p w:rsidR="00950C1F" w:rsidRPr="00655781" w:rsidRDefault="00950C1F" w:rsidP="00201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3F4032">
        <w:rPr>
          <w:rFonts w:ascii="Times New Roman" w:hAnsi="Times New Roman"/>
          <w:sz w:val="24"/>
          <w:szCs w:val="24"/>
        </w:rPr>
        <w:t>«</w:t>
      </w:r>
      <w:r w:rsidRPr="00655781">
        <w:rPr>
          <w:rFonts w:ascii="Times New Roman" w:hAnsi="Times New Roman"/>
          <w:sz w:val="24"/>
          <w:szCs w:val="24"/>
        </w:rPr>
        <w:t>Обеспечение общественного порядка</w:t>
      </w:r>
      <w:r w:rsidR="003F4032">
        <w:rPr>
          <w:rFonts w:ascii="Times New Roman" w:hAnsi="Times New Roman"/>
          <w:sz w:val="24"/>
          <w:szCs w:val="24"/>
        </w:rPr>
        <w:t xml:space="preserve"> и противодействие преступности»</w:t>
      </w:r>
      <w:r w:rsidRPr="00655781">
        <w:rPr>
          <w:rFonts w:ascii="Times New Roman" w:hAnsi="Times New Roman"/>
          <w:sz w:val="24"/>
          <w:szCs w:val="24"/>
        </w:rPr>
        <w:t xml:space="preserve"> предусматривает обеспечение деятельности административн</w:t>
      </w:r>
      <w:r w:rsidR="00B20A52">
        <w:rPr>
          <w:rFonts w:ascii="Times New Roman" w:hAnsi="Times New Roman"/>
          <w:sz w:val="24"/>
          <w:szCs w:val="24"/>
        </w:rPr>
        <w:t>ой</w:t>
      </w:r>
      <w:r w:rsidRPr="00655781">
        <w:rPr>
          <w:rFonts w:ascii="Times New Roman" w:hAnsi="Times New Roman"/>
          <w:sz w:val="24"/>
          <w:szCs w:val="24"/>
        </w:rPr>
        <w:t xml:space="preserve"> комисси</w:t>
      </w:r>
      <w:r w:rsidR="00B20A52">
        <w:rPr>
          <w:rFonts w:ascii="Times New Roman" w:hAnsi="Times New Roman"/>
          <w:sz w:val="24"/>
          <w:szCs w:val="24"/>
        </w:rPr>
        <w:t xml:space="preserve">и при администрации Шумерлинского </w:t>
      </w:r>
      <w:r w:rsidR="00B20A5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655781">
        <w:rPr>
          <w:rFonts w:ascii="Times New Roman" w:hAnsi="Times New Roman"/>
          <w:sz w:val="24"/>
          <w:szCs w:val="24"/>
        </w:rPr>
        <w:t xml:space="preserve"> для рассмотрения дел об административных правонарушениях.</w:t>
      </w:r>
    </w:p>
    <w:p w:rsidR="00BE14EB" w:rsidRDefault="00BE14EB" w:rsidP="00201A5E">
      <w:pPr>
        <w:spacing w:line="240" w:lineRule="auto"/>
        <w:rPr>
          <w:sz w:val="24"/>
          <w:szCs w:val="24"/>
        </w:rPr>
      </w:pPr>
    </w:p>
    <w:p w:rsidR="00BE14EB" w:rsidRPr="00BE14EB" w:rsidRDefault="00BE14EB" w:rsidP="00BE14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III. </w:t>
      </w:r>
      <w:proofErr w:type="gramStart"/>
      <w:r w:rsidRPr="00BE14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</w:t>
      </w:r>
      <w:proofErr w:type="gramEnd"/>
    </w:p>
    <w:p w:rsidR="00BE14EB" w:rsidRPr="00BE14EB" w:rsidRDefault="00BE14EB" w:rsidP="00BE1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этапам и годам реализации Муниципальной программы)</w:t>
      </w:r>
    </w:p>
    <w:p w:rsidR="00BE14EB" w:rsidRPr="00BE14EB" w:rsidRDefault="00BE14EB" w:rsidP="00BE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4EB" w:rsidRPr="00BE14EB" w:rsidRDefault="00B20A52" w:rsidP="00BE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A52">
        <w:rPr>
          <w:rFonts w:ascii="Times New Roman" w:eastAsia="Times New Roman" w:hAnsi="Times New Roman"/>
          <w:sz w:val="24"/>
          <w:szCs w:val="24"/>
          <w:lang w:eastAsia="ru-RU"/>
        </w:rPr>
        <w:t>Расходы Муниципальной программы формируются за счет средств республиканского бюджета Чувашской Республики, бюджета Шумерлинского муниципального округа.</w:t>
      </w:r>
    </w:p>
    <w:p w:rsidR="00BE14EB" w:rsidRPr="00BE14EB" w:rsidRDefault="00BE14EB" w:rsidP="00BE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бюджета Шумерлинского </w:t>
      </w:r>
      <w:r w:rsidR="0092220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B20A5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на реализацию Муниципальной программы, являются источниками финансирования подпрограмм, включенных в Муниципальную  программу.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Общий объем финансирования Муниципальной программы в 20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- 2035 годах составит 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5779,3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:rsidR="00BE14EB" w:rsidRPr="00BE14EB" w:rsidRDefault="00BE14EB" w:rsidP="00BE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– 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4829,0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84,0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</w:t>
      </w:r>
      <w:r w:rsidR="0092220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950,3</w:t>
      </w:r>
      <w:r w:rsidRPr="00BE14E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тыс. рублей (16,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процента).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Объем финансирования Муниципал</w:t>
      </w:r>
      <w:r w:rsidR="00922205">
        <w:rPr>
          <w:rFonts w:ascii="Times New Roman" w:eastAsia="Times New Roman" w:hAnsi="Times New Roman"/>
          <w:sz w:val="24"/>
          <w:szCs w:val="24"/>
          <w:lang w:eastAsia="ru-RU"/>
        </w:rPr>
        <w:t>ьной  программы на 1 этапе (2022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- 2025 годы) составит 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1602,7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-  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399,6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399,2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399,2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404,7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из них средства: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– 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1371,2</w:t>
      </w:r>
      <w:r w:rsidRPr="00BE14E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тыс. рублей (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86,0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процента), в том числе: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году-   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335,6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345,2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в 2024 году – 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345,2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345,2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</w:t>
      </w:r>
      <w:r w:rsidR="0092220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231,5</w:t>
      </w:r>
      <w:r w:rsidRPr="00BE14E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тыс. рублей (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14,0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процента), в том числе: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году-   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64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,0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в 2023 году – 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,0 тыс. рублей;</w:t>
      </w:r>
    </w:p>
    <w:p w:rsidR="00BE14EB" w:rsidRPr="00BE14EB" w:rsidRDefault="00A71A83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2024 году – 54,0</w:t>
      </w:r>
      <w:r w:rsidR="00BE14EB"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в 2025 году – 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59,5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На 2 этапе (2026 - 2030 годы) объем финансирования Муниципальной программы составит 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2060,6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из них средства: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1728,8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84,0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</w:t>
      </w:r>
      <w:r w:rsidR="0043402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331,8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(1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процентов).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На 3 этапе (2031 - 2035 годы) объем финансирования Муниципальной  программы составит 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2116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,0 тыс. рублей, из них средства: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бюджета Чувашской Республики - 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1729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</w:t>
      </w:r>
      <w:r w:rsidR="00A71A83">
        <w:rPr>
          <w:rFonts w:ascii="Times New Roman" w:eastAsia="Times New Roman" w:hAnsi="Times New Roman"/>
          <w:sz w:val="24"/>
          <w:szCs w:val="24"/>
          <w:lang w:eastAsia="ru-RU"/>
        </w:rPr>
        <w:t>82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процента);</w:t>
      </w:r>
    </w:p>
    <w:p w:rsidR="00BE14EB" w:rsidRPr="00BE14EB" w:rsidRDefault="00BE14EB" w:rsidP="00BE14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Шумерлинского </w:t>
      </w:r>
      <w:r w:rsidR="0043402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673057">
        <w:rPr>
          <w:rFonts w:ascii="Times New Roman" w:eastAsia="Times New Roman" w:hAnsi="Times New Roman"/>
          <w:sz w:val="24"/>
          <w:szCs w:val="24"/>
          <w:lang w:eastAsia="ru-RU"/>
        </w:rPr>
        <w:t>387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,0 тыс. рублей (</w:t>
      </w:r>
      <w:r w:rsidR="00673057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процентов).</w:t>
      </w:r>
    </w:p>
    <w:p w:rsidR="00BE14EB" w:rsidRPr="00BE14EB" w:rsidRDefault="00BE14EB" w:rsidP="00BE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BE14EB" w:rsidRPr="00BE14EB" w:rsidRDefault="00BE14EB" w:rsidP="00BE1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E14EB"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Ресурсное </w:t>
      </w:r>
      <w:r w:rsidRPr="00BE14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BE14EB" w:rsidRDefault="0043402B" w:rsidP="00BE14EB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BE14EB" w:rsidRPr="00BE14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Муниципальную программу включены подпрограммы согласно приложениям № 3 - 5 к Муниципальной программе.</w:t>
      </w:r>
    </w:p>
    <w:p w:rsidR="00D67728" w:rsidRDefault="00D67728" w:rsidP="00BE14EB">
      <w:pPr>
        <w:spacing w:line="240" w:lineRule="auto"/>
        <w:rPr>
          <w:sz w:val="24"/>
          <w:szCs w:val="24"/>
        </w:rPr>
      </w:pPr>
    </w:p>
    <w:p w:rsidR="00D67728" w:rsidRDefault="00D67728" w:rsidP="00BE14EB">
      <w:pPr>
        <w:spacing w:line="240" w:lineRule="auto"/>
        <w:rPr>
          <w:sz w:val="24"/>
          <w:szCs w:val="24"/>
        </w:rPr>
      </w:pPr>
    </w:p>
    <w:p w:rsidR="00D67728" w:rsidRDefault="00D67728" w:rsidP="00BE14EB">
      <w:pPr>
        <w:spacing w:line="240" w:lineRule="auto"/>
        <w:rPr>
          <w:sz w:val="24"/>
          <w:szCs w:val="24"/>
        </w:rPr>
      </w:pPr>
    </w:p>
    <w:p w:rsidR="00D67728" w:rsidRDefault="00D67728" w:rsidP="00BE14EB">
      <w:pPr>
        <w:spacing w:line="240" w:lineRule="auto"/>
        <w:rPr>
          <w:sz w:val="24"/>
          <w:szCs w:val="24"/>
        </w:rPr>
      </w:pPr>
    </w:p>
    <w:p w:rsidR="00D67728" w:rsidRDefault="00D67728" w:rsidP="00BE14EB">
      <w:pPr>
        <w:spacing w:line="240" w:lineRule="auto"/>
        <w:rPr>
          <w:sz w:val="24"/>
          <w:szCs w:val="24"/>
        </w:rPr>
      </w:pPr>
    </w:p>
    <w:p w:rsidR="00D67728" w:rsidRDefault="00D67728" w:rsidP="00D677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D67728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67728" w:rsidRPr="00655781" w:rsidRDefault="00D67728" w:rsidP="00D677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655781">
        <w:rPr>
          <w:rFonts w:ascii="Times New Roman" w:hAnsi="Times New Roman"/>
          <w:sz w:val="24"/>
          <w:szCs w:val="24"/>
        </w:rPr>
        <w:t xml:space="preserve"> 1</w:t>
      </w:r>
    </w:p>
    <w:p w:rsidR="00D67728" w:rsidRPr="00655781" w:rsidRDefault="00D67728" w:rsidP="00D67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67728" w:rsidRPr="00655781" w:rsidRDefault="00D67728" w:rsidP="00D67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Шумерлинского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Чувашской Республики</w:t>
      </w:r>
    </w:p>
    <w:p w:rsidR="00D67728" w:rsidRPr="00655781" w:rsidRDefault="00D67728" w:rsidP="00D67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55781">
        <w:rPr>
          <w:rFonts w:ascii="Times New Roman" w:hAnsi="Times New Roman"/>
          <w:sz w:val="24"/>
          <w:szCs w:val="24"/>
        </w:rPr>
        <w:t>Обеспечение общественного порядка</w:t>
      </w:r>
    </w:p>
    <w:p w:rsidR="00D67728" w:rsidRPr="00655781" w:rsidRDefault="00D67728" w:rsidP="00D67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противодействие преступности»</w:t>
      </w:r>
    </w:p>
    <w:p w:rsidR="00D67728" w:rsidRPr="00655781" w:rsidRDefault="00D67728" w:rsidP="00D6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728" w:rsidRPr="00655781" w:rsidRDefault="00D67728" w:rsidP="00D6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200"/>
      <w:bookmarkEnd w:id="2"/>
      <w:r w:rsidRPr="00655781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D67728" w:rsidRPr="00655781" w:rsidRDefault="00D67728" w:rsidP="00D6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о целевых индикаторах и показателях</w:t>
      </w:r>
    </w:p>
    <w:p w:rsidR="00D67728" w:rsidRPr="00655781" w:rsidRDefault="00D67728" w:rsidP="00D6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Шумерлинского </w:t>
      </w:r>
      <w:r w:rsidR="00F920F3" w:rsidRPr="00F920F3">
        <w:rPr>
          <w:rFonts w:ascii="Times New Roman" w:hAnsi="Times New Roman"/>
          <w:b/>
          <w:bCs/>
          <w:sz w:val="24"/>
          <w:szCs w:val="24"/>
        </w:rPr>
        <w:t>муниципального округа Чувашской Республики</w:t>
      </w:r>
    </w:p>
    <w:p w:rsidR="00D67728" w:rsidRPr="00655781" w:rsidRDefault="00F920F3" w:rsidP="00D6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D67728" w:rsidRPr="00655781">
        <w:rPr>
          <w:rFonts w:ascii="Times New Roman" w:hAnsi="Times New Roman"/>
          <w:b/>
          <w:bCs/>
          <w:sz w:val="24"/>
          <w:szCs w:val="24"/>
        </w:rPr>
        <w:t>Обеспечение общественного порядка</w:t>
      </w:r>
      <w:r>
        <w:rPr>
          <w:rFonts w:ascii="Times New Roman" w:hAnsi="Times New Roman"/>
          <w:b/>
          <w:bCs/>
          <w:sz w:val="24"/>
          <w:szCs w:val="24"/>
        </w:rPr>
        <w:t xml:space="preserve"> и противодействие преступности»</w:t>
      </w:r>
      <w:r w:rsidR="00D67728" w:rsidRPr="00655781">
        <w:rPr>
          <w:rFonts w:ascii="Times New Roman" w:hAnsi="Times New Roman"/>
          <w:b/>
          <w:bCs/>
          <w:sz w:val="24"/>
          <w:szCs w:val="24"/>
        </w:rPr>
        <w:t>, подпрограмм</w:t>
      </w:r>
    </w:p>
    <w:p w:rsidR="00D67728" w:rsidRPr="00655781" w:rsidRDefault="00D67728" w:rsidP="00D67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и их </w:t>
      </w:r>
      <w:proofErr w:type="gramStart"/>
      <w:r w:rsidRPr="00655781">
        <w:rPr>
          <w:rFonts w:ascii="Times New Roman" w:hAnsi="Times New Roman"/>
          <w:b/>
          <w:bCs/>
          <w:sz w:val="24"/>
          <w:szCs w:val="24"/>
        </w:rPr>
        <w:t>значениях</w:t>
      </w:r>
      <w:proofErr w:type="gramEnd"/>
    </w:p>
    <w:p w:rsidR="00D67728" w:rsidRDefault="00D67728" w:rsidP="00D6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09"/>
        <w:gridCol w:w="5556"/>
        <w:gridCol w:w="1643"/>
        <w:gridCol w:w="1255"/>
        <w:gridCol w:w="1119"/>
        <w:gridCol w:w="1119"/>
        <w:gridCol w:w="1256"/>
        <w:gridCol w:w="1256"/>
        <w:gridCol w:w="1056"/>
      </w:tblGrid>
      <w:tr w:rsidR="001E4EDD" w:rsidTr="001E4EDD">
        <w:tc>
          <w:tcPr>
            <w:tcW w:w="809" w:type="dxa"/>
            <w:vMerge w:val="restart"/>
          </w:tcPr>
          <w:p w:rsidR="001E4EDD" w:rsidRDefault="001E4EDD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56" w:type="dxa"/>
            <w:vMerge w:val="restart"/>
          </w:tcPr>
          <w:p w:rsidR="001E4EDD" w:rsidRDefault="001E4EDD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1643" w:type="dxa"/>
            <w:vMerge w:val="restart"/>
          </w:tcPr>
          <w:p w:rsidR="001E4EDD" w:rsidRDefault="001E4EDD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61" w:type="dxa"/>
            <w:gridSpan w:val="6"/>
          </w:tcPr>
          <w:p w:rsidR="001E4EDD" w:rsidRDefault="001E4EDD" w:rsidP="001E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Значения целевых индикаторов и показателей по годам</w:t>
            </w:r>
          </w:p>
        </w:tc>
      </w:tr>
      <w:tr w:rsidR="001E4EDD" w:rsidTr="001E4EDD">
        <w:tc>
          <w:tcPr>
            <w:tcW w:w="809" w:type="dxa"/>
            <w:vMerge/>
          </w:tcPr>
          <w:p w:rsidR="001E4EDD" w:rsidRDefault="001E4EDD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</w:tcPr>
          <w:p w:rsidR="001E4EDD" w:rsidRDefault="001E4EDD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1E4EDD" w:rsidRDefault="001E4EDD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1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1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0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2035</w:t>
            </w:r>
          </w:p>
        </w:tc>
      </w:tr>
      <w:tr w:rsidR="001E4EDD" w:rsidTr="0007611E">
        <w:tc>
          <w:tcPr>
            <w:tcW w:w="15069" w:type="dxa"/>
            <w:gridSpan w:val="9"/>
          </w:tcPr>
          <w:p w:rsidR="001E4EDD" w:rsidRDefault="001E4EDD" w:rsidP="001E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Шумерлинского </w:t>
            </w:r>
            <w:r w:rsidR="00B20A52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A52" w:rsidRPr="00A76345">
              <w:rPr>
                <w:rFonts w:ascii="Times New Roman" w:hAnsi="Times New Roman"/>
                <w:color w:val="000000"/>
                <w:sz w:val="24"/>
                <w:szCs w:val="24"/>
              </w:rPr>
              <w:t>Чувашской Республики</w:t>
            </w:r>
            <w:r w:rsidR="00B20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>Обеспечение общественного 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противодействие преступности»</w:t>
            </w:r>
          </w:p>
        </w:tc>
      </w:tr>
      <w:tr w:rsidR="001E4EDD" w:rsidTr="001E4EDD">
        <w:tc>
          <w:tcPr>
            <w:tcW w:w="809" w:type="dxa"/>
          </w:tcPr>
          <w:p w:rsidR="001E4EDD" w:rsidRDefault="001E4EDD" w:rsidP="001E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</w:tcPr>
          <w:p w:rsidR="001E4EDD" w:rsidRDefault="001E4EDD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643" w:type="dxa"/>
          </w:tcPr>
          <w:p w:rsidR="001E4EDD" w:rsidRDefault="001E4EDD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11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11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2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2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0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</w:tr>
      <w:tr w:rsidR="001E4EDD" w:rsidTr="001E4EDD">
        <w:tc>
          <w:tcPr>
            <w:tcW w:w="809" w:type="dxa"/>
          </w:tcPr>
          <w:p w:rsidR="001E4EDD" w:rsidRPr="00655781" w:rsidRDefault="001E4EDD" w:rsidP="001E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Распространенность преступлений в сфере незаконного оборота наркотиков</w:t>
            </w:r>
          </w:p>
        </w:tc>
        <w:tc>
          <w:tcPr>
            <w:tcW w:w="1643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преступлений на 10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>тыс. населения человек</w:t>
            </w:r>
          </w:p>
        </w:tc>
        <w:tc>
          <w:tcPr>
            <w:tcW w:w="1255" w:type="dxa"/>
          </w:tcPr>
          <w:p w:rsidR="001E4EDD" w:rsidRPr="008F6CCA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19" w:type="dxa"/>
          </w:tcPr>
          <w:p w:rsidR="001E4EDD" w:rsidRPr="008F6CCA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119" w:type="dxa"/>
          </w:tcPr>
          <w:p w:rsidR="001E4EDD" w:rsidRPr="008F6CCA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256" w:type="dxa"/>
          </w:tcPr>
          <w:p w:rsidR="001E4EDD" w:rsidRPr="008F6CCA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256" w:type="dxa"/>
          </w:tcPr>
          <w:p w:rsidR="001E4EDD" w:rsidRPr="008F6CCA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56" w:type="dxa"/>
          </w:tcPr>
          <w:p w:rsidR="001E4EDD" w:rsidRPr="008F6CCA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1E4EDD" w:rsidTr="001E4EDD">
        <w:tc>
          <w:tcPr>
            <w:tcW w:w="809" w:type="dxa"/>
          </w:tcPr>
          <w:p w:rsidR="001E4EDD" w:rsidRPr="00655781" w:rsidRDefault="001E4EDD" w:rsidP="001E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Число несовершеннолетних, совершивших преступления, в расчете на 1 тыс. несовершеннолетних в возрасте от 14 до 18 лет</w:t>
            </w:r>
          </w:p>
        </w:tc>
        <w:tc>
          <w:tcPr>
            <w:tcW w:w="1643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1E4EDD" w:rsidRPr="008F6CCA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CA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19" w:type="dxa"/>
          </w:tcPr>
          <w:p w:rsidR="001E4EDD" w:rsidRPr="008F6CCA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CA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19" w:type="dxa"/>
          </w:tcPr>
          <w:p w:rsidR="001E4EDD" w:rsidRPr="008F6CCA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CA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256" w:type="dxa"/>
          </w:tcPr>
          <w:p w:rsidR="001E4EDD" w:rsidRPr="008F6CCA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CA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56" w:type="dxa"/>
          </w:tcPr>
          <w:p w:rsidR="001E4EDD" w:rsidRPr="008F6CCA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CA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056" w:type="dxa"/>
          </w:tcPr>
          <w:p w:rsidR="001E4EDD" w:rsidRPr="008F6CCA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CA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1E4EDD" w:rsidTr="0007611E">
        <w:tc>
          <w:tcPr>
            <w:tcW w:w="15069" w:type="dxa"/>
            <w:gridSpan w:val="9"/>
          </w:tcPr>
          <w:p w:rsidR="001E4EDD" w:rsidRDefault="001E4EDD" w:rsidP="001E4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правонарушений»</w:t>
            </w:r>
          </w:p>
        </w:tc>
      </w:tr>
      <w:tr w:rsidR="001E4EDD" w:rsidTr="001E4EDD">
        <w:tc>
          <w:tcPr>
            <w:tcW w:w="80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643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11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11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2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2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0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</w:tr>
      <w:tr w:rsidR="001E4EDD" w:rsidTr="001E4EDD">
        <w:tc>
          <w:tcPr>
            <w:tcW w:w="80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643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11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11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2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12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10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</w:tr>
      <w:tr w:rsidR="001E4EDD" w:rsidTr="001E4EDD">
        <w:tc>
          <w:tcPr>
            <w:tcW w:w="80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643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11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119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12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12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056" w:type="dxa"/>
          </w:tcPr>
          <w:p w:rsidR="001E4EDD" w:rsidRPr="00655781" w:rsidRDefault="001E4EDD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</w:tr>
      <w:tr w:rsidR="0007611E" w:rsidTr="001E4EDD">
        <w:tc>
          <w:tcPr>
            <w:tcW w:w="809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56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Доля трудоустроенных лиц, освободившихся из мест лишения свободы, обратившихся в центры </w:t>
            </w:r>
            <w:r w:rsidRPr="00655781">
              <w:rPr>
                <w:rFonts w:ascii="Times New Roman" w:hAnsi="Times New Roman"/>
                <w:sz w:val="24"/>
                <w:szCs w:val="24"/>
              </w:rPr>
              <w:lastRenderedPageBreak/>
              <w:t>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643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55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1119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119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256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256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056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</w:tr>
      <w:tr w:rsidR="0007611E" w:rsidTr="001E4EDD">
        <w:tc>
          <w:tcPr>
            <w:tcW w:w="809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56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1643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119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119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256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256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056" w:type="dxa"/>
          </w:tcPr>
          <w:p w:rsidR="0007611E" w:rsidRPr="00655781" w:rsidRDefault="0007611E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2268C4" w:rsidTr="001E4EDD">
        <w:tc>
          <w:tcPr>
            <w:tcW w:w="809" w:type="dxa"/>
          </w:tcPr>
          <w:p w:rsidR="002268C4" w:rsidRPr="00655781" w:rsidRDefault="002268C4" w:rsidP="0007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56" w:type="dxa"/>
          </w:tcPr>
          <w:p w:rsidR="002268C4" w:rsidRPr="00655781" w:rsidRDefault="002268C4" w:rsidP="00076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643" w:type="dxa"/>
          </w:tcPr>
          <w:p w:rsidR="002268C4" w:rsidRDefault="002268C4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  <w:tc>
          <w:tcPr>
            <w:tcW w:w="1119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  <w:tc>
          <w:tcPr>
            <w:tcW w:w="1119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  <w:tc>
          <w:tcPr>
            <w:tcW w:w="12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  <w:tc>
          <w:tcPr>
            <w:tcW w:w="12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  <w:tc>
          <w:tcPr>
            <w:tcW w:w="10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2268C4" w:rsidTr="00CB5B8A">
        <w:tc>
          <w:tcPr>
            <w:tcW w:w="15069" w:type="dxa"/>
            <w:gridSpan w:val="9"/>
          </w:tcPr>
          <w:p w:rsidR="002268C4" w:rsidRDefault="002268C4" w:rsidP="00226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 xml:space="preserve">Профилактика незаконного потребления наркотических средств и психотропных веществ, наркомании в Шумерлинском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округе»</w:t>
            </w:r>
          </w:p>
        </w:tc>
      </w:tr>
      <w:tr w:rsidR="002268C4" w:rsidTr="001E4EDD">
        <w:tc>
          <w:tcPr>
            <w:tcW w:w="809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655781">
              <w:rPr>
                <w:rFonts w:ascii="Times New Roman" w:hAnsi="Times New Roman"/>
                <w:sz w:val="24"/>
                <w:szCs w:val="24"/>
              </w:rPr>
              <w:t>наркопреступлений</w:t>
            </w:r>
            <w:proofErr w:type="spellEnd"/>
            <w:r w:rsidRPr="00655781">
              <w:rPr>
                <w:rFonts w:ascii="Times New Roman" w:hAnsi="Times New Roman"/>
                <w:sz w:val="24"/>
                <w:szCs w:val="24"/>
              </w:rPr>
              <w:t xml:space="preserve"> в общем количестве зарегистрированных преступных деяний</w:t>
            </w:r>
          </w:p>
        </w:tc>
        <w:tc>
          <w:tcPr>
            <w:tcW w:w="1643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119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119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2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2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0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2268C4" w:rsidTr="001E4EDD">
        <w:tc>
          <w:tcPr>
            <w:tcW w:w="809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</w:tcPr>
          <w:p w:rsidR="002268C4" w:rsidRPr="007F40F6" w:rsidRDefault="002268C4" w:rsidP="00CB5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0F6">
              <w:rPr>
                <w:rFonts w:ascii="Times New Roman" w:hAnsi="Times New Roman"/>
                <w:sz w:val="24"/>
                <w:szCs w:val="24"/>
              </w:rPr>
              <w:t>Доля молодых людей в возрасте от 14 до 30 лет, вовлеченных в мероприятия по профилактике незаконного потребления наркотиков в общей численности указанной категории населения</w:t>
            </w:r>
          </w:p>
        </w:tc>
        <w:tc>
          <w:tcPr>
            <w:tcW w:w="1643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19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119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56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56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056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268C4" w:rsidTr="001E4EDD">
        <w:tc>
          <w:tcPr>
            <w:tcW w:w="809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56" w:type="dxa"/>
          </w:tcPr>
          <w:p w:rsidR="002268C4" w:rsidRPr="00277FAA" w:rsidRDefault="002268C4" w:rsidP="00CB5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1643" w:type="dxa"/>
          </w:tcPr>
          <w:p w:rsidR="002268C4" w:rsidRDefault="002268C4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19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119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256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256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056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2268C4" w:rsidTr="001E4EDD">
        <w:tc>
          <w:tcPr>
            <w:tcW w:w="809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56" w:type="dxa"/>
          </w:tcPr>
          <w:p w:rsidR="002268C4" w:rsidRPr="00834B31" w:rsidRDefault="002268C4" w:rsidP="00CB5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31">
              <w:rPr>
                <w:rFonts w:ascii="Times New Roman" w:hAnsi="Times New Roman"/>
                <w:sz w:val="24"/>
                <w:szCs w:val="24"/>
              </w:rPr>
              <w:t>Число  лиц, состоящих на учете в наркологической службе по причине потребления наркотических средств, находящихся в ремиссии свыше двух лет, в общем числе больных наркоманией</w:t>
            </w:r>
          </w:p>
        </w:tc>
        <w:tc>
          <w:tcPr>
            <w:tcW w:w="1643" w:type="dxa"/>
          </w:tcPr>
          <w:p w:rsidR="002268C4" w:rsidRDefault="002268C4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119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119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256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1256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56" w:type="dxa"/>
          </w:tcPr>
          <w:p w:rsidR="002268C4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2268C4" w:rsidTr="00CB5B8A">
        <w:tc>
          <w:tcPr>
            <w:tcW w:w="15069" w:type="dxa"/>
            <w:gridSpan w:val="9"/>
          </w:tcPr>
          <w:p w:rsidR="002268C4" w:rsidRDefault="002268C4" w:rsidP="00226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>Предупреждение детской беспризорности, безнадзорности и пр</w:t>
            </w:r>
            <w:r>
              <w:rPr>
                <w:rFonts w:ascii="Times New Roman" w:hAnsi="Times New Roman"/>
                <w:sz w:val="24"/>
                <w:szCs w:val="24"/>
              </w:rPr>
              <w:t>авонарушений несовершеннолетних»</w:t>
            </w:r>
          </w:p>
        </w:tc>
      </w:tr>
      <w:tr w:rsidR="002268C4" w:rsidTr="001E4EDD">
        <w:tc>
          <w:tcPr>
            <w:tcW w:w="809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643" w:type="dxa"/>
          </w:tcPr>
          <w:p w:rsidR="002268C4" w:rsidRDefault="002268C4" w:rsidP="00D67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55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7,22</w:t>
            </w:r>
          </w:p>
        </w:tc>
        <w:tc>
          <w:tcPr>
            <w:tcW w:w="1119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7,16</w:t>
            </w:r>
          </w:p>
        </w:tc>
        <w:tc>
          <w:tcPr>
            <w:tcW w:w="1119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2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1056" w:type="dxa"/>
          </w:tcPr>
          <w:p w:rsidR="002268C4" w:rsidRPr="00655781" w:rsidRDefault="002268C4" w:rsidP="00CB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</w:tbl>
    <w:p w:rsidR="001E4EDD" w:rsidRDefault="001E4EDD" w:rsidP="00D6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EDD" w:rsidRDefault="001E4EDD" w:rsidP="00D6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EDD" w:rsidRPr="00655781" w:rsidRDefault="001E4EDD" w:rsidP="00D67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728" w:rsidRDefault="00D67728" w:rsidP="00BE14EB">
      <w:pPr>
        <w:spacing w:line="240" w:lineRule="auto"/>
        <w:rPr>
          <w:sz w:val="24"/>
          <w:szCs w:val="24"/>
        </w:rPr>
      </w:pPr>
    </w:p>
    <w:p w:rsidR="007E315F" w:rsidRDefault="007E315F" w:rsidP="00BE14EB">
      <w:pPr>
        <w:spacing w:line="240" w:lineRule="auto"/>
        <w:rPr>
          <w:sz w:val="24"/>
          <w:szCs w:val="24"/>
        </w:rPr>
      </w:pPr>
    </w:p>
    <w:p w:rsidR="007E315F" w:rsidRPr="007E315F" w:rsidRDefault="007E315F" w:rsidP="007E315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E315F">
        <w:rPr>
          <w:rFonts w:ascii="Times New Roman" w:hAnsi="Times New Roman"/>
          <w:sz w:val="20"/>
          <w:szCs w:val="20"/>
          <w:lang w:eastAsia="ru-RU"/>
        </w:rPr>
        <w:t>Приложение № 2</w:t>
      </w:r>
    </w:p>
    <w:p w:rsidR="007E315F" w:rsidRPr="007E315F" w:rsidRDefault="007E315F" w:rsidP="007E315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E315F"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:rsidR="007E315F" w:rsidRPr="007E315F" w:rsidRDefault="007E315F" w:rsidP="007E315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E315F">
        <w:rPr>
          <w:rFonts w:ascii="Times New Roman" w:hAnsi="Times New Roman"/>
          <w:sz w:val="20"/>
          <w:szCs w:val="20"/>
          <w:lang w:eastAsia="ru-RU"/>
        </w:rPr>
        <w:t xml:space="preserve">Шумерлинского </w:t>
      </w:r>
      <w:r>
        <w:rPr>
          <w:rFonts w:ascii="Times New Roman" w:hAnsi="Times New Roman"/>
          <w:sz w:val="20"/>
          <w:szCs w:val="20"/>
          <w:lang w:eastAsia="ru-RU"/>
        </w:rPr>
        <w:t>муниципального округа Чувашской Республики</w:t>
      </w:r>
    </w:p>
    <w:p w:rsidR="007E315F" w:rsidRPr="007E315F" w:rsidRDefault="007E315F" w:rsidP="007E315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</w:t>
      </w:r>
      <w:r w:rsidRPr="007E315F">
        <w:rPr>
          <w:rFonts w:ascii="Times New Roman" w:hAnsi="Times New Roman"/>
          <w:sz w:val="20"/>
          <w:szCs w:val="20"/>
          <w:lang w:eastAsia="ru-RU"/>
        </w:rPr>
        <w:t>Обеспечение общественного порядка</w:t>
      </w:r>
    </w:p>
    <w:p w:rsidR="007E315F" w:rsidRPr="007E315F" w:rsidRDefault="007E315F" w:rsidP="007E315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 противодействие преступности»</w:t>
      </w:r>
    </w:p>
    <w:p w:rsidR="007E315F" w:rsidRDefault="007E315F" w:rsidP="007E3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315F" w:rsidRPr="007E315F" w:rsidRDefault="007E315F" w:rsidP="007E3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315F">
        <w:rPr>
          <w:rFonts w:ascii="Times New Roman" w:hAnsi="Times New Roman"/>
          <w:b/>
          <w:sz w:val="24"/>
          <w:szCs w:val="24"/>
          <w:lang w:eastAsia="ru-RU"/>
        </w:rPr>
        <w:t>Ресурсное обеспечение</w:t>
      </w:r>
    </w:p>
    <w:p w:rsidR="007E315F" w:rsidRPr="007E315F" w:rsidRDefault="007E315F" w:rsidP="007E3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315F">
        <w:rPr>
          <w:rFonts w:ascii="Times New Roman" w:hAnsi="Times New Roman"/>
          <w:b/>
          <w:sz w:val="24"/>
          <w:szCs w:val="24"/>
          <w:lang w:eastAsia="ru-RU"/>
        </w:rPr>
        <w:t>и прогнозная (справочная) оценка расходов за счет всех источников финансирования реализации</w:t>
      </w:r>
    </w:p>
    <w:p w:rsidR="007E315F" w:rsidRPr="007E315F" w:rsidRDefault="007E315F" w:rsidP="007E3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315F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 Шумерлинского муниципального округа Чувашской Республики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7E315F">
        <w:rPr>
          <w:rFonts w:ascii="Times New Roman" w:hAnsi="Times New Roman"/>
          <w:b/>
          <w:sz w:val="24"/>
          <w:szCs w:val="24"/>
          <w:lang w:eastAsia="ru-RU"/>
        </w:rPr>
        <w:t>Обеспечение общественного порядка и проти</w:t>
      </w:r>
      <w:r>
        <w:rPr>
          <w:rFonts w:ascii="Times New Roman" w:hAnsi="Times New Roman"/>
          <w:b/>
          <w:sz w:val="24"/>
          <w:szCs w:val="24"/>
          <w:lang w:eastAsia="ru-RU"/>
        </w:rPr>
        <w:t>водействие преступности»</w:t>
      </w:r>
    </w:p>
    <w:p w:rsidR="007E315F" w:rsidRDefault="007E315F" w:rsidP="007E31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47"/>
        <w:gridCol w:w="2948"/>
        <w:gridCol w:w="1469"/>
        <w:gridCol w:w="1361"/>
        <w:gridCol w:w="1826"/>
        <w:gridCol w:w="1085"/>
        <w:gridCol w:w="1085"/>
        <w:gridCol w:w="957"/>
        <w:gridCol w:w="957"/>
        <w:gridCol w:w="960"/>
        <w:gridCol w:w="774"/>
      </w:tblGrid>
      <w:tr w:rsidR="00CB5B8A" w:rsidTr="00A732FF">
        <w:tc>
          <w:tcPr>
            <w:tcW w:w="1647" w:type="dxa"/>
            <w:vMerge w:val="restart"/>
          </w:tcPr>
          <w:p w:rsidR="00CB5B8A" w:rsidRDefault="00CB5B8A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948" w:type="dxa"/>
            <w:vMerge w:val="restart"/>
          </w:tcPr>
          <w:p w:rsidR="00CB5B8A" w:rsidRDefault="00CB5B8A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муниципальной программы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подпрограммы муниципальной программы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, основного мероприятия</w:t>
            </w:r>
          </w:p>
        </w:tc>
        <w:tc>
          <w:tcPr>
            <w:tcW w:w="2830" w:type="dxa"/>
            <w:gridSpan w:val="2"/>
          </w:tcPr>
          <w:p w:rsidR="00CB5B8A" w:rsidRDefault="00CB5B8A" w:rsidP="00CB5B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826" w:type="dxa"/>
            <w:vMerge w:val="restart"/>
          </w:tcPr>
          <w:p w:rsidR="00CB5B8A" w:rsidRDefault="00CB5B8A" w:rsidP="00CB5B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818" w:type="dxa"/>
            <w:gridSpan w:val="6"/>
          </w:tcPr>
          <w:p w:rsidR="00CB5B8A" w:rsidRDefault="00CB5B8A" w:rsidP="00CB5B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CB5B8A" w:rsidTr="00A732FF">
        <w:tc>
          <w:tcPr>
            <w:tcW w:w="1647" w:type="dxa"/>
            <w:vMerge/>
          </w:tcPr>
          <w:p w:rsidR="00CB5B8A" w:rsidRDefault="00CB5B8A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CB5B8A" w:rsidRDefault="00CB5B8A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CB5B8A" w:rsidRPr="007E315F" w:rsidRDefault="00CB5B8A" w:rsidP="00CB5B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361" w:type="dxa"/>
          </w:tcPr>
          <w:p w:rsidR="00CB5B8A" w:rsidRPr="007E315F" w:rsidRDefault="00CB5B8A" w:rsidP="00CB5B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826" w:type="dxa"/>
            <w:vMerge/>
          </w:tcPr>
          <w:p w:rsidR="00CB5B8A" w:rsidRDefault="00CB5B8A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</w:tcPr>
          <w:p w:rsidR="00CB5B8A" w:rsidRPr="007E315F" w:rsidRDefault="00CB5B8A" w:rsidP="00CB5B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85" w:type="dxa"/>
          </w:tcPr>
          <w:p w:rsidR="00CB5B8A" w:rsidRPr="007E315F" w:rsidRDefault="00CB5B8A" w:rsidP="00CB5B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57" w:type="dxa"/>
          </w:tcPr>
          <w:p w:rsidR="00CB5B8A" w:rsidRPr="007E315F" w:rsidRDefault="00CB5B8A" w:rsidP="00CB5B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57" w:type="dxa"/>
          </w:tcPr>
          <w:p w:rsidR="00CB5B8A" w:rsidRPr="007E315F" w:rsidRDefault="00CB5B8A" w:rsidP="00CB5B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60" w:type="dxa"/>
          </w:tcPr>
          <w:p w:rsidR="00CB5B8A" w:rsidRPr="007E315F" w:rsidRDefault="00CB5B8A" w:rsidP="00CB5B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2026 - 2030</w:t>
            </w:r>
          </w:p>
        </w:tc>
        <w:tc>
          <w:tcPr>
            <w:tcW w:w="774" w:type="dxa"/>
          </w:tcPr>
          <w:p w:rsidR="00CB5B8A" w:rsidRPr="007E315F" w:rsidRDefault="00CB5B8A" w:rsidP="00CB5B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2031 - 2035</w:t>
            </w:r>
          </w:p>
        </w:tc>
      </w:tr>
      <w:tr w:rsidR="002371F1" w:rsidTr="00A732FF">
        <w:tc>
          <w:tcPr>
            <w:tcW w:w="1647" w:type="dxa"/>
            <w:vMerge w:val="restart"/>
          </w:tcPr>
          <w:p w:rsidR="002371F1" w:rsidRPr="007E315F" w:rsidRDefault="002371F1" w:rsidP="00CB5B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2948" w:type="dxa"/>
            <w:vMerge w:val="restart"/>
          </w:tcPr>
          <w:p w:rsidR="002371F1" w:rsidRPr="007E315F" w:rsidRDefault="002371F1" w:rsidP="00CB5B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469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2371F1" w:rsidRPr="007E315F" w:rsidRDefault="00673057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399,6</w:t>
            </w:r>
          </w:p>
        </w:tc>
        <w:tc>
          <w:tcPr>
            <w:tcW w:w="1085" w:type="dxa"/>
          </w:tcPr>
          <w:p w:rsidR="002371F1" w:rsidRPr="007E315F" w:rsidRDefault="00673057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957" w:type="dxa"/>
          </w:tcPr>
          <w:p w:rsidR="002371F1" w:rsidRPr="007E315F" w:rsidRDefault="00673057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957" w:type="dxa"/>
          </w:tcPr>
          <w:p w:rsidR="002371F1" w:rsidRPr="007E315F" w:rsidRDefault="00673057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404,7</w:t>
            </w:r>
          </w:p>
        </w:tc>
        <w:tc>
          <w:tcPr>
            <w:tcW w:w="960" w:type="dxa"/>
          </w:tcPr>
          <w:p w:rsidR="002371F1" w:rsidRPr="007E315F" w:rsidRDefault="00673057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2060,6</w:t>
            </w:r>
          </w:p>
        </w:tc>
        <w:tc>
          <w:tcPr>
            <w:tcW w:w="774" w:type="dxa"/>
          </w:tcPr>
          <w:p w:rsidR="002371F1" w:rsidRPr="007E315F" w:rsidRDefault="00673057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2116,0</w:t>
            </w:r>
          </w:p>
        </w:tc>
      </w:tr>
      <w:tr w:rsidR="002371F1" w:rsidTr="00A732FF">
        <w:tc>
          <w:tcPr>
            <w:tcW w:w="1647" w:type="dxa"/>
            <w:vMerge/>
          </w:tcPr>
          <w:p w:rsidR="002371F1" w:rsidRPr="007E315F" w:rsidRDefault="002371F1" w:rsidP="00CB5B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2371F1" w:rsidRPr="007E315F" w:rsidRDefault="002371F1" w:rsidP="00CB5B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2371F1" w:rsidRPr="007E315F" w:rsidRDefault="002371F1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2371F1" w:rsidRPr="007E315F" w:rsidRDefault="002371F1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2371F1" w:rsidRPr="007E315F" w:rsidRDefault="002371F1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2371F1" w:rsidRPr="007E315F" w:rsidRDefault="002371F1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2371F1" w:rsidRPr="007E315F" w:rsidRDefault="002371F1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2371F1" w:rsidRPr="007E315F" w:rsidRDefault="002371F1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371F1" w:rsidTr="00A732FF">
        <w:tc>
          <w:tcPr>
            <w:tcW w:w="1647" w:type="dxa"/>
            <w:vMerge/>
          </w:tcPr>
          <w:p w:rsidR="002371F1" w:rsidRPr="007E315F" w:rsidRDefault="002371F1" w:rsidP="00CB5B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2371F1" w:rsidRPr="007E315F" w:rsidRDefault="002371F1" w:rsidP="00CB5B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2371F1" w:rsidRPr="007E315F" w:rsidRDefault="00673057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085" w:type="dxa"/>
          </w:tcPr>
          <w:p w:rsidR="002371F1" w:rsidRPr="007E315F" w:rsidRDefault="00673057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345,2</w:t>
            </w:r>
          </w:p>
        </w:tc>
        <w:tc>
          <w:tcPr>
            <w:tcW w:w="957" w:type="dxa"/>
          </w:tcPr>
          <w:p w:rsidR="002371F1" w:rsidRPr="007E315F" w:rsidRDefault="00673057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345,2</w:t>
            </w:r>
          </w:p>
        </w:tc>
        <w:tc>
          <w:tcPr>
            <w:tcW w:w="957" w:type="dxa"/>
          </w:tcPr>
          <w:p w:rsidR="002371F1" w:rsidRPr="007E315F" w:rsidRDefault="00673057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345,2</w:t>
            </w:r>
          </w:p>
        </w:tc>
        <w:tc>
          <w:tcPr>
            <w:tcW w:w="960" w:type="dxa"/>
          </w:tcPr>
          <w:p w:rsidR="002371F1" w:rsidRPr="007E315F" w:rsidRDefault="00673057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1728,0</w:t>
            </w:r>
          </w:p>
        </w:tc>
        <w:tc>
          <w:tcPr>
            <w:tcW w:w="774" w:type="dxa"/>
          </w:tcPr>
          <w:p w:rsidR="002371F1" w:rsidRPr="007E315F" w:rsidRDefault="00673057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1729,0</w:t>
            </w:r>
          </w:p>
        </w:tc>
      </w:tr>
      <w:tr w:rsidR="002371F1" w:rsidTr="00A732FF">
        <w:tc>
          <w:tcPr>
            <w:tcW w:w="1647" w:type="dxa"/>
            <w:vMerge/>
          </w:tcPr>
          <w:p w:rsidR="002371F1" w:rsidRPr="007E315F" w:rsidRDefault="002371F1" w:rsidP="00CB5B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2371F1" w:rsidRPr="007E315F" w:rsidRDefault="002371F1" w:rsidP="00CB5B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2371F1" w:rsidRPr="007E315F" w:rsidRDefault="002371F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2371F1" w:rsidRPr="007E315F" w:rsidRDefault="00673057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085" w:type="dxa"/>
          </w:tcPr>
          <w:p w:rsidR="002371F1" w:rsidRPr="007E315F" w:rsidRDefault="00673057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57" w:type="dxa"/>
          </w:tcPr>
          <w:p w:rsidR="002371F1" w:rsidRPr="007E315F" w:rsidRDefault="00673057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57" w:type="dxa"/>
          </w:tcPr>
          <w:p w:rsidR="002371F1" w:rsidRPr="007E315F" w:rsidRDefault="00673057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960" w:type="dxa"/>
          </w:tcPr>
          <w:p w:rsidR="002371F1" w:rsidRPr="007E315F" w:rsidRDefault="00673057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774" w:type="dxa"/>
          </w:tcPr>
          <w:p w:rsidR="002371F1" w:rsidRPr="007E315F" w:rsidRDefault="00673057" w:rsidP="009A78F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387,3</w:t>
            </w:r>
          </w:p>
        </w:tc>
      </w:tr>
      <w:tr w:rsidR="00337EF9" w:rsidTr="00A732FF">
        <w:tc>
          <w:tcPr>
            <w:tcW w:w="1647" w:type="dxa"/>
            <w:vMerge w:val="restart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2948" w:type="dxa"/>
            <w:vMerge w:val="restart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«Профилактика правонарушений» </w:t>
            </w:r>
          </w:p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337EF9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085" w:type="dxa"/>
          </w:tcPr>
          <w:p w:rsidR="00337EF9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57" w:type="dxa"/>
          </w:tcPr>
          <w:p w:rsidR="00337EF9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57" w:type="dxa"/>
          </w:tcPr>
          <w:p w:rsidR="00337EF9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60" w:type="dxa"/>
          </w:tcPr>
          <w:p w:rsidR="00337EF9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205,8</w:t>
            </w:r>
          </w:p>
        </w:tc>
        <w:tc>
          <w:tcPr>
            <w:tcW w:w="774" w:type="dxa"/>
          </w:tcPr>
          <w:p w:rsidR="00337EF9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231,2</w:t>
            </w:r>
          </w:p>
        </w:tc>
      </w:tr>
      <w:tr w:rsidR="00337EF9" w:rsidTr="00A732FF">
        <w:tc>
          <w:tcPr>
            <w:tcW w:w="1647" w:type="dxa"/>
            <w:vMerge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7EF9" w:rsidTr="00A732FF">
        <w:tc>
          <w:tcPr>
            <w:tcW w:w="1647" w:type="dxa"/>
            <w:vMerge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337EF9" w:rsidRPr="007E315F" w:rsidRDefault="00337EF9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3057" w:rsidTr="00A732FF">
        <w:tc>
          <w:tcPr>
            <w:tcW w:w="1647" w:type="dxa"/>
            <w:vMerge/>
          </w:tcPr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361" w:type="dxa"/>
          </w:tcPr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А310170380</w:t>
            </w:r>
          </w:p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А310</w:t>
            </w:r>
            <w:r w:rsidR="00141FA6">
              <w:rPr>
                <w:rFonts w:ascii="Times New Roman" w:hAnsi="Times New Roman"/>
                <w:sz w:val="20"/>
                <w:szCs w:val="20"/>
                <w:lang w:eastAsia="ru-RU"/>
              </w:rPr>
              <w:t>376280</w:t>
            </w:r>
          </w:p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А310272550</w:t>
            </w:r>
          </w:p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А310672560</w:t>
            </w:r>
          </w:p>
        </w:tc>
        <w:tc>
          <w:tcPr>
            <w:tcW w:w="1826" w:type="dxa"/>
          </w:tcPr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085" w:type="dxa"/>
          </w:tcPr>
          <w:p w:rsidR="00673057" w:rsidRPr="007E315F" w:rsidRDefault="00673057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43,0</w:t>
            </w:r>
          </w:p>
        </w:tc>
        <w:tc>
          <w:tcPr>
            <w:tcW w:w="1085" w:type="dxa"/>
          </w:tcPr>
          <w:p w:rsidR="00673057" w:rsidRPr="007E315F" w:rsidRDefault="00673057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57" w:type="dxa"/>
          </w:tcPr>
          <w:p w:rsidR="00673057" w:rsidRPr="007E315F" w:rsidRDefault="00673057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57" w:type="dxa"/>
          </w:tcPr>
          <w:p w:rsidR="00673057" w:rsidRPr="007E315F" w:rsidRDefault="00673057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60" w:type="dxa"/>
          </w:tcPr>
          <w:p w:rsidR="00673057" w:rsidRPr="007E315F" w:rsidRDefault="00673057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205,8</w:t>
            </w:r>
          </w:p>
        </w:tc>
        <w:tc>
          <w:tcPr>
            <w:tcW w:w="774" w:type="dxa"/>
          </w:tcPr>
          <w:p w:rsidR="00673057" w:rsidRPr="007E315F" w:rsidRDefault="00673057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231,2</w:t>
            </w:r>
          </w:p>
        </w:tc>
      </w:tr>
      <w:tr w:rsidR="00673057" w:rsidTr="00A732FF">
        <w:tc>
          <w:tcPr>
            <w:tcW w:w="1647" w:type="dxa"/>
            <w:vMerge w:val="restart"/>
          </w:tcPr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948" w:type="dxa"/>
            <w:vMerge w:val="restart"/>
          </w:tcPr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1469" w:type="dxa"/>
          </w:tcPr>
          <w:p w:rsidR="00673057" w:rsidRDefault="0067305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673057" w:rsidRDefault="0067305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085" w:type="dxa"/>
          </w:tcPr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57" w:type="dxa"/>
          </w:tcPr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57" w:type="dxa"/>
          </w:tcPr>
          <w:p w:rsidR="00673057" w:rsidRPr="007E315F" w:rsidRDefault="0067305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60" w:type="dxa"/>
          </w:tcPr>
          <w:p w:rsidR="00673057" w:rsidRPr="007E315F" w:rsidRDefault="00673057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774" w:type="dxa"/>
          </w:tcPr>
          <w:p w:rsidR="00673057" w:rsidRPr="007E315F" w:rsidRDefault="00673057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157,8</w:t>
            </w:r>
          </w:p>
        </w:tc>
      </w:tr>
      <w:tr w:rsidR="000E58EB" w:rsidTr="00A732FF">
        <w:tc>
          <w:tcPr>
            <w:tcW w:w="1647" w:type="dxa"/>
            <w:vMerge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E58EB" w:rsidTr="00A732FF">
        <w:tc>
          <w:tcPr>
            <w:tcW w:w="1647" w:type="dxa"/>
            <w:vMerge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0E58EB" w:rsidRPr="007E315F" w:rsidRDefault="000E58E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2FF" w:rsidTr="00A732FF">
        <w:tc>
          <w:tcPr>
            <w:tcW w:w="1647" w:type="dxa"/>
            <w:vMerge/>
          </w:tcPr>
          <w:p w:rsidR="00A732FF" w:rsidRPr="007E315F" w:rsidRDefault="00A732FF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A732FF" w:rsidRPr="007E315F" w:rsidRDefault="00A732FF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A732FF" w:rsidRPr="007E315F" w:rsidRDefault="00A732FF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A732FF" w:rsidRPr="007E315F" w:rsidRDefault="00A732FF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A732FF" w:rsidRPr="007E315F" w:rsidRDefault="00A732FF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A732FF" w:rsidRPr="007E315F" w:rsidRDefault="00A732FF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085" w:type="dxa"/>
          </w:tcPr>
          <w:p w:rsidR="00A732FF" w:rsidRPr="007E315F" w:rsidRDefault="00A732FF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57" w:type="dxa"/>
          </w:tcPr>
          <w:p w:rsidR="00A732FF" w:rsidRPr="007E315F" w:rsidRDefault="00A732FF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57" w:type="dxa"/>
          </w:tcPr>
          <w:p w:rsidR="00A732FF" w:rsidRPr="007E315F" w:rsidRDefault="00A732FF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60" w:type="dxa"/>
          </w:tcPr>
          <w:p w:rsidR="00A732FF" w:rsidRPr="007E315F" w:rsidRDefault="00A732FF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774" w:type="dxa"/>
          </w:tcPr>
          <w:p w:rsidR="00A732FF" w:rsidRPr="007E315F" w:rsidRDefault="00A732FF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157,8</w:t>
            </w:r>
          </w:p>
        </w:tc>
      </w:tr>
      <w:tr w:rsidR="000211B6" w:rsidTr="00A732FF">
        <w:tc>
          <w:tcPr>
            <w:tcW w:w="1647" w:type="dxa"/>
            <w:vMerge w:val="restart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948" w:type="dxa"/>
            <w:vMerge w:val="restart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Профилактика и предупреждение рецидивной преступности, </w:t>
            </w:r>
            <w:proofErr w:type="spellStart"/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ресоциализация</w:t>
            </w:r>
            <w:proofErr w:type="spellEnd"/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469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0211B6" w:rsidRPr="007E315F" w:rsidRDefault="00A732FF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5" w:type="dxa"/>
          </w:tcPr>
          <w:p w:rsidR="000211B6" w:rsidRPr="007E315F" w:rsidRDefault="00A732FF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7" w:type="dxa"/>
          </w:tcPr>
          <w:p w:rsidR="000211B6" w:rsidRPr="007E315F" w:rsidRDefault="00A732FF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7" w:type="dxa"/>
          </w:tcPr>
          <w:p w:rsidR="000211B6" w:rsidRPr="007E315F" w:rsidRDefault="00A732FF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</w:tcPr>
          <w:p w:rsidR="000211B6" w:rsidRPr="007E315F" w:rsidRDefault="00A732FF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774" w:type="dxa"/>
          </w:tcPr>
          <w:p w:rsidR="000211B6" w:rsidRPr="007E315F" w:rsidRDefault="00A732FF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35,8</w:t>
            </w:r>
          </w:p>
        </w:tc>
      </w:tr>
      <w:tr w:rsidR="000211B6" w:rsidTr="00A732FF">
        <w:tc>
          <w:tcPr>
            <w:tcW w:w="1647" w:type="dxa"/>
            <w:vMerge/>
          </w:tcPr>
          <w:p w:rsidR="000211B6" w:rsidRDefault="000211B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211B6" w:rsidRDefault="000211B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11B6" w:rsidTr="00A732FF">
        <w:tc>
          <w:tcPr>
            <w:tcW w:w="1647" w:type="dxa"/>
            <w:vMerge/>
          </w:tcPr>
          <w:p w:rsidR="000211B6" w:rsidRDefault="000211B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211B6" w:rsidRDefault="000211B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732FF" w:rsidTr="00A732FF">
        <w:tc>
          <w:tcPr>
            <w:tcW w:w="1647" w:type="dxa"/>
            <w:vMerge/>
          </w:tcPr>
          <w:p w:rsidR="00A732FF" w:rsidRDefault="00A732FF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A732FF" w:rsidRDefault="00A732FF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A732FF" w:rsidRPr="007E315F" w:rsidRDefault="00A732FF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61" w:type="dxa"/>
          </w:tcPr>
          <w:p w:rsidR="00A732FF" w:rsidRPr="007E315F" w:rsidRDefault="00A732FF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А310272550</w:t>
            </w:r>
          </w:p>
        </w:tc>
        <w:tc>
          <w:tcPr>
            <w:tcW w:w="1826" w:type="dxa"/>
          </w:tcPr>
          <w:p w:rsidR="00A732FF" w:rsidRPr="007E315F" w:rsidRDefault="00A732FF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A732FF" w:rsidRPr="007E315F" w:rsidRDefault="00A732FF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5" w:type="dxa"/>
          </w:tcPr>
          <w:p w:rsidR="00A732FF" w:rsidRPr="007E315F" w:rsidRDefault="00A732FF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7" w:type="dxa"/>
          </w:tcPr>
          <w:p w:rsidR="00A732FF" w:rsidRPr="007E315F" w:rsidRDefault="00A732FF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7" w:type="dxa"/>
          </w:tcPr>
          <w:p w:rsidR="00A732FF" w:rsidRPr="007E315F" w:rsidRDefault="00A732FF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</w:tcPr>
          <w:p w:rsidR="00A732FF" w:rsidRPr="007E315F" w:rsidRDefault="00A732FF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774" w:type="dxa"/>
          </w:tcPr>
          <w:p w:rsidR="00A732FF" w:rsidRPr="007E315F" w:rsidRDefault="00A732FF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35,8</w:t>
            </w:r>
          </w:p>
        </w:tc>
      </w:tr>
      <w:tr w:rsidR="000211B6" w:rsidTr="00A732FF">
        <w:tc>
          <w:tcPr>
            <w:tcW w:w="1647" w:type="dxa"/>
            <w:vMerge w:val="restart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948" w:type="dxa"/>
            <w:vMerge w:val="restart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469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0211B6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5" w:type="dxa"/>
          </w:tcPr>
          <w:p w:rsidR="000211B6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0211B6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0211B6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60" w:type="dxa"/>
          </w:tcPr>
          <w:p w:rsidR="000211B6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74" w:type="dxa"/>
          </w:tcPr>
          <w:p w:rsidR="000211B6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211B6" w:rsidTr="00A732FF">
        <w:tc>
          <w:tcPr>
            <w:tcW w:w="1647" w:type="dxa"/>
            <w:vMerge/>
          </w:tcPr>
          <w:p w:rsidR="000211B6" w:rsidRDefault="000211B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211B6" w:rsidRDefault="000211B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211B6" w:rsidTr="00A732FF">
        <w:tc>
          <w:tcPr>
            <w:tcW w:w="1647" w:type="dxa"/>
            <w:vMerge/>
          </w:tcPr>
          <w:p w:rsidR="000211B6" w:rsidRDefault="000211B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0211B6" w:rsidRDefault="000211B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0211B6" w:rsidRPr="007E315F" w:rsidRDefault="000211B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B64C1" w:rsidTr="00A732FF">
        <w:tc>
          <w:tcPr>
            <w:tcW w:w="1647" w:type="dxa"/>
            <w:vMerge/>
          </w:tcPr>
          <w:p w:rsidR="003B64C1" w:rsidRDefault="003B64C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3B64C1" w:rsidRDefault="003B64C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3B64C1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61" w:type="dxa"/>
          </w:tcPr>
          <w:p w:rsidR="003B64C1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А310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376280</w:t>
            </w:r>
          </w:p>
        </w:tc>
        <w:tc>
          <w:tcPr>
            <w:tcW w:w="1826" w:type="dxa"/>
          </w:tcPr>
          <w:p w:rsidR="003B64C1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3B64C1" w:rsidRPr="007E315F" w:rsidRDefault="003B64C1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5" w:type="dxa"/>
          </w:tcPr>
          <w:p w:rsidR="003B64C1" w:rsidRPr="007E315F" w:rsidRDefault="003B64C1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3B64C1" w:rsidRPr="007E315F" w:rsidRDefault="003B64C1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3B64C1" w:rsidRPr="007E315F" w:rsidRDefault="003B64C1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60" w:type="dxa"/>
          </w:tcPr>
          <w:p w:rsidR="003B64C1" w:rsidRPr="007E315F" w:rsidRDefault="003B64C1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774" w:type="dxa"/>
          </w:tcPr>
          <w:p w:rsidR="003B64C1" w:rsidRPr="007E315F" w:rsidRDefault="003B64C1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E7166" w:rsidTr="00A732FF">
        <w:tc>
          <w:tcPr>
            <w:tcW w:w="1647" w:type="dxa"/>
            <w:vMerge w:val="restart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948" w:type="dxa"/>
            <w:vMerge w:val="restart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469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7166" w:rsidTr="00A732FF">
        <w:tc>
          <w:tcPr>
            <w:tcW w:w="1647" w:type="dxa"/>
            <w:vMerge/>
          </w:tcPr>
          <w:p w:rsidR="009E7166" w:rsidRDefault="009E716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9E7166" w:rsidRDefault="009E716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7166" w:rsidTr="00A732FF">
        <w:tc>
          <w:tcPr>
            <w:tcW w:w="1647" w:type="dxa"/>
            <w:vMerge/>
          </w:tcPr>
          <w:p w:rsidR="009E7166" w:rsidRDefault="009E716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9E7166" w:rsidRDefault="009E716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7166" w:rsidTr="00A732FF">
        <w:tc>
          <w:tcPr>
            <w:tcW w:w="1647" w:type="dxa"/>
            <w:vMerge/>
          </w:tcPr>
          <w:p w:rsidR="009E7166" w:rsidRDefault="009E716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9E7166" w:rsidRDefault="009E7166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085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085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9E7166" w:rsidRPr="007E315F" w:rsidRDefault="009E7166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432" w:rsidTr="00A732FF">
        <w:tc>
          <w:tcPr>
            <w:tcW w:w="1647" w:type="dxa"/>
            <w:vMerge w:val="restart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2948" w:type="dxa"/>
            <w:vMerge w:val="restart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469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432" w:rsidTr="00A732FF">
        <w:tc>
          <w:tcPr>
            <w:tcW w:w="1647" w:type="dxa"/>
            <w:vMerge/>
          </w:tcPr>
          <w:p w:rsidR="00313432" w:rsidRDefault="00313432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313432" w:rsidRDefault="00313432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432" w:rsidTr="00A732FF">
        <w:tc>
          <w:tcPr>
            <w:tcW w:w="1647" w:type="dxa"/>
            <w:vMerge/>
          </w:tcPr>
          <w:p w:rsidR="00313432" w:rsidRDefault="00313432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313432" w:rsidRDefault="00313432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3432" w:rsidTr="00A732FF">
        <w:tc>
          <w:tcPr>
            <w:tcW w:w="1647" w:type="dxa"/>
            <w:vMerge/>
          </w:tcPr>
          <w:p w:rsidR="00313432" w:rsidRDefault="00313432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313432" w:rsidRDefault="00313432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313432" w:rsidRPr="007E315F" w:rsidRDefault="0031343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4271" w:rsidTr="00A732FF">
        <w:tc>
          <w:tcPr>
            <w:tcW w:w="1647" w:type="dxa"/>
            <w:vMerge w:val="restart"/>
          </w:tcPr>
          <w:p w:rsidR="004B4271" w:rsidRPr="0038286B" w:rsidRDefault="004B4271" w:rsidP="00463A2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38286B">
              <w:rPr>
                <w:color w:val="000000" w:themeColor="text1"/>
                <w:sz w:val="20"/>
                <w:szCs w:val="20"/>
              </w:rPr>
              <w:t>Основное мероприятие 6</w:t>
            </w:r>
          </w:p>
        </w:tc>
        <w:tc>
          <w:tcPr>
            <w:tcW w:w="2948" w:type="dxa"/>
            <w:vMerge w:val="restart"/>
          </w:tcPr>
          <w:p w:rsidR="004B4271" w:rsidRPr="0038286B" w:rsidRDefault="004B4271" w:rsidP="00463A2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38286B">
              <w:rPr>
                <w:color w:val="000000" w:themeColor="text1"/>
                <w:sz w:val="20"/>
                <w:szCs w:val="20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469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4B4271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5" w:type="dxa"/>
          </w:tcPr>
          <w:p w:rsidR="004B4271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7" w:type="dxa"/>
          </w:tcPr>
          <w:p w:rsidR="004B4271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7" w:type="dxa"/>
          </w:tcPr>
          <w:p w:rsidR="004B4271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60" w:type="dxa"/>
          </w:tcPr>
          <w:p w:rsidR="004B4271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774" w:type="dxa"/>
          </w:tcPr>
          <w:p w:rsidR="004B4271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4B4271" w:rsidTr="00A732FF">
        <w:tc>
          <w:tcPr>
            <w:tcW w:w="1647" w:type="dxa"/>
            <w:vMerge/>
          </w:tcPr>
          <w:p w:rsidR="004B4271" w:rsidRDefault="004B42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4B4271" w:rsidRDefault="004B42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4271" w:rsidTr="00A732FF">
        <w:tc>
          <w:tcPr>
            <w:tcW w:w="1647" w:type="dxa"/>
            <w:vMerge/>
          </w:tcPr>
          <w:p w:rsidR="004B4271" w:rsidRDefault="004B42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4B4271" w:rsidRDefault="004B42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B64C1" w:rsidTr="00A732FF">
        <w:tc>
          <w:tcPr>
            <w:tcW w:w="1647" w:type="dxa"/>
            <w:vMerge/>
          </w:tcPr>
          <w:p w:rsidR="003B64C1" w:rsidRDefault="003B64C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3B64C1" w:rsidRDefault="003B64C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3B64C1" w:rsidRPr="007E315F" w:rsidRDefault="003B64C1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61" w:type="dxa"/>
          </w:tcPr>
          <w:p w:rsidR="003B64C1" w:rsidRPr="007E315F" w:rsidRDefault="003B64C1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А310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672560</w:t>
            </w:r>
          </w:p>
        </w:tc>
        <w:tc>
          <w:tcPr>
            <w:tcW w:w="1826" w:type="dxa"/>
          </w:tcPr>
          <w:p w:rsidR="003B64C1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3B64C1" w:rsidRPr="007E315F" w:rsidRDefault="003B64C1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5" w:type="dxa"/>
          </w:tcPr>
          <w:p w:rsidR="003B64C1" w:rsidRPr="007E315F" w:rsidRDefault="003B64C1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7" w:type="dxa"/>
          </w:tcPr>
          <w:p w:rsidR="003B64C1" w:rsidRPr="007E315F" w:rsidRDefault="003B64C1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7" w:type="dxa"/>
          </w:tcPr>
          <w:p w:rsidR="003B64C1" w:rsidRPr="007E315F" w:rsidRDefault="003B64C1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60" w:type="dxa"/>
          </w:tcPr>
          <w:p w:rsidR="003B64C1" w:rsidRPr="007E315F" w:rsidRDefault="003B64C1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774" w:type="dxa"/>
          </w:tcPr>
          <w:p w:rsidR="003B64C1" w:rsidRPr="007E315F" w:rsidRDefault="003B64C1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4B4271" w:rsidTr="00A732FF">
        <w:tc>
          <w:tcPr>
            <w:tcW w:w="1647" w:type="dxa"/>
            <w:vMerge w:val="restart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948" w:type="dxa"/>
            <w:vMerge w:val="restart"/>
          </w:tcPr>
          <w:p w:rsidR="004B4271" w:rsidRPr="007E315F" w:rsidRDefault="004B4271" w:rsidP="00CA081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«Профилактика незаконного потребления наркотических средств и психотропных веществ, наркомании в Шумерлинском </w:t>
            </w:r>
            <w:r w:rsidR="00CA081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муниципальном округе</w:t>
            </w: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69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4B4271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5" w:type="dxa"/>
          </w:tcPr>
          <w:p w:rsidR="004B4271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4B4271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4B4271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60" w:type="dxa"/>
          </w:tcPr>
          <w:p w:rsidR="004B4271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774" w:type="dxa"/>
          </w:tcPr>
          <w:p w:rsidR="004B4271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55,3</w:t>
            </w:r>
          </w:p>
        </w:tc>
      </w:tr>
      <w:tr w:rsidR="004B4271" w:rsidTr="00A732FF">
        <w:tc>
          <w:tcPr>
            <w:tcW w:w="1647" w:type="dxa"/>
            <w:vMerge/>
          </w:tcPr>
          <w:p w:rsidR="004B4271" w:rsidRDefault="004B42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4B4271" w:rsidRDefault="004B42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4271" w:rsidTr="00A732FF">
        <w:tc>
          <w:tcPr>
            <w:tcW w:w="1647" w:type="dxa"/>
            <w:vMerge/>
          </w:tcPr>
          <w:p w:rsidR="004B4271" w:rsidRDefault="004B42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4B4271" w:rsidRDefault="004B42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4B4271" w:rsidRPr="007E315F" w:rsidRDefault="004B42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B64C1" w:rsidTr="005478FB">
        <w:trPr>
          <w:trHeight w:val="966"/>
        </w:trPr>
        <w:tc>
          <w:tcPr>
            <w:tcW w:w="1647" w:type="dxa"/>
            <w:vMerge/>
          </w:tcPr>
          <w:p w:rsidR="003B64C1" w:rsidRDefault="003B64C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3B64C1" w:rsidRDefault="003B64C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3B64C1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61" w:type="dxa"/>
          </w:tcPr>
          <w:p w:rsidR="003B64C1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А320278340</w:t>
            </w:r>
          </w:p>
        </w:tc>
        <w:tc>
          <w:tcPr>
            <w:tcW w:w="1826" w:type="dxa"/>
          </w:tcPr>
          <w:p w:rsidR="003B64C1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3B64C1" w:rsidRPr="007E315F" w:rsidRDefault="003B64C1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5" w:type="dxa"/>
          </w:tcPr>
          <w:p w:rsidR="003B64C1" w:rsidRPr="007E315F" w:rsidRDefault="003B64C1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3B64C1" w:rsidRPr="007E315F" w:rsidRDefault="003B64C1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3B64C1" w:rsidRPr="007E315F" w:rsidRDefault="003B64C1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60" w:type="dxa"/>
          </w:tcPr>
          <w:p w:rsidR="003B64C1" w:rsidRPr="007E315F" w:rsidRDefault="003B64C1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774" w:type="dxa"/>
          </w:tcPr>
          <w:p w:rsidR="003B64C1" w:rsidRPr="007E315F" w:rsidRDefault="003B64C1" w:rsidP="003B64C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55,3</w:t>
            </w:r>
          </w:p>
        </w:tc>
      </w:tr>
      <w:tr w:rsidR="00B622F7" w:rsidTr="00A732FF">
        <w:tc>
          <w:tcPr>
            <w:tcW w:w="1647" w:type="dxa"/>
            <w:vMerge w:val="restart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948" w:type="dxa"/>
            <w:vMerge w:val="restart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1469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B622F7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B622F7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B622F7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B622F7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22F7" w:rsidTr="00A732FF">
        <w:tc>
          <w:tcPr>
            <w:tcW w:w="1647" w:type="dxa"/>
            <w:vMerge/>
          </w:tcPr>
          <w:p w:rsidR="00B622F7" w:rsidRDefault="00B622F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B622F7" w:rsidRDefault="00B622F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22F7" w:rsidTr="00A732FF">
        <w:tc>
          <w:tcPr>
            <w:tcW w:w="1647" w:type="dxa"/>
            <w:vMerge/>
          </w:tcPr>
          <w:p w:rsidR="00B622F7" w:rsidRDefault="00B622F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B622F7" w:rsidRDefault="00B622F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622F7" w:rsidTr="00A732FF">
        <w:tc>
          <w:tcPr>
            <w:tcW w:w="1647" w:type="dxa"/>
            <w:vMerge/>
          </w:tcPr>
          <w:p w:rsidR="00B622F7" w:rsidRDefault="00B622F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B622F7" w:rsidRDefault="00B622F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B622F7" w:rsidRDefault="00B622F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B622F7" w:rsidRDefault="00B622F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085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085" w:type="dxa"/>
          </w:tcPr>
          <w:p w:rsidR="00B622F7" w:rsidRPr="007E315F" w:rsidRDefault="00B622F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B622F7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B622F7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B622F7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B622F7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D3A" w:rsidTr="00A732FF">
        <w:tc>
          <w:tcPr>
            <w:tcW w:w="1647" w:type="dxa"/>
            <w:vMerge w:val="restart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2948" w:type="dxa"/>
            <w:vMerge w:val="restart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469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6F2D3A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5" w:type="dxa"/>
          </w:tcPr>
          <w:p w:rsidR="006F2D3A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6F2D3A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6F2D3A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60" w:type="dxa"/>
          </w:tcPr>
          <w:p w:rsidR="006F2D3A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774" w:type="dxa"/>
          </w:tcPr>
          <w:p w:rsidR="006F2D3A" w:rsidRPr="007E315F" w:rsidRDefault="003B64C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55,3</w:t>
            </w:r>
          </w:p>
        </w:tc>
      </w:tr>
      <w:tr w:rsidR="006F2D3A" w:rsidTr="00A732FF">
        <w:tc>
          <w:tcPr>
            <w:tcW w:w="1647" w:type="dxa"/>
            <w:vMerge/>
          </w:tcPr>
          <w:p w:rsidR="006F2D3A" w:rsidRDefault="006F2D3A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6F2D3A" w:rsidRDefault="006F2D3A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1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26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F2D3A" w:rsidTr="00A732FF">
        <w:tc>
          <w:tcPr>
            <w:tcW w:w="1647" w:type="dxa"/>
            <w:vMerge/>
          </w:tcPr>
          <w:p w:rsidR="006F2D3A" w:rsidRDefault="006F2D3A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6F2D3A" w:rsidRDefault="006F2D3A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6F2D3A" w:rsidRPr="007E315F" w:rsidRDefault="006F2D3A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FB" w:rsidTr="00A732FF">
        <w:tc>
          <w:tcPr>
            <w:tcW w:w="1647" w:type="dxa"/>
            <w:vMerge/>
          </w:tcPr>
          <w:p w:rsidR="005478FB" w:rsidRDefault="005478FB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5478FB" w:rsidRDefault="005478FB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5478FB" w:rsidRDefault="005478FB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5478FB" w:rsidRDefault="005478FB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5478FB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5478FB" w:rsidRPr="007E315F" w:rsidRDefault="005478FB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85" w:type="dxa"/>
          </w:tcPr>
          <w:p w:rsidR="005478FB" w:rsidRPr="007E315F" w:rsidRDefault="005478FB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5478FB" w:rsidRPr="007E315F" w:rsidRDefault="005478FB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5478FB" w:rsidRPr="007E315F" w:rsidRDefault="005478FB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60" w:type="dxa"/>
          </w:tcPr>
          <w:p w:rsidR="005478FB" w:rsidRPr="007E315F" w:rsidRDefault="005478FB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774" w:type="dxa"/>
          </w:tcPr>
          <w:p w:rsidR="005478FB" w:rsidRPr="007E315F" w:rsidRDefault="005478FB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55,3</w:t>
            </w:r>
          </w:p>
        </w:tc>
      </w:tr>
      <w:tr w:rsidR="00ED6630" w:rsidTr="00A732FF">
        <w:tc>
          <w:tcPr>
            <w:tcW w:w="1647" w:type="dxa"/>
            <w:vMerge w:val="restart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948" w:type="dxa"/>
            <w:vMerge w:val="restart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организационно-правового и ресурсного обеспечения антинаркотической деятельности в Шумерлинском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муниципальном округе</w:t>
            </w:r>
          </w:p>
        </w:tc>
        <w:tc>
          <w:tcPr>
            <w:tcW w:w="1469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6630" w:rsidTr="00A732FF">
        <w:tc>
          <w:tcPr>
            <w:tcW w:w="1647" w:type="dxa"/>
            <w:vMerge/>
          </w:tcPr>
          <w:p w:rsidR="00ED6630" w:rsidRDefault="00ED6630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ED6630" w:rsidRDefault="00ED6630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1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26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6630" w:rsidTr="00A732FF">
        <w:tc>
          <w:tcPr>
            <w:tcW w:w="1647" w:type="dxa"/>
            <w:vMerge/>
          </w:tcPr>
          <w:p w:rsidR="00ED6630" w:rsidRDefault="00ED6630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ED6630" w:rsidRDefault="00ED6630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D6630" w:rsidTr="00A732FF">
        <w:tc>
          <w:tcPr>
            <w:tcW w:w="1647" w:type="dxa"/>
            <w:vMerge/>
          </w:tcPr>
          <w:p w:rsidR="00ED6630" w:rsidRDefault="00ED6630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ED6630" w:rsidRDefault="00ED6630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D6630" w:rsidRPr="007E315F" w:rsidRDefault="00ED6630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7B67" w:rsidTr="00A732FF">
        <w:tc>
          <w:tcPr>
            <w:tcW w:w="1647" w:type="dxa"/>
            <w:vMerge w:val="restart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2948" w:type="dxa"/>
            <w:vMerge w:val="restart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системы социальной реабилитации и </w:t>
            </w:r>
            <w:proofErr w:type="spellStart"/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ресоциализации</w:t>
            </w:r>
            <w:proofErr w:type="spellEnd"/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469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7B67" w:rsidTr="00A732FF">
        <w:tc>
          <w:tcPr>
            <w:tcW w:w="1647" w:type="dxa"/>
            <w:vMerge/>
          </w:tcPr>
          <w:p w:rsidR="00997B67" w:rsidRDefault="00997B6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997B67" w:rsidRDefault="00997B6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1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26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7B67" w:rsidTr="00A732FF">
        <w:tc>
          <w:tcPr>
            <w:tcW w:w="1647" w:type="dxa"/>
            <w:vMerge/>
          </w:tcPr>
          <w:p w:rsidR="00997B67" w:rsidRDefault="00997B6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997B67" w:rsidRDefault="00997B6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97B67" w:rsidTr="00A732FF">
        <w:tc>
          <w:tcPr>
            <w:tcW w:w="1647" w:type="dxa"/>
            <w:vMerge/>
          </w:tcPr>
          <w:p w:rsidR="00997B67" w:rsidRDefault="00997B6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997B67" w:rsidRDefault="00997B6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997B67" w:rsidRDefault="00997B6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97B67" w:rsidRDefault="00997B6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997B67" w:rsidRPr="007E315F" w:rsidRDefault="00997B6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771" w:rsidTr="00A732FF">
        <w:tc>
          <w:tcPr>
            <w:tcW w:w="1647" w:type="dxa"/>
            <w:vMerge w:val="restart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948" w:type="dxa"/>
            <w:vMerge w:val="restart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«Предупреждение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1469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E93771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351,4</w:t>
            </w:r>
          </w:p>
        </w:tc>
        <w:tc>
          <w:tcPr>
            <w:tcW w:w="1085" w:type="dxa"/>
          </w:tcPr>
          <w:p w:rsidR="00E93771" w:rsidRPr="007E315F" w:rsidRDefault="00E93771" w:rsidP="005478F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5478FB">
              <w:rPr>
                <w:rFonts w:ascii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57" w:type="dxa"/>
          </w:tcPr>
          <w:p w:rsidR="00E93771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957" w:type="dxa"/>
          </w:tcPr>
          <w:p w:rsidR="00E93771" w:rsidRPr="00D61673" w:rsidRDefault="00D61673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0" w:type="dxa"/>
          </w:tcPr>
          <w:p w:rsidR="00E93771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1814,9</w:t>
            </w:r>
          </w:p>
        </w:tc>
        <w:tc>
          <w:tcPr>
            <w:tcW w:w="774" w:type="dxa"/>
          </w:tcPr>
          <w:p w:rsidR="00E93771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1827,0</w:t>
            </w:r>
          </w:p>
        </w:tc>
      </w:tr>
      <w:tr w:rsidR="00E93771" w:rsidTr="00A732FF">
        <w:tc>
          <w:tcPr>
            <w:tcW w:w="1647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478FB" w:rsidTr="00A732FF">
        <w:tc>
          <w:tcPr>
            <w:tcW w:w="1647" w:type="dxa"/>
            <w:vMerge/>
          </w:tcPr>
          <w:p w:rsidR="005478FB" w:rsidRDefault="005478FB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5478FB" w:rsidRDefault="005478FB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5478FB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</w:tcPr>
          <w:p w:rsidR="005478FB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8FB">
              <w:rPr>
                <w:rFonts w:ascii="Times New Roman" w:hAnsi="Times New Roman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1826" w:type="dxa"/>
          </w:tcPr>
          <w:p w:rsidR="005478FB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5478FB" w:rsidRPr="007E315F" w:rsidRDefault="005478FB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335,4</w:t>
            </w:r>
          </w:p>
        </w:tc>
        <w:tc>
          <w:tcPr>
            <w:tcW w:w="1085" w:type="dxa"/>
          </w:tcPr>
          <w:p w:rsidR="005478FB" w:rsidRPr="007E315F" w:rsidRDefault="005478FB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957" w:type="dxa"/>
          </w:tcPr>
          <w:p w:rsidR="005478FB" w:rsidRPr="007E315F" w:rsidRDefault="005478FB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957" w:type="dxa"/>
          </w:tcPr>
          <w:p w:rsidR="005478FB" w:rsidRPr="007E315F" w:rsidRDefault="005478FB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960" w:type="dxa"/>
          </w:tcPr>
          <w:p w:rsidR="005478FB" w:rsidRPr="007E315F" w:rsidRDefault="005478FB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1726,6</w:t>
            </w:r>
          </w:p>
        </w:tc>
        <w:tc>
          <w:tcPr>
            <w:tcW w:w="774" w:type="dxa"/>
          </w:tcPr>
          <w:p w:rsidR="005478FB" w:rsidRPr="007E315F" w:rsidRDefault="005478FB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1726,5</w:t>
            </w:r>
          </w:p>
        </w:tc>
      </w:tr>
      <w:tr w:rsidR="00E93771" w:rsidTr="00A732FF">
        <w:tc>
          <w:tcPr>
            <w:tcW w:w="1647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E93771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361" w:type="dxa"/>
          </w:tcPr>
          <w:p w:rsidR="00E93771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8FB">
              <w:rPr>
                <w:rFonts w:ascii="Times New Roman" w:hAnsi="Times New Roman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1826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085" w:type="dxa"/>
          </w:tcPr>
          <w:p w:rsidR="00E93771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16,0</w:t>
            </w:r>
          </w:p>
        </w:tc>
        <w:tc>
          <w:tcPr>
            <w:tcW w:w="1085" w:type="dxa"/>
          </w:tcPr>
          <w:p w:rsidR="00E93771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57" w:type="dxa"/>
          </w:tcPr>
          <w:p w:rsidR="00E93771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57" w:type="dxa"/>
          </w:tcPr>
          <w:p w:rsidR="00E93771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60" w:type="dxa"/>
          </w:tcPr>
          <w:p w:rsidR="00E93771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774" w:type="dxa"/>
          </w:tcPr>
          <w:p w:rsidR="00E93771" w:rsidRPr="007E315F" w:rsidRDefault="005478FB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A914B7" w:rsidTr="00A732FF">
        <w:tc>
          <w:tcPr>
            <w:tcW w:w="1647" w:type="dxa"/>
            <w:vMerge w:val="restart"/>
          </w:tcPr>
          <w:p w:rsidR="00A914B7" w:rsidRPr="007E315F" w:rsidRDefault="00A914B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948" w:type="dxa"/>
            <w:vMerge w:val="restart"/>
          </w:tcPr>
          <w:p w:rsidR="00A914B7" w:rsidRPr="007E315F" w:rsidRDefault="00A914B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469" w:type="dxa"/>
          </w:tcPr>
          <w:p w:rsidR="00A914B7" w:rsidRPr="007E315F" w:rsidRDefault="00A914B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A914B7" w:rsidRPr="007E315F" w:rsidRDefault="00A914B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A914B7" w:rsidRPr="007E315F" w:rsidRDefault="00A914B7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A914B7" w:rsidRPr="007E315F" w:rsidRDefault="00A914B7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351,4</w:t>
            </w:r>
          </w:p>
        </w:tc>
        <w:tc>
          <w:tcPr>
            <w:tcW w:w="1085" w:type="dxa"/>
          </w:tcPr>
          <w:p w:rsidR="00A914B7" w:rsidRPr="007E315F" w:rsidRDefault="00A914B7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57" w:type="dxa"/>
          </w:tcPr>
          <w:p w:rsidR="00A914B7" w:rsidRPr="007E315F" w:rsidRDefault="00A914B7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361,0</w:t>
            </w:r>
          </w:p>
        </w:tc>
        <w:tc>
          <w:tcPr>
            <w:tcW w:w="957" w:type="dxa"/>
          </w:tcPr>
          <w:p w:rsidR="00A914B7" w:rsidRPr="007E315F" w:rsidRDefault="00A914B7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321,2</w:t>
            </w:r>
          </w:p>
        </w:tc>
        <w:tc>
          <w:tcPr>
            <w:tcW w:w="960" w:type="dxa"/>
          </w:tcPr>
          <w:p w:rsidR="00A914B7" w:rsidRPr="007E315F" w:rsidRDefault="00A914B7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1814,9</w:t>
            </w:r>
          </w:p>
        </w:tc>
        <w:tc>
          <w:tcPr>
            <w:tcW w:w="774" w:type="dxa"/>
          </w:tcPr>
          <w:p w:rsidR="00A914B7" w:rsidRPr="007E315F" w:rsidRDefault="00A914B7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1827,0</w:t>
            </w:r>
          </w:p>
        </w:tc>
      </w:tr>
      <w:tr w:rsidR="00E93771" w:rsidTr="00A732FF">
        <w:tc>
          <w:tcPr>
            <w:tcW w:w="1647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914B7" w:rsidTr="00A732FF">
        <w:tc>
          <w:tcPr>
            <w:tcW w:w="1647" w:type="dxa"/>
            <w:vMerge/>
          </w:tcPr>
          <w:p w:rsidR="00A914B7" w:rsidRDefault="00A914B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A914B7" w:rsidRDefault="00A914B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A914B7" w:rsidRPr="007E315F" w:rsidRDefault="00A914B7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61" w:type="dxa"/>
          </w:tcPr>
          <w:p w:rsidR="00A914B7" w:rsidRPr="007E315F" w:rsidRDefault="00A914B7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8FB">
              <w:rPr>
                <w:rFonts w:ascii="Times New Roman" w:hAnsi="Times New Roman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1826" w:type="dxa"/>
          </w:tcPr>
          <w:p w:rsidR="00A914B7" w:rsidRPr="007E315F" w:rsidRDefault="00A914B7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A914B7" w:rsidRPr="007E315F" w:rsidRDefault="00A914B7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335,4</w:t>
            </w:r>
          </w:p>
        </w:tc>
        <w:tc>
          <w:tcPr>
            <w:tcW w:w="1085" w:type="dxa"/>
          </w:tcPr>
          <w:p w:rsidR="00A914B7" w:rsidRPr="007E315F" w:rsidRDefault="00A914B7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957" w:type="dxa"/>
          </w:tcPr>
          <w:p w:rsidR="00A914B7" w:rsidRPr="007E315F" w:rsidRDefault="00A914B7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957" w:type="dxa"/>
          </w:tcPr>
          <w:p w:rsidR="00A914B7" w:rsidRPr="007E315F" w:rsidRDefault="00A914B7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960" w:type="dxa"/>
          </w:tcPr>
          <w:p w:rsidR="00A914B7" w:rsidRPr="007E315F" w:rsidRDefault="00A914B7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1726,6</w:t>
            </w:r>
          </w:p>
        </w:tc>
        <w:tc>
          <w:tcPr>
            <w:tcW w:w="774" w:type="dxa"/>
          </w:tcPr>
          <w:p w:rsidR="00A914B7" w:rsidRPr="007E315F" w:rsidRDefault="00A914B7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1726,5</w:t>
            </w:r>
          </w:p>
        </w:tc>
      </w:tr>
      <w:tr w:rsidR="00A914B7" w:rsidTr="00A732FF">
        <w:tc>
          <w:tcPr>
            <w:tcW w:w="1647" w:type="dxa"/>
            <w:vMerge/>
          </w:tcPr>
          <w:p w:rsidR="00A914B7" w:rsidRDefault="00A914B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A914B7" w:rsidRDefault="00A914B7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A914B7" w:rsidRPr="007E315F" w:rsidRDefault="00A914B7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361" w:type="dxa"/>
          </w:tcPr>
          <w:p w:rsidR="00A914B7" w:rsidRPr="007E315F" w:rsidRDefault="00A914B7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8FB">
              <w:rPr>
                <w:rFonts w:ascii="Times New Roman" w:hAnsi="Times New Roman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1826" w:type="dxa"/>
          </w:tcPr>
          <w:p w:rsidR="00A914B7" w:rsidRPr="007E315F" w:rsidRDefault="00A914B7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A914B7" w:rsidRPr="007E315F" w:rsidRDefault="00A914B7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85" w:type="dxa"/>
          </w:tcPr>
          <w:p w:rsidR="00A914B7" w:rsidRPr="007E315F" w:rsidRDefault="00A914B7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57" w:type="dxa"/>
          </w:tcPr>
          <w:p w:rsidR="00A914B7" w:rsidRPr="007E315F" w:rsidRDefault="00A914B7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57" w:type="dxa"/>
          </w:tcPr>
          <w:p w:rsidR="00A914B7" w:rsidRPr="007E315F" w:rsidRDefault="00A914B7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60" w:type="dxa"/>
          </w:tcPr>
          <w:p w:rsidR="00A914B7" w:rsidRPr="007E315F" w:rsidRDefault="00A914B7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774" w:type="dxa"/>
          </w:tcPr>
          <w:p w:rsidR="00A914B7" w:rsidRPr="007E315F" w:rsidRDefault="00A914B7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E93771" w:rsidTr="00A732FF">
        <w:tc>
          <w:tcPr>
            <w:tcW w:w="1647" w:type="dxa"/>
            <w:vMerge w:val="restart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948" w:type="dxa"/>
            <w:vMerge w:val="restart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469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771" w:rsidTr="00A732FF">
        <w:tc>
          <w:tcPr>
            <w:tcW w:w="1647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771" w:rsidTr="00A732FF">
        <w:tc>
          <w:tcPr>
            <w:tcW w:w="1647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771" w:rsidTr="00A732FF">
        <w:tc>
          <w:tcPr>
            <w:tcW w:w="1647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3771" w:rsidTr="00A732FF">
        <w:tc>
          <w:tcPr>
            <w:tcW w:w="1647" w:type="dxa"/>
            <w:vMerge w:val="restart"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948" w:type="dxa"/>
            <w:vMerge w:val="restart"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«Обеспечение реализации муниципальной программы Шумерлинского </w:t>
            </w:r>
            <w:r w:rsidR="00B20A52"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  <w:r w:rsidR="00B20A52" w:rsidRPr="00B20A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Чувашской Республики </w:t>
            </w: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469" w:type="dxa"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5" w:type="dxa"/>
          </w:tcPr>
          <w:p w:rsidR="008710E2" w:rsidRPr="007E315F" w:rsidRDefault="008710E2" w:rsidP="008710E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85" w:type="dxa"/>
          </w:tcPr>
          <w:p w:rsidR="00E93771" w:rsidRPr="007E315F" w:rsidRDefault="008710E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57" w:type="dxa"/>
          </w:tcPr>
          <w:p w:rsidR="00E93771" w:rsidRPr="007E315F" w:rsidRDefault="008710E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57" w:type="dxa"/>
          </w:tcPr>
          <w:p w:rsidR="00E93771" w:rsidRPr="007E315F" w:rsidRDefault="008710E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</w:tcPr>
          <w:p w:rsidR="00E93771" w:rsidRPr="007E315F" w:rsidRDefault="008710E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74" w:type="dxa"/>
          </w:tcPr>
          <w:p w:rsidR="00E93771" w:rsidRPr="007E315F" w:rsidRDefault="008710E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E93771" w:rsidTr="00A732FF">
        <w:tc>
          <w:tcPr>
            <w:tcW w:w="1647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5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710E2" w:rsidTr="00A732FF">
        <w:tc>
          <w:tcPr>
            <w:tcW w:w="1647" w:type="dxa"/>
            <w:vMerge/>
          </w:tcPr>
          <w:p w:rsidR="008710E2" w:rsidRDefault="008710E2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8710E2" w:rsidRDefault="008710E2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8710E2" w:rsidRPr="007E315F" w:rsidRDefault="008710E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361" w:type="dxa"/>
          </w:tcPr>
          <w:p w:rsidR="008710E2" w:rsidRPr="007E315F" w:rsidRDefault="008710E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А3Э0113800</w:t>
            </w:r>
          </w:p>
        </w:tc>
        <w:tc>
          <w:tcPr>
            <w:tcW w:w="1826" w:type="dxa"/>
          </w:tcPr>
          <w:p w:rsidR="008710E2" w:rsidRPr="007E315F" w:rsidRDefault="008710E2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85" w:type="dxa"/>
          </w:tcPr>
          <w:p w:rsidR="008710E2" w:rsidRPr="007E315F" w:rsidRDefault="008710E2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85" w:type="dxa"/>
          </w:tcPr>
          <w:p w:rsidR="008710E2" w:rsidRPr="007E315F" w:rsidRDefault="008710E2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57" w:type="dxa"/>
          </w:tcPr>
          <w:p w:rsidR="008710E2" w:rsidRPr="007E315F" w:rsidRDefault="008710E2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57" w:type="dxa"/>
          </w:tcPr>
          <w:p w:rsidR="008710E2" w:rsidRPr="007E315F" w:rsidRDefault="008710E2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</w:tcPr>
          <w:p w:rsidR="008710E2" w:rsidRPr="007E315F" w:rsidRDefault="008710E2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74" w:type="dxa"/>
          </w:tcPr>
          <w:p w:rsidR="008710E2" w:rsidRPr="007E315F" w:rsidRDefault="008710E2" w:rsidP="007B34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</w:t>
            </w:r>
          </w:p>
        </w:tc>
      </w:tr>
      <w:tr w:rsidR="00E93771" w:rsidTr="00A732FF">
        <w:tc>
          <w:tcPr>
            <w:tcW w:w="1647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</w:tcPr>
          <w:p w:rsidR="00E93771" w:rsidRDefault="00E93771" w:rsidP="007E31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1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26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B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1085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</w:tcPr>
          <w:p w:rsidR="00E93771" w:rsidRPr="007E315F" w:rsidRDefault="00E93771" w:rsidP="00463A2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31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CB5B8A" w:rsidRDefault="00CB5B8A" w:rsidP="007E31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B5B8A" w:rsidRDefault="00CB5B8A" w:rsidP="007E31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B5B8A" w:rsidRPr="007E315F" w:rsidRDefault="00CB5B8A" w:rsidP="007E31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E315F" w:rsidRDefault="007E315F" w:rsidP="00BE14EB">
      <w:pPr>
        <w:spacing w:line="240" w:lineRule="auto"/>
        <w:rPr>
          <w:sz w:val="24"/>
          <w:szCs w:val="24"/>
        </w:rPr>
        <w:sectPr w:rsidR="007E315F" w:rsidSect="00DB5B31">
          <w:pgSz w:w="16838" w:h="11906" w:orient="landscape"/>
          <w:pgMar w:top="709" w:right="851" w:bottom="851" w:left="1134" w:header="709" w:footer="709" w:gutter="0"/>
          <w:cols w:space="708"/>
          <w:docGrid w:linePitch="360"/>
        </w:sectPr>
      </w:pP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A66" w:rsidRPr="00D04842" w:rsidRDefault="00D04842" w:rsidP="00FB1A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D04842">
        <w:rPr>
          <w:rFonts w:ascii="Times New Roman" w:hAnsi="Times New Roman"/>
          <w:sz w:val="20"/>
          <w:szCs w:val="20"/>
        </w:rPr>
        <w:t>Приложение №</w:t>
      </w:r>
      <w:r w:rsidR="00FB1A66" w:rsidRPr="00D04842">
        <w:rPr>
          <w:rFonts w:ascii="Times New Roman" w:hAnsi="Times New Roman"/>
          <w:sz w:val="20"/>
          <w:szCs w:val="20"/>
        </w:rPr>
        <w:t xml:space="preserve"> 3</w:t>
      </w:r>
    </w:p>
    <w:p w:rsidR="00FB1A66" w:rsidRPr="00D04842" w:rsidRDefault="00FB1A66" w:rsidP="00FB1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4842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FB1A66" w:rsidRPr="00D04842" w:rsidRDefault="00FB1A66" w:rsidP="00FB1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4842">
        <w:rPr>
          <w:rFonts w:ascii="Times New Roman" w:hAnsi="Times New Roman"/>
          <w:sz w:val="20"/>
          <w:szCs w:val="20"/>
        </w:rPr>
        <w:t xml:space="preserve">Шумерлинского </w:t>
      </w:r>
      <w:r w:rsidR="00D04842" w:rsidRPr="00D04842">
        <w:rPr>
          <w:rFonts w:ascii="Times New Roman" w:hAnsi="Times New Roman"/>
          <w:sz w:val="20"/>
          <w:szCs w:val="20"/>
          <w:lang w:eastAsia="ru-RU"/>
        </w:rPr>
        <w:t>муниципального округа</w:t>
      </w:r>
      <w:r w:rsidR="00D04842">
        <w:rPr>
          <w:rFonts w:ascii="Times New Roman" w:hAnsi="Times New Roman"/>
          <w:sz w:val="20"/>
          <w:szCs w:val="20"/>
          <w:lang w:eastAsia="ru-RU"/>
        </w:rPr>
        <w:t xml:space="preserve"> Чувашской Республики</w:t>
      </w:r>
    </w:p>
    <w:p w:rsidR="00FB1A66" w:rsidRPr="00D04842" w:rsidRDefault="00D04842" w:rsidP="00FB1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FB1A66" w:rsidRPr="00D04842">
        <w:rPr>
          <w:rFonts w:ascii="Times New Roman" w:hAnsi="Times New Roman"/>
          <w:sz w:val="20"/>
          <w:szCs w:val="20"/>
        </w:rPr>
        <w:t>Обеспечение общественного порядка</w:t>
      </w:r>
    </w:p>
    <w:p w:rsidR="00FB1A66" w:rsidRPr="00655781" w:rsidRDefault="00D04842" w:rsidP="00D04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и противодействие преступности»</w:t>
      </w:r>
    </w:p>
    <w:p w:rsidR="00D04842" w:rsidRDefault="00D04842" w:rsidP="00FB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Par1813"/>
      <w:bookmarkEnd w:id="3"/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Подпрограмма</w:t>
      </w:r>
    </w:p>
    <w:p w:rsidR="00FB1A66" w:rsidRPr="00655781" w:rsidRDefault="00D04842" w:rsidP="00FB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«Профилактика правонарушений»</w:t>
      </w:r>
      <w:r w:rsidR="00FB1A66" w:rsidRPr="00655781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 xml:space="preserve">Шумерлинского </w:t>
      </w:r>
      <w:r w:rsidR="00D04842" w:rsidRPr="00D04842">
        <w:rPr>
          <w:rFonts w:ascii="Times New Roman" w:hAnsi="Times New Roman"/>
          <w:b/>
          <w:bCs/>
          <w:sz w:val="24"/>
          <w:szCs w:val="24"/>
        </w:rPr>
        <w:t>муниципального округа Чувашской Республики</w:t>
      </w:r>
      <w:r w:rsidR="00D04842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655781">
        <w:rPr>
          <w:rFonts w:ascii="Times New Roman" w:hAnsi="Times New Roman"/>
          <w:b/>
          <w:bCs/>
          <w:sz w:val="24"/>
          <w:szCs w:val="24"/>
        </w:rPr>
        <w:t>Обеспечение общественного порядка</w:t>
      </w:r>
      <w:r w:rsidR="00D04842">
        <w:rPr>
          <w:rFonts w:ascii="Times New Roman" w:hAnsi="Times New Roman"/>
          <w:b/>
          <w:bCs/>
          <w:sz w:val="24"/>
          <w:szCs w:val="24"/>
        </w:rPr>
        <w:t xml:space="preserve"> и противодействие преступности»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FB1A66" w:rsidRPr="00655781" w:rsidTr="00463A26">
        <w:tc>
          <w:tcPr>
            <w:tcW w:w="2551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Администрация Шумерлинского </w:t>
            </w:r>
            <w:r w:rsidR="00AF02CF" w:rsidRPr="00AF02CF">
              <w:rPr>
                <w:rFonts w:ascii="Times New Roman" w:hAnsi="Times New Roman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FB1A66" w:rsidRPr="00655781" w:rsidTr="00463A26">
        <w:tc>
          <w:tcPr>
            <w:tcW w:w="2551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4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C46CCB" w:rsidRPr="001E7337" w:rsidRDefault="00C46CCB" w:rsidP="00C46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структурные подразделения администрации Шумерлинского </w:t>
            </w:r>
            <w:r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C46CCB" w:rsidRPr="001E7337" w:rsidRDefault="00C46CCB" w:rsidP="00C46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МВД России «Шумерлинский» (по согласованию);</w:t>
            </w:r>
          </w:p>
          <w:p w:rsidR="00C46CCB" w:rsidRPr="001E7337" w:rsidRDefault="00C46CCB" w:rsidP="00C46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лицензионно – разрешительной работы (по городам Алатырю и Шумерле,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Алатырскому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Аликовскому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Вурнарскому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Ибресинскому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Красночетайскому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Порецкому,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Ядринскому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районам) Управления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Росгвардии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Чувашской Республике - 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C46CCB" w:rsidRPr="001E7337" w:rsidRDefault="00C46CCB" w:rsidP="00C46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ОНД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г. Шумерля и Шумерлинскому району управления надзорной деятельности и профилактической работы Главного управления МЧС России по Чувашской Республике - 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C46CCB" w:rsidRPr="001E7337" w:rsidRDefault="00C46CCB" w:rsidP="00C46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БУЧР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комплексный центр соци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ального обслуживания населения» М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интруда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C46CCB" w:rsidRPr="001E7337" w:rsidRDefault="00C46CCB" w:rsidP="00C46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Шумерлинский </w:t>
            </w:r>
            <w:proofErr w:type="gram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межрайонный</w:t>
            </w:r>
            <w:proofErr w:type="gram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 СК России по Чувашской Республике 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согласованию);</w:t>
            </w:r>
          </w:p>
          <w:p w:rsidR="00C46CCB" w:rsidRPr="001E7337" w:rsidRDefault="00C46CCB" w:rsidP="00C46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районный Совет ветеранов войны, труда, Вооруженных сил и правоохранительных органов (по согласованию);</w:t>
            </w:r>
          </w:p>
          <w:p w:rsidR="00C46CCB" w:rsidRPr="001E7337" w:rsidRDefault="00C46CCB" w:rsidP="00C46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E4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межмуниципальный филиал ФКУ УИИ УФСИН России по Чувашской Республике - 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C46CCB" w:rsidRPr="001E7337" w:rsidRDefault="00C46CCB" w:rsidP="00C46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«Шумерлинский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ММЦ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» (по согласованию);</w:t>
            </w:r>
          </w:p>
          <w:p w:rsidR="00FB1A66" w:rsidRPr="00655781" w:rsidRDefault="00C46CCB" w:rsidP="00C46C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КУ ЦЗН ЧР Минтруда Чувашии по городу Шумерля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согласованию).</w:t>
            </w:r>
          </w:p>
        </w:tc>
      </w:tr>
      <w:tr w:rsidR="00FB1A66" w:rsidRPr="00655781" w:rsidTr="00463A26">
        <w:tc>
          <w:tcPr>
            <w:tcW w:w="2551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совершенствование взаимодействия органов </w:t>
            </w:r>
            <w:r w:rsidR="00E35417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 xml:space="preserve"> Шумерлинского </w:t>
            </w:r>
            <w:r w:rsidR="00E35417" w:rsidRPr="00E3541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 xml:space="preserve">, правоохранительных, контролирующих органов, народной дружины Шумерлинского </w:t>
            </w:r>
            <w:r w:rsidR="00E35417" w:rsidRPr="00E3541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 xml:space="preserve">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655781">
              <w:rPr>
                <w:rFonts w:ascii="Times New Roman" w:hAnsi="Times New Roman"/>
                <w:sz w:val="24"/>
                <w:szCs w:val="24"/>
              </w:rPr>
              <w:t>криминогенной ситуацией</w:t>
            </w:r>
            <w:proofErr w:type="gramEnd"/>
            <w:r w:rsidRPr="00655781">
              <w:rPr>
                <w:rFonts w:ascii="Times New Roman" w:hAnsi="Times New Roman"/>
                <w:sz w:val="24"/>
                <w:szCs w:val="24"/>
              </w:rPr>
              <w:t xml:space="preserve"> в Шумерлинском </w:t>
            </w:r>
            <w:r w:rsidR="00E35417"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укрепление законности и правопорядка, обеспечение защиты прав и свобод граждан, имущественных и других </w:t>
            </w:r>
            <w:r w:rsidRPr="00655781">
              <w:rPr>
                <w:rFonts w:ascii="Times New Roman" w:hAnsi="Times New Roman"/>
                <w:sz w:val="24"/>
                <w:szCs w:val="24"/>
              </w:rPr>
              <w:lastRenderedPageBreak/>
              <w:t>интересов граждан и юридических лиц от преступных посягательств</w:t>
            </w:r>
          </w:p>
        </w:tc>
      </w:tr>
      <w:tr w:rsidR="00FB1A66" w:rsidRPr="00655781" w:rsidTr="00463A26">
        <w:tc>
          <w:tcPr>
            <w:tcW w:w="2551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34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профилактики правонарушений, повышение ответственности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Шумерлинского </w:t>
            </w:r>
            <w:r w:rsidR="00E35417" w:rsidRPr="00E3541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>и всех звеньев правоохранительной системы за состояние правопорядка;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655781">
              <w:rPr>
                <w:rFonts w:ascii="Times New Roman" w:hAnsi="Times New Roman"/>
                <w:sz w:val="24"/>
                <w:szCs w:val="24"/>
              </w:rPr>
              <w:t>эффективности взаимодействия субъектов профилактики правонарушений</w:t>
            </w:r>
            <w:proofErr w:type="gramEnd"/>
            <w:r w:rsidRPr="00655781">
              <w:rPr>
                <w:rFonts w:ascii="Times New Roman" w:hAnsi="Times New Roman"/>
                <w:sz w:val="24"/>
                <w:szCs w:val="24"/>
              </w:rPr>
              <w:t xml:space="preserve"> и лиц, участвующих в профилактике правонарушений;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повышение роли комиссии по профилактике правонарушений в Шумерлинском </w:t>
            </w:r>
            <w:r w:rsidR="00E35417"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 xml:space="preserve">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активизация деятельности советов профилактики </w:t>
            </w:r>
            <w:r w:rsidR="00E35417"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 xml:space="preserve"> Шумерлинского </w:t>
            </w:r>
            <w:r w:rsidR="00E3541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 xml:space="preserve">, участковых пунктов полиции, содействие народной дружины Шумерлинского </w:t>
            </w:r>
            <w:r w:rsidR="00E3541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 xml:space="preserve">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оказание помощи в </w:t>
            </w:r>
            <w:proofErr w:type="spellStart"/>
            <w:r w:rsidRPr="00655781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655781">
              <w:rPr>
                <w:rFonts w:ascii="Times New Roman" w:hAnsi="Times New Roman"/>
                <w:sz w:val="24"/>
                <w:szCs w:val="24"/>
              </w:rPr>
              <w:t xml:space="preserve"> лиц, освободившихся из мест лишения свободы;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повышение уровня правовой культуры и информированности населения;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снижение уровня преступности, укрепление законности и правопорядка на территории Чувашской Республики</w:t>
            </w:r>
          </w:p>
        </w:tc>
      </w:tr>
      <w:tr w:rsidR="00FB1A66" w:rsidRPr="00655781" w:rsidTr="00463A26">
        <w:tc>
          <w:tcPr>
            <w:tcW w:w="2551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преступлений, совершенных лицами, ранее их совершавшими, в общем числе раскрытых преступлений - 52,9 процента;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преступлений, совершенных лицами в состоянии алкогольного опьянения, в общем числе раскрытых преступлений - 36,1 процента;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расследованных преступлений превентивной направленности в общем массиве расследованных преступлений - 27,6 процента;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- 63,5 процента;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lastRenderedPageBreak/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- 58,5 процента;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- 99,99 процента</w:t>
            </w:r>
          </w:p>
        </w:tc>
      </w:tr>
      <w:tr w:rsidR="00FB1A66" w:rsidRPr="00655781" w:rsidTr="00463A26">
        <w:tc>
          <w:tcPr>
            <w:tcW w:w="2551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34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B1A66" w:rsidRPr="00655781" w:rsidRDefault="00D85FBD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FB1A66" w:rsidRPr="00655781">
              <w:rPr>
                <w:rFonts w:ascii="Times New Roman" w:hAnsi="Times New Roman"/>
                <w:sz w:val="24"/>
                <w:szCs w:val="24"/>
              </w:rPr>
              <w:t xml:space="preserve"> - 2035 годы:</w:t>
            </w:r>
          </w:p>
          <w:p w:rsidR="00FB1A66" w:rsidRPr="00655781" w:rsidRDefault="00D85FBD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- 2022</w:t>
            </w:r>
            <w:r w:rsidR="00FB1A66" w:rsidRPr="00655781">
              <w:rPr>
                <w:rFonts w:ascii="Times New Roman" w:hAnsi="Times New Roman"/>
                <w:sz w:val="24"/>
                <w:szCs w:val="24"/>
              </w:rPr>
              <w:t xml:space="preserve"> - 2025 годы;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</w:tc>
      </w:tr>
      <w:tr w:rsidR="00D85FBD" w:rsidRPr="00655781" w:rsidTr="00463A26">
        <w:tc>
          <w:tcPr>
            <w:tcW w:w="2551" w:type="dxa"/>
          </w:tcPr>
          <w:p w:rsidR="00D85FBD" w:rsidRPr="00D85FBD" w:rsidRDefault="00D85FBD" w:rsidP="00D85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</w:tcPr>
          <w:p w:rsidR="00D85FBD" w:rsidRPr="00D85FBD" w:rsidRDefault="00D85FBD" w:rsidP="00D85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подпрограммы в 2022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 xml:space="preserve"> - 2035 годах составляют </w:t>
            </w:r>
            <w:r w:rsidR="00CC2D0C">
              <w:rPr>
                <w:rFonts w:ascii="Times New Roman" w:hAnsi="Times New Roman"/>
                <w:sz w:val="24"/>
                <w:szCs w:val="24"/>
              </w:rPr>
              <w:t>594,0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CC2D0C">
              <w:rPr>
                <w:rFonts w:ascii="Times New Roman" w:hAnsi="Times New Roman"/>
                <w:sz w:val="24"/>
                <w:szCs w:val="24"/>
              </w:rPr>
              <w:t>43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CC2D0C">
              <w:rPr>
                <w:rFonts w:ascii="Times New Roman" w:hAnsi="Times New Roman"/>
                <w:sz w:val="24"/>
                <w:szCs w:val="24"/>
              </w:rPr>
              <w:t>38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CC2D0C">
              <w:rPr>
                <w:rFonts w:ascii="Times New Roman" w:hAnsi="Times New Roman"/>
                <w:sz w:val="24"/>
                <w:szCs w:val="24"/>
              </w:rPr>
              <w:t>38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CC2D0C">
              <w:rPr>
                <w:rFonts w:ascii="Times New Roman" w:hAnsi="Times New Roman"/>
                <w:sz w:val="24"/>
                <w:szCs w:val="24"/>
              </w:rPr>
              <w:t>38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2026 - 2030 годах – </w:t>
            </w:r>
            <w:r w:rsidR="00CC2D0C">
              <w:rPr>
                <w:rFonts w:ascii="Times New Roman" w:hAnsi="Times New Roman"/>
                <w:sz w:val="24"/>
                <w:szCs w:val="24"/>
              </w:rPr>
              <w:t>205,8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2031 - 2035 годах – </w:t>
            </w:r>
            <w:r w:rsidR="00CC2D0C">
              <w:rPr>
                <w:rFonts w:ascii="Times New Roman" w:hAnsi="Times New Roman"/>
                <w:sz w:val="24"/>
                <w:szCs w:val="24"/>
              </w:rPr>
              <w:t>231,2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 – 0,0 тыс. рублей (0 процентов), в том числе: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в 2022 году - 0,0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в 2023 году - 0,0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в 2024 году - 0,0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в 2025 году - 0,0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в 2026 - 2030 годах - 0,0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>в 2031 - 2035 годах - 0,0 тыс. рублей;</w:t>
            </w:r>
          </w:p>
          <w:p w:rsidR="00D85FBD" w:rsidRPr="00D85FBD" w:rsidRDefault="00D85FBD" w:rsidP="00D85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бюджета Шумерлинского </w:t>
            </w:r>
            <w:r w:rsidR="00493725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C2D0C">
              <w:rPr>
                <w:rFonts w:ascii="Times New Roman" w:hAnsi="Times New Roman"/>
                <w:sz w:val="24"/>
                <w:szCs w:val="24"/>
              </w:rPr>
              <w:t>594,0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 xml:space="preserve"> тыс. рублей (100 процентов), в том числе:</w:t>
            </w:r>
          </w:p>
          <w:p w:rsidR="00CC2D0C" w:rsidRPr="00D85FBD" w:rsidRDefault="00CC2D0C" w:rsidP="00C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CC2D0C" w:rsidRPr="00D85FBD" w:rsidRDefault="00CC2D0C" w:rsidP="00C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CC2D0C" w:rsidRPr="00D85FBD" w:rsidRDefault="00CC2D0C" w:rsidP="00C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CC2D0C" w:rsidRPr="00D85FBD" w:rsidRDefault="00CC2D0C" w:rsidP="00C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CC2D0C" w:rsidRPr="00D85FBD" w:rsidRDefault="00CC2D0C" w:rsidP="00C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2026 - 2030 годах – </w:t>
            </w:r>
            <w:r>
              <w:rPr>
                <w:rFonts w:ascii="Times New Roman" w:hAnsi="Times New Roman"/>
                <w:sz w:val="24"/>
                <w:szCs w:val="24"/>
              </w:rPr>
              <w:t>205,8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85FBD" w:rsidRPr="00D85FBD" w:rsidRDefault="00CC2D0C" w:rsidP="00C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BD">
              <w:rPr>
                <w:rFonts w:ascii="Times New Roman" w:hAnsi="Times New Roman"/>
                <w:sz w:val="24"/>
                <w:szCs w:val="24"/>
              </w:rPr>
              <w:t xml:space="preserve">в 2031 - 2035 годах – </w:t>
            </w:r>
            <w:r>
              <w:rPr>
                <w:rFonts w:ascii="Times New Roman" w:hAnsi="Times New Roman"/>
                <w:sz w:val="24"/>
                <w:szCs w:val="24"/>
              </w:rPr>
              <w:t>231,2</w:t>
            </w:r>
            <w:r w:rsidRPr="00D85FBD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D85FBD" w:rsidRPr="00D85F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1A66" w:rsidRPr="00655781" w:rsidTr="00463A26">
        <w:tc>
          <w:tcPr>
            <w:tcW w:w="2551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стабилизация оперативной обстановки;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сокращение уровня рецидивной преступности, снижение </w:t>
            </w:r>
            <w:proofErr w:type="spellStart"/>
            <w:r w:rsidRPr="00655781">
              <w:rPr>
                <w:rFonts w:ascii="Times New Roman" w:hAnsi="Times New Roman"/>
                <w:sz w:val="24"/>
                <w:szCs w:val="24"/>
              </w:rPr>
              <w:t>криминогенности</w:t>
            </w:r>
            <w:proofErr w:type="spellEnd"/>
            <w:r w:rsidRPr="00655781">
              <w:rPr>
                <w:rFonts w:ascii="Times New Roman" w:hAnsi="Times New Roman"/>
                <w:sz w:val="24"/>
                <w:szCs w:val="24"/>
              </w:rPr>
              <w:t xml:space="preserve"> общественных мест;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расширение охвата лиц асоциального поведения профилактическими мерами;</w:t>
            </w:r>
          </w:p>
          <w:p w:rsidR="00FB1A66" w:rsidRPr="00655781" w:rsidRDefault="00FB1A66" w:rsidP="00463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повышение доверия населения к правоохранительным органам, а также правовой культуры населения.</w:t>
            </w:r>
          </w:p>
        </w:tc>
      </w:tr>
    </w:tbl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Раздел I. Приоритеты и цели подпрограммы</w:t>
      </w:r>
    </w:p>
    <w:p w:rsidR="00FB1A66" w:rsidRPr="00655781" w:rsidRDefault="00493725" w:rsidP="00FB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«Профилактика правонарушений»</w:t>
      </w:r>
      <w:r w:rsidR="00FB1A66" w:rsidRPr="00655781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</w:t>
      </w:r>
    </w:p>
    <w:p w:rsidR="00FB1A66" w:rsidRPr="00655781" w:rsidRDefault="00FB1A66" w:rsidP="00A77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 xml:space="preserve">Шумерлинского </w:t>
      </w:r>
      <w:r w:rsidR="00493725" w:rsidRPr="00493725">
        <w:rPr>
          <w:rFonts w:ascii="Times New Roman" w:hAnsi="Times New Roman"/>
          <w:b/>
          <w:bCs/>
          <w:sz w:val="24"/>
          <w:szCs w:val="24"/>
        </w:rPr>
        <w:t>муниципального округа</w:t>
      </w:r>
      <w:r w:rsidR="00493725">
        <w:rPr>
          <w:rFonts w:ascii="Times New Roman" w:hAnsi="Times New Roman"/>
          <w:b/>
          <w:bCs/>
          <w:sz w:val="24"/>
          <w:szCs w:val="24"/>
        </w:rPr>
        <w:t xml:space="preserve"> Чувашской Республики «</w:t>
      </w:r>
      <w:r w:rsidRPr="00655781">
        <w:rPr>
          <w:rFonts w:ascii="Times New Roman" w:hAnsi="Times New Roman"/>
          <w:b/>
          <w:bCs/>
          <w:sz w:val="24"/>
          <w:szCs w:val="24"/>
        </w:rPr>
        <w:t>Об</w:t>
      </w:r>
      <w:r w:rsidR="00A77629">
        <w:rPr>
          <w:rFonts w:ascii="Times New Roman" w:hAnsi="Times New Roman"/>
          <w:b/>
          <w:bCs/>
          <w:sz w:val="24"/>
          <w:szCs w:val="24"/>
        </w:rPr>
        <w:t xml:space="preserve">еспечение общественного порядка </w:t>
      </w:r>
      <w:r w:rsidR="00493725">
        <w:rPr>
          <w:rFonts w:ascii="Times New Roman" w:hAnsi="Times New Roman"/>
          <w:b/>
          <w:bCs/>
          <w:sz w:val="24"/>
          <w:szCs w:val="24"/>
        </w:rPr>
        <w:t>и противодействие преступности»</w:t>
      </w:r>
      <w:r w:rsidRPr="00655781">
        <w:rPr>
          <w:rFonts w:ascii="Times New Roman" w:hAnsi="Times New Roman"/>
          <w:b/>
          <w:bCs/>
          <w:sz w:val="24"/>
          <w:szCs w:val="24"/>
        </w:rPr>
        <w:t>, общая характеристика</w:t>
      </w:r>
    </w:p>
    <w:p w:rsidR="00FB1A66" w:rsidRPr="0092481A" w:rsidRDefault="00FB1A66" w:rsidP="00FB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 xml:space="preserve">участия органов местного </w:t>
      </w:r>
      <w:r w:rsidR="00B20A52">
        <w:rPr>
          <w:rFonts w:ascii="Times New Roman" w:hAnsi="Times New Roman"/>
          <w:b/>
          <w:bCs/>
          <w:sz w:val="24"/>
          <w:szCs w:val="24"/>
        </w:rPr>
        <w:t xml:space="preserve">самоуправления </w:t>
      </w:r>
      <w:r w:rsidR="00B20A52" w:rsidRPr="00B20A52">
        <w:rPr>
          <w:rFonts w:ascii="Times New Roman" w:hAnsi="Times New Roman"/>
          <w:b/>
          <w:bCs/>
          <w:sz w:val="24"/>
          <w:szCs w:val="24"/>
        </w:rPr>
        <w:t>Шумерлинского муниципального округа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Приоритетными направлениями муниципальной политики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FB1A66" w:rsidRPr="00655781" w:rsidRDefault="00493725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«Профилактика правонарушений»</w:t>
      </w:r>
      <w:r w:rsidR="00FB1A66" w:rsidRPr="00655781">
        <w:rPr>
          <w:rFonts w:ascii="Times New Roman" w:hAnsi="Times New Roman"/>
          <w:sz w:val="24"/>
          <w:szCs w:val="24"/>
        </w:rPr>
        <w:t xml:space="preserve"> муниципальной программы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 «</w:t>
      </w:r>
      <w:r w:rsidR="00FB1A66" w:rsidRPr="00655781">
        <w:rPr>
          <w:rFonts w:ascii="Times New Roman" w:hAnsi="Times New Roman"/>
          <w:sz w:val="24"/>
          <w:szCs w:val="24"/>
        </w:rPr>
        <w:t>Обеспечение общественного порядка</w:t>
      </w:r>
      <w:r>
        <w:rPr>
          <w:rFonts w:ascii="Times New Roman" w:hAnsi="Times New Roman"/>
          <w:sz w:val="24"/>
          <w:szCs w:val="24"/>
        </w:rPr>
        <w:t xml:space="preserve"> и противодействие преступности»</w:t>
      </w:r>
      <w:r w:rsidR="00FB1A66" w:rsidRPr="00655781">
        <w:rPr>
          <w:rFonts w:ascii="Times New Roman" w:hAnsi="Times New Roman"/>
          <w:sz w:val="24"/>
          <w:szCs w:val="24"/>
        </w:rPr>
        <w:t xml:space="preserve"> (далее - подпрограмма) носит ярко выраженный социальный характер. Реализация мероприятий подпрограммы окажет влияние на различные аспекты жизнедеятельности граждан, функционирование правоохранительной и уголовно-исполнительной систем, социально-экономическое развитие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FB1A66" w:rsidRPr="00655781">
        <w:rPr>
          <w:rFonts w:ascii="Times New Roman" w:hAnsi="Times New Roman"/>
          <w:sz w:val="24"/>
          <w:szCs w:val="24"/>
        </w:rPr>
        <w:t>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совершенствование взаимодействия органов </w:t>
      </w:r>
      <w:r w:rsidR="00493725">
        <w:rPr>
          <w:rFonts w:ascii="Times New Roman" w:hAnsi="Times New Roman"/>
          <w:sz w:val="24"/>
          <w:szCs w:val="24"/>
        </w:rPr>
        <w:t>местного самоуправления</w:t>
      </w:r>
      <w:r w:rsidRPr="00655781">
        <w:rPr>
          <w:rFonts w:ascii="Times New Roman" w:hAnsi="Times New Roman"/>
          <w:sz w:val="24"/>
          <w:szCs w:val="24"/>
        </w:rPr>
        <w:t xml:space="preserve"> Шумерлинского </w:t>
      </w:r>
      <w:r w:rsidR="00493725">
        <w:rPr>
          <w:rFonts w:ascii="Times New Roman" w:hAnsi="Times New Roman"/>
          <w:sz w:val="24"/>
          <w:szCs w:val="24"/>
        </w:rPr>
        <w:t>муниципального округа</w:t>
      </w:r>
      <w:r w:rsidRPr="00655781">
        <w:rPr>
          <w:rFonts w:ascii="Times New Roman" w:hAnsi="Times New Roman"/>
          <w:sz w:val="24"/>
          <w:szCs w:val="24"/>
        </w:rPr>
        <w:t xml:space="preserve">, правоохранительных, контролирующих органов, народной дружины Шумерлинского </w:t>
      </w:r>
      <w:r w:rsidR="00493725">
        <w:rPr>
          <w:rFonts w:ascii="Times New Roman" w:hAnsi="Times New Roman"/>
          <w:sz w:val="24"/>
          <w:szCs w:val="24"/>
        </w:rPr>
        <w:t>муниципального округа</w:t>
      </w:r>
      <w:r w:rsidRPr="00655781">
        <w:rPr>
          <w:rFonts w:ascii="Times New Roman" w:hAnsi="Times New Roman"/>
          <w:sz w:val="24"/>
          <w:szCs w:val="24"/>
        </w:rPr>
        <w:t xml:space="preserve">, в сфере профилактики правонарушений и борьбы с преступностью, в том числе удержание контроля над </w:t>
      </w:r>
      <w:proofErr w:type="gramStart"/>
      <w:r w:rsidRPr="00655781">
        <w:rPr>
          <w:rFonts w:ascii="Times New Roman" w:hAnsi="Times New Roman"/>
          <w:sz w:val="24"/>
          <w:szCs w:val="24"/>
        </w:rPr>
        <w:t>криминогенной ситуацией</w:t>
      </w:r>
      <w:proofErr w:type="gramEnd"/>
      <w:r w:rsidRPr="00655781">
        <w:rPr>
          <w:rFonts w:ascii="Times New Roman" w:hAnsi="Times New Roman"/>
          <w:sz w:val="24"/>
          <w:szCs w:val="24"/>
        </w:rPr>
        <w:t xml:space="preserve"> в Шумерлинском </w:t>
      </w:r>
      <w:r w:rsidR="00493725">
        <w:rPr>
          <w:rFonts w:ascii="Times New Roman" w:hAnsi="Times New Roman"/>
          <w:sz w:val="24"/>
          <w:szCs w:val="24"/>
        </w:rPr>
        <w:t>муниципальном округе</w:t>
      </w:r>
      <w:r w:rsidRPr="00655781">
        <w:rPr>
          <w:rFonts w:ascii="Times New Roman" w:hAnsi="Times New Roman"/>
          <w:sz w:val="24"/>
          <w:szCs w:val="24"/>
        </w:rPr>
        <w:t>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совершенствование системы профилактики правонарушений, повышение ответственности </w:t>
      </w:r>
      <w:r>
        <w:rPr>
          <w:rFonts w:ascii="Times New Roman" w:hAnsi="Times New Roman"/>
          <w:sz w:val="24"/>
          <w:szCs w:val="24"/>
        </w:rPr>
        <w:t xml:space="preserve">органов местного самоуправления Шумерлинского </w:t>
      </w:r>
      <w:r w:rsidR="00493725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781">
        <w:rPr>
          <w:rFonts w:ascii="Times New Roman" w:hAnsi="Times New Roman"/>
          <w:sz w:val="24"/>
          <w:szCs w:val="24"/>
        </w:rPr>
        <w:t>и всех звеньев правоохранительной системы за состояние правопорядка;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повышение </w:t>
      </w:r>
      <w:proofErr w:type="gramStart"/>
      <w:r w:rsidRPr="00655781">
        <w:rPr>
          <w:rFonts w:ascii="Times New Roman" w:hAnsi="Times New Roman"/>
          <w:sz w:val="24"/>
          <w:szCs w:val="24"/>
        </w:rPr>
        <w:t>эффективности взаимодействия субъектов профилактики правонарушений</w:t>
      </w:r>
      <w:proofErr w:type="gramEnd"/>
      <w:r w:rsidRPr="00655781">
        <w:rPr>
          <w:rFonts w:ascii="Times New Roman" w:hAnsi="Times New Roman"/>
          <w:sz w:val="24"/>
          <w:szCs w:val="24"/>
        </w:rPr>
        <w:t xml:space="preserve"> и лиц, участвующих в профилактике правонарушений;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повышение роли комиссии по профилактике правонарушений в Шумерлинском </w:t>
      </w:r>
      <w:r w:rsidR="00493725">
        <w:rPr>
          <w:rFonts w:ascii="Times New Roman" w:hAnsi="Times New Roman"/>
          <w:sz w:val="24"/>
          <w:szCs w:val="24"/>
        </w:rPr>
        <w:t>муниципальном округе</w:t>
      </w:r>
      <w:r w:rsidRPr="00655781">
        <w:rPr>
          <w:rFonts w:ascii="Times New Roman" w:hAnsi="Times New Roman"/>
          <w:sz w:val="24"/>
          <w:szCs w:val="24"/>
        </w:rPr>
        <w:t xml:space="preserve">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активизация деятельности </w:t>
      </w:r>
      <w:r w:rsidRPr="00A1050B">
        <w:rPr>
          <w:rFonts w:ascii="Times New Roman" w:hAnsi="Times New Roman"/>
          <w:sz w:val="24"/>
          <w:szCs w:val="24"/>
        </w:rPr>
        <w:t>советов профилактики сельских поселений</w:t>
      </w:r>
      <w:r w:rsidRPr="00655781">
        <w:rPr>
          <w:rFonts w:ascii="Times New Roman" w:hAnsi="Times New Roman"/>
          <w:sz w:val="24"/>
          <w:szCs w:val="24"/>
        </w:rPr>
        <w:t xml:space="preserve">, участковых пунктов полиции, содействие народной дружины Шумерлинского </w:t>
      </w:r>
      <w:r w:rsidR="00493725">
        <w:rPr>
          <w:rFonts w:ascii="Times New Roman" w:hAnsi="Times New Roman"/>
          <w:sz w:val="24"/>
          <w:szCs w:val="24"/>
        </w:rPr>
        <w:t>муниципального округа</w:t>
      </w:r>
      <w:r w:rsidRPr="00655781">
        <w:rPr>
          <w:rFonts w:ascii="Times New Roman" w:hAnsi="Times New Roman"/>
          <w:sz w:val="24"/>
          <w:szCs w:val="24"/>
        </w:rPr>
        <w:t xml:space="preserve"> в охране правопорядка, профилактике правонарушений, в том числе связанных с бытовым пьянством, алкоголизмом и наркоманией;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оказание помощи в </w:t>
      </w:r>
      <w:proofErr w:type="spellStart"/>
      <w:r w:rsidRPr="00655781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655781">
        <w:rPr>
          <w:rFonts w:ascii="Times New Roman" w:hAnsi="Times New Roman"/>
          <w:sz w:val="24"/>
          <w:szCs w:val="24"/>
        </w:rPr>
        <w:t xml:space="preserve"> лиц, освободившихся из мест лишения свободы;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повышение уровня правовой культуры и информированности населения;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снижение уровня преступности, укрепление законности и правопорядка на территории Шумерлинского </w:t>
      </w:r>
      <w:r w:rsidR="00493725">
        <w:rPr>
          <w:rFonts w:ascii="Times New Roman" w:hAnsi="Times New Roman"/>
          <w:sz w:val="24"/>
          <w:szCs w:val="24"/>
        </w:rPr>
        <w:t>муниципального округа</w:t>
      </w:r>
      <w:r w:rsidRPr="00655781">
        <w:rPr>
          <w:rFonts w:ascii="Times New Roman" w:hAnsi="Times New Roman"/>
          <w:sz w:val="24"/>
          <w:szCs w:val="24"/>
        </w:rPr>
        <w:t>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Подпрограмма отражает участие комиссии по профилактике правонарушений в Шумерлинском </w:t>
      </w:r>
      <w:r w:rsidR="00493725">
        <w:rPr>
          <w:rFonts w:ascii="Times New Roman" w:hAnsi="Times New Roman"/>
          <w:sz w:val="24"/>
          <w:szCs w:val="24"/>
        </w:rPr>
        <w:t>муниципальном округе</w:t>
      </w:r>
      <w:r w:rsidRPr="00655781">
        <w:rPr>
          <w:rFonts w:ascii="Times New Roman" w:hAnsi="Times New Roman"/>
          <w:sz w:val="24"/>
          <w:szCs w:val="24"/>
        </w:rPr>
        <w:t xml:space="preserve"> в реализации мероприятий, предусмотренных подпрограммой.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lastRenderedPageBreak/>
        <w:t>В рамках мероприятий предусмотрены проведение совещаний-семинаров с руководителями и специалистами субъектов профилактики, правоохранительными органами и добровольной народной дружины, организация деятельности специалистов по социальной работе - специалистов при комиссиях по делам несовершеннолетних и защите их прав.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Для сохранения стабильности в обществе и правопорядка, снижения общественной опасности преступных деяний </w:t>
      </w:r>
      <w:proofErr w:type="gramStart"/>
      <w:r w:rsidRPr="00655781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655781">
        <w:rPr>
          <w:rFonts w:ascii="Times New Roman" w:hAnsi="Times New Roman"/>
          <w:sz w:val="24"/>
          <w:szCs w:val="24"/>
        </w:rPr>
        <w:t xml:space="preserve"> имеет реализация муниципальной программы по профилактике правонарушений, предусматривающей предупреждение совершения тяжких и особо тяжких преступлений, расширение охвата лиц асоциального поведения профилактическими мерами.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Раздел II. Перечень и сведения о целевых индикаторах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 xml:space="preserve">и </w:t>
      </w:r>
      <w:proofErr w:type="gramStart"/>
      <w:r w:rsidRPr="00655781">
        <w:rPr>
          <w:rFonts w:ascii="Times New Roman" w:hAnsi="Times New Roman"/>
          <w:b/>
          <w:bCs/>
          <w:sz w:val="24"/>
          <w:szCs w:val="24"/>
        </w:rPr>
        <w:t>показателях</w:t>
      </w:r>
      <w:proofErr w:type="gramEnd"/>
      <w:r w:rsidRPr="00655781">
        <w:rPr>
          <w:rFonts w:ascii="Times New Roman" w:hAnsi="Times New Roman"/>
          <w:b/>
          <w:bCs/>
          <w:sz w:val="24"/>
          <w:szCs w:val="24"/>
        </w:rPr>
        <w:t xml:space="preserve"> подпрограммы с расшифровкой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плановых значений по годам ее реализации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преступлений, совершенных лицами, ранее их совершавшими, в общем числе раскрытых преступлений;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преступлений, совершенных лицами в состоянии алкогольного опьянения, в общем числе раскрытых преступлений;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расследованных преступлений превентивной направленности в общем массиве расследованных преступлений;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преступлений, совершенных лицами, ранее их совершавшими, в общем числе раскрытых преступлений: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2022 году - 53,4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2023 году - 53,4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2024 году - 53,3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2025 году - 53,3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2030 году - 53,1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2035 году - 52,9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преступлений, совершенных лицами в состоянии алкогольного опьянения, в общем числе раскрытых преступлений: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2022 году - 37,6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2023 году - 37,5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2024 году - 37,2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2025 году - 37,1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2030 году - 36,6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2035 году - 36,1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расследованных преступлений превентивной направленности в общем массиве расследованных преступлений: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2022 году - 26,4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lastRenderedPageBreak/>
        <w:t>в 2023 году - 26,5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2024 году - 26,3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2025 году - 26,6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2030 году - 27,1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2035 году - 27,6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2022 году - 57,0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2023 году - 57,5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2024 году - 58,0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2025 году - 58,5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2030 году - 61,0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2035 году - 63,5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2022 году - 52,0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2023 году - 52,5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2024 году - 53,0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2025 году - 53,5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2030 году - 56,0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2035 году - 58,5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2022 году - 99,99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2023 году - 99,99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2024 году - 99,99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2025 году - 99,99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2030 году - 99,99 процента;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2035 году - 99,99 процента.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Раздел III. Характеристики основных мероприятий,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мероприятий подпрограммы с указанием сроков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>и этапов их реализации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Подпрограмма объединяет семь основных мероприятий: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1. Дальнейшее развитие многоуровневой системы профилактики правонарушений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Мероприятие 1.1. </w:t>
      </w:r>
      <w:r>
        <w:rPr>
          <w:rFonts w:ascii="Times New Roman" w:hAnsi="Times New Roman"/>
          <w:sz w:val="24"/>
          <w:szCs w:val="24"/>
        </w:rPr>
        <w:t>Материальное стимулирование деятельности народных дружинников</w:t>
      </w:r>
      <w:r w:rsidRPr="00655781">
        <w:rPr>
          <w:rFonts w:ascii="Times New Roman" w:hAnsi="Times New Roman"/>
          <w:sz w:val="24"/>
          <w:szCs w:val="24"/>
        </w:rPr>
        <w:t>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Мероприятие 1.2. </w:t>
      </w:r>
      <w:r w:rsidR="00C909F6">
        <w:rPr>
          <w:rFonts w:ascii="Times New Roman" w:hAnsi="Times New Roman"/>
          <w:sz w:val="24"/>
          <w:szCs w:val="24"/>
        </w:rPr>
        <w:t>Проведение районного конкурса «</w:t>
      </w:r>
      <w:r w:rsidRPr="008711FF">
        <w:rPr>
          <w:rFonts w:ascii="Times New Roman" w:hAnsi="Times New Roman"/>
          <w:sz w:val="24"/>
          <w:szCs w:val="24"/>
        </w:rPr>
        <w:t xml:space="preserve">Лучший </w:t>
      </w:r>
      <w:r w:rsidR="00C909F6">
        <w:rPr>
          <w:rFonts w:ascii="Times New Roman" w:hAnsi="Times New Roman"/>
          <w:sz w:val="24"/>
          <w:szCs w:val="24"/>
        </w:rPr>
        <w:t>народный дружинник»</w:t>
      </w:r>
      <w:r w:rsidRPr="00655781">
        <w:rPr>
          <w:rFonts w:ascii="Times New Roman" w:hAnsi="Times New Roman"/>
          <w:sz w:val="24"/>
          <w:szCs w:val="24"/>
        </w:rPr>
        <w:t>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Мероприятие 1.3. </w:t>
      </w:r>
      <w:proofErr w:type="gramStart"/>
      <w:r w:rsidRPr="00655781">
        <w:rPr>
          <w:rFonts w:ascii="Times New Roman" w:hAnsi="Times New Roman"/>
          <w:sz w:val="24"/>
          <w:szCs w:val="24"/>
        </w:rPr>
        <w:t xml:space="preserve"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</w:t>
      </w:r>
      <w:r w:rsidRPr="00655781">
        <w:rPr>
          <w:rFonts w:ascii="Times New Roman" w:hAnsi="Times New Roman"/>
          <w:sz w:val="24"/>
          <w:szCs w:val="24"/>
        </w:rPr>
        <w:lastRenderedPageBreak/>
        <w:t>регистрации и проживания иностранных граждан и лиц без гражданства, установлению лиц, незаконно сдающих им в наем жилые помещения.</w:t>
      </w:r>
      <w:proofErr w:type="gramEnd"/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Мероприятие 1.4. </w:t>
      </w:r>
      <w:r>
        <w:rPr>
          <w:rFonts w:ascii="Times New Roman" w:hAnsi="Times New Roman"/>
          <w:sz w:val="24"/>
          <w:szCs w:val="24"/>
        </w:rPr>
        <w:t>Мероприятия, направленные на снижение количества преступлений, совершаемых несовершеннолетними гражданами</w:t>
      </w:r>
      <w:r w:rsidRPr="00655781">
        <w:rPr>
          <w:rFonts w:ascii="Times New Roman" w:hAnsi="Times New Roman"/>
          <w:sz w:val="24"/>
          <w:szCs w:val="24"/>
        </w:rPr>
        <w:t>.</w:t>
      </w:r>
    </w:p>
    <w:p w:rsidR="00FB1A66" w:rsidRPr="00655781" w:rsidRDefault="00C909F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</w:t>
      </w:r>
      <w:r w:rsidR="00FB1A66" w:rsidRPr="00655781">
        <w:rPr>
          <w:rFonts w:ascii="Times New Roman" w:hAnsi="Times New Roman"/>
          <w:sz w:val="24"/>
          <w:szCs w:val="24"/>
        </w:rPr>
        <w:t>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1.6.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2.2. Содействие занятости лиц, освободившихся из мест лишения свободы, осужденных к исправительным работам.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</w:t>
      </w:r>
      <w:r w:rsidRPr="00E41CAC">
        <w:rPr>
          <w:rFonts w:ascii="Times New Roman" w:hAnsi="Times New Roman"/>
          <w:sz w:val="24"/>
          <w:szCs w:val="24"/>
        </w:rPr>
        <w:t>3</w:t>
      </w:r>
      <w:r w:rsidRPr="00655781">
        <w:rPr>
          <w:rFonts w:ascii="Times New Roman" w:hAnsi="Times New Roman"/>
          <w:sz w:val="24"/>
          <w:szCs w:val="24"/>
        </w:rPr>
        <w:t xml:space="preserve">. Оказание комплекса услуг по реабилитации и </w:t>
      </w:r>
      <w:proofErr w:type="spellStart"/>
      <w:r w:rsidRPr="00655781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655781">
        <w:rPr>
          <w:rFonts w:ascii="Times New Roman" w:hAnsi="Times New Roman"/>
          <w:sz w:val="24"/>
          <w:szCs w:val="24"/>
        </w:rPr>
        <w:t xml:space="preserve"> лиц, освободившихся из мест лишения свободы, и лиц, осужденных к уголовным наказаниям, не связанным с лишением свободы.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</w:t>
      </w:r>
      <w:r w:rsidRPr="00E41CAC">
        <w:rPr>
          <w:rFonts w:ascii="Times New Roman" w:hAnsi="Times New Roman"/>
          <w:sz w:val="24"/>
          <w:szCs w:val="24"/>
        </w:rPr>
        <w:t>4</w:t>
      </w:r>
      <w:r w:rsidRPr="00655781">
        <w:rPr>
          <w:rFonts w:ascii="Times New Roman" w:hAnsi="Times New Roman"/>
          <w:sz w:val="24"/>
          <w:szCs w:val="24"/>
        </w:rPr>
        <w:t>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</w:t>
      </w:r>
      <w:r w:rsidRPr="00E41CAC">
        <w:rPr>
          <w:rFonts w:ascii="Times New Roman" w:hAnsi="Times New Roman"/>
          <w:sz w:val="24"/>
          <w:szCs w:val="24"/>
        </w:rPr>
        <w:t>5</w:t>
      </w:r>
      <w:r w:rsidRPr="00655781">
        <w:rPr>
          <w:rFonts w:ascii="Times New Roman" w:hAnsi="Times New Roman"/>
          <w:sz w:val="24"/>
          <w:szCs w:val="24"/>
        </w:rPr>
        <w:t>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2.</w:t>
      </w:r>
      <w:r w:rsidRPr="00E41CAC">
        <w:rPr>
          <w:rFonts w:ascii="Times New Roman" w:hAnsi="Times New Roman"/>
          <w:sz w:val="24"/>
          <w:szCs w:val="24"/>
        </w:rPr>
        <w:t>6</w:t>
      </w:r>
      <w:r w:rsidRPr="00655781">
        <w:rPr>
          <w:rFonts w:ascii="Times New Roman" w:hAnsi="Times New Roman"/>
          <w:sz w:val="24"/>
          <w:szCs w:val="24"/>
        </w:rPr>
        <w:t>. Прием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казенном у</w:t>
      </w:r>
      <w:r w:rsidR="003B34D4">
        <w:rPr>
          <w:rFonts w:ascii="Times New Roman" w:hAnsi="Times New Roman"/>
          <w:sz w:val="24"/>
          <w:szCs w:val="24"/>
        </w:rPr>
        <w:t>чреждении Чувашской Республики «</w:t>
      </w:r>
      <w:r w:rsidRPr="00655781">
        <w:rPr>
          <w:rFonts w:ascii="Times New Roman" w:hAnsi="Times New Roman"/>
          <w:sz w:val="24"/>
          <w:szCs w:val="24"/>
        </w:rPr>
        <w:t>Республиканский центр социальной адаптации для лиц без определен</w:t>
      </w:r>
      <w:r w:rsidR="003B34D4">
        <w:rPr>
          <w:rFonts w:ascii="Times New Roman" w:hAnsi="Times New Roman"/>
          <w:sz w:val="24"/>
          <w:szCs w:val="24"/>
        </w:rPr>
        <w:t>ного места жительства и занятий»</w:t>
      </w:r>
      <w:r w:rsidRPr="00655781">
        <w:rPr>
          <w:rFonts w:ascii="Times New Roman" w:hAnsi="Times New Roman"/>
          <w:sz w:val="24"/>
          <w:szCs w:val="24"/>
        </w:rPr>
        <w:t xml:space="preserve"> Министерства труда Чувашской Республики.</w:t>
      </w:r>
    </w:p>
    <w:p w:rsidR="00FB1A66" w:rsidRPr="00655781" w:rsidRDefault="00FB1A66" w:rsidP="00FB1A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781">
        <w:rPr>
          <w:rFonts w:ascii="Times New Roman" w:hAnsi="Times New Roman"/>
          <w:sz w:val="24"/>
          <w:szCs w:val="24"/>
        </w:rPr>
        <w:t>Мероприятие 2.</w:t>
      </w:r>
      <w:r w:rsidRPr="00E41CAC">
        <w:rPr>
          <w:rFonts w:ascii="Times New Roman" w:hAnsi="Times New Roman"/>
          <w:sz w:val="24"/>
          <w:szCs w:val="24"/>
        </w:rPr>
        <w:t>7</w:t>
      </w:r>
      <w:r w:rsidRPr="0065578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55781">
        <w:rPr>
          <w:rFonts w:ascii="Times New Roman" w:hAnsi="Times New Roman"/>
          <w:sz w:val="24"/>
          <w:szCs w:val="24"/>
        </w:rPr>
        <w:t xml:space="preserve">Организация и проведение встреч с осужденными в справочно-консультационном  пункте, организованным </w:t>
      </w:r>
      <w:r w:rsidRPr="00655781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 учреждением Управление Пенсионного фонда Российской Федерации в г. Шумерля</w:t>
      </w:r>
      <w:r w:rsidRPr="00655781">
        <w:rPr>
          <w:rFonts w:ascii="Times New Roman" w:hAnsi="Times New Roman"/>
          <w:sz w:val="24"/>
          <w:szCs w:val="24"/>
        </w:rPr>
        <w:t>, по разъяснению целей и задач пенсионной реформы и других вопросов пенсионного страхования и обеспечения.</w:t>
      </w:r>
      <w:proofErr w:type="gramEnd"/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3.2. Организация взаимодействия с администрациями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lastRenderedPageBreak/>
        <w:t xml:space="preserve">Мероприятие 3.4. Активизация деятельности советов профилактики сельских поселений, участковых пунктов полиции, содействие народной дружины Шумерлинского </w:t>
      </w:r>
      <w:r w:rsidR="003B34D4">
        <w:rPr>
          <w:rFonts w:ascii="Times New Roman" w:hAnsi="Times New Roman"/>
          <w:sz w:val="24"/>
          <w:szCs w:val="24"/>
        </w:rPr>
        <w:t>муниципального округа</w:t>
      </w:r>
      <w:r w:rsidRPr="00655781">
        <w:rPr>
          <w:rFonts w:ascii="Times New Roman" w:hAnsi="Times New Roman"/>
          <w:sz w:val="24"/>
          <w:szCs w:val="24"/>
        </w:rPr>
        <w:t xml:space="preserve"> в охране общественного порядка, профилактике правонарушений, в том числе связанных с бытовым пьянством, алкоголизмом.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5. Помощь лицам, пострадавшим от правонарушений или подверженным риску стать таковыми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Данное основное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Основное мероприятие включает в себя реализацию следующих мероприятий: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FB1A66" w:rsidRPr="00512546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C00000"/>
          <w:sz w:val="24"/>
          <w:szCs w:val="24"/>
        </w:rPr>
      </w:pPr>
      <w:r w:rsidRPr="00241ACA">
        <w:rPr>
          <w:rFonts w:ascii="Times New Roman" w:hAnsi="Times New Roman"/>
          <w:sz w:val="24"/>
          <w:szCs w:val="24"/>
        </w:rPr>
        <w:lastRenderedPageBreak/>
        <w:t>В рамках данного основного мероприятия предусматривается реализация следующих мероприятий: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Подпрогр</w:t>
      </w:r>
      <w:r w:rsidR="003B34D4">
        <w:rPr>
          <w:rFonts w:ascii="Times New Roman" w:hAnsi="Times New Roman"/>
          <w:sz w:val="24"/>
          <w:szCs w:val="24"/>
        </w:rPr>
        <w:t>амма реализуется в период с 2022</w:t>
      </w:r>
      <w:r w:rsidRPr="00655781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 xml:space="preserve">1 этап </w:t>
      </w:r>
      <w:r w:rsidR="003B34D4">
        <w:rPr>
          <w:rFonts w:ascii="Times New Roman" w:hAnsi="Times New Roman"/>
          <w:sz w:val="24"/>
          <w:szCs w:val="24"/>
        </w:rPr>
        <w:t>- 2022</w:t>
      </w:r>
      <w:r w:rsidRPr="00655781">
        <w:rPr>
          <w:rFonts w:ascii="Times New Roman" w:hAnsi="Times New Roman"/>
          <w:sz w:val="24"/>
          <w:szCs w:val="24"/>
        </w:rPr>
        <w:t xml:space="preserve"> - 2025 годы;</w:t>
      </w:r>
    </w:p>
    <w:p w:rsidR="00FB1A66" w:rsidRPr="00655781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2 этап - 2026 - 2030 годы;</w:t>
      </w:r>
    </w:p>
    <w:p w:rsidR="00FB1A66" w:rsidRDefault="00FB1A6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5781">
        <w:rPr>
          <w:rFonts w:ascii="Times New Roman" w:hAnsi="Times New Roman"/>
          <w:sz w:val="24"/>
          <w:szCs w:val="24"/>
        </w:rPr>
        <w:t>3 этап - 2031 - 2035 годы.</w:t>
      </w:r>
    </w:p>
    <w:p w:rsidR="00463A26" w:rsidRDefault="00463A26" w:rsidP="00FB1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63A26">
        <w:rPr>
          <w:rFonts w:ascii="Times New Roman" w:hAnsi="Times New Roman"/>
          <w:b/>
          <w:sz w:val="24"/>
          <w:szCs w:val="24"/>
        </w:rPr>
        <w:t>Раздел IV. Обоснование объема финансовых ресурсов,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63A26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463A26">
        <w:rPr>
          <w:rFonts w:ascii="Times New Roman" w:hAnsi="Times New Roman"/>
          <w:b/>
          <w:sz w:val="24"/>
          <w:szCs w:val="24"/>
        </w:rPr>
        <w:t xml:space="preserve"> для реализации подпрограммы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63A26">
        <w:rPr>
          <w:rFonts w:ascii="Times New Roman" w:hAnsi="Times New Roman"/>
          <w:b/>
          <w:sz w:val="24"/>
          <w:szCs w:val="24"/>
        </w:rPr>
        <w:t>(с расшифровкой по источникам финансирования,</w:t>
      </w:r>
      <w:proofErr w:type="gramEnd"/>
    </w:p>
    <w:p w:rsid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63A26">
        <w:rPr>
          <w:rFonts w:ascii="Times New Roman" w:hAnsi="Times New Roman"/>
          <w:b/>
          <w:sz w:val="24"/>
          <w:szCs w:val="24"/>
        </w:rPr>
        <w:t>по этапам и годам реализации подпрограммы)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Расходы подпрограммы формируются за счет средств республиканского бюджета Чувашской Республики и бюджета Шумерлинского </w:t>
      </w:r>
      <w:r w:rsidR="00CC2D0C">
        <w:rPr>
          <w:rFonts w:ascii="Times New Roman" w:hAnsi="Times New Roman"/>
          <w:sz w:val="24"/>
          <w:szCs w:val="24"/>
        </w:rPr>
        <w:t>муниципального округа</w:t>
      </w:r>
      <w:r w:rsidRPr="00463A26">
        <w:rPr>
          <w:rFonts w:ascii="Times New Roman" w:hAnsi="Times New Roman"/>
          <w:sz w:val="24"/>
          <w:szCs w:val="24"/>
        </w:rPr>
        <w:t>.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Общий объем фи</w:t>
      </w:r>
      <w:r>
        <w:rPr>
          <w:rFonts w:ascii="Times New Roman" w:hAnsi="Times New Roman"/>
          <w:sz w:val="24"/>
          <w:szCs w:val="24"/>
        </w:rPr>
        <w:t>нансирования подпрограммы в 2022</w:t>
      </w:r>
      <w:r w:rsidRPr="00463A26">
        <w:rPr>
          <w:rFonts w:ascii="Times New Roman" w:hAnsi="Times New Roman"/>
          <w:sz w:val="24"/>
          <w:szCs w:val="24"/>
        </w:rPr>
        <w:t xml:space="preserve"> - 2035 годах составит </w:t>
      </w:r>
      <w:r w:rsidR="00CC2D0C">
        <w:rPr>
          <w:rFonts w:ascii="Times New Roman" w:hAnsi="Times New Roman"/>
          <w:sz w:val="24"/>
          <w:szCs w:val="24"/>
        </w:rPr>
        <w:t>594,0</w:t>
      </w:r>
      <w:r w:rsidRPr="00463A26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республиканского бюджета Чувашской Республики – 0,0 тыс. рублей (0 процентов);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бюджета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63A26">
        <w:rPr>
          <w:rFonts w:ascii="Times New Roman" w:hAnsi="Times New Roman"/>
          <w:sz w:val="24"/>
          <w:szCs w:val="24"/>
        </w:rPr>
        <w:t xml:space="preserve"> – </w:t>
      </w:r>
      <w:r w:rsidR="00CC2D0C">
        <w:rPr>
          <w:rFonts w:ascii="Times New Roman" w:hAnsi="Times New Roman"/>
          <w:sz w:val="24"/>
          <w:szCs w:val="24"/>
        </w:rPr>
        <w:t>594,0</w:t>
      </w:r>
      <w:r w:rsidRPr="00463A26">
        <w:rPr>
          <w:rFonts w:ascii="Times New Roman" w:hAnsi="Times New Roman"/>
          <w:sz w:val="24"/>
          <w:szCs w:val="24"/>
        </w:rPr>
        <w:t xml:space="preserve"> тыс. рублей (100 процентов).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Объем финансирован</w:t>
      </w:r>
      <w:r>
        <w:rPr>
          <w:rFonts w:ascii="Times New Roman" w:hAnsi="Times New Roman"/>
          <w:sz w:val="24"/>
          <w:szCs w:val="24"/>
        </w:rPr>
        <w:t>ия подпрограммы на 1 этапе (2022</w:t>
      </w:r>
      <w:r w:rsidRPr="00463A26">
        <w:rPr>
          <w:rFonts w:ascii="Times New Roman" w:hAnsi="Times New Roman"/>
          <w:sz w:val="24"/>
          <w:szCs w:val="24"/>
        </w:rPr>
        <w:t xml:space="preserve"> - 2025 годы) составит </w:t>
      </w:r>
      <w:r w:rsidR="00CC2D0C">
        <w:rPr>
          <w:rFonts w:ascii="Times New Roman" w:hAnsi="Times New Roman"/>
          <w:sz w:val="24"/>
          <w:szCs w:val="24"/>
        </w:rPr>
        <w:t>157,0</w:t>
      </w:r>
      <w:r w:rsidRPr="00463A26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в 2022 году – </w:t>
      </w:r>
      <w:r w:rsidR="00CC2D0C">
        <w:rPr>
          <w:rFonts w:ascii="Times New Roman" w:hAnsi="Times New Roman"/>
          <w:sz w:val="24"/>
          <w:szCs w:val="24"/>
        </w:rPr>
        <w:t>43</w:t>
      </w:r>
      <w:r w:rsidRPr="00463A26">
        <w:rPr>
          <w:rFonts w:ascii="Times New Roman" w:hAnsi="Times New Roman"/>
          <w:sz w:val="24"/>
          <w:szCs w:val="24"/>
        </w:rPr>
        <w:t>,0 тыс. рублей;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в 2023 году – </w:t>
      </w:r>
      <w:r w:rsidR="00CC2D0C">
        <w:rPr>
          <w:rFonts w:ascii="Times New Roman" w:hAnsi="Times New Roman"/>
          <w:sz w:val="24"/>
          <w:szCs w:val="24"/>
        </w:rPr>
        <w:t>38</w:t>
      </w:r>
      <w:r w:rsidRPr="00463A26">
        <w:rPr>
          <w:rFonts w:ascii="Times New Roman" w:hAnsi="Times New Roman"/>
          <w:sz w:val="24"/>
          <w:szCs w:val="24"/>
        </w:rPr>
        <w:t>,0 тыс. рублей;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в 2024 году – </w:t>
      </w:r>
      <w:r w:rsidR="00CC2D0C">
        <w:rPr>
          <w:rFonts w:ascii="Times New Roman" w:hAnsi="Times New Roman"/>
          <w:sz w:val="24"/>
          <w:szCs w:val="24"/>
        </w:rPr>
        <w:t>38</w:t>
      </w:r>
      <w:r w:rsidRPr="00463A26">
        <w:rPr>
          <w:rFonts w:ascii="Times New Roman" w:hAnsi="Times New Roman"/>
          <w:sz w:val="24"/>
          <w:szCs w:val="24"/>
        </w:rPr>
        <w:t>,0 тыс. рублей;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в 2025 году – </w:t>
      </w:r>
      <w:r w:rsidR="00CC2D0C">
        <w:rPr>
          <w:rFonts w:ascii="Times New Roman" w:hAnsi="Times New Roman"/>
          <w:sz w:val="24"/>
          <w:szCs w:val="24"/>
        </w:rPr>
        <w:t>38</w:t>
      </w:r>
      <w:r w:rsidRPr="00463A26">
        <w:rPr>
          <w:rFonts w:ascii="Times New Roman" w:hAnsi="Times New Roman"/>
          <w:sz w:val="24"/>
          <w:szCs w:val="24"/>
        </w:rPr>
        <w:t>,0 тыс. рублей;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из них средства: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республиканского бюджета Чувашской Республики – 0,0 тыс. рублей (0 процентов), в том числе: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в 2022 году - 0,0 тыс. рублей;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в 2023 году - 0,0 тыс. рублей;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в 2024 году - 0,0 тыс. рублей;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в 2025 году - 0,0 тыс. рублей;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бюджета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63A26">
        <w:rPr>
          <w:rFonts w:ascii="Times New Roman" w:hAnsi="Times New Roman"/>
          <w:sz w:val="24"/>
          <w:szCs w:val="24"/>
        </w:rPr>
        <w:t xml:space="preserve">  – </w:t>
      </w:r>
      <w:r w:rsidR="00DD0CB2">
        <w:rPr>
          <w:rFonts w:ascii="Times New Roman" w:hAnsi="Times New Roman"/>
          <w:sz w:val="24"/>
          <w:szCs w:val="24"/>
        </w:rPr>
        <w:t>157,0</w:t>
      </w:r>
      <w:r w:rsidRPr="00463A26">
        <w:rPr>
          <w:rFonts w:ascii="Times New Roman" w:hAnsi="Times New Roman"/>
          <w:sz w:val="24"/>
          <w:szCs w:val="24"/>
        </w:rPr>
        <w:t xml:space="preserve"> тыс. рублей (100 процентов), в том числе:</w:t>
      </w:r>
    </w:p>
    <w:p w:rsidR="00DD0CB2" w:rsidRPr="00463A26" w:rsidRDefault="00DD0CB2" w:rsidP="00DD0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в 2022 году – </w:t>
      </w:r>
      <w:r>
        <w:rPr>
          <w:rFonts w:ascii="Times New Roman" w:hAnsi="Times New Roman"/>
          <w:sz w:val="24"/>
          <w:szCs w:val="24"/>
        </w:rPr>
        <w:t>43</w:t>
      </w:r>
      <w:r w:rsidRPr="00463A26">
        <w:rPr>
          <w:rFonts w:ascii="Times New Roman" w:hAnsi="Times New Roman"/>
          <w:sz w:val="24"/>
          <w:szCs w:val="24"/>
        </w:rPr>
        <w:t>,0 тыс. рублей;</w:t>
      </w:r>
    </w:p>
    <w:p w:rsidR="00DD0CB2" w:rsidRPr="00463A26" w:rsidRDefault="00DD0CB2" w:rsidP="00DD0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в 2023 году – </w:t>
      </w:r>
      <w:r>
        <w:rPr>
          <w:rFonts w:ascii="Times New Roman" w:hAnsi="Times New Roman"/>
          <w:sz w:val="24"/>
          <w:szCs w:val="24"/>
        </w:rPr>
        <w:t>38</w:t>
      </w:r>
      <w:r w:rsidRPr="00463A26">
        <w:rPr>
          <w:rFonts w:ascii="Times New Roman" w:hAnsi="Times New Roman"/>
          <w:sz w:val="24"/>
          <w:szCs w:val="24"/>
        </w:rPr>
        <w:t>,0 тыс. рублей;</w:t>
      </w:r>
    </w:p>
    <w:p w:rsidR="00DD0CB2" w:rsidRPr="00463A26" w:rsidRDefault="00DD0CB2" w:rsidP="00DD0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в 2024 году – </w:t>
      </w:r>
      <w:r>
        <w:rPr>
          <w:rFonts w:ascii="Times New Roman" w:hAnsi="Times New Roman"/>
          <w:sz w:val="24"/>
          <w:szCs w:val="24"/>
        </w:rPr>
        <w:t>38</w:t>
      </w:r>
      <w:r w:rsidRPr="00463A26">
        <w:rPr>
          <w:rFonts w:ascii="Times New Roman" w:hAnsi="Times New Roman"/>
          <w:sz w:val="24"/>
          <w:szCs w:val="24"/>
        </w:rPr>
        <w:t>,0 тыс. рублей;</w:t>
      </w:r>
    </w:p>
    <w:p w:rsidR="00463A26" w:rsidRPr="00463A26" w:rsidRDefault="00DD0CB2" w:rsidP="00DD0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в 2025 году – </w:t>
      </w:r>
      <w:r>
        <w:rPr>
          <w:rFonts w:ascii="Times New Roman" w:hAnsi="Times New Roman"/>
          <w:sz w:val="24"/>
          <w:szCs w:val="24"/>
        </w:rPr>
        <w:t>38</w:t>
      </w:r>
      <w:r w:rsidRPr="00463A26">
        <w:rPr>
          <w:rFonts w:ascii="Times New Roman" w:hAnsi="Times New Roman"/>
          <w:sz w:val="24"/>
          <w:szCs w:val="24"/>
        </w:rPr>
        <w:t>,0 тыс. рублей</w:t>
      </w:r>
      <w:r w:rsidR="00463A26" w:rsidRPr="00463A26">
        <w:rPr>
          <w:rFonts w:ascii="Times New Roman" w:hAnsi="Times New Roman"/>
          <w:sz w:val="24"/>
          <w:szCs w:val="24"/>
        </w:rPr>
        <w:t>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На 2 этапе (2026 - 2030 годы) объем финансирования подпрограммы составит </w:t>
      </w:r>
      <w:r w:rsidR="00025B9F">
        <w:rPr>
          <w:rFonts w:ascii="Times New Roman" w:hAnsi="Times New Roman"/>
          <w:sz w:val="24"/>
          <w:szCs w:val="24"/>
        </w:rPr>
        <w:t>205,8</w:t>
      </w:r>
      <w:r w:rsidRPr="00463A26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республиканского бюджета Чувашской Республики - 0,0 тыс. рублей (0 процентов);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бюджета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63A26">
        <w:rPr>
          <w:rFonts w:ascii="Times New Roman" w:hAnsi="Times New Roman"/>
          <w:sz w:val="24"/>
          <w:szCs w:val="24"/>
        </w:rPr>
        <w:t xml:space="preserve"> </w:t>
      </w:r>
      <w:r w:rsidR="00025B9F">
        <w:rPr>
          <w:rFonts w:ascii="Times New Roman" w:hAnsi="Times New Roman"/>
          <w:sz w:val="24"/>
          <w:szCs w:val="24"/>
        </w:rPr>
        <w:t>–</w:t>
      </w:r>
      <w:r w:rsidRPr="00463A26">
        <w:rPr>
          <w:rFonts w:ascii="Times New Roman" w:hAnsi="Times New Roman"/>
          <w:sz w:val="24"/>
          <w:szCs w:val="24"/>
        </w:rPr>
        <w:t xml:space="preserve"> </w:t>
      </w:r>
      <w:r w:rsidR="00025B9F">
        <w:rPr>
          <w:rFonts w:ascii="Times New Roman" w:hAnsi="Times New Roman"/>
          <w:sz w:val="24"/>
          <w:szCs w:val="24"/>
        </w:rPr>
        <w:t>205,8</w:t>
      </w:r>
      <w:r w:rsidRPr="00463A26">
        <w:rPr>
          <w:rFonts w:ascii="Times New Roman" w:hAnsi="Times New Roman"/>
          <w:sz w:val="24"/>
          <w:szCs w:val="24"/>
        </w:rPr>
        <w:t xml:space="preserve"> тыс. рублей (100 процентов).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На 3 этапе (2031 - 2035 годы) объем финансирования подпрограммы составит </w:t>
      </w:r>
      <w:r w:rsidR="00025B9F">
        <w:rPr>
          <w:rFonts w:ascii="Times New Roman" w:hAnsi="Times New Roman"/>
          <w:sz w:val="24"/>
          <w:szCs w:val="24"/>
        </w:rPr>
        <w:t>231,2</w:t>
      </w:r>
      <w:r w:rsidRPr="00463A26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>республиканского бюджета Чувашской Республики - 0,0 тыс. рублей (0 процентов);</w:t>
      </w:r>
    </w:p>
    <w:p w:rsidR="00463A26" w:rsidRPr="00463A26" w:rsidRDefault="00463A26" w:rsidP="00463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3A26">
        <w:rPr>
          <w:rFonts w:ascii="Times New Roman" w:hAnsi="Times New Roman"/>
          <w:sz w:val="24"/>
          <w:szCs w:val="24"/>
        </w:rPr>
        <w:t xml:space="preserve">бюджета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63A26">
        <w:rPr>
          <w:rFonts w:ascii="Times New Roman" w:hAnsi="Times New Roman"/>
          <w:sz w:val="24"/>
          <w:szCs w:val="24"/>
        </w:rPr>
        <w:t xml:space="preserve"> </w:t>
      </w:r>
      <w:r w:rsidR="00025B9F">
        <w:rPr>
          <w:rFonts w:ascii="Times New Roman" w:hAnsi="Times New Roman"/>
          <w:sz w:val="24"/>
          <w:szCs w:val="24"/>
        </w:rPr>
        <w:t>–</w:t>
      </w:r>
      <w:r w:rsidRPr="00463A26">
        <w:rPr>
          <w:rFonts w:ascii="Times New Roman" w:hAnsi="Times New Roman"/>
          <w:sz w:val="24"/>
          <w:szCs w:val="24"/>
        </w:rPr>
        <w:t xml:space="preserve"> </w:t>
      </w:r>
      <w:r w:rsidR="00025B9F">
        <w:rPr>
          <w:rFonts w:ascii="Times New Roman" w:hAnsi="Times New Roman"/>
          <w:sz w:val="24"/>
          <w:szCs w:val="24"/>
        </w:rPr>
        <w:t>231,2</w:t>
      </w:r>
      <w:r w:rsidRPr="00463A26">
        <w:rPr>
          <w:rFonts w:ascii="Times New Roman" w:hAnsi="Times New Roman"/>
          <w:sz w:val="24"/>
          <w:szCs w:val="24"/>
        </w:rPr>
        <w:t xml:space="preserve"> тыс. рублей (100 процентов).</w:t>
      </w:r>
    </w:p>
    <w:p w:rsidR="006269DD" w:rsidRDefault="00463A26" w:rsidP="00DD5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  <w:sectPr w:rsidR="006269DD" w:rsidSect="003B1BA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463A26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</w:t>
      </w:r>
      <w:r w:rsidR="00DD52C1">
        <w:rPr>
          <w:rFonts w:ascii="Times New Roman" w:hAnsi="Times New Roman"/>
          <w:sz w:val="24"/>
          <w:szCs w:val="24"/>
        </w:rPr>
        <w:t>ов всех уровней.</w:t>
      </w:r>
    </w:p>
    <w:p w:rsidR="00396EFA" w:rsidRPr="00396EFA" w:rsidRDefault="00396EFA" w:rsidP="00396E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6EFA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396EFA" w:rsidRPr="00396EFA" w:rsidRDefault="00396EFA" w:rsidP="00396E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6EFA">
        <w:rPr>
          <w:rFonts w:ascii="Times New Roman" w:hAnsi="Times New Roman"/>
          <w:sz w:val="20"/>
          <w:szCs w:val="20"/>
        </w:rPr>
        <w:t>к подпрограмме «Профилактика правонарушений»</w:t>
      </w:r>
    </w:p>
    <w:p w:rsidR="00396EFA" w:rsidRPr="00396EFA" w:rsidRDefault="00396EFA" w:rsidP="00396E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6EFA">
        <w:rPr>
          <w:rFonts w:ascii="Times New Roman" w:hAnsi="Times New Roman"/>
          <w:sz w:val="20"/>
          <w:szCs w:val="20"/>
        </w:rPr>
        <w:t xml:space="preserve">муниципальной программы Шумерлинского </w:t>
      </w:r>
      <w:r w:rsidR="003E0BE0">
        <w:rPr>
          <w:rFonts w:ascii="Times New Roman" w:hAnsi="Times New Roman"/>
          <w:sz w:val="20"/>
          <w:szCs w:val="20"/>
        </w:rPr>
        <w:t>муниципального округа Чувашской Республики</w:t>
      </w:r>
    </w:p>
    <w:p w:rsidR="00396EFA" w:rsidRPr="00396EFA" w:rsidRDefault="00396EFA" w:rsidP="00396E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6EFA">
        <w:rPr>
          <w:rFonts w:ascii="Times New Roman" w:hAnsi="Times New Roman"/>
          <w:sz w:val="20"/>
          <w:szCs w:val="20"/>
        </w:rPr>
        <w:t>«Обеспечение общественного порядка</w:t>
      </w:r>
    </w:p>
    <w:p w:rsidR="006269DD" w:rsidRDefault="0006598E" w:rsidP="000659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противодействие преступности</w:t>
      </w:r>
    </w:p>
    <w:p w:rsidR="0006598E" w:rsidRDefault="0006598E" w:rsidP="000659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6598E" w:rsidRDefault="0006598E" w:rsidP="000659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96EFA" w:rsidRPr="00396EFA" w:rsidRDefault="00396EFA" w:rsidP="00396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EFA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396EFA" w:rsidRPr="00396EFA" w:rsidRDefault="00396EFA" w:rsidP="00396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EFA">
        <w:rPr>
          <w:rFonts w:ascii="Times New Roman" w:hAnsi="Times New Roman"/>
          <w:b/>
          <w:sz w:val="24"/>
          <w:szCs w:val="24"/>
        </w:rPr>
        <w:t xml:space="preserve">реализации подпрограммы «Профилактика правонарушений» муниципальной программы Шумерлинского </w:t>
      </w:r>
      <w:r w:rsidR="00B60CEA" w:rsidRPr="00B60CEA">
        <w:rPr>
          <w:rFonts w:ascii="Times New Roman" w:hAnsi="Times New Roman"/>
          <w:b/>
          <w:sz w:val="24"/>
          <w:szCs w:val="24"/>
        </w:rPr>
        <w:t>муниципального округа Чувашской Республики</w:t>
      </w:r>
    </w:p>
    <w:p w:rsidR="00396EFA" w:rsidRPr="00396EFA" w:rsidRDefault="00396EFA" w:rsidP="00DD52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6EFA">
        <w:rPr>
          <w:rFonts w:ascii="Times New Roman" w:hAnsi="Times New Roman"/>
          <w:b/>
          <w:sz w:val="24"/>
          <w:szCs w:val="24"/>
        </w:rPr>
        <w:t>«Обеспечение общественного порядка и противодействие преступности» за счет всех источников финансирования</w:t>
      </w:r>
    </w:p>
    <w:p w:rsidR="00396EFA" w:rsidRDefault="00396EFA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1276"/>
        <w:gridCol w:w="992"/>
        <w:gridCol w:w="709"/>
        <w:gridCol w:w="850"/>
        <w:gridCol w:w="963"/>
        <w:gridCol w:w="1685"/>
        <w:gridCol w:w="871"/>
        <w:gridCol w:w="871"/>
        <w:gridCol w:w="775"/>
        <w:gridCol w:w="776"/>
        <w:gridCol w:w="775"/>
        <w:gridCol w:w="732"/>
      </w:tblGrid>
      <w:tr w:rsidR="00B1719E" w:rsidTr="00B1719E">
        <w:tc>
          <w:tcPr>
            <w:tcW w:w="959" w:type="dxa"/>
            <w:vMerge w:val="restart"/>
          </w:tcPr>
          <w:p w:rsidR="00B1719E" w:rsidRDefault="00B1719E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B1719E" w:rsidRDefault="00B1719E" w:rsidP="00B1719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Pr="00396EFA">
              <w:rPr>
                <w:rFonts w:ascii="Times New Roman" w:hAnsi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B1719E" w:rsidRDefault="00B1719E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Задача подпрограммы муниципальной  программы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  <w:vMerge w:val="restart"/>
          </w:tcPr>
          <w:p w:rsidR="00B1719E" w:rsidRDefault="00B1719E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3514" w:type="dxa"/>
            <w:gridSpan w:val="4"/>
          </w:tcPr>
          <w:p w:rsidR="00B1719E" w:rsidRPr="00396EFA" w:rsidRDefault="00B1719E" w:rsidP="00374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85" w:type="dxa"/>
          </w:tcPr>
          <w:p w:rsidR="00B1719E" w:rsidRDefault="00B1719E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00" w:type="dxa"/>
            <w:gridSpan w:val="6"/>
          </w:tcPr>
          <w:p w:rsidR="00B1719E" w:rsidRDefault="00B1719E" w:rsidP="00374E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B1719E" w:rsidTr="00B1719E">
        <w:tc>
          <w:tcPr>
            <w:tcW w:w="959" w:type="dxa"/>
            <w:vMerge/>
          </w:tcPr>
          <w:p w:rsidR="00B1719E" w:rsidRDefault="00B1719E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719E" w:rsidRDefault="00B1719E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1719E" w:rsidRDefault="00B1719E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1719E" w:rsidRDefault="00B1719E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719E" w:rsidRPr="00396EFA" w:rsidRDefault="00B1719E" w:rsidP="00CE39B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B1719E" w:rsidRPr="00396EFA" w:rsidRDefault="00B1719E" w:rsidP="00CE39B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850" w:type="dxa"/>
          </w:tcPr>
          <w:p w:rsidR="00B1719E" w:rsidRPr="00396EFA" w:rsidRDefault="00B1719E" w:rsidP="00CE39B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63" w:type="dxa"/>
          </w:tcPr>
          <w:p w:rsidR="00B1719E" w:rsidRPr="00396EFA" w:rsidRDefault="00B1719E" w:rsidP="00CE39B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685" w:type="dxa"/>
          </w:tcPr>
          <w:p w:rsidR="00B1719E" w:rsidRDefault="00B1719E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B1719E" w:rsidRPr="00396EFA" w:rsidRDefault="00B1719E" w:rsidP="00CE39B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71" w:type="dxa"/>
          </w:tcPr>
          <w:p w:rsidR="00B1719E" w:rsidRPr="00396EFA" w:rsidRDefault="00B1719E" w:rsidP="00CE39B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75" w:type="dxa"/>
          </w:tcPr>
          <w:p w:rsidR="00B1719E" w:rsidRPr="00396EFA" w:rsidRDefault="00B1719E" w:rsidP="00CE39B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76" w:type="dxa"/>
          </w:tcPr>
          <w:p w:rsidR="00B1719E" w:rsidRPr="00396EFA" w:rsidRDefault="00B1719E" w:rsidP="00CE39B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75" w:type="dxa"/>
          </w:tcPr>
          <w:p w:rsidR="00B1719E" w:rsidRPr="00396EFA" w:rsidRDefault="00B1719E" w:rsidP="00CE39B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2026 - 2030</w:t>
            </w:r>
          </w:p>
        </w:tc>
        <w:tc>
          <w:tcPr>
            <w:tcW w:w="732" w:type="dxa"/>
          </w:tcPr>
          <w:p w:rsidR="00B1719E" w:rsidRPr="00396EFA" w:rsidRDefault="00B1719E" w:rsidP="00CE39B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2031 - 2035</w:t>
            </w:r>
          </w:p>
        </w:tc>
      </w:tr>
      <w:tr w:rsidR="00FA2E6C" w:rsidTr="00B1719E">
        <w:tc>
          <w:tcPr>
            <w:tcW w:w="959" w:type="dxa"/>
            <w:vMerge w:val="restart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701" w:type="dxa"/>
            <w:vMerge w:val="restart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«Профилактика правонарушений»</w:t>
            </w:r>
          </w:p>
        </w:tc>
        <w:tc>
          <w:tcPr>
            <w:tcW w:w="1134" w:type="dxa"/>
            <w:vMerge w:val="restart"/>
          </w:tcPr>
          <w:p w:rsidR="00FA2E6C" w:rsidRDefault="00FA2E6C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A2E6C" w:rsidRDefault="00FA2E6C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FA2E6C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871" w:type="dxa"/>
          </w:tcPr>
          <w:p w:rsidR="00FA2E6C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775" w:type="dxa"/>
          </w:tcPr>
          <w:p w:rsidR="00FA2E6C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776" w:type="dxa"/>
          </w:tcPr>
          <w:p w:rsidR="00FA2E6C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775" w:type="dxa"/>
          </w:tcPr>
          <w:p w:rsidR="00FA2E6C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205,8</w:t>
            </w:r>
          </w:p>
        </w:tc>
        <w:tc>
          <w:tcPr>
            <w:tcW w:w="732" w:type="dxa"/>
          </w:tcPr>
          <w:p w:rsidR="00FA2E6C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</w:tr>
      <w:tr w:rsidR="00FA2E6C" w:rsidTr="00B1719E">
        <w:tc>
          <w:tcPr>
            <w:tcW w:w="959" w:type="dxa"/>
            <w:vMerge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2E6C" w:rsidRDefault="00FA2E6C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2E6C" w:rsidRDefault="00FA2E6C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A2E6C" w:rsidTr="00B1719E">
        <w:tc>
          <w:tcPr>
            <w:tcW w:w="959" w:type="dxa"/>
            <w:vMerge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A2E6C" w:rsidRDefault="00FA2E6C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2E6C" w:rsidRDefault="00FA2E6C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85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A2E6C" w:rsidRPr="00396EFA" w:rsidRDefault="00FA2E6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E1CE5" w:rsidTr="00B1719E">
        <w:tc>
          <w:tcPr>
            <w:tcW w:w="959" w:type="dxa"/>
            <w:vMerge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CE5" w:rsidRDefault="009E1CE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CE5" w:rsidRDefault="009E1CE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903</w:t>
            </w:r>
          </w:p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0314</w:t>
            </w:r>
          </w:p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850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А310037628</w:t>
            </w:r>
          </w:p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963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871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775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776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775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205,8</w:t>
            </w:r>
          </w:p>
        </w:tc>
        <w:tc>
          <w:tcPr>
            <w:tcW w:w="732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231,2</w:t>
            </w:r>
          </w:p>
        </w:tc>
      </w:tr>
      <w:tr w:rsidR="00E3156B" w:rsidTr="005D2028">
        <w:tc>
          <w:tcPr>
            <w:tcW w:w="15069" w:type="dxa"/>
            <w:gridSpan w:val="15"/>
          </w:tcPr>
          <w:p w:rsidR="00E3156B" w:rsidRPr="00E3156B" w:rsidRDefault="00E3156B" w:rsidP="00E315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156B">
              <w:rPr>
                <w:rFonts w:ascii="Times New Roman" w:hAnsi="Times New Roman"/>
                <w:b/>
                <w:sz w:val="20"/>
                <w:szCs w:val="20"/>
              </w:rPr>
              <w:t xml:space="preserve">Цель «Совершенствование взаимодействия органов местного самоуправления Шумерлинского муниципального округа, правоохранительных, контролирующих органов, народной дружины Шумерлинского муниципального округа, участвующей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E3156B">
              <w:rPr>
                <w:rFonts w:ascii="Times New Roman" w:hAnsi="Times New Roman"/>
                <w:b/>
                <w:sz w:val="20"/>
                <w:szCs w:val="20"/>
              </w:rPr>
              <w:t>криминогенной ситуацией</w:t>
            </w:r>
            <w:proofErr w:type="gramEnd"/>
            <w:r w:rsidRPr="00E3156B">
              <w:rPr>
                <w:rFonts w:ascii="Times New Roman" w:hAnsi="Times New Roman"/>
                <w:b/>
                <w:sz w:val="20"/>
                <w:szCs w:val="20"/>
              </w:rPr>
              <w:t xml:space="preserve"> в Шумерлинском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муниципальном округе</w:t>
            </w:r>
            <w:r w:rsidRPr="00E3156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B629D4" w:rsidTr="00B1719E">
        <w:tc>
          <w:tcPr>
            <w:tcW w:w="959" w:type="dxa"/>
            <w:vMerge w:val="restart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Основно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е мероприятие 1</w:t>
            </w:r>
          </w:p>
        </w:tc>
        <w:tc>
          <w:tcPr>
            <w:tcW w:w="1701" w:type="dxa"/>
            <w:vMerge w:val="restart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Дальнейшее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развитие многоуровневой системы профилактики правонарушений</w:t>
            </w:r>
          </w:p>
        </w:tc>
        <w:tc>
          <w:tcPr>
            <w:tcW w:w="1134" w:type="dxa"/>
            <w:vMerge w:val="restart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совершенс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твование системы профилактики правонарушений, повышение ответственности органов </w:t>
            </w:r>
            <w:r>
              <w:rPr>
                <w:rFonts w:ascii="Times New Roman" w:hAnsi="Times New Roman"/>
                <w:sz w:val="20"/>
                <w:szCs w:val="20"/>
              </w:rPr>
              <w:t>местного самоуправления Шумерлинского муниципального округа</w:t>
            </w:r>
            <w:r w:rsidRPr="00396EFA">
              <w:rPr>
                <w:rFonts w:ascii="Times New Roman" w:hAnsi="Times New Roman"/>
                <w:sz w:val="20"/>
                <w:szCs w:val="20"/>
              </w:rPr>
              <w:t xml:space="preserve"> и всех звеньев правоохранительной системы за состояние правопорядка;</w:t>
            </w:r>
          </w:p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 w:rsidRPr="00396EFA">
              <w:rPr>
                <w:rFonts w:ascii="Times New Roman" w:hAnsi="Times New Roman"/>
                <w:sz w:val="20"/>
                <w:szCs w:val="20"/>
              </w:rPr>
              <w:t>эффективности взаимодействия субъектов профилактики правонарушений</w:t>
            </w:r>
            <w:proofErr w:type="gramEnd"/>
            <w:r w:rsidRPr="00396EFA">
              <w:rPr>
                <w:rFonts w:ascii="Times New Roman" w:hAnsi="Times New Roman"/>
                <w:sz w:val="20"/>
                <w:szCs w:val="20"/>
              </w:rPr>
              <w:t xml:space="preserve"> и лиц, участвующих в профилактике правонару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шений;</w:t>
            </w:r>
          </w:p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активизация деятельности советов профилактики, участковых пунктов полиции, содействие участию граждан, общественных формирований в охране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276" w:type="dxa"/>
            <w:vMerge w:val="restart"/>
          </w:tcPr>
          <w:p w:rsidR="00B629D4" w:rsidRDefault="00B629D4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B629D4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71" w:type="dxa"/>
          </w:tcPr>
          <w:p w:rsidR="00B629D4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775" w:type="dxa"/>
          </w:tcPr>
          <w:p w:rsidR="00B629D4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776" w:type="dxa"/>
          </w:tcPr>
          <w:p w:rsidR="00B629D4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775" w:type="dxa"/>
          </w:tcPr>
          <w:p w:rsidR="00B629D4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147,9</w:t>
            </w:r>
          </w:p>
        </w:tc>
        <w:tc>
          <w:tcPr>
            <w:tcW w:w="732" w:type="dxa"/>
          </w:tcPr>
          <w:p w:rsidR="00B629D4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157,8</w:t>
            </w:r>
          </w:p>
        </w:tc>
      </w:tr>
      <w:tr w:rsidR="00B629D4" w:rsidTr="00B1719E">
        <w:tc>
          <w:tcPr>
            <w:tcW w:w="959" w:type="dxa"/>
            <w:vMerge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29D4" w:rsidRDefault="00B629D4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629D4" w:rsidTr="00B1719E">
        <w:tc>
          <w:tcPr>
            <w:tcW w:w="959" w:type="dxa"/>
            <w:vMerge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29D4" w:rsidRDefault="00B629D4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B629D4" w:rsidRPr="00396EFA" w:rsidRDefault="00B629D4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F6B97" w:rsidTr="00B1719E">
        <w:tc>
          <w:tcPr>
            <w:tcW w:w="959" w:type="dxa"/>
            <w:vMerge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6B97" w:rsidRDefault="00FF6B9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850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А3100170380</w:t>
            </w:r>
          </w:p>
        </w:tc>
        <w:tc>
          <w:tcPr>
            <w:tcW w:w="963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85" w:type="dxa"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FF6B97" w:rsidRPr="00396EFA" w:rsidRDefault="00FF6B97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71" w:type="dxa"/>
          </w:tcPr>
          <w:p w:rsidR="00FF6B97" w:rsidRPr="00396EFA" w:rsidRDefault="00FF6B97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775" w:type="dxa"/>
          </w:tcPr>
          <w:p w:rsidR="00FF6B97" w:rsidRPr="00396EFA" w:rsidRDefault="00FF6B97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776" w:type="dxa"/>
          </w:tcPr>
          <w:p w:rsidR="00FF6B97" w:rsidRPr="00396EFA" w:rsidRDefault="00FF6B97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775" w:type="dxa"/>
          </w:tcPr>
          <w:p w:rsidR="00FF6B97" w:rsidRPr="00396EFA" w:rsidRDefault="00FF6B97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147,9</w:t>
            </w:r>
          </w:p>
        </w:tc>
        <w:tc>
          <w:tcPr>
            <w:tcW w:w="732" w:type="dxa"/>
          </w:tcPr>
          <w:p w:rsidR="00FF6B97" w:rsidRPr="00396EFA" w:rsidRDefault="00FF6B97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157,8</w:t>
            </w:r>
          </w:p>
        </w:tc>
      </w:tr>
      <w:tr w:rsidR="000461BE" w:rsidTr="005D2028">
        <w:tc>
          <w:tcPr>
            <w:tcW w:w="959" w:type="dxa"/>
            <w:vMerge w:val="restart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Целевые индикаторы и показатели Муниципальной  программы, подпрограммы, увязанные с основным мероприятием 1</w:t>
            </w:r>
          </w:p>
        </w:tc>
        <w:tc>
          <w:tcPr>
            <w:tcW w:w="9310" w:type="dxa"/>
            <w:gridSpan w:val="8"/>
          </w:tcPr>
          <w:p w:rsidR="000461BE" w:rsidRPr="00396EFA" w:rsidRDefault="000461BE" w:rsidP="009C24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871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871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775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776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775" w:type="dxa"/>
          </w:tcPr>
          <w:p w:rsidR="000461BE" w:rsidRPr="00396EFA" w:rsidRDefault="000461BE" w:rsidP="000461B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53,1 </w:t>
            </w:r>
          </w:p>
        </w:tc>
        <w:tc>
          <w:tcPr>
            <w:tcW w:w="732" w:type="dxa"/>
          </w:tcPr>
          <w:p w:rsidR="000461BE" w:rsidRPr="00396EFA" w:rsidRDefault="000461BE" w:rsidP="000461B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52,9 </w:t>
            </w:r>
          </w:p>
        </w:tc>
      </w:tr>
      <w:tr w:rsidR="000461BE" w:rsidTr="005D2028">
        <w:tc>
          <w:tcPr>
            <w:tcW w:w="959" w:type="dxa"/>
            <w:vMerge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0461BE" w:rsidRPr="00396EFA" w:rsidRDefault="000461BE" w:rsidP="009C24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871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871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775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776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775" w:type="dxa"/>
          </w:tcPr>
          <w:p w:rsidR="000461BE" w:rsidRPr="00396EFA" w:rsidRDefault="000461BE" w:rsidP="000461B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19,6 </w:t>
            </w:r>
          </w:p>
        </w:tc>
        <w:tc>
          <w:tcPr>
            <w:tcW w:w="732" w:type="dxa"/>
          </w:tcPr>
          <w:p w:rsidR="000461BE" w:rsidRPr="00396EFA" w:rsidRDefault="000461BE" w:rsidP="000461B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19,1 </w:t>
            </w:r>
          </w:p>
        </w:tc>
      </w:tr>
      <w:tr w:rsidR="000461BE" w:rsidTr="005D2028">
        <w:tc>
          <w:tcPr>
            <w:tcW w:w="959" w:type="dxa"/>
            <w:vMerge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0461BE" w:rsidRPr="00396EFA" w:rsidRDefault="000461BE" w:rsidP="009C24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871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871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75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776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775" w:type="dxa"/>
          </w:tcPr>
          <w:p w:rsidR="000461BE" w:rsidRPr="00396EFA" w:rsidRDefault="000461BE" w:rsidP="000461B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36,6 </w:t>
            </w:r>
          </w:p>
        </w:tc>
        <w:tc>
          <w:tcPr>
            <w:tcW w:w="732" w:type="dxa"/>
          </w:tcPr>
          <w:p w:rsidR="000461BE" w:rsidRPr="00396EFA" w:rsidRDefault="000461BE" w:rsidP="000461B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0461BE" w:rsidTr="005D2028">
        <w:tc>
          <w:tcPr>
            <w:tcW w:w="959" w:type="dxa"/>
            <w:vMerge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0461BE" w:rsidRPr="00396EFA" w:rsidRDefault="000461BE" w:rsidP="009C24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871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871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775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776" w:type="dxa"/>
          </w:tcPr>
          <w:p w:rsidR="000461BE" w:rsidRPr="00396EFA" w:rsidRDefault="000461BE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775" w:type="dxa"/>
          </w:tcPr>
          <w:p w:rsidR="000461BE" w:rsidRPr="00396EFA" w:rsidRDefault="000461BE" w:rsidP="000461B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27,1 </w:t>
            </w:r>
          </w:p>
        </w:tc>
        <w:tc>
          <w:tcPr>
            <w:tcW w:w="732" w:type="dxa"/>
          </w:tcPr>
          <w:p w:rsidR="000461BE" w:rsidRPr="00396EFA" w:rsidRDefault="000461BE" w:rsidP="000461B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27,6 </w:t>
            </w:r>
          </w:p>
        </w:tc>
      </w:tr>
      <w:tr w:rsidR="009E1CE5" w:rsidTr="00B1719E">
        <w:tc>
          <w:tcPr>
            <w:tcW w:w="959" w:type="dxa"/>
            <w:vMerge w:val="restart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</w:tc>
        <w:tc>
          <w:tcPr>
            <w:tcW w:w="1701" w:type="dxa"/>
            <w:vMerge w:val="restart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134" w:type="dxa"/>
            <w:vMerge w:val="restart"/>
          </w:tcPr>
          <w:p w:rsidR="009E1CE5" w:rsidRDefault="009E1CE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E1CE5" w:rsidRDefault="009E1CE5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71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775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776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775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147,9</w:t>
            </w:r>
          </w:p>
        </w:tc>
        <w:tc>
          <w:tcPr>
            <w:tcW w:w="732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157,8</w:t>
            </w:r>
          </w:p>
        </w:tc>
      </w:tr>
      <w:tr w:rsidR="00CC3F3A" w:rsidTr="00B1719E">
        <w:tc>
          <w:tcPr>
            <w:tcW w:w="959" w:type="dxa"/>
            <w:vMerge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C3F3A" w:rsidTr="00B1719E">
        <w:tc>
          <w:tcPr>
            <w:tcW w:w="959" w:type="dxa"/>
            <w:vMerge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E1CE5" w:rsidTr="00B1719E">
        <w:tc>
          <w:tcPr>
            <w:tcW w:w="959" w:type="dxa"/>
            <w:vMerge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CE5" w:rsidRDefault="009E1CE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CE5" w:rsidRDefault="009E1CE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850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А3100170380</w:t>
            </w:r>
          </w:p>
        </w:tc>
        <w:tc>
          <w:tcPr>
            <w:tcW w:w="963" w:type="dxa"/>
          </w:tcPr>
          <w:p w:rsidR="009E1CE5" w:rsidRPr="00396EFA" w:rsidRDefault="009E1CE5" w:rsidP="009E1CE5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85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871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775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776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775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147,9</w:t>
            </w:r>
          </w:p>
        </w:tc>
        <w:tc>
          <w:tcPr>
            <w:tcW w:w="732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157,8</w:t>
            </w:r>
          </w:p>
        </w:tc>
      </w:tr>
      <w:tr w:rsidR="00CC3F3A" w:rsidTr="00B1719E">
        <w:tc>
          <w:tcPr>
            <w:tcW w:w="959" w:type="dxa"/>
            <w:vMerge w:val="restart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701" w:type="dxa"/>
            <w:vMerge w:val="restart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районного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конкурса «Лучший народный дружинник»</w:t>
            </w:r>
          </w:p>
        </w:tc>
        <w:tc>
          <w:tcPr>
            <w:tcW w:w="1134" w:type="dxa"/>
            <w:vMerge w:val="restart"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C3F3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C3F3A" w:rsidTr="00B1719E">
        <w:tc>
          <w:tcPr>
            <w:tcW w:w="959" w:type="dxa"/>
            <w:vMerge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71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71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C3F3A" w:rsidTr="00B1719E">
        <w:tc>
          <w:tcPr>
            <w:tcW w:w="959" w:type="dxa"/>
            <w:vMerge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C3F3A" w:rsidTr="00B1719E">
        <w:tc>
          <w:tcPr>
            <w:tcW w:w="959" w:type="dxa"/>
            <w:vMerge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3F3A" w:rsidRDefault="00CC3F3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C3F3A" w:rsidRPr="00396EFA" w:rsidRDefault="00CC3F3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F3E22" w:rsidTr="00B1719E">
        <w:tc>
          <w:tcPr>
            <w:tcW w:w="959" w:type="dxa"/>
            <w:vMerge w:val="restart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1.3</w:t>
            </w:r>
          </w:p>
        </w:tc>
        <w:tc>
          <w:tcPr>
            <w:tcW w:w="1701" w:type="dxa"/>
            <w:vMerge w:val="restart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6EFA">
              <w:rPr>
                <w:rFonts w:ascii="Times New Roman" w:hAnsi="Times New Roman"/>
                <w:sz w:val="20"/>
                <w:szCs w:val="20"/>
              </w:rPr>
              <w:t xml:space="preserve"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лиц, незаконно сдающих им в наем жилые помещения</w:t>
            </w:r>
            <w:proofErr w:type="gramEnd"/>
          </w:p>
        </w:tc>
        <w:tc>
          <w:tcPr>
            <w:tcW w:w="1134" w:type="dxa"/>
            <w:vMerge w:val="restart"/>
          </w:tcPr>
          <w:p w:rsidR="00FF3E22" w:rsidRDefault="00FF3E22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F3E22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F3E22" w:rsidTr="00B1719E">
        <w:tc>
          <w:tcPr>
            <w:tcW w:w="959" w:type="dxa"/>
            <w:vMerge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3E22" w:rsidRDefault="00FF3E22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3E22" w:rsidRDefault="00FF3E22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F3E22" w:rsidTr="00B1719E">
        <w:tc>
          <w:tcPr>
            <w:tcW w:w="959" w:type="dxa"/>
            <w:vMerge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3E22" w:rsidRDefault="00FF3E22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3E22" w:rsidRDefault="00FF3E22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F3E22" w:rsidTr="00B1719E">
        <w:tc>
          <w:tcPr>
            <w:tcW w:w="959" w:type="dxa"/>
            <w:vMerge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3E22" w:rsidRDefault="00FF3E22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3E22" w:rsidRDefault="00FF3E22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F3E22" w:rsidRPr="00396EFA" w:rsidRDefault="00FF3E22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E1CE5" w:rsidTr="00B1719E">
        <w:tc>
          <w:tcPr>
            <w:tcW w:w="959" w:type="dxa"/>
            <w:vMerge w:val="restart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1.4</w:t>
            </w:r>
          </w:p>
        </w:tc>
        <w:tc>
          <w:tcPr>
            <w:tcW w:w="1701" w:type="dxa"/>
            <w:vMerge w:val="restart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Мероприятия, направленные  на снижение количества преступлений, совершаемых несовершеннолетними гражданами</w:t>
            </w:r>
          </w:p>
        </w:tc>
        <w:tc>
          <w:tcPr>
            <w:tcW w:w="1134" w:type="dxa"/>
            <w:vMerge w:val="restart"/>
          </w:tcPr>
          <w:p w:rsidR="009E1CE5" w:rsidRDefault="009E1CE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E1CE5" w:rsidRDefault="009E1CE5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D2A9A" w:rsidTr="00B1719E">
        <w:tc>
          <w:tcPr>
            <w:tcW w:w="959" w:type="dxa"/>
            <w:vMerge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D2A9A" w:rsidTr="00B1719E">
        <w:tc>
          <w:tcPr>
            <w:tcW w:w="959" w:type="dxa"/>
            <w:vMerge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E1CE5" w:rsidTr="00B1719E">
        <w:tc>
          <w:tcPr>
            <w:tcW w:w="959" w:type="dxa"/>
            <w:vMerge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CE5" w:rsidRDefault="009E1CE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CE5" w:rsidRDefault="009E1CE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D2A9A" w:rsidTr="00B1719E">
        <w:tc>
          <w:tcPr>
            <w:tcW w:w="959" w:type="dxa"/>
            <w:vMerge w:val="restart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1.5</w:t>
            </w:r>
          </w:p>
        </w:tc>
        <w:tc>
          <w:tcPr>
            <w:tcW w:w="1701" w:type="dxa"/>
            <w:vMerge w:val="restart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134" w:type="dxa"/>
            <w:vMerge w:val="restart"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D2A9A" w:rsidTr="00B1719E">
        <w:tc>
          <w:tcPr>
            <w:tcW w:w="959" w:type="dxa"/>
            <w:vMerge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D2A9A" w:rsidTr="00B1719E">
        <w:tc>
          <w:tcPr>
            <w:tcW w:w="959" w:type="dxa"/>
            <w:vMerge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D2A9A" w:rsidTr="00B1719E">
        <w:tc>
          <w:tcPr>
            <w:tcW w:w="959" w:type="dxa"/>
            <w:vMerge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2A9A" w:rsidRDefault="006D2A9A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D2A9A" w:rsidRPr="00396EFA" w:rsidRDefault="006D2A9A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E32D7" w:rsidTr="00B1719E">
        <w:tc>
          <w:tcPr>
            <w:tcW w:w="959" w:type="dxa"/>
            <w:vMerge w:val="restart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1.6</w:t>
            </w:r>
          </w:p>
        </w:tc>
        <w:tc>
          <w:tcPr>
            <w:tcW w:w="1701" w:type="dxa"/>
            <w:vMerge w:val="restart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 и страдающими психическими расстройствами, представляющи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ми опасность для себя и окружающих</w:t>
            </w:r>
          </w:p>
        </w:tc>
        <w:tc>
          <w:tcPr>
            <w:tcW w:w="1134" w:type="dxa"/>
            <w:vMerge w:val="restart"/>
          </w:tcPr>
          <w:p w:rsidR="00FE32D7" w:rsidRDefault="00FE32D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E32D7" w:rsidRDefault="00FE32D7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E32D7" w:rsidTr="00B1719E">
        <w:tc>
          <w:tcPr>
            <w:tcW w:w="959" w:type="dxa"/>
            <w:vMerge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32D7" w:rsidRDefault="00FE32D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32D7" w:rsidRDefault="00FE32D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E32D7" w:rsidTr="00B1719E">
        <w:tc>
          <w:tcPr>
            <w:tcW w:w="959" w:type="dxa"/>
            <w:vMerge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32D7" w:rsidRDefault="00FE32D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32D7" w:rsidRDefault="00FE32D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E32D7" w:rsidTr="00B1719E">
        <w:tc>
          <w:tcPr>
            <w:tcW w:w="959" w:type="dxa"/>
            <w:vMerge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32D7" w:rsidRDefault="00FE32D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32D7" w:rsidRDefault="00FE32D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E32D7" w:rsidRPr="00396EFA" w:rsidRDefault="00FE32D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83E78" w:rsidRPr="006A3D23" w:rsidTr="006A3D23">
        <w:tc>
          <w:tcPr>
            <w:tcW w:w="15069" w:type="dxa"/>
            <w:gridSpan w:val="15"/>
            <w:shd w:val="clear" w:color="auto" w:fill="auto"/>
          </w:tcPr>
          <w:p w:rsidR="00883E78" w:rsidRPr="006A3D23" w:rsidRDefault="00883E78" w:rsidP="00883E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D2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495A5C" w:rsidRPr="006A3D23" w:rsidTr="006A3D23">
        <w:tc>
          <w:tcPr>
            <w:tcW w:w="959" w:type="dxa"/>
            <w:vMerge w:val="restart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Профилактика и предупреждение рецидивной преступности, </w:t>
            </w:r>
            <w:proofErr w:type="spellStart"/>
            <w:r w:rsidRPr="00396EFA">
              <w:rPr>
                <w:rFonts w:ascii="Times New Roman" w:hAnsi="Times New Roman"/>
                <w:sz w:val="20"/>
                <w:szCs w:val="20"/>
              </w:rPr>
              <w:t>ресоциализация</w:t>
            </w:r>
            <w:proofErr w:type="spellEnd"/>
            <w:r w:rsidRPr="00396EFA">
              <w:rPr>
                <w:rFonts w:ascii="Times New Roman" w:hAnsi="Times New Roman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134" w:type="dxa"/>
            <w:vMerge w:val="restart"/>
          </w:tcPr>
          <w:p w:rsidR="00495A5C" w:rsidRPr="00396EFA" w:rsidRDefault="00495A5C" w:rsidP="00883E7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495A5C" w:rsidRDefault="00495A5C" w:rsidP="00883E7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оказание помощи в </w:t>
            </w:r>
            <w:proofErr w:type="spellStart"/>
            <w:r w:rsidRPr="00396EFA">
              <w:rPr>
                <w:rFonts w:ascii="Times New Roman" w:hAnsi="Times New Roman"/>
                <w:sz w:val="20"/>
                <w:szCs w:val="20"/>
              </w:rPr>
              <w:t>ресоциализации</w:t>
            </w:r>
            <w:proofErr w:type="spellEnd"/>
            <w:r w:rsidRPr="00396EFA">
              <w:rPr>
                <w:rFonts w:ascii="Times New Roman" w:hAnsi="Times New Roman"/>
                <w:sz w:val="20"/>
                <w:szCs w:val="20"/>
              </w:rPr>
              <w:t xml:space="preserve"> лиц, освободившихся из мест лишения свободы</w:t>
            </w:r>
          </w:p>
        </w:tc>
        <w:tc>
          <w:tcPr>
            <w:tcW w:w="1276" w:type="dxa"/>
            <w:vMerge w:val="restart"/>
          </w:tcPr>
          <w:p w:rsidR="00495A5C" w:rsidRDefault="00495A5C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495A5C" w:rsidRPr="006A3D23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  <w:shd w:val="clear" w:color="auto" w:fill="auto"/>
          </w:tcPr>
          <w:p w:rsidR="00495A5C" w:rsidRPr="006A3D23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  <w:shd w:val="clear" w:color="auto" w:fill="auto"/>
          </w:tcPr>
          <w:p w:rsidR="00495A5C" w:rsidRPr="006A3D23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shd w:val="clear" w:color="auto" w:fill="auto"/>
          </w:tcPr>
          <w:p w:rsidR="00495A5C" w:rsidRPr="006A3D23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  <w:shd w:val="clear" w:color="auto" w:fill="auto"/>
          </w:tcPr>
          <w:p w:rsidR="00495A5C" w:rsidRPr="006A3D23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5" w:type="dxa"/>
            <w:shd w:val="clear" w:color="auto" w:fill="auto"/>
          </w:tcPr>
          <w:p w:rsidR="00495A5C" w:rsidRPr="006A3D23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6" w:type="dxa"/>
            <w:shd w:val="clear" w:color="auto" w:fill="auto"/>
          </w:tcPr>
          <w:p w:rsidR="00495A5C" w:rsidRPr="006A3D23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5" w:type="dxa"/>
            <w:shd w:val="clear" w:color="auto" w:fill="auto"/>
          </w:tcPr>
          <w:p w:rsidR="00495A5C" w:rsidRPr="006A3D23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732" w:type="dxa"/>
            <w:shd w:val="clear" w:color="auto" w:fill="auto"/>
          </w:tcPr>
          <w:p w:rsidR="00495A5C" w:rsidRPr="006A3D23" w:rsidRDefault="009E1CE5" w:rsidP="006A3D23">
            <w:pPr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3</w:t>
            </w:r>
            <w:r w:rsidR="006A3D23" w:rsidRPr="006A3D2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6A3D23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</w:tr>
      <w:tr w:rsidR="00495A5C" w:rsidTr="00B1719E">
        <w:tc>
          <w:tcPr>
            <w:tcW w:w="959" w:type="dxa"/>
            <w:vMerge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5A5C" w:rsidRDefault="00495A5C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5A5C" w:rsidRDefault="00495A5C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5A5C" w:rsidTr="00B1719E">
        <w:tc>
          <w:tcPr>
            <w:tcW w:w="959" w:type="dxa"/>
            <w:vMerge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95A5C" w:rsidRDefault="00495A5C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95A5C" w:rsidRDefault="00495A5C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495A5C" w:rsidRPr="00396EFA" w:rsidRDefault="00495A5C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E1CE5" w:rsidTr="00B1719E">
        <w:tc>
          <w:tcPr>
            <w:tcW w:w="959" w:type="dxa"/>
            <w:vMerge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CE5" w:rsidRDefault="009E1CE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1CE5" w:rsidRDefault="009E1CE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850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9E1CE5">
              <w:rPr>
                <w:rFonts w:ascii="Times New Roman" w:hAnsi="Times New Roman"/>
                <w:sz w:val="20"/>
                <w:szCs w:val="20"/>
              </w:rPr>
              <w:t>A310272550</w:t>
            </w:r>
          </w:p>
        </w:tc>
        <w:tc>
          <w:tcPr>
            <w:tcW w:w="963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685" w:type="dxa"/>
          </w:tcPr>
          <w:p w:rsidR="009E1CE5" w:rsidRPr="00396EFA" w:rsidRDefault="009E1CE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5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6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5" w:type="dxa"/>
          </w:tcPr>
          <w:p w:rsidR="009E1CE5" w:rsidRPr="00396EFA" w:rsidRDefault="009E1CE5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732" w:type="dxa"/>
          </w:tcPr>
          <w:p w:rsidR="009E1CE5" w:rsidRPr="00396EFA" w:rsidRDefault="009E1CE5" w:rsidP="006A3D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A3D2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</w:tr>
      <w:tr w:rsidR="00117EA6" w:rsidTr="005D2028">
        <w:tc>
          <w:tcPr>
            <w:tcW w:w="959" w:type="dxa"/>
            <w:vMerge w:val="restart"/>
          </w:tcPr>
          <w:p w:rsidR="00117EA6" w:rsidRPr="00396EFA" w:rsidRDefault="00117EA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 мероприятием 2</w:t>
            </w:r>
          </w:p>
        </w:tc>
        <w:tc>
          <w:tcPr>
            <w:tcW w:w="9310" w:type="dxa"/>
            <w:gridSpan w:val="8"/>
          </w:tcPr>
          <w:p w:rsidR="00117EA6" w:rsidRPr="00396EFA" w:rsidRDefault="00117EA6" w:rsidP="00117E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871" w:type="dxa"/>
          </w:tcPr>
          <w:p w:rsidR="00117EA6" w:rsidRPr="00396EFA" w:rsidRDefault="00117EA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871" w:type="dxa"/>
          </w:tcPr>
          <w:p w:rsidR="00117EA6" w:rsidRPr="00396EFA" w:rsidRDefault="00117EA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775" w:type="dxa"/>
          </w:tcPr>
          <w:p w:rsidR="00117EA6" w:rsidRPr="00396EFA" w:rsidRDefault="00117EA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776" w:type="dxa"/>
          </w:tcPr>
          <w:p w:rsidR="00117EA6" w:rsidRPr="00396EFA" w:rsidRDefault="00117EA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775" w:type="dxa"/>
          </w:tcPr>
          <w:p w:rsidR="00117EA6" w:rsidRPr="00396EFA" w:rsidRDefault="00117EA6" w:rsidP="00117EA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53,1 </w:t>
            </w:r>
          </w:p>
        </w:tc>
        <w:tc>
          <w:tcPr>
            <w:tcW w:w="732" w:type="dxa"/>
          </w:tcPr>
          <w:p w:rsidR="00117EA6" w:rsidRPr="00396EFA" w:rsidRDefault="00117EA6" w:rsidP="00117EA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52,9 </w:t>
            </w:r>
          </w:p>
        </w:tc>
      </w:tr>
      <w:tr w:rsidR="00117EA6" w:rsidTr="005D2028">
        <w:tc>
          <w:tcPr>
            <w:tcW w:w="959" w:type="dxa"/>
            <w:vMerge/>
          </w:tcPr>
          <w:p w:rsidR="00117EA6" w:rsidRPr="00396EFA" w:rsidRDefault="00117EA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117EA6" w:rsidRPr="00396EFA" w:rsidRDefault="00117EA6" w:rsidP="00117E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871" w:type="dxa"/>
          </w:tcPr>
          <w:p w:rsidR="00117EA6" w:rsidRPr="00396EFA" w:rsidRDefault="00117EA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71" w:type="dxa"/>
          </w:tcPr>
          <w:p w:rsidR="00117EA6" w:rsidRPr="00396EFA" w:rsidRDefault="00117EA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775" w:type="dxa"/>
          </w:tcPr>
          <w:p w:rsidR="00117EA6" w:rsidRPr="00396EFA" w:rsidRDefault="00117EA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776" w:type="dxa"/>
          </w:tcPr>
          <w:p w:rsidR="00117EA6" w:rsidRPr="00396EFA" w:rsidRDefault="00117EA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775" w:type="dxa"/>
          </w:tcPr>
          <w:p w:rsidR="00117EA6" w:rsidRPr="00396EFA" w:rsidRDefault="00117EA6" w:rsidP="00117EA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61,0 </w:t>
            </w:r>
          </w:p>
        </w:tc>
        <w:tc>
          <w:tcPr>
            <w:tcW w:w="732" w:type="dxa"/>
          </w:tcPr>
          <w:p w:rsidR="00117EA6" w:rsidRPr="00396EFA" w:rsidRDefault="00117EA6" w:rsidP="00117EA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63,5 </w:t>
            </w:r>
          </w:p>
        </w:tc>
      </w:tr>
      <w:tr w:rsidR="00117EA6" w:rsidTr="005D2028">
        <w:tc>
          <w:tcPr>
            <w:tcW w:w="959" w:type="dxa"/>
            <w:vMerge/>
          </w:tcPr>
          <w:p w:rsidR="00117EA6" w:rsidRPr="00396EFA" w:rsidRDefault="00117EA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117EA6" w:rsidRPr="00396EFA" w:rsidRDefault="00117EA6" w:rsidP="00117E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871" w:type="dxa"/>
          </w:tcPr>
          <w:p w:rsidR="00117EA6" w:rsidRPr="00396EFA" w:rsidRDefault="00117EA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871" w:type="dxa"/>
          </w:tcPr>
          <w:p w:rsidR="00117EA6" w:rsidRPr="00396EFA" w:rsidRDefault="00117EA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775" w:type="dxa"/>
          </w:tcPr>
          <w:p w:rsidR="00117EA6" w:rsidRPr="00396EFA" w:rsidRDefault="00117EA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776" w:type="dxa"/>
          </w:tcPr>
          <w:p w:rsidR="00117EA6" w:rsidRPr="00396EFA" w:rsidRDefault="00117EA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775" w:type="dxa"/>
          </w:tcPr>
          <w:p w:rsidR="00117EA6" w:rsidRPr="00396EFA" w:rsidRDefault="00117EA6" w:rsidP="00117EA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732" w:type="dxa"/>
          </w:tcPr>
          <w:p w:rsidR="00117EA6" w:rsidRPr="00396EFA" w:rsidRDefault="00117EA6" w:rsidP="00117EA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58,5 </w:t>
            </w:r>
          </w:p>
        </w:tc>
      </w:tr>
      <w:tr w:rsidR="00117EA6" w:rsidTr="005D2028">
        <w:tc>
          <w:tcPr>
            <w:tcW w:w="959" w:type="dxa"/>
            <w:vMerge/>
          </w:tcPr>
          <w:p w:rsidR="00117EA6" w:rsidRPr="00396EFA" w:rsidRDefault="00117EA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117EA6" w:rsidRPr="00396EFA" w:rsidRDefault="00117EA6" w:rsidP="00117E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871" w:type="dxa"/>
          </w:tcPr>
          <w:p w:rsidR="00117EA6" w:rsidRPr="00396EFA" w:rsidRDefault="00117EA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871" w:type="dxa"/>
          </w:tcPr>
          <w:p w:rsidR="00117EA6" w:rsidRPr="00396EFA" w:rsidRDefault="00117EA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775" w:type="dxa"/>
          </w:tcPr>
          <w:p w:rsidR="00117EA6" w:rsidRPr="00396EFA" w:rsidRDefault="00117EA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776" w:type="dxa"/>
          </w:tcPr>
          <w:p w:rsidR="00117EA6" w:rsidRPr="00396EFA" w:rsidRDefault="00117EA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  <w:tc>
          <w:tcPr>
            <w:tcW w:w="775" w:type="dxa"/>
          </w:tcPr>
          <w:p w:rsidR="00117EA6" w:rsidRPr="00396EFA" w:rsidRDefault="00117EA6" w:rsidP="00117EA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99,99 </w:t>
            </w:r>
          </w:p>
        </w:tc>
        <w:tc>
          <w:tcPr>
            <w:tcW w:w="732" w:type="dxa"/>
          </w:tcPr>
          <w:p w:rsidR="00117EA6" w:rsidRPr="00396EFA" w:rsidRDefault="00117EA6" w:rsidP="00117EA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99,99 </w:t>
            </w:r>
          </w:p>
        </w:tc>
      </w:tr>
      <w:tr w:rsidR="006719C9" w:rsidTr="00B1719E">
        <w:tc>
          <w:tcPr>
            <w:tcW w:w="959" w:type="dxa"/>
            <w:vMerge w:val="restart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2.1</w:t>
            </w:r>
          </w:p>
        </w:tc>
        <w:tc>
          <w:tcPr>
            <w:tcW w:w="1701" w:type="dxa"/>
            <w:vMerge w:val="restart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– Чувашии</w:t>
            </w:r>
          </w:p>
        </w:tc>
        <w:tc>
          <w:tcPr>
            <w:tcW w:w="1134" w:type="dxa"/>
            <w:vMerge w:val="restart"/>
          </w:tcPr>
          <w:p w:rsidR="006719C9" w:rsidRDefault="006719C9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719C9" w:rsidRDefault="006719C9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19C9" w:rsidTr="00B1719E">
        <w:tc>
          <w:tcPr>
            <w:tcW w:w="959" w:type="dxa"/>
            <w:vMerge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19C9" w:rsidRDefault="006719C9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19C9" w:rsidRDefault="006719C9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19C9" w:rsidTr="00B1719E">
        <w:tc>
          <w:tcPr>
            <w:tcW w:w="959" w:type="dxa"/>
            <w:vMerge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19C9" w:rsidRDefault="006719C9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19C9" w:rsidRDefault="006719C9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19C9" w:rsidTr="00B1719E">
        <w:tc>
          <w:tcPr>
            <w:tcW w:w="959" w:type="dxa"/>
            <w:vMerge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19C9" w:rsidRDefault="006719C9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19C9" w:rsidRDefault="006719C9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719C9" w:rsidRPr="00396EFA" w:rsidRDefault="006719C9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29E6" w:rsidTr="00B1719E">
        <w:tc>
          <w:tcPr>
            <w:tcW w:w="959" w:type="dxa"/>
            <w:vMerge w:val="restart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2.2</w:t>
            </w:r>
          </w:p>
        </w:tc>
        <w:tc>
          <w:tcPr>
            <w:tcW w:w="1701" w:type="dxa"/>
            <w:vMerge w:val="restart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Содействие занятости лиц, освободившихся из мест лишения свободы, осужденных к исправительным работам</w:t>
            </w:r>
          </w:p>
        </w:tc>
        <w:tc>
          <w:tcPr>
            <w:tcW w:w="1134" w:type="dxa"/>
            <w:vMerge w:val="restart"/>
          </w:tcPr>
          <w:p w:rsidR="006929E6" w:rsidRDefault="006929E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929E6" w:rsidRDefault="006929E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29E6" w:rsidTr="00B1719E">
        <w:tc>
          <w:tcPr>
            <w:tcW w:w="959" w:type="dxa"/>
            <w:vMerge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9E6" w:rsidRDefault="006929E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29E6" w:rsidRDefault="006929E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29E6" w:rsidTr="00B1719E">
        <w:tc>
          <w:tcPr>
            <w:tcW w:w="959" w:type="dxa"/>
            <w:vMerge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9E6" w:rsidRDefault="006929E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29E6" w:rsidRDefault="006929E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929E6" w:rsidTr="00B1719E">
        <w:tc>
          <w:tcPr>
            <w:tcW w:w="959" w:type="dxa"/>
            <w:vMerge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29E6" w:rsidRDefault="006929E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29E6" w:rsidRDefault="006929E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871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71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6929E6" w:rsidRPr="00396EFA" w:rsidRDefault="006929E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2.3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Оказание комплекса услуг по реабилитации и </w:t>
            </w:r>
            <w:proofErr w:type="spellStart"/>
            <w:r w:rsidRPr="00396EFA">
              <w:rPr>
                <w:rFonts w:ascii="Times New Roman" w:hAnsi="Times New Roman"/>
                <w:sz w:val="20"/>
                <w:szCs w:val="20"/>
              </w:rPr>
              <w:t>ресоциализации</w:t>
            </w:r>
            <w:proofErr w:type="spellEnd"/>
            <w:r w:rsidRPr="00396EFA">
              <w:rPr>
                <w:rFonts w:ascii="Times New Roman" w:hAnsi="Times New Roman"/>
                <w:sz w:val="20"/>
                <w:szCs w:val="20"/>
              </w:rPr>
              <w:t xml:space="preserve">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6A3D23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6A3D23" w:rsidRDefault="007B3446" w:rsidP="007B3446">
            <w:pPr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</w:tcPr>
          <w:p w:rsidR="007B3446" w:rsidRPr="006A3D23" w:rsidRDefault="007B3446" w:rsidP="007B3446">
            <w:pPr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5" w:type="dxa"/>
          </w:tcPr>
          <w:p w:rsidR="007B3446" w:rsidRPr="006A3D23" w:rsidRDefault="007B3446" w:rsidP="007B3446">
            <w:pPr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6" w:type="dxa"/>
          </w:tcPr>
          <w:p w:rsidR="007B3446" w:rsidRPr="006A3D23" w:rsidRDefault="007B3446" w:rsidP="007B3446">
            <w:pPr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5" w:type="dxa"/>
          </w:tcPr>
          <w:p w:rsidR="007B3446" w:rsidRPr="006A3D23" w:rsidRDefault="007B3446" w:rsidP="007B3446">
            <w:pPr>
              <w:rPr>
                <w:rFonts w:ascii="Times New Roman" w:hAnsi="Times New Roman"/>
                <w:sz w:val="20"/>
                <w:szCs w:val="20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732" w:type="dxa"/>
          </w:tcPr>
          <w:p w:rsidR="007B3446" w:rsidRPr="006A3D23" w:rsidRDefault="007B3446" w:rsidP="006A3D2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3D23">
              <w:rPr>
                <w:rFonts w:ascii="Times New Roman" w:hAnsi="Times New Roman"/>
                <w:sz w:val="20"/>
                <w:szCs w:val="20"/>
              </w:rPr>
              <w:t>3</w:t>
            </w:r>
            <w:r w:rsidR="006A3D23" w:rsidRPr="006A3D2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6A3D23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963" w:type="dxa"/>
          </w:tcPr>
          <w:p w:rsidR="007B3446" w:rsidRPr="00396EFA" w:rsidRDefault="007B3446" w:rsidP="007B344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</w:tcPr>
          <w:p w:rsidR="007B3446" w:rsidRPr="00396EFA" w:rsidRDefault="007B3446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5" w:type="dxa"/>
          </w:tcPr>
          <w:p w:rsidR="007B3446" w:rsidRPr="00396EFA" w:rsidRDefault="007B3446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6" w:type="dxa"/>
          </w:tcPr>
          <w:p w:rsidR="007B3446" w:rsidRPr="00396EFA" w:rsidRDefault="007B3446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5" w:type="dxa"/>
          </w:tcPr>
          <w:p w:rsidR="007B3446" w:rsidRPr="00396EFA" w:rsidRDefault="007B3446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732" w:type="dxa"/>
          </w:tcPr>
          <w:p w:rsidR="007B3446" w:rsidRPr="00396EFA" w:rsidRDefault="007B3446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2.4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2.5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встреч с осужденными в справочно-консультационных пунктах,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организованных территориальными органами Пенсионного фонда Российской Федерации в городе Шумерля, по разъяснению целей и задач пенсионной реформы и других вопросов пенсионного страхования и обеспечения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ответственный исполнитель – Администрация Шумерлинс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2.6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Оказание помощи в проведении медико-социальной экспертизы для установления инвалидности осужденному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2.7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Оказание бесплатной юридической помощи лицам, освободившимся из мест лишения свободы, в течение трех месяцев со дня освобождения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5D2028">
        <w:tc>
          <w:tcPr>
            <w:tcW w:w="15069" w:type="dxa"/>
            <w:gridSpan w:val="15"/>
          </w:tcPr>
          <w:p w:rsidR="007B3446" w:rsidRPr="00F37E13" w:rsidRDefault="007B3446" w:rsidP="00F37E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7E13">
              <w:rPr>
                <w:rFonts w:ascii="Times New Roman" w:hAnsi="Times New Roman"/>
                <w:b/>
                <w:sz w:val="20"/>
                <w:szCs w:val="20"/>
              </w:rPr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Профилактика и предупреждение бытовой преступности, а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также преступлений, совершенных в состоянии алкогольного опьянения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активизация деятельности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–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</w:tcPr>
          <w:p w:rsidR="007B3446" w:rsidRPr="00396EFA" w:rsidRDefault="007B3446" w:rsidP="007B344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7B3446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75" w:type="dxa"/>
          </w:tcPr>
          <w:p w:rsidR="007B3446" w:rsidRPr="00396EFA" w:rsidRDefault="007B3446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732" w:type="dxa"/>
          </w:tcPr>
          <w:p w:rsidR="007B3446" w:rsidRPr="00396EFA" w:rsidRDefault="007B3446" w:rsidP="007B34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7B3446" w:rsidTr="005D2028">
        <w:tc>
          <w:tcPr>
            <w:tcW w:w="959" w:type="dxa"/>
            <w:vMerge w:val="restart"/>
          </w:tcPr>
          <w:p w:rsidR="007B3446" w:rsidRPr="00396EFA" w:rsidRDefault="007B3446" w:rsidP="00D8615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</w:t>
            </w:r>
            <w:proofErr w:type="spellStart"/>
            <w:r w:rsidRPr="00396EFA">
              <w:rPr>
                <w:rFonts w:ascii="Times New Roman" w:hAnsi="Times New Roman"/>
                <w:sz w:val="20"/>
                <w:szCs w:val="20"/>
              </w:rPr>
              <w:t>Муниципальнойпрограммы</w:t>
            </w:r>
            <w:proofErr w:type="spellEnd"/>
            <w:r w:rsidRPr="00396EF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B3446" w:rsidRPr="00396EFA" w:rsidRDefault="007B3446" w:rsidP="00D8615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подпрограммы, увязанные с основным меропри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ятием 3</w:t>
            </w:r>
          </w:p>
        </w:tc>
        <w:tc>
          <w:tcPr>
            <w:tcW w:w="9310" w:type="dxa"/>
            <w:gridSpan w:val="8"/>
          </w:tcPr>
          <w:p w:rsidR="007B3446" w:rsidRPr="00396EFA" w:rsidRDefault="007B3446" w:rsidP="00D8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775" w:type="dxa"/>
          </w:tcPr>
          <w:p w:rsidR="007B3446" w:rsidRPr="00396EFA" w:rsidRDefault="007B3446" w:rsidP="00D8615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36,6 </w:t>
            </w:r>
          </w:p>
        </w:tc>
        <w:tc>
          <w:tcPr>
            <w:tcW w:w="732" w:type="dxa"/>
          </w:tcPr>
          <w:p w:rsidR="007B3446" w:rsidRPr="00396EFA" w:rsidRDefault="007B3446" w:rsidP="00D8615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7B3446" w:rsidTr="005D2028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7B3446" w:rsidRPr="00396EFA" w:rsidRDefault="007B3446" w:rsidP="00D8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775" w:type="dxa"/>
          </w:tcPr>
          <w:p w:rsidR="007B3446" w:rsidRPr="00396EFA" w:rsidRDefault="007B3446" w:rsidP="00D8615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19,6 </w:t>
            </w:r>
          </w:p>
        </w:tc>
        <w:tc>
          <w:tcPr>
            <w:tcW w:w="732" w:type="dxa"/>
          </w:tcPr>
          <w:p w:rsidR="007B3446" w:rsidRPr="00396EFA" w:rsidRDefault="007B3446" w:rsidP="00D86150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19,1 </w:t>
            </w:r>
          </w:p>
        </w:tc>
      </w:tr>
      <w:tr w:rsidR="00FC4645" w:rsidTr="00B1719E">
        <w:tc>
          <w:tcPr>
            <w:tcW w:w="959" w:type="dxa"/>
            <w:vMerge w:val="restart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3.1</w:t>
            </w:r>
          </w:p>
        </w:tc>
        <w:tc>
          <w:tcPr>
            <w:tcW w:w="1701" w:type="dxa"/>
            <w:vMerge w:val="restart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</w:t>
            </w:r>
          </w:p>
        </w:tc>
        <w:tc>
          <w:tcPr>
            <w:tcW w:w="1134" w:type="dxa"/>
            <w:vMerge w:val="restart"/>
          </w:tcPr>
          <w:p w:rsidR="00FC4645" w:rsidRDefault="00FC464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C4645" w:rsidRDefault="00FC4645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FC4645" w:rsidRPr="00396EFA" w:rsidRDefault="00FC4645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</w:tcPr>
          <w:p w:rsidR="00FC4645" w:rsidRPr="00396EFA" w:rsidRDefault="00FC4645" w:rsidP="000C1FE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C4645" w:rsidRPr="00396EFA" w:rsidRDefault="00FC4645" w:rsidP="000C1FE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C4645" w:rsidRPr="00396EFA" w:rsidRDefault="00FC4645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75" w:type="dxa"/>
          </w:tcPr>
          <w:p w:rsidR="00FC4645" w:rsidRPr="00396EFA" w:rsidRDefault="00FC4645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732" w:type="dxa"/>
          </w:tcPr>
          <w:p w:rsidR="00FC4645" w:rsidRPr="00396EFA" w:rsidRDefault="00FC4645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4645" w:rsidTr="00B1719E">
        <w:tc>
          <w:tcPr>
            <w:tcW w:w="959" w:type="dxa"/>
            <w:vMerge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4645" w:rsidRDefault="00FC464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4645" w:rsidRDefault="00FC4645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850" w:type="dxa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FC4645">
              <w:rPr>
                <w:rFonts w:ascii="Times New Roman" w:hAnsi="Times New Roman"/>
                <w:sz w:val="20"/>
                <w:szCs w:val="20"/>
              </w:rPr>
              <w:t>A310376280</w:t>
            </w:r>
          </w:p>
        </w:tc>
        <w:tc>
          <w:tcPr>
            <w:tcW w:w="963" w:type="dxa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685" w:type="dxa"/>
          </w:tcPr>
          <w:p w:rsidR="00FC4645" w:rsidRPr="00396EFA" w:rsidRDefault="00FC4645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FC4645" w:rsidRPr="00396EFA" w:rsidRDefault="00FC4645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</w:tcPr>
          <w:p w:rsidR="00FC4645" w:rsidRPr="00396EFA" w:rsidRDefault="00FC4645" w:rsidP="000C1FE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C4645" w:rsidRPr="00396EFA" w:rsidRDefault="00FC4645" w:rsidP="000C1FE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C4645" w:rsidRPr="00396EFA" w:rsidRDefault="00FC4645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75" w:type="dxa"/>
          </w:tcPr>
          <w:p w:rsidR="00FC4645" w:rsidRPr="00396EFA" w:rsidRDefault="00FC4645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732" w:type="dxa"/>
          </w:tcPr>
          <w:p w:rsidR="00FC4645" w:rsidRPr="00396EFA" w:rsidRDefault="00FC4645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3.2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3.3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Проведение комплекса профилактических мероприятий по работе с неблагополучными семьями, устранению причин и обстоятельств,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способствующих совершению преступлений в сфере семейно-бытовых отношений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3.4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Активизация деятельности советов профилактики сельских поселений,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3.5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выработки, продажи алкогольной продукции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3.6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5D2028">
        <w:tc>
          <w:tcPr>
            <w:tcW w:w="15069" w:type="dxa"/>
            <w:gridSpan w:val="15"/>
          </w:tcPr>
          <w:p w:rsidR="007B3446" w:rsidRPr="003A5493" w:rsidRDefault="007B3446" w:rsidP="003A54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5493">
              <w:rPr>
                <w:rFonts w:ascii="Times New Roman" w:hAnsi="Times New Roman"/>
                <w:b/>
                <w:sz w:val="20"/>
                <w:szCs w:val="20"/>
              </w:rPr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134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 w:rsidRPr="00396EFA">
              <w:rPr>
                <w:rFonts w:ascii="Times New Roman" w:hAnsi="Times New Roman"/>
                <w:sz w:val="20"/>
                <w:szCs w:val="20"/>
              </w:rPr>
              <w:t>эффективности взаимодействия субъектов профилактики правонарушений</w:t>
            </w:r>
            <w:proofErr w:type="gramEnd"/>
            <w:r w:rsidRPr="00396EFA">
              <w:rPr>
                <w:rFonts w:ascii="Times New Roman" w:hAnsi="Times New Roman"/>
                <w:sz w:val="20"/>
                <w:szCs w:val="20"/>
              </w:rPr>
              <w:t xml:space="preserve"> и лиц, участвующих в профилактике правонарушений;</w:t>
            </w:r>
          </w:p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повышение роли органов местного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5D2028">
        <w:tc>
          <w:tcPr>
            <w:tcW w:w="95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Целевой индикатор и показатель подпрограммы, увязанные с основным мероприятием 4</w:t>
            </w:r>
          </w:p>
        </w:tc>
        <w:tc>
          <w:tcPr>
            <w:tcW w:w="9310" w:type="dxa"/>
            <w:gridSpan w:val="8"/>
          </w:tcPr>
          <w:p w:rsidR="007B3446" w:rsidRDefault="007B3446" w:rsidP="000E4E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775" w:type="dxa"/>
          </w:tcPr>
          <w:p w:rsidR="007B3446" w:rsidRPr="00396EFA" w:rsidRDefault="007B3446" w:rsidP="000E4E9D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53,1 </w:t>
            </w:r>
          </w:p>
        </w:tc>
        <w:tc>
          <w:tcPr>
            <w:tcW w:w="732" w:type="dxa"/>
          </w:tcPr>
          <w:p w:rsidR="007B3446" w:rsidRPr="00396EFA" w:rsidRDefault="007B3446" w:rsidP="000E4E9D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52,9 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4.1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Выявление граждан, 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4.2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4.3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5D2028">
        <w:tc>
          <w:tcPr>
            <w:tcW w:w="15069" w:type="dxa"/>
            <w:gridSpan w:val="15"/>
          </w:tcPr>
          <w:p w:rsidR="007B3446" w:rsidRPr="0058605B" w:rsidRDefault="007B3446" w:rsidP="005860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05B">
              <w:rPr>
                <w:rFonts w:ascii="Times New Roman" w:hAnsi="Times New Roman"/>
                <w:b/>
                <w:sz w:val="20"/>
                <w:szCs w:val="20"/>
              </w:rPr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134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совершенствование системы профилактики правонарушений, повышение ответственности органов исполнительной власти Чувашско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й Республики и всех звеньев правоохранительной системы за состояние правопорядка;</w:t>
            </w:r>
          </w:p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 w:rsidRPr="00396EFA">
              <w:rPr>
                <w:rFonts w:ascii="Times New Roman" w:hAnsi="Times New Roman"/>
                <w:sz w:val="20"/>
                <w:szCs w:val="20"/>
              </w:rPr>
              <w:t>эффективности взаимодействия субъектов профилактики правонарушений</w:t>
            </w:r>
            <w:proofErr w:type="gramEnd"/>
            <w:r w:rsidRPr="00396EFA">
              <w:rPr>
                <w:rFonts w:ascii="Times New Roman" w:hAnsi="Times New Roman"/>
                <w:sz w:val="20"/>
                <w:szCs w:val="20"/>
              </w:rPr>
              <w:t xml:space="preserve"> и лиц, участвующих в профилактике правонарушений</w:t>
            </w: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5D2028">
        <w:tc>
          <w:tcPr>
            <w:tcW w:w="95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9310" w:type="dxa"/>
            <w:gridSpan w:val="8"/>
          </w:tcPr>
          <w:p w:rsidR="007B3446" w:rsidRDefault="007B3446" w:rsidP="005848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775" w:type="dxa"/>
          </w:tcPr>
          <w:p w:rsidR="007B3446" w:rsidRPr="00396EFA" w:rsidRDefault="007B3446" w:rsidP="0058481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27,1 </w:t>
            </w:r>
          </w:p>
        </w:tc>
        <w:tc>
          <w:tcPr>
            <w:tcW w:w="732" w:type="dxa"/>
          </w:tcPr>
          <w:p w:rsidR="007B3446" w:rsidRPr="00396EFA" w:rsidRDefault="007B3446" w:rsidP="0058481E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27,6 </w:t>
            </w:r>
          </w:p>
        </w:tc>
      </w:tr>
      <w:tr w:rsidR="007B3446" w:rsidTr="005D2028">
        <w:tc>
          <w:tcPr>
            <w:tcW w:w="15069" w:type="dxa"/>
            <w:gridSpan w:val="15"/>
          </w:tcPr>
          <w:p w:rsidR="007B3446" w:rsidRPr="00EB1B89" w:rsidRDefault="007B3446" w:rsidP="00EB1B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B89">
              <w:rPr>
                <w:rFonts w:ascii="Times New Roman" w:hAnsi="Times New Roman"/>
                <w:b/>
                <w:sz w:val="20"/>
                <w:szCs w:val="20"/>
              </w:rPr>
              <w:t xml:space="preserve">Цель «Совершенствование взаимодействия органов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местного самоуправления Шумерлинского муниципального округа</w:t>
            </w:r>
            <w:r w:rsidRPr="00EB1B89">
              <w:rPr>
                <w:rFonts w:ascii="Times New Roman" w:hAnsi="Times New Roman"/>
                <w:b/>
                <w:sz w:val="20"/>
                <w:szCs w:val="20"/>
              </w:rPr>
              <w:t xml:space="preserve">, правоохранительных, контролирующих органов, граждан, общественных формирований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EB1B89">
              <w:rPr>
                <w:rFonts w:ascii="Times New Roman" w:hAnsi="Times New Roman"/>
                <w:b/>
                <w:sz w:val="20"/>
                <w:szCs w:val="20"/>
              </w:rPr>
              <w:t>криминогенной ситуацией</w:t>
            </w:r>
            <w:proofErr w:type="gramEnd"/>
            <w:r w:rsidRPr="00EB1B89">
              <w:rPr>
                <w:rFonts w:ascii="Times New Roman" w:hAnsi="Times New Roman"/>
                <w:b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Шумерлинском муниципальном округе</w:t>
            </w:r>
            <w:r w:rsidRPr="00EB1B8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6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134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повышение уровня правовой культуры и информированности населения</w:t>
            </w: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</w:tcPr>
          <w:p w:rsidR="007B3446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5" w:type="dxa"/>
          </w:tcPr>
          <w:p w:rsidR="007B3446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6" w:type="dxa"/>
          </w:tcPr>
          <w:p w:rsidR="007B3446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75" w:type="dxa"/>
          </w:tcPr>
          <w:p w:rsidR="007B3446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732" w:type="dxa"/>
          </w:tcPr>
          <w:p w:rsidR="007B3446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F6B97" w:rsidTr="00B1719E">
        <w:tc>
          <w:tcPr>
            <w:tcW w:w="959" w:type="dxa"/>
            <w:vMerge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B97" w:rsidRDefault="00FF6B9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6B97" w:rsidRDefault="00FF6B9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F6B97" w:rsidTr="00B1719E">
        <w:tc>
          <w:tcPr>
            <w:tcW w:w="959" w:type="dxa"/>
            <w:vMerge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B97" w:rsidRDefault="00FF6B9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6B97" w:rsidRDefault="00FF6B9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850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963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685" w:type="dxa"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5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6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75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732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</w:tr>
      <w:tr w:rsidR="007B3446" w:rsidTr="00D76B7B">
        <w:tc>
          <w:tcPr>
            <w:tcW w:w="959" w:type="dxa"/>
            <w:vMerge w:val="restart"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</w:t>
            </w:r>
            <w:proofErr w:type="spellStart"/>
            <w:r w:rsidRPr="00396EFA">
              <w:rPr>
                <w:rFonts w:ascii="Times New Roman" w:hAnsi="Times New Roman"/>
                <w:sz w:val="20"/>
                <w:szCs w:val="20"/>
              </w:rPr>
              <w:t>Муниципальнойпрограммы</w:t>
            </w:r>
            <w:proofErr w:type="spellEnd"/>
            <w:r w:rsidRPr="00396EFA">
              <w:rPr>
                <w:rFonts w:ascii="Times New Roman" w:hAnsi="Times New Roman"/>
                <w:sz w:val="20"/>
                <w:szCs w:val="20"/>
              </w:rPr>
              <w:t>, подпрограммы, увязанные с основным мероприятием 6</w:t>
            </w:r>
          </w:p>
        </w:tc>
        <w:tc>
          <w:tcPr>
            <w:tcW w:w="9310" w:type="dxa"/>
            <w:gridSpan w:val="8"/>
          </w:tcPr>
          <w:p w:rsidR="007B3446" w:rsidRPr="00396EFA" w:rsidRDefault="007B3446" w:rsidP="00DA75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776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775" w:type="dxa"/>
          </w:tcPr>
          <w:p w:rsidR="007B3446" w:rsidRPr="00396EFA" w:rsidRDefault="007B3446" w:rsidP="00DA75A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53,1 </w:t>
            </w:r>
          </w:p>
        </w:tc>
        <w:tc>
          <w:tcPr>
            <w:tcW w:w="732" w:type="dxa"/>
          </w:tcPr>
          <w:p w:rsidR="007B3446" w:rsidRPr="00396EFA" w:rsidRDefault="007B3446" w:rsidP="00DA75A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52,9 </w:t>
            </w:r>
          </w:p>
        </w:tc>
      </w:tr>
      <w:tr w:rsidR="007B3446" w:rsidTr="00D76B7B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7B3446" w:rsidRPr="00396EFA" w:rsidRDefault="007B3446" w:rsidP="00DA75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776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775" w:type="dxa"/>
          </w:tcPr>
          <w:p w:rsidR="007B3446" w:rsidRPr="00396EFA" w:rsidRDefault="007B3446" w:rsidP="00DA75A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19,6 </w:t>
            </w:r>
          </w:p>
        </w:tc>
        <w:tc>
          <w:tcPr>
            <w:tcW w:w="732" w:type="dxa"/>
          </w:tcPr>
          <w:p w:rsidR="007B3446" w:rsidRPr="00396EFA" w:rsidRDefault="007B3446" w:rsidP="00DA75A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19,1 </w:t>
            </w:r>
          </w:p>
        </w:tc>
      </w:tr>
      <w:tr w:rsidR="007B3446" w:rsidTr="00D76B7B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7B3446" w:rsidRPr="00396EFA" w:rsidRDefault="007B3446" w:rsidP="00DA75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776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775" w:type="dxa"/>
          </w:tcPr>
          <w:p w:rsidR="007B3446" w:rsidRPr="00396EFA" w:rsidRDefault="007B3446" w:rsidP="00DA75A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36,6 </w:t>
            </w:r>
          </w:p>
        </w:tc>
        <w:tc>
          <w:tcPr>
            <w:tcW w:w="732" w:type="dxa"/>
          </w:tcPr>
          <w:p w:rsidR="007B3446" w:rsidRPr="00396EFA" w:rsidRDefault="007B3446" w:rsidP="00DA75A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7B3446" w:rsidTr="00D76B7B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7B3446" w:rsidRPr="00396EFA" w:rsidRDefault="007B3446" w:rsidP="00DA75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776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775" w:type="dxa"/>
          </w:tcPr>
          <w:p w:rsidR="007B3446" w:rsidRPr="00396EFA" w:rsidRDefault="007B3446" w:rsidP="00DA75A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27,1 </w:t>
            </w:r>
          </w:p>
        </w:tc>
        <w:tc>
          <w:tcPr>
            <w:tcW w:w="732" w:type="dxa"/>
          </w:tcPr>
          <w:p w:rsidR="007B3446" w:rsidRPr="00396EFA" w:rsidRDefault="007B3446" w:rsidP="00DA75A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27,6 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6.1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6.2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Информирование граждан о наиболее часто совершаемых преступлениях и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ответственный исполнитель – Администра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6.3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Размещение в средствах массовой информации материалов о позитивных результатах деятельности правоохранительных органов, лучших сотрудниках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6.4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6.5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Обеспечение создания и размещения в средствах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массовой информации информационных материалов, направленных на предупреждение отдельных видов преступлений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F6B97" w:rsidTr="00B1719E">
        <w:tc>
          <w:tcPr>
            <w:tcW w:w="959" w:type="dxa"/>
            <w:vMerge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B97" w:rsidRDefault="00FF6B9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6B97" w:rsidRDefault="00FF6B9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B97" w:rsidRPr="00396EFA" w:rsidRDefault="00FF6B9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F6B97" w:rsidRPr="00396EFA" w:rsidRDefault="00FF6B9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F6B97" w:rsidRPr="00396EFA" w:rsidRDefault="00FF6B9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FF6B97" w:rsidRPr="00396EFA" w:rsidRDefault="00FF6B9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85" w:type="dxa"/>
          </w:tcPr>
          <w:p w:rsidR="00FF6B97" w:rsidRPr="00396EFA" w:rsidRDefault="00FF6B9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й бюджет Чувашской Республики</w:t>
            </w:r>
          </w:p>
        </w:tc>
        <w:tc>
          <w:tcPr>
            <w:tcW w:w="871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5,0</w:t>
            </w:r>
          </w:p>
        </w:tc>
        <w:tc>
          <w:tcPr>
            <w:tcW w:w="871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5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6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75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732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</w:tr>
      <w:tr w:rsidR="00FF6B97" w:rsidTr="00B1719E">
        <w:tc>
          <w:tcPr>
            <w:tcW w:w="959" w:type="dxa"/>
            <w:vMerge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F6B97" w:rsidRPr="00396EFA" w:rsidRDefault="00FF6B97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B97" w:rsidRDefault="00FF6B9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6B97" w:rsidRDefault="00FF6B97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709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850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963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685" w:type="dxa"/>
          </w:tcPr>
          <w:p w:rsidR="00FF6B97" w:rsidRPr="00396EFA" w:rsidRDefault="00FF6B9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71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5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76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75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732" w:type="dxa"/>
          </w:tcPr>
          <w:p w:rsidR="00FF6B97" w:rsidRPr="00396EFA" w:rsidRDefault="00FF6B97" w:rsidP="000C1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</w:tr>
      <w:tr w:rsidR="007B3446" w:rsidTr="00B1719E">
        <w:tc>
          <w:tcPr>
            <w:tcW w:w="959" w:type="dxa"/>
            <w:vMerge w:val="restart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Мероприятие 6.6</w:t>
            </w:r>
          </w:p>
        </w:tc>
        <w:tc>
          <w:tcPr>
            <w:tcW w:w="1701" w:type="dxa"/>
            <w:vMerge w:val="restart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Обеспечение создания и размещения в средствах массовой информации социальной рекламы, направленной на профилактику правонарушений</w:t>
            </w:r>
          </w:p>
        </w:tc>
        <w:tc>
          <w:tcPr>
            <w:tcW w:w="1134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3446" w:rsidTr="00B1719E">
        <w:tc>
          <w:tcPr>
            <w:tcW w:w="959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3446" w:rsidRPr="00396EFA" w:rsidRDefault="007B3446" w:rsidP="005D20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B3446" w:rsidRDefault="007B3446" w:rsidP="00396E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7B3446" w:rsidRPr="00396EFA" w:rsidRDefault="007B3446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B60CEA" w:rsidRDefault="00B60CEA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0CEA" w:rsidRDefault="00B60CEA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0CEA" w:rsidRDefault="00B60CEA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0CEA" w:rsidRPr="00396EFA" w:rsidRDefault="00B60CEA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EFA" w:rsidRDefault="00396EFA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3744" w:rsidRDefault="00433744" w:rsidP="00433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433744" w:rsidSect="003E0BE0">
          <w:pgSz w:w="16838" w:h="11906" w:orient="landscape"/>
          <w:pgMar w:top="567" w:right="851" w:bottom="851" w:left="1134" w:header="709" w:footer="709" w:gutter="0"/>
          <w:cols w:space="708"/>
          <w:docGrid w:linePitch="360"/>
        </w:sectPr>
      </w:pPr>
    </w:p>
    <w:p w:rsidR="00433744" w:rsidRPr="00433744" w:rsidRDefault="00433744" w:rsidP="00433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</w:t>
      </w:r>
      <w:r w:rsidRPr="00433744">
        <w:rPr>
          <w:rFonts w:ascii="Times New Roman" w:hAnsi="Times New Roman"/>
          <w:sz w:val="20"/>
          <w:szCs w:val="20"/>
        </w:rPr>
        <w:t xml:space="preserve"> 4</w:t>
      </w:r>
    </w:p>
    <w:p w:rsidR="00433744" w:rsidRPr="00433744" w:rsidRDefault="00433744" w:rsidP="00433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33744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433744" w:rsidRPr="00433744" w:rsidRDefault="00433744" w:rsidP="00433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33744">
        <w:rPr>
          <w:rFonts w:ascii="Times New Roman" w:hAnsi="Times New Roman"/>
          <w:sz w:val="20"/>
          <w:szCs w:val="20"/>
        </w:rPr>
        <w:t xml:space="preserve">Шумерлинского </w:t>
      </w:r>
      <w:r w:rsidR="00244AF0">
        <w:rPr>
          <w:rFonts w:ascii="Times New Roman" w:hAnsi="Times New Roman"/>
          <w:sz w:val="20"/>
          <w:szCs w:val="20"/>
        </w:rPr>
        <w:t>муниципального округа Чувашской Республики</w:t>
      </w:r>
    </w:p>
    <w:p w:rsidR="00433744" w:rsidRPr="00433744" w:rsidRDefault="00433744" w:rsidP="00433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433744">
        <w:rPr>
          <w:rFonts w:ascii="Times New Roman" w:hAnsi="Times New Roman"/>
          <w:sz w:val="20"/>
          <w:szCs w:val="20"/>
        </w:rPr>
        <w:t>Обеспечение общественного порядка</w:t>
      </w:r>
    </w:p>
    <w:p w:rsidR="00433744" w:rsidRPr="00433744" w:rsidRDefault="00433744" w:rsidP="00433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противодействие преступности»</w:t>
      </w:r>
    </w:p>
    <w:p w:rsidR="00433744" w:rsidRPr="00433744" w:rsidRDefault="00433744" w:rsidP="0043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3744" w:rsidRPr="00655781" w:rsidRDefault="00433744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Par6296"/>
      <w:bookmarkEnd w:id="4"/>
      <w:r w:rsidRPr="00655781">
        <w:rPr>
          <w:rFonts w:ascii="Times New Roman" w:hAnsi="Times New Roman"/>
          <w:b/>
          <w:bCs/>
          <w:sz w:val="24"/>
          <w:szCs w:val="24"/>
        </w:rPr>
        <w:t>Подпрограмма</w:t>
      </w:r>
    </w:p>
    <w:p w:rsidR="00433744" w:rsidRPr="00655781" w:rsidRDefault="00991CBE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433744" w:rsidRPr="00655781">
        <w:rPr>
          <w:rFonts w:ascii="Times New Roman" w:hAnsi="Times New Roman"/>
          <w:b/>
          <w:bCs/>
          <w:sz w:val="24"/>
          <w:szCs w:val="24"/>
        </w:rPr>
        <w:t>Профилактика незаконного потребления наркотических средств</w:t>
      </w:r>
    </w:p>
    <w:p w:rsidR="00433744" w:rsidRPr="00655781" w:rsidRDefault="00433744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781">
        <w:rPr>
          <w:rFonts w:ascii="Times New Roman" w:hAnsi="Times New Roman"/>
          <w:b/>
          <w:bCs/>
          <w:sz w:val="24"/>
          <w:szCs w:val="24"/>
        </w:rPr>
        <w:t xml:space="preserve">и психотропных веществ, наркомании в </w:t>
      </w:r>
      <w:r>
        <w:rPr>
          <w:rFonts w:ascii="Times New Roman" w:hAnsi="Times New Roman"/>
          <w:b/>
          <w:bCs/>
          <w:sz w:val="24"/>
          <w:szCs w:val="24"/>
        </w:rPr>
        <w:t xml:space="preserve">Шумерлинском </w:t>
      </w:r>
      <w:r w:rsidR="00991CBE">
        <w:rPr>
          <w:rFonts w:ascii="Times New Roman" w:hAnsi="Times New Roman"/>
          <w:b/>
          <w:bCs/>
          <w:sz w:val="24"/>
          <w:szCs w:val="24"/>
        </w:rPr>
        <w:t>муниципальном округе»</w:t>
      </w:r>
    </w:p>
    <w:p w:rsidR="00433744" w:rsidRPr="00655781" w:rsidRDefault="00433744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Pr="00655781"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Шумерлинского </w:t>
      </w:r>
      <w:r w:rsidR="00991CBE" w:rsidRPr="00991CBE">
        <w:rPr>
          <w:rFonts w:ascii="Times New Roman" w:hAnsi="Times New Roman"/>
          <w:b/>
          <w:bCs/>
          <w:sz w:val="24"/>
          <w:szCs w:val="24"/>
        </w:rPr>
        <w:t xml:space="preserve">муниципального округа Чувашской Республики </w:t>
      </w:r>
      <w:r w:rsidR="00991CBE">
        <w:rPr>
          <w:rFonts w:ascii="Times New Roman" w:hAnsi="Times New Roman"/>
          <w:b/>
          <w:bCs/>
          <w:sz w:val="24"/>
          <w:szCs w:val="24"/>
        </w:rPr>
        <w:t>«</w:t>
      </w:r>
      <w:r w:rsidRPr="00655781">
        <w:rPr>
          <w:rFonts w:ascii="Times New Roman" w:hAnsi="Times New Roman"/>
          <w:b/>
          <w:bCs/>
          <w:sz w:val="24"/>
          <w:szCs w:val="24"/>
        </w:rPr>
        <w:t>Обеспечение</w:t>
      </w:r>
      <w:r w:rsidR="00991C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5781">
        <w:rPr>
          <w:rFonts w:ascii="Times New Roman" w:hAnsi="Times New Roman"/>
          <w:b/>
          <w:bCs/>
          <w:sz w:val="24"/>
          <w:szCs w:val="24"/>
        </w:rPr>
        <w:t>общественного порядка</w:t>
      </w:r>
      <w:r w:rsidR="00991CBE">
        <w:rPr>
          <w:rFonts w:ascii="Times New Roman" w:hAnsi="Times New Roman"/>
          <w:b/>
          <w:bCs/>
          <w:sz w:val="24"/>
          <w:szCs w:val="24"/>
        </w:rPr>
        <w:t xml:space="preserve"> и противодействие преступности»</w:t>
      </w:r>
    </w:p>
    <w:p w:rsidR="00433744" w:rsidRPr="00655781" w:rsidRDefault="00433744" w:rsidP="0043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433744" w:rsidRPr="00CC74BF" w:rsidTr="00D76B7B">
        <w:tc>
          <w:tcPr>
            <w:tcW w:w="2551" w:type="dxa"/>
          </w:tcPr>
          <w:p w:rsidR="00433744" w:rsidRPr="00655781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</w:tcPr>
          <w:p w:rsidR="00433744" w:rsidRPr="00655781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433744" w:rsidRPr="00655781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Администрация Шумерлинского </w:t>
            </w:r>
            <w:r w:rsidR="00E155A5"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531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684" w:rsidRPr="001E7337">
              <w:rPr>
                <w:rFonts w:ascii="Times New Roman" w:hAnsi="Times New Roman"/>
                <w:sz w:val="24"/>
                <w:szCs w:val="24"/>
              </w:rPr>
              <w:t xml:space="preserve">Чувашской Республики  </w:t>
            </w:r>
          </w:p>
        </w:tc>
      </w:tr>
      <w:tr w:rsidR="00433744" w:rsidRPr="00CC74BF" w:rsidTr="00D76B7B">
        <w:tc>
          <w:tcPr>
            <w:tcW w:w="2551" w:type="dxa"/>
          </w:tcPr>
          <w:p w:rsidR="00433744" w:rsidRPr="00655781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40" w:type="dxa"/>
          </w:tcPr>
          <w:p w:rsidR="00433744" w:rsidRPr="00655781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4C33AD" w:rsidRPr="001E7337" w:rsidRDefault="004C33AD" w:rsidP="004C3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структурные подразделения администрации Шумерлинского </w:t>
            </w:r>
            <w:r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4C33AD" w:rsidRPr="001E7337" w:rsidRDefault="004C33AD" w:rsidP="004C3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МВД России «Шумерлинский» (по согласованию);</w:t>
            </w:r>
          </w:p>
          <w:p w:rsidR="004C33AD" w:rsidRPr="001E7337" w:rsidRDefault="004C33AD" w:rsidP="004C3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лицензионно – разрешительной работы (по городам Алатырю и Шумерле,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Алатырскому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Аликовскому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Вурнарскому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Ибресинскому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Красночетайскому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Порецкому,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Ядринскому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районам) Управления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Росгвардии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Чувашской Республике - 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4C33AD" w:rsidRPr="001E7337" w:rsidRDefault="004C33AD" w:rsidP="004C3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ОНД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г. Шумерля и Шумерлинскому району управления надзорной деятельности и профилактической работы Главного управления МЧС России по Чувашской Республике - 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4C33AD" w:rsidRPr="001E7337" w:rsidRDefault="004C33AD" w:rsidP="004C3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БУЧР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комплексный центр соци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ального обслуживания населения» М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интруда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4C33AD" w:rsidRPr="001E7337" w:rsidRDefault="004C33AD" w:rsidP="004C3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Шумерлинский </w:t>
            </w:r>
            <w:proofErr w:type="gram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межрайонный</w:t>
            </w:r>
            <w:proofErr w:type="gram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 СК России по Чувашской Республике 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согласованию);</w:t>
            </w:r>
          </w:p>
          <w:p w:rsidR="004C33AD" w:rsidRPr="001E7337" w:rsidRDefault="004C33AD" w:rsidP="004C3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районный Совет ветеранов войны, труда, Вооруженных сил и правоохранительных органов (по согласованию);</w:t>
            </w:r>
          </w:p>
          <w:p w:rsidR="004C33AD" w:rsidRPr="001E7337" w:rsidRDefault="004C33AD" w:rsidP="004C3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E4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межмуниципальный филиал ФКУ УИИ УФСИН России по Чувашской Республике - 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4C33AD" w:rsidRPr="001E7337" w:rsidRDefault="004C33AD" w:rsidP="004C3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«Шумерлинский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ММЦ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» (по согласованию);</w:t>
            </w:r>
          </w:p>
          <w:p w:rsidR="00433744" w:rsidRPr="00655781" w:rsidRDefault="004C33AD" w:rsidP="004C33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КУ ЦЗН ЧР Минтруда Чувашии по городу Шумерля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согласованию).</w:t>
            </w:r>
          </w:p>
        </w:tc>
      </w:tr>
      <w:tr w:rsidR="00433744" w:rsidRPr="000D1A5A" w:rsidTr="00D76B7B">
        <w:tc>
          <w:tcPr>
            <w:tcW w:w="2551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профилактика незаконного потребления наркотических средств и психотропных веществ;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сокращение распространения наркомании и связанных с ней негативных социальных последствий</w:t>
            </w:r>
          </w:p>
        </w:tc>
      </w:tr>
      <w:tr w:rsidR="00433744" w:rsidRPr="000D1A5A" w:rsidTr="00D76B7B">
        <w:tc>
          <w:tcPr>
            <w:tcW w:w="2551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совершенствование единой системы профилактики </w:t>
            </w:r>
            <w:r w:rsidRPr="000D1A5A">
              <w:rPr>
                <w:rFonts w:ascii="Times New Roman" w:hAnsi="Times New Roman"/>
                <w:sz w:val="24"/>
                <w:szCs w:val="24"/>
              </w:rPr>
              <w:lastRenderedPageBreak/>
              <w:t>немедицинского потребления наркотических средств и психотропных веществ различными категориями населения;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создание регионального сегмента национальной системы комплексной реабилитации и </w:t>
            </w:r>
            <w:proofErr w:type="spellStart"/>
            <w:r w:rsidRPr="000D1A5A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0D1A5A">
              <w:rPr>
                <w:rFonts w:ascii="Times New Roman" w:hAnsi="Times New Roman"/>
                <w:sz w:val="24"/>
                <w:szCs w:val="24"/>
              </w:rPr>
              <w:t xml:space="preserve"> лиц, потребляющих наркотические средства и психотропные вещества в немедицинских целях</w:t>
            </w:r>
          </w:p>
        </w:tc>
      </w:tr>
      <w:tr w:rsidR="00433744" w:rsidRPr="000D1A5A" w:rsidTr="00D76B7B">
        <w:tc>
          <w:tcPr>
            <w:tcW w:w="2551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4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proofErr w:type="spellStart"/>
            <w:r w:rsidRPr="000D1A5A">
              <w:rPr>
                <w:rFonts w:ascii="Times New Roman" w:hAnsi="Times New Roman"/>
                <w:sz w:val="24"/>
                <w:szCs w:val="24"/>
              </w:rPr>
              <w:t>наркопреступлений</w:t>
            </w:r>
            <w:proofErr w:type="spellEnd"/>
            <w:r w:rsidRPr="000D1A5A">
              <w:rPr>
                <w:rFonts w:ascii="Times New Roman" w:hAnsi="Times New Roman"/>
                <w:sz w:val="24"/>
                <w:szCs w:val="24"/>
              </w:rPr>
              <w:t xml:space="preserve"> в общем количестве зарегистрированных преступных деяний - 6,0 процента;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- 70,0 процента;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0D1A5A">
              <w:rPr>
                <w:rFonts w:ascii="Times New Roman" w:hAnsi="Times New Roman"/>
                <w:sz w:val="24"/>
                <w:szCs w:val="24"/>
              </w:rPr>
              <w:t>наркопреступлений</w:t>
            </w:r>
            <w:proofErr w:type="spellEnd"/>
            <w:r w:rsidRPr="000D1A5A">
              <w:rPr>
                <w:rFonts w:ascii="Times New Roman" w:hAnsi="Times New Roman"/>
                <w:sz w:val="24"/>
                <w:szCs w:val="24"/>
              </w:rPr>
              <w:t>, - 4,0 процента;</w:t>
            </w:r>
          </w:p>
          <w:p w:rsidR="00433744" w:rsidRPr="000D1A5A" w:rsidRDefault="00433744" w:rsidP="00CF7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- 50,0 процента</w:t>
            </w:r>
            <w:r w:rsidR="00CF72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3744" w:rsidRPr="000D1A5A" w:rsidTr="00D76B7B">
        <w:tc>
          <w:tcPr>
            <w:tcW w:w="2551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4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433744" w:rsidRPr="000D1A5A" w:rsidRDefault="00223711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433744" w:rsidRPr="000D1A5A">
              <w:rPr>
                <w:rFonts w:ascii="Times New Roman" w:hAnsi="Times New Roman"/>
                <w:sz w:val="24"/>
                <w:szCs w:val="24"/>
              </w:rPr>
              <w:t xml:space="preserve"> - 2035 годы:</w:t>
            </w:r>
          </w:p>
          <w:p w:rsidR="00433744" w:rsidRPr="000D1A5A" w:rsidRDefault="00223711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- 2022</w:t>
            </w:r>
            <w:r w:rsidR="00433744" w:rsidRPr="000D1A5A">
              <w:rPr>
                <w:rFonts w:ascii="Times New Roman" w:hAnsi="Times New Roman"/>
                <w:sz w:val="24"/>
                <w:szCs w:val="24"/>
              </w:rPr>
              <w:t xml:space="preserve"> - 2025 годы;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</w:tc>
      </w:tr>
      <w:tr w:rsidR="00433744" w:rsidRPr="000D1A5A" w:rsidTr="00D76B7B">
        <w:tc>
          <w:tcPr>
            <w:tcW w:w="2551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реализации</w:t>
            </w:r>
            <w:r w:rsidR="005203F7">
              <w:rPr>
                <w:rFonts w:ascii="Times New Roman" w:hAnsi="Times New Roman"/>
                <w:sz w:val="24"/>
                <w:szCs w:val="24"/>
              </w:rPr>
              <w:t xml:space="preserve"> мероприятий подпрограммы в 2022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- 2035 годах составляют </w:t>
            </w:r>
            <w:r w:rsidR="00FB34B2">
              <w:rPr>
                <w:rFonts w:ascii="Times New Roman" w:hAnsi="Times New Roman"/>
                <w:sz w:val="24"/>
                <w:szCs w:val="24"/>
              </w:rPr>
              <w:t>103,5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4B2">
              <w:rPr>
                <w:rFonts w:ascii="Times New Roman" w:hAnsi="Times New Roman"/>
                <w:sz w:val="24"/>
                <w:szCs w:val="24"/>
              </w:rPr>
              <w:t>5,0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4B2">
              <w:rPr>
                <w:rFonts w:ascii="Times New Roman" w:hAnsi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4B2">
              <w:rPr>
                <w:rFonts w:ascii="Times New Roman" w:hAnsi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2025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4B2">
              <w:rPr>
                <w:rFonts w:ascii="Times New Roman" w:hAnsi="Times New Roman"/>
                <w:sz w:val="24"/>
                <w:szCs w:val="24"/>
              </w:rPr>
              <w:t>5,5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4B2">
              <w:rPr>
                <w:rFonts w:ascii="Times New Roman" w:hAnsi="Times New Roman"/>
                <w:sz w:val="24"/>
                <w:szCs w:val="24"/>
              </w:rPr>
              <w:t>37,7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2031 - 2035 годах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4B2">
              <w:rPr>
                <w:rFonts w:ascii="Times New Roman" w:hAnsi="Times New Roman"/>
                <w:sz w:val="24"/>
                <w:szCs w:val="24"/>
              </w:rPr>
              <w:t>55,3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>
              <w:rPr>
                <w:rFonts w:ascii="Times New Roman" w:hAnsi="Times New Roman"/>
                <w:sz w:val="24"/>
                <w:szCs w:val="24"/>
              </w:rPr>
              <w:t>0 процентов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), в том числе: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2025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2031 - 2035 годах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711" w:rsidRPr="00655781">
              <w:rPr>
                <w:rFonts w:ascii="Times New Roman" w:hAnsi="Times New Roman"/>
                <w:sz w:val="24"/>
                <w:szCs w:val="24"/>
              </w:rPr>
              <w:t xml:space="preserve">Шумерлинского </w:t>
            </w:r>
            <w:r w:rsidR="00223711"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223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80E">
              <w:rPr>
                <w:rFonts w:ascii="Times New Roman" w:hAnsi="Times New Roman"/>
                <w:sz w:val="24"/>
                <w:szCs w:val="24"/>
              </w:rPr>
              <w:t>103,5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процента), в том числе:</w:t>
            </w:r>
          </w:p>
          <w:p w:rsidR="003C280E" w:rsidRPr="000D1A5A" w:rsidRDefault="003C280E" w:rsidP="003C2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C280E" w:rsidRPr="000D1A5A" w:rsidRDefault="003C280E" w:rsidP="003C2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C280E" w:rsidRPr="000D1A5A" w:rsidRDefault="003C280E" w:rsidP="003C2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2024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C280E" w:rsidRPr="000D1A5A" w:rsidRDefault="003C280E" w:rsidP="003C2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2025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5,5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C280E" w:rsidRPr="000D1A5A" w:rsidRDefault="003C280E" w:rsidP="003C2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37,7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3744" w:rsidRPr="000D1A5A" w:rsidRDefault="003C280E" w:rsidP="003C2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2031 - 2035 годах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55,3</w:t>
            </w:r>
            <w:r w:rsidR="00433744"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  <w:tr w:rsidR="00433744" w:rsidRPr="000D1A5A" w:rsidTr="00D76B7B">
        <w:tc>
          <w:tcPr>
            <w:tcW w:w="2551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снижение доступности наркотических средств и психотропных веще</w:t>
            </w:r>
            <w:proofErr w:type="gramStart"/>
            <w:r w:rsidRPr="000D1A5A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0D1A5A">
              <w:rPr>
                <w:rFonts w:ascii="Times New Roman" w:hAnsi="Times New Roman"/>
                <w:sz w:val="24"/>
                <w:szCs w:val="24"/>
              </w:rPr>
              <w:t xml:space="preserve">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Шумерлинского </w:t>
            </w:r>
            <w:r w:rsidR="006F286E"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, прежде всего несовершеннолетних;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снижение масштабов незаконного потребления наркотических средств и психотропных веществ;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увеличение количества изъятых из незаконного оборота наркотических средств и психотропных веществ;</w:t>
            </w:r>
          </w:p>
          <w:p w:rsidR="00433744" w:rsidRPr="000D1A5A" w:rsidRDefault="00433744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увеличение числа детей, подростков, молодежи, охваченных </w:t>
            </w:r>
            <w:r w:rsidR="00E37786">
              <w:rPr>
                <w:rFonts w:ascii="Times New Roman" w:hAnsi="Times New Roman"/>
                <w:sz w:val="24"/>
                <w:szCs w:val="24"/>
              </w:rPr>
              <w:t>профилактическими мероприятиями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Раздел I. Приоритеты и цели подпрограммы</w:t>
      </w:r>
    </w:p>
    <w:p w:rsidR="00433744" w:rsidRPr="000D1A5A" w:rsidRDefault="006F286E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433744" w:rsidRPr="000D1A5A">
        <w:rPr>
          <w:rFonts w:ascii="Times New Roman" w:hAnsi="Times New Roman"/>
          <w:b/>
          <w:bCs/>
          <w:sz w:val="24"/>
          <w:szCs w:val="24"/>
        </w:rPr>
        <w:t>Профилактика незаконного потребления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наркотических средств и психотропных веществ, наркомании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</w:rPr>
        <w:t xml:space="preserve">Шумерлинском </w:t>
      </w:r>
      <w:r w:rsidR="006F286E">
        <w:rPr>
          <w:rFonts w:ascii="Times New Roman" w:hAnsi="Times New Roman"/>
          <w:b/>
          <w:bCs/>
          <w:sz w:val="24"/>
          <w:szCs w:val="24"/>
        </w:rPr>
        <w:t>муниципальном округе»</w:t>
      </w:r>
      <w:r w:rsidRPr="000D1A5A">
        <w:rPr>
          <w:rFonts w:ascii="Times New Roman" w:hAnsi="Times New Roman"/>
          <w:b/>
          <w:bCs/>
          <w:sz w:val="24"/>
          <w:szCs w:val="24"/>
        </w:rPr>
        <w:t>, общая характеристика участия</w:t>
      </w:r>
    </w:p>
    <w:p w:rsidR="006F286E" w:rsidRPr="000D1A5A" w:rsidRDefault="00433744" w:rsidP="006F2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 xml:space="preserve">органов местного самоуправления </w:t>
      </w:r>
      <w:r w:rsidR="0029346C">
        <w:rPr>
          <w:rFonts w:ascii="Times New Roman" w:hAnsi="Times New Roman"/>
          <w:b/>
          <w:bCs/>
          <w:sz w:val="24"/>
          <w:szCs w:val="24"/>
        </w:rPr>
        <w:t>Шумерлинского муниципального округа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в ее реализации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Приоритетами </w:t>
      </w:r>
      <w:r>
        <w:rPr>
          <w:rFonts w:ascii="Times New Roman" w:hAnsi="Times New Roman"/>
          <w:sz w:val="24"/>
          <w:szCs w:val="24"/>
        </w:rPr>
        <w:t>муниципально</w:t>
      </w:r>
      <w:r w:rsidRPr="000D1A5A">
        <w:rPr>
          <w:rFonts w:ascii="Times New Roman" w:hAnsi="Times New Roman"/>
          <w:sz w:val="24"/>
          <w:szCs w:val="24"/>
        </w:rPr>
        <w:t>й политики в</w:t>
      </w:r>
      <w:r w:rsidR="0029346C">
        <w:rPr>
          <w:rFonts w:ascii="Times New Roman" w:hAnsi="Times New Roman"/>
          <w:sz w:val="24"/>
          <w:szCs w:val="24"/>
        </w:rPr>
        <w:t xml:space="preserve"> сфере реализации подпрограммы «</w:t>
      </w:r>
      <w:r w:rsidRPr="000D1A5A">
        <w:rPr>
          <w:rFonts w:ascii="Times New Roman" w:hAnsi="Times New Roman"/>
          <w:sz w:val="24"/>
          <w:szCs w:val="24"/>
        </w:rPr>
        <w:t xml:space="preserve">Профилактика незаконного потребления наркотических средств и психотропных веществ, наркомании в </w:t>
      </w:r>
      <w:r>
        <w:rPr>
          <w:rFonts w:ascii="Times New Roman" w:hAnsi="Times New Roman"/>
          <w:sz w:val="24"/>
          <w:szCs w:val="24"/>
        </w:rPr>
        <w:t xml:space="preserve">Шумерлинском </w:t>
      </w:r>
      <w:r w:rsidR="0029346C" w:rsidRPr="0029346C">
        <w:rPr>
          <w:rFonts w:ascii="Times New Roman" w:hAnsi="Times New Roman"/>
          <w:sz w:val="24"/>
          <w:szCs w:val="24"/>
        </w:rPr>
        <w:t>муниципальном округе</w:t>
      </w:r>
      <w:r w:rsidR="0029346C">
        <w:rPr>
          <w:rFonts w:ascii="Times New Roman" w:hAnsi="Times New Roman"/>
          <w:sz w:val="24"/>
          <w:szCs w:val="24"/>
        </w:rPr>
        <w:t>»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0D1A5A"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/>
          <w:sz w:val="24"/>
          <w:szCs w:val="24"/>
        </w:rPr>
        <w:t xml:space="preserve">Шумерлинского </w:t>
      </w:r>
      <w:r w:rsidR="0029346C">
        <w:rPr>
          <w:rFonts w:ascii="Times New Roman" w:hAnsi="Times New Roman"/>
          <w:sz w:val="24"/>
          <w:szCs w:val="24"/>
        </w:rPr>
        <w:t>муниципального округа Чувашской Республики «</w:t>
      </w:r>
      <w:r w:rsidRPr="000D1A5A">
        <w:rPr>
          <w:rFonts w:ascii="Times New Roman" w:hAnsi="Times New Roman"/>
          <w:sz w:val="24"/>
          <w:szCs w:val="24"/>
        </w:rPr>
        <w:t>Обеспечение общественного порядка</w:t>
      </w:r>
      <w:r w:rsidR="0029346C">
        <w:rPr>
          <w:rFonts w:ascii="Times New Roman" w:hAnsi="Times New Roman"/>
          <w:sz w:val="24"/>
          <w:szCs w:val="24"/>
        </w:rPr>
        <w:t xml:space="preserve"> и противодействие преступности»</w:t>
      </w:r>
      <w:r w:rsidRPr="000D1A5A">
        <w:rPr>
          <w:rFonts w:ascii="Times New Roman" w:hAnsi="Times New Roman"/>
          <w:sz w:val="24"/>
          <w:szCs w:val="24"/>
        </w:rPr>
        <w:t xml:space="preserve"> (далее - подпрограмма) являются формирование здорового образа жизни и стабилизация демографической ситуации.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Работа по профилактике и пресечению потребления наркотических средств и психотропных веществ, объединение усилий правоохранительных органов, органов </w:t>
      </w:r>
      <w:r w:rsidR="0029346C">
        <w:rPr>
          <w:rFonts w:ascii="Times New Roman" w:hAnsi="Times New Roman"/>
          <w:sz w:val="24"/>
          <w:szCs w:val="24"/>
        </w:rPr>
        <w:t>местного самоуправления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Шумерлинского </w:t>
      </w:r>
      <w:r w:rsidR="0029346C">
        <w:rPr>
          <w:rFonts w:ascii="Times New Roman" w:hAnsi="Times New Roman"/>
          <w:sz w:val="24"/>
          <w:szCs w:val="24"/>
        </w:rPr>
        <w:t>муниципального округа</w:t>
      </w:r>
      <w:r w:rsidRPr="000D1A5A">
        <w:rPr>
          <w:rFonts w:ascii="Times New Roman" w:hAnsi="Times New Roman"/>
          <w:sz w:val="24"/>
          <w:szCs w:val="24"/>
        </w:rPr>
        <w:t xml:space="preserve">, привлечение общественных объединений, поддержка деятельности медицинских организаций позволят обеспечить контроль за </w:t>
      </w:r>
      <w:proofErr w:type="spellStart"/>
      <w:r w:rsidRPr="000D1A5A">
        <w:rPr>
          <w:rFonts w:ascii="Times New Roman" w:hAnsi="Times New Roman"/>
          <w:sz w:val="24"/>
          <w:szCs w:val="24"/>
        </w:rPr>
        <w:t>наркоситуацией</w:t>
      </w:r>
      <w:proofErr w:type="spellEnd"/>
      <w:r w:rsidRPr="000D1A5A">
        <w:rPr>
          <w:rFonts w:ascii="Times New Roman" w:hAnsi="Times New Roman"/>
          <w:sz w:val="24"/>
          <w:szCs w:val="24"/>
        </w:rPr>
        <w:t xml:space="preserve"> в </w:t>
      </w:r>
      <w:r w:rsidR="0029346C" w:rsidRPr="0029346C">
        <w:rPr>
          <w:rFonts w:ascii="Times New Roman" w:hAnsi="Times New Roman"/>
          <w:sz w:val="24"/>
          <w:szCs w:val="24"/>
        </w:rPr>
        <w:t>муниципальном округе</w:t>
      </w:r>
      <w:r w:rsidRPr="000D1A5A">
        <w:rPr>
          <w:rFonts w:ascii="Times New Roman" w:hAnsi="Times New Roman"/>
          <w:sz w:val="24"/>
          <w:szCs w:val="24"/>
        </w:rPr>
        <w:t>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профилактика незаконного потребления наркотических средств и психотропных веществ;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сокращение распространения наркомании и связанных с ней негативных социальных последствий.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433744" w:rsidRPr="000D1A5A" w:rsidRDefault="00433744" w:rsidP="0092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совершенствование единой системы профилактики немедицинского потребления наркотических средств и психотропных веществ р</w:t>
      </w:r>
      <w:r w:rsidR="00923A8A">
        <w:rPr>
          <w:rFonts w:ascii="Times New Roman" w:hAnsi="Times New Roman"/>
          <w:sz w:val="24"/>
          <w:szCs w:val="24"/>
        </w:rPr>
        <w:t>азличными категориями населения</w:t>
      </w:r>
      <w:r w:rsidRPr="000D1A5A">
        <w:rPr>
          <w:rFonts w:ascii="Times New Roman" w:hAnsi="Times New Roman"/>
          <w:sz w:val="24"/>
          <w:szCs w:val="24"/>
        </w:rPr>
        <w:t>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1A5A">
        <w:rPr>
          <w:rFonts w:ascii="Times New Roman" w:hAnsi="Times New Roman"/>
          <w:sz w:val="24"/>
          <w:szCs w:val="24"/>
        </w:rPr>
        <w:t xml:space="preserve">Подпрограмма предусматривает активное участие </w:t>
      </w:r>
      <w:r>
        <w:rPr>
          <w:rFonts w:ascii="Times New Roman" w:hAnsi="Times New Roman"/>
          <w:sz w:val="24"/>
          <w:szCs w:val="24"/>
        </w:rPr>
        <w:t xml:space="preserve">администрации Шумерлинского </w:t>
      </w:r>
      <w:r w:rsidR="0029346C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1A5A">
        <w:rPr>
          <w:rFonts w:ascii="Times New Roman" w:hAnsi="Times New Roman"/>
          <w:sz w:val="24"/>
          <w:szCs w:val="24"/>
        </w:rPr>
        <w:t xml:space="preserve">в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вещества, выявлении лиц, допускающих немедицинское потребление наркотических средств и </w:t>
      </w:r>
      <w:r w:rsidRPr="000D1A5A">
        <w:rPr>
          <w:rFonts w:ascii="Times New Roman" w:hAnsi="Times New Roman"/>
          <w:sz w:val="24"/>
          <w:szCs w:val="24"/>
        </w:rPr>
        <w:lastRenderedPageBreak/>
        <w:t>психотропных веществ, создании общественных механизмов их стимулирования к добровольной диагностике, лечению и реабилитации.</w:t>
      </w:r>
      <w:proofErr w:type="gramEnd"/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Раздел II. Перечень и сведения о целевых индикаторах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 xml:space="preserve">и </w:t>
      </w:r>
      <w:proofErr w:type="gramStart"/>
      <w:r w:rsidRPr="000D1A5A">
        <w:rPr>
          <w:rFonts w:ascii="Times New Roman" w:hAnsi="Times New Roman"/>
          <w:b/>
          <w:bCs/>
          <w:sz w:val="24"/>
          <w:szCs w:val="24"/>
        </w:rPr>
        <w:t>показателях</w:t>
      </w:r>
      <w:proofErr w:type="gramEnd"/>
      <w:r w:rsidRPr="000D1A5A">
        <w:rPr>
          <w:rFonts w:ascii="Times New Roman" w:hAnsi="Times New Roman"/>
          <w:b/>
          <w:bCs/>
          <w:sz w:val="24"/>
          <w:szCs w:val="24"/>
        </w:rPr>
        <w:t xml:space="preserve"> подпрограммы с расшифровкой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плановых значений по годам ее реализации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Целевыми индикаторами и показателями подпрограммы являются:</w:t>
      </w:r>
    </w:p>
    <w:p w:rsidR="00433744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удельный вес </w:t>
      </w:r>
      <w:proofErr w:type="spellStart"/>
      <w:r>
        <w:rPr>
          <w:rFonts w:ascii="Times New Roman" w:hAnsi="Times New Roman"/>
          <w:sz w:val="24"/>
          <w:szCs w:val="24"/>
        </w:rPr>
        <w:t>наркопреступлений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общем количестве зарегистрированных преступных деяний;</w:t>
      </w:r>
    </w:p>
    <w:p w:rsidR="00433744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F40F6">
        <w:rPr>
          <w:rFonts w:ascii="Times New Roman" w:hAnsi="Times New Roman"/>
          <w:sz w:val="24"/>
          <w:szCs w:val="24"/>
        </w:rPr>
        <w:t>оля молодых людей в возрасте от 14 до 30 лет, вовлеченных в мероприятия по профилактике незаконного потребления наркотиков в об</w:t>
      </w:r>
      <w:r>
        <w:rPr>
          <w:rFonts w:ascii="Times New Roman" w:hAnsi="Times New Roman"/>
          <w:sz w:val="24"/>
          <w:szCs w:val="24"/>
        </w:rPr>
        <w:t>щей численности указанной катего</w:t>
      </w:r>
      <w:r w:rsidRPr="007F40F6">
        <w:rPr>
          <w:rFonts w:ascii="Times New Roman" w:hAnsi="Times New Roman"/>
          <w:sz w:val="24"/>
          <w:szCs w:val="24"/>
        </w:rPr>
        <w:t>рии населения</w:t>
      </w:r>
      <w:r>
        <w:rPr>
          <w:rFonts w:ascii="Times New Roman" w:hAnsi="Times New Roman"/>
          <w:sz w:val="24"/>
          <w:szCs w:val="24"/>
        </w:rPr>
        <w:t>;</w:t>
      </w:r>
    </w:p>
    <w:p w:rsidR="00892168" w:rsidRDefault="00433744" w:rsidP="00892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</w:r>
      <w:r w:rsidR="00892168">
        <w:rPr>
          <w:rFonts w:ascii="Times New Roman" w:hAnsi="Times New Roman"/>
          <w:sz w:val="24"/>
          <w:szCs w:val="24"/>
        </w:rPr>
        <w:t>.</w:t>
      </w:r>
    </w:p>
    <w:p w:rsidR="00433744" w:rsidRPr="000D1A5A" w:rsidRDefault="00433744" w:rsidP="00892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удельный вес </w:t>
      </w:r>
      <w:proofErr w:type="spellStart"/>
      <w:r w:rsidRPr="000D1A5A">
        <w:rPr>
          <w:rFonts w:ascii="Times New Roman" w:hAnsi="Times New Roman"/>
          <w:sz w:val="24"/>
          <w:szCs w:val="24"/>
        </w:rPr>
        <w:t>наркопреступлений</w:t>
      </w:r>
      <w:proofErr w:type="spellEnd"/>
      <w:r w:rsidRPr="000D1A5A">
        <w:rPr>
          <w:rFonts w:ascii="Times New Roman" w:hAnsi="Times New Roman"/>
          <w:sz w:val="24"/>
          <w:szCs w:val="24"/>
        </w:rPr>
        <w:t xml:space="preserve"> в общем количестве зарегистрированных преступных деяний: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– 5,4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году – 5,3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5,1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4,9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2030 году – 4,8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2035 году – 4,8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доля </w:t>
      </w:r>
      <w:r w:rsidRPr="007F40F6">
        <w:rPr>
          <w:rFonts w:ascii="Times New Roman" w:hAnsi="Times New Roman"/>
          <w:sz w:val="24"/>
          <w:szCs w:val="24"/>
        </w:rPr>
        <w:t>молодых людей в возрасте от 14 до 30 лет, вовлеченных в мероприятия по профилактике незаконного потребления наркотиков в об</w:t>
      </w:r>
      <w:r>
        <w:rPr>
          <w:rFonts w:ascii="Times New Roman" w:hAnsi="Times New Roman"/>
          <w:sz w:val="24"/>
          <w:szCs w:val="24"/>
        </w:rPr>
        <w:t>щей численности указанной катего</w:t>
      </w:r>
      <w:r w:rsidRPr="007F40F6">
        <w:rPr>
          <w:rFonts w:ascii="Times New Roman" w:hAnsi="Times New Roman"/>
          <w:sz w:val="24"/>
          <w:szCs w:val="24"/>
        </w:rPr>
        <w:t>рии населения</w:t>
      </w:r>
      <w:r w:rsidRPr="000D1A5A">
        <w:rPr>
          <w:rFonts w:ascii="Times New Roman" w:hAnsi="Times New Roman"/>
          <w:sz w:val="24"/>
          <w:szCs w:val="24"/>
        </w:rPr>
        <w:t>: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в 2022 году </w:t>
      </w:r>
      <w:r>
        <w:rPr>
          <w:rFonts w:ascii="Times New Roman" w:hAnsi="Times New Roman"/>
          <w:sz w:val="24"/>
          <w:szCs w:val="24"/>
        </w:rPr>
        <w:t>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34,0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в 2023 году </w:t>
      </w:r>
      <w:r>
        <w:rPr>
          <w:rFonts w:ascii="Times New Roman" w:hAnsi="Times New Roman"/>
          <w:sz w:val="24"/>
          <w:szCs w:val="24"/>
        </w:rPr>
        <w:t>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36,0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в 2024 году </w:t>
      </w:r>
      <w:r>
        <w:rPr>
          <w:rFonts w:ascii="Times New Roman" w:hAnsi="Times New Roman"/>
          <w:sz w:val="24"/>
          <w:szCs w:val="24"/>
        </w:rPr>
        <w:t>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38,0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в 2025 году </w:t>
      </w:r>
      <w:r>
        <w:rPr>
          <w:rFonts w:ascii="Times New Roman" w:hAnsi="Times New Roman"/>
          <w:sz w:val="24"/>
          <w:szCs w:val="24"/>
        </w:rPr>
        <w:t>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40,0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в 2030 году </w:t>
      </w:r>
      <w:r>
        <w:rPr>
          <w:rFonts w:ascii="Times New Roman" w:hAnsi="Times New Roman"/>
          <w:sz w:val="24"/>
          <w:szCs w:val="24"/>
        </w:rPr>
        <w:t>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40,0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2035 году</w:t>
      </w:r>
      <w:r>
        <w:rPr>
          <w:rFonts w:ascii="Times New Roman" w:hAnsi="Times New Roman"/>
          <w:sz w:val="24"/>
          <w:szCs w:val="24"/>
        </w:rPr>
        <w:t xml:space="preserve"> - 46</w:t>
      </w:r>
      <w:r w:rsidRPr="000D1A5A">
        <w:rPr>
          <w:rFonts w:ascii="Times New Roman" w:hAnsi="Times New Roman"/>
          <w:sz w:val="24"/>
          <w:szCs w:val="24"/>
        </w:rPr>
        <w:t>,0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 больных наркоманией, привлеченных к мероприятиям медицинской и социальной реабилитации, в общем числе больных наркоманией, привлеченных стационарно</w:t>
      </w:r>
      <w:r w:rsidRPr="000D1A5A">
        <w:rPr>
          <w:rFonts w:ascii="Times New Roman" w:hAnsi="Times New Roman"/>
          <w:sz w:val="24"/>
          <w:szCs w:val="24"/>
        </w:rPr>
        <w:t>: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– 80,0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году – 82,0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83,0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84,0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30 году – 85,0</w:t>
      </w:r>
      <w:r w:rsidRPr="000D1A5A">
        <w:rPr>
          <w:rFonts w:ascii="Times New Roman" w:hAnsi="Times New Roman"/>
          <w:sz w:val="24"/>
          <w:szCs w:val="24"/>
        </w:rPr>
        <w:t xml:space="preserve"> процента;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2035 году – 89,0</w:t>
      </w:r>
      <w:r w:rsidR="00892168">
        <w:rPr>
          <w:rFonts w:ascii="Times New Roman" w:hAnsi="Times New Roman"/>
          <w:sz w:val="24"/>
          <w:szCs w:val="24"/>
        </w:rPr>
        <w:t xml:space="preserve"> процента.</w:t>
      </w:r>
    </w:p>
    <w:p w:rsidR="00433744" w:rsidRDefault="00433744" w:rsidP="004337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Раздел III. Характеристики основных мероприятий,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мероприятий подпрограммы с указанием сроков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и этапов их реализации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35EFC">
        <w:rPr>
          <w:rFonts w:ascii="Times New Roman" w:hAnsi="Times New Roman"/>
          <w:sz w:val="24"/>
          <w:szCs w:val="24"/>
        </w:rPr>
        <w:t>Муниципальной</w:t>
      </w:r>
      <w:r w:rsidRPr="000D1A5A">
        <w:rPr>
          <w:rFonts w:ascii="Times New Roman" w:hAnsi="Times New Roman"/>
          <w:sz w:val="24"/>
          <w:szCs w:val="24"/>
        </w:rPr>
        <w:t xml:space="preserve"> программы в целом.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Подпрограмма объединяет четыре основных мероприятия: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Основное мероприятие 1. Совершенствование системы мер по сокращению предложения наркотиков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lastRenderedPageBreak/>
        <w:t>В рамках данного основного мероприятия предусматривается реализация следующих мероприятий: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</w:t>
      </w:r>
      <w:r>
        <w:rPr>
          <w:rFonts w:ascii="Times New Roman" w:hAnsi="Times New Roman"/>
          <w:sz w:val="24"/>
          <w:szCs w:val="24"/>
        </w:rPr>
        <w:t>1</w:t>
      </w:r>
      <w:r w:rsidRPr="000D1A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</w:t>
      </w:r>
      <w:r>
        <w:rPr>
          <w:rFonts w:ascii="Times New Roman" w:hAnsi="Times New Roman"/>
          <w:sz w:val="24"/>
          <w:szCs w:val="24"/>
        </w:rPr>
        <w:t>2</w:t>
      </w:r>
      <w:r w:rsidRPr="000D1A5A">
        <w:rPr>
          <w:rFonts w:ascii="Times New Roman" w:hAnsi="Times New Roman"/>
          <w:sz w:val="24"/>
          <w:szCs w:val="24"/>
        </w:rPr>
        <w:t xml:space="preserve">. 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</w:t>
      </w:r>
      <w:proofErr w:type="spellStart"/>
      <w:r w:rsidRPr="000D1A5A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0D1A5A">
        <w:rPr>
          <w:rFonts w:ascii="Times New Roman" w:hAnsi="Times New Roman"/>
          <w:sz w:val="24"/>
          <w:szCs w:val="24"/>
        </w:rPr>
        <w:t>, налаживании сетей их сбыта и незаконного распространения.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</w:t>
      </w:r>
      <w:r>
        <w:rPr>
          <w:rFonts w:ascii="Times New Roman" w:hAnsi="Times New Roman"/>
          <w:sz w:val="24"/>
          <w:szCs w:val="24"/>
        </w:rPr>
        <w:t>3</w:t>
      </w:r>
      <w:r w:rsidRPr="000D1A5A">
        <w:rPr>
          <w:rFonts w:ascii="Times New Roman" w:hAnsi="Times New Roman"/>
          <w:sz w:val="24"/>
          <w:szCs w:val="24"/>
        </w:rPr>
        <w:t xml:space="preserve">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</w:t>
      </w:r>
      <w:r w:rsidR="00135EFC"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0D1A5A">
        <w:rPr>
          <w:rFonts w:ascii="Times New Roman" w:hAnsi="Times New Roman"/>
          <w:sz w:val="24"/>
          <w:szCs w:val="24"/>
        </w:rPr>
        <w:t xml:space="preserve">, в том числе с использованием ресурсов информационно-телекоммуникационной сети </w:t>
      </w:r>
      <w:r w:rsidR="00135EFC">
        <w:rPr>
          <w:rFonts w:ascii="Times New Roman" w:hAnsi="Times New Roman"/>
          <w:sz w:val="24"/>
          <w:szCs w:val="24"/>
        </w:rPr>
        <w:t>«Интернет»</w:t>
      </w:r>
      <w:r w:rsidRPr="000D1A5A">
        <w:rPr>
          <w:rFonts w:ascii="Times New Roman" w:hAnsi="Times New Roman"/>
          <w:sz w:val="24"/>
          <w:szCs w:val="24"/>
        </w:rPr>
        <w:t>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</w:t>
      </w:r>
      <w:r>
        <w:rPr>
          <w:rFonts w:ascii="Times New Roman" w:hAnsi="Times New Roman"/>
          <w:sz w:val="24"/>
          <w:szCs w:val="24"/>
        </w:rPr>
        <w:t>4</w:t>
      </w:r>
      <w:r w:rsidRPr="000D1A5A">
        <w:rPr>
          <w:rFonts w:ascii="Times New Roman" w:hAnsi="Times New Roman"/>
          <w:sz w:val="24"/>
          <w:szCs w:val="24"/>
        </w:rPr>
        <w:t>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</w:t>
      </w:r>
      <w:r>
        <w:rPr>
          <w:rFonts w:ascii="Times New Roman" w:hAnsi="Times New Roman"/>
          <w:sz w:val="24"/>
          <w:szCs w:val="24"/>
        </w:rPr>
        <w:t>5</w:t>
      </w:r>
      <w:r w:rsidRPr="000D1A5A">
        <w:rPr>
          <w:rFonts w:ascii="Times New Roman" w:hAnsi="Times New Roman"/>
          <w:sz w:val="24"/>
          <w:szCs w:val="24"/>
        </w:rPr>
        <w:t>. 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Основное мероприятие 2. Совершенствование системы мер по сокращению спроса на наркотики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Данное основное мероприятие включает в себя:</w:t>
      </w:r>
    </w:p>
    <w:p w:rsidR="00433744" w:rsidRPr="000D1A5A" w:rsidRDefault="00E72F9D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2.1</w:t>
      </w:r>
      <w:r w:rsidR="00433744" w:rsidRPr="000D1A5A">
        <w:rPr>
          <w:rFonts w:ascii="Times New Roman" w:hAnsi="Times New Roman"/>
          <w:sz w:val="24"/>
          <w:szCs w:val="24"/>
        </w:rPr>
        <w:t>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</w:t>
      </w:r>
      <w:r w:rsidR="0015346D">
        <w:rPr>
          <w:rFonts w:ascii="Times New Roman" w:hAnsi="Times New Roman"/>
          <w:sz w:val="24"/>
          <w:szCs w:val="24"/>
        </w:rPr>
        <w:t>приятие 2.2</w:t>
      </w:r>
      <w:r w:rsidRPr="000D1A5A">
        <w:rPr>
          <w:rFonts w:ascii="Times New Roman" w:hAnsi="Times New Roman"/>
          <w:sz w:val="24"/>
          <w:szCs w:val="24"/>
        </w:rPr>
        <w:t>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433744" w:rsidRPr="000D1A5A" w:rsidRDefault="0015346D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2.3</w:t>
      </w:r>
      <w:r w:rsidR="00433744" w:rsidRPr="000D1A5A">
        <w:rPr>
          <w:rFonts w:ascii="Times New Roman" w:hAnsi="Times New Roman"/>
          <w:sz w:val="24"/>
          <w:szCs w:val="24"/>
        </w:rPr>
        <w:t>. Проведение декадника, посвященного Международному дню борьбы с наркоманией.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Основное мероприятие 3. Совершенствование организационно-правового и ресурсного обеспечения антинаркотической деятельности в </w:t>
      </w:r>
      <w:r w:rsidR="00F510B4">
        <w:rPr>
          <w:rFonts w:ascii="Times New Roman" w:hAnsi="Times New Roman"/>
          <w:sz w:val="24"/>
          <w:szCs w:val="24"/>
        </w:rPr>
        <w:t xml:space="preserve">Шумерлинском </w:t>
      </w:r>
      <w:r w:rsidR="00F510B4" w:rsidRPr="0029346C">
        <w:rPr>
          <w:rFonts w:ascii="Times New Roman" w:hAnsi="Times New Roman"/>
          <w:sz w:val="24"/>
          <w:szCs w:val="24"/>
        </w:rPr>
        <w:t>муниципальном округе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3.</w:t>
      </w:r>
      <w:r>
        <w:rPr>
          <w:rFonts w:ascii="Times New Roman" w:hAnsi="Times New Roman"/>
          <w:sz w:val="24"/>
          <w:szCs w:val="24"/>
        </w:rPr>
        <w:t>1</w:t>
      </w:r>
      <w:r w:rsidRPr="000D1A5A">
        <w:rPr>
          <w:rFonts w:ascii="Times New Roman" w:hAnsi="Times New Roman"/>
          <w:sz w:val="24"/>
          <w:szCs w:val="24"/>
        </w:rPr>
        <w:t xml:space="preserve">. Организация и проведение мониторинга </w:t>
      </w:r>
      <w:proofErr w:type="spellStart"/>
      <w:r w:rsidRPr="000D1A5A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0D1A5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F510B4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="00F510B4">
        <w:rPr>
          <w:rFonts w:ascii="Times New Roman" w:hAnsi="Times New Roman"/>
          <w:sz w:val="24"/>
          <w:szCs w:val="24"/>
        </w:rPr>
        <w:t xml:space="preserve"> </w:t>
      </w:r>
      <w:r w:rsidR="00F510B4" w:rsidRPr="0029346C">
        <w:rPr>
          <w:rFonts w:ascii="Times New Roman" w:hAnsi="Times New Roman"/>
          <w:sz w:val="24"/>
          <w:szCs w:val="24"/>
        </w:rPr>
        <w:t>муниципальном округе</w:t>
      </w:r>
      <w:r w:rsidRPr="000D1A5A">
        <w:rPr>
          <w:rFonts w:ascii="Times New Roman" w:hAnsi="Times New Roman"/>
          <w:sz w:val="24"/>
          <w:szCs w:val="24"/>
        </w:rPr>
        <w:t>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3</w:t>
      </w:r>
      <w:r>
        <w:rPr>
          <w:rFonts w:ascii="Times New Roman" w:hAnsi="Times New Roman"/>
          <w:sz w:val="24"/>
          <w:szCs w:val="24"/>
        </w:rPr>
        <w:t>.2</w:t>
      </w:r>
      <w:r w:rsidRPr="000D1A5A">
        <w:rPr>
          <w:rFonts w:ascii="Times New Roman" w:hAnsi="Times New Roman"/>
          <w:sz w:val="24"/>
          <w:szCs w:val="24"/>
        </w:rPr>
        <w:t>. Организация и проведение антинаркотических акций с привлечением сотрудников всех заинтересованных органов.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Основное мероприятие 4. Совершенствование системы социальной реабилитации и </w:t>
      </w:r>
      <w:proofErr w:type="spellStart"/>
      <w:r w:rsidRPr="000D1A5A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Pr="000D1A5A">
        <w:rPr>
          <w:rFonts w:ascii="Times New Roman" w:hAnsi="Times New Roman"/>
          <w:sz w:val="24"/>
          <w:szCs w:val="24"/>
        </w:rPr>
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</w:t>
      </w:r>
      <w:r w:rsidRPr="000D1A5A">
        <w:rPr>
          <w:rFonts w:ascii="Times New Roman" w:hAnsi="Times New Roman"/>
          <w:sz w:val="24"/>
          <w:szCs w:val="24"/>
        </w:rPr>
        <w:lastRenderedPageBreak/>
        <w:t>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4.</w:t>
      </w:r>
      <w:r w:rsidR="0015346D">
        <w:rPr>
          <w:rFonts w:ascii="Times New Roman" w:hAnsi="Times New Roman"/>
          <w:sz w:val="24"/>
          <w:szCs w:val="24"/>
        </w:rPr>
        <w:t>1</w:t>
      </w:r>
      <w:r w:rsidRPr="000D1A5A">
        <w:rPr>
          <w:rFonts w:ascii="Times New Roman" w:hAnsi="Times New Roman"/>
          <w:sz w:val="24"/>
          <w:szCs w:val="24"/>
        </w:rPr>
        <w:t>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Подпрогр</w:t>
      </w:r>
      <w:r w:rsidR="00135EFC">
        <w:rPr>
          <w:rFonts w:ascii="Times New Roman" w:hAnsi="Times New Roman"/>
          <w:sz w:val="24"/>
          <w:szCs w:val="24"/>
        </w:rPr>
        <w:t>амма реализуется в период с 2022</w:t>
      </w:r>
      <w:r w:rsidRPr="000D1A5A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:rsidR="00433744" w:rsidRPr="000D1A5A" w:rsidRDefault="00135EFC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- 2022</w:t>
      </w:r>
      <w:r w:rsidR="00433744" w:rsidRPr="000D1A5A">
        <w:rPr>
          <w:rFonts w:ascii="Times New Roman" w:hAnsi="Times New Roman"/>
          <w:sz w:val="24"/>
          <w:szCs w:val="24"/>
        </w:rPr>
        <w:t xml:space="preserve"> - 2025 годы;</w:t>
      </w:r>
    </w:p>
    <w:p w:rsidR="00433744" w:rsidRPr="000D1A5A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2 этап - 2026 - 2030 годы;</w:t>
      </w:r>
    </w:p>
    <w:p w:rsidR="00433744" w:rsidRDefault="00433744" w:rsidP="00433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3 этап - 2031 - 2035 годы.</w:t>
      </w:r>
    </w:p>
    <w:p w:rsid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510B4">
        <w:rPr>
          <w:rFonts w:ascii="Times New Roman" w:hAnsi="Times New Roman"/>
          <w:b/>
          <w:sz w:val="24"/>
          <w:szCs w:val="24"/>
        </w:rPr>
        <w:t>Раздел IV. Обоснование объема финансовых ресурсов,</w:t>
      </w:r>
    </w:p>
    <w:p w:rsid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510B4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F510B4">
        <w:rPr>
          <w:rFonts w:ascii="Times New Roman" w:hAnsi="Times New Roman"/>
          <w:b/>
          <w:sz w:val="24"/>
          <w:szCs w:val="24"/>
        </w:rPr>
        <w:t xml:space="preserve"> для реализации подпрограммы (с расшифровкой по источникам финансирования, по этапам и годам реализации подпрограммы)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Расходы на реализацию подпрограммы формируются за счет средств республиканского бюджета Чувашской Республики и бюджета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F510B4">
        <w:rPr>
          <w:rFonts w:ascii="Times New Roman" w:hAnsi="Times New Roman"/>
          <w:sz w:val="24"/>
          <w:szCs w:val="24"/>
        </w:rPr>
        <w:t>.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Общий объем ф</w:t>
      </w:r>
      <w:r>
        <w:rPr>
          <w:rFonts w:ascii="Times New Roman" w:hAnsi="Times New Roman"/>
          <w:sz w:val="24"/>
          <w:szCs w:val="24"/>
        </w:rPr>
        <w:t>инансирования подпрограммы в 2022</w:t>
      </w:r>
      <w:r w:rsidRPr="00F510B4">
        <w:rPr>
          <w:rFonts w:ascii="Times New Roman" w:hAnsi="Times New Roman"/>
          <w:sz w:val="24"/>
          <w:szCs w:val="24"/>
        </w:rPr>
        <w:t xml:space="preserve"> - 2035 годах составит </w:t>
      </w:r>
      <w:r w:rsidR="00622F14">
        <w:rPr>
          <w:rFonts w:ascii="Times New Roman" w:hAnsi="Times New Roman"/>
          <w:sz w:val="24"/>
          <w:szCs w:val="24"/>
        </w:rPr>
        <w:t>103,5</w:t>
      </w:r>
      <w:r w:rsidRPr="00F510B4">
        <w:rPr>
          <w:rFonts w:ascii="Times New Roman" w:hAnsi="Times New Roman"/>
          <w:sz w:val="24"/>
          <w:szCs w:val="24"/>
        </w:rPr>
        <w:t xml:space="preserve"> тыс. рублей, в том числе за счет средств: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республиканского бюджета Чувашской Республики – 0,0 тыс. рублей (0 процентов);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бюджета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F510B4">
        <w:rPr>
          <w:rFonts w:ascii="Times New Roman" w:hAnsi="Times New Roman"/>
          <w:sz w:val="24"/>
          <w:szCs w:val="24"/>
        </w:rPr>
        <w:t xml:space="preserve"> – </w:t>
      </w:r>
      <w:r w:rsidR="00622F14">
        <w:rPr>
          <w:rFonts w:ascii="Times New Roman" w:hAnsi="Times New Roman"/>
          <w:sz w:val="24"/>
          <w:szCs w:val="24"/>
        </w:rPr>
        <w:t>103,5</w:t>
      </w:r>
      <w:r w:rsidRPr="00F510B4">
        <w:rPr>
          <w:rFonts w:ascii="Times New Roman" w:hAnsi="Times New Roman"/>
          <w:sz w:val="24"/>
          <w:szCs w:val="24"/>
        </w:rPr>
        <w:t xml:space="preserve"> тыс. рублей (100 процентов).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Объем финансирован</w:t>
      </w:r>
      <w:r>
        <w:rPr>
          <w:rFonts w:ascii="Times New Roman" w:hAnsi="Times New Roman"/>
          <w:sz w:val="24"/>
          <w:szCs w:val="24"/>
        </w:rPr>
        <w:t>ия подпрограммы на 1 этапе (2022</w:t>
      </w:r>
      <w:r w:rsidRPr="00F510B4">
        <w:rPr>
          <w:rFonts w:ascii="Times New Roman" w:hAnsi="Times New Roman"/>
          <w:sz w:val="24"/>
          <w:szCs w:val="24"/>
        </w:rPr>
        <w:t xml:space="preserve"> - 2025 годы) составит</w:t>
      </w:r>
      <w:r>
        <w:rPr>
          <w:rFonts w:ascii="Times New Roman" w:hAnsi="Times New Roman"/>
          <w:sz w:val="24"/>
          <w:szCs w:val="24"/>
        </w:rPr>
        <w:t xml:space="preserve"> </w:t>
      </w:r>
      <w:r w:rsidR="00622F14">
        <w:rPr>
          <w:rFonts w:ascii="Times New Roman" w:hAnsi="Times New Roman"/>
          <w:sz w:val="24"/>
          <w:szCs w:val="24"/>
        </w:rPr>
        <w:t>10,5</w:t>
      </w:r>
      <w:r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в 2022 году – </w:t>
      </w:r>
      <w:r w:rsidR="00622F14">
        <w:rPr>
          <w:rFonts w:ascii="Times New Roman" w:hAnsi="Times New Roman"/>
          <w:sz w:val="24"/>
          <w:szCs w:val="24"/>
        </w:rPr>
        <w:t>5</w:t>
      </w:r>
      <w:r w:rsidRPr="00F510B4">
        <w:rPr>
          <w:rFonts w:ascii="Times New Roman" w:hAnsi="Times New Roman"/>
          <w:sz w:val="24"/>
          <w:szCs w:val="24"/>
        </w:rPr>
        <w:t>,0 тыс. рублей;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в 2023 году – 0,0 тыс. рублей;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в 2024 году – </w:t>
      </w:r>
      <w:r w:rsidR="00622F14">
        <w:rPr>
          <w:rFonts w:ascii="Times New Roman" w:hAnsi="Times New Roman"/>
          <w:sz w:val="24"/>
          <w:szCs w:val="24"/>
        </w:rPr>
        <w:t>0,0</w:t>
      </w:r>
      <w:r w:rsidRPr="00F510B4">
        <w:rPr>
          <w:rFonts w:ascii="Times New Roman" w:hAnsi="Times New Roman"/>
          <w:sz w:val="24"/>
          <w:szCs w:val="24"/>
        </w:rPr>
        <w:t xml:space="preserve"> тыс. рублей;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в 2025 году – 5,</w:t>
      </w:r>
      <w:r w:rsidR="00622F14">
        <w:rPr>
          <w:rFonts w:ascii="Times New Roman" w:hAnsi="Times New Roman"/>
          <w:sz w:val="24"/>
          <w:szCs w:val="24"/>
        </w:rPr>
        <w:t>5</w:t>
      </w:r>
      <w:r w:rsidRPr="00F510B4">
        <w:rPr>
          <w:rFonts w:ascii="Times New Roman" w:hAnsi="Times New Roman"/>
          <w:sz w:val="24"/>
          <w:szCs w:val="24"/>
        </w:rPr>
        <w:t xml:space="preserve"> тыс. рублей;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из них средства: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республиканского бюджета Чувашской Республики – 0,0 тыс. руб</w:t>
      </w:r>
      <w:r>
        <w:rPr>
          <w:rFonts w:ascii="Times New Roman" w:hAnsi="Times New Roman"/>
          <w:sz w:val="24"/>
          <w:szCs w:val="24"/>
        </w:rPr>
        <w:t>лей (0 процентов), в том числе: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в 2022 году – 0,0 тыс. рублей;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в 2023 году – 0,0 тыс. рублей;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в 2024 году – 0,0 тыс. рублей;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в 2025 году – 0,0 тыс. рублей;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бюджета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F510B4">
        <w:rPr>
          <w:rFonts w:ascii="Times New Roman" w:hAnsi="Times New Roman"/>
          <w:sz w:val="24"/>
          <w:szCs w:val="24"/>
        </w:rPr>
        <w:t xml:space="preserve"> – </w:t>
      </w:r>
      <w:r w:rsidR="00622F14">
        <w:rPr>
          <w:rFonts w:ascii="Times New Roman" w:hAnsi="Times New Roman"/>
          <w:sz w:val="24"/>
          <w:szCs w:val="24"/>
        </w:rPr>
        <w:t>10,5</w:t>
      </w:r>
      <w:r w:rsidRPr="00F510B4">
        <w:rPr>
          <w:rFonts w:ascii="Times New Roman" w:hAnsi="Times New Roman"/>
          <w:sz w:val="24"/>
          <w:szCs w:val="24"/>
        </w:rPr>
        <w:t xml:space="preserve"> тыс. рубл</w:t>
      </w:r>
      <w:r>
        <w:rPr>
          <w:rFonts w:ascii="Times New Roman" w:hAnsi="Times New Roman"/>
          <w:sz w:val="24"/>
          <w:szCs w:val="24"/>
        </w:rPr>
        <w:t>ей (100 процента), в том числе:</w:t>
      </w:r>
    </w:p>
    <w:p w:rsidR="00622F14" w:rsidRPr="00F510B4" w:rsidRDefault="00F510B4" w:rsidP="00622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</w:r>
      <w:r w:rsidR="00622F14" w:rsidRPr="00F510B4">
        <w:rPr>
          <w:rFonts w:ascii="Times New Roman" w:hAnsi="Times New Roman"/>
          <w:sz w:val="24"/>
          <w:szCs w:val="24"/>
        </w:rPr>
        <w:t xml:space="preserve">в 2022 году – </w:t>
      </w:r>
      <w:r w:rsidR="00622F14">
        <w:rPr>
          <w:rFonts w:ascii="Times New Roman" w:hAnsi="Times New Roman"/>
          <w:sz w:val="24"/>
          <w:szCs w:val="24"/>
        </w:rPr>
        <w:t>5</w:t>
      </w:r>
      <w:r w:rsidR="00622F14" w:rsidRPr="00F510B4">
        <w:rPr>
          <w:rFonts w:ascii="Times New Roman" w:hAnsi="Times New Roman"/>
          <w:sz w:val="24"/>
          <w:szCs w:val="24"/>
        </w:rPr>
        <w:t>,0 тыс. рублей;</w:t>
      </w:r>
    </w:p>
    <w:p w:rsidR="00622F14" w:rsidRPr="00F510B4" w:rsidRDefault="00622F14" w:rsidP="00622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в 2023 году – 0,0 тыс. рублей;</w:t>
      </w:r>
    </w:p>
    <w:p w:rsidR="00622F14" w:rsidRPr="00F510B4" w:rsidRDefault="00622F14" w:rsidP="00622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в 2024 году – </w:t>
      </w:r>
      <w:r>
        <w:rPr>
          <w:rFonts w:ascii="Times New Roman" w:hAnsi="Times New Roman"/>
          <w:sz w:val="24"/>
          <w:szCs w:val="24"/>
        </w:rPr>
        <w:t>0,0</w:t>
      </w:r>
      <w:r w:rsidRPr="00F510B4">
        <w:rPr>
          <w:rFonts w:ascii="Times New Roman" w:hAnsi="Times New Roman"/>
          <w:sz w:val="24"/>
          <w:szCs w:val="24"/>
        </w:rPr>
        <w:t xml:space="preserve"> тыс. рублей;</w:t>
      </w:r>
    </w:p>
    <w:p w:rsidR="00F510B4" w:rsidRPr="00F510B4" w:rsidRDefault="00622F14" w:rsidP="00622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в 2025 году – 5,</w:t>
      </w:r>
      <w:r>
        <w:rPr>
          <w:rFonts w:ascii="Times New Roman" w:hAnsi="Times New Roman"/>
          <w:sz w:val="24"/>
          <w:szCs w:val="24"/>
        </w:rPr>
        <w:t>5</w:t>
      </w:r>
      <w:r w:rsidRPr="00F510B4">
        <w:rPr>
          <w:rFonts w:ascii="Times New Roman" w:hAnsi="Times New Roman"/>
          <w:sz w:val="24"/>
          <w:szCs w:val="24"/>
        </w:rPr>
        <w:t xml:space="preserve"> тыс. рублей</w:t>
      </w:r>
      <w:r w:rsidR="00F510B4" w:rsidRPr="00F510B4">
        <w:rPr>
          <w:rFonts w:ascii="Times New Roman" w:hAnsi="Times New Roman"/>
          <w:sz w:val="24"/>
          <w:szCs w:val="24"/>
        </w:rPr>
        <w:t>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На 2 этапе (2026 - 2030 годы) объем финансирования подпрограммы составит </w:t>
      </w:r>
      <w:r w:rsidR="00622F14">
        <w:rPr>
          <w:rFonts w:ascii="Times New Roman" w:hAnsi="Times New Roman"/>
          <w:sz w:val="24"/>
          <w:szCs w:val="24"/>
        </w:rPr>
        <w:t>37,7</w:t>
      </w:r>
      <w:r w:rsidRPr="00F510B4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республиканского бюджета Чувашской Республики – 0,0 тыс. рублей (0 процентов);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бюджета Шумерлинского </w:t>
      </w:r>
      <w:r w:rsidR="00335677">
        <w:rPr>
          <w:rFonts w:ascii="Times New Roman" w:hAnsi="Times New Roman"/>
          <w:sz w:val="24"/>
          <w:szCs w:val="24"/>
        </w:rPr>
        <w:t>муниципального округа</w:t>
      </w:r>
      <w:r w:rsidRPr="00F510B4">
        <w:rPr>
          <w:rFonts w:ascii="Times New Roman" w:hAnsi="Times New Roman"/>
          <w:sz w:val="24"/>
          <w:szCs w:val="24"/>
        </w:rPr>
        <w:t xml:space="preserve"> </w:t>
      </w:r>
      <w:r w:rsidR="00622F14">
        <w:rPr>
          <w:rFonts w:ascii="Times New Roman" w:hAnsi="Times New Roman"/>
          <w:sz w:val="24"/>
          <w:szCs w:val="24"/>
        </w:rPr>
        <w:t>–</w:t>
      </w:r>
      <w:r w:rsidRPr="00F510B4">
        <w:rPr>
          <w:rFonts w:ascii="Times New Roman" w:hAnsi="Times New Roman"/>
          <w:sz w:val="24"/>
          <w:szCs w:val="24"/>
        </w:rPr>
        <w:t xml:space="preserve"> </w:t>
      </w:r>
      <w:r w:rsidR="00622F14">
        <w:rPr>
          <w:rFonts w:ascii="Times New Roman" w:hAnsi="Times New Roman"/>
          <w:sz w:val="24"/>
          <w:szCs w:val="24"/>
        </w:rPr>
        <w:t>37,7</w:t>
      </w:r>
      <w:r w:rsidRPr="00F510B4">
        <w:rPr>
          <w:rFonts w:ascii="Times New Roman" w:hAnsi="Times New Roman"/>
          <w:sz w:val="24"/>
          <w:szCs w:val="24"/>
        </w:rPr>
        <w:t xml:space="preserve"> тыс. рублей (100 процентов).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 xml:space="preserve">На 3 этапе (2031 - 2035 годы) объем финансирования подпрограммы составит </w:t>
      </w:r>
      <w:r w:rsidR="00622F14">
        <w:rPr>
          <w:rFonts w:ascii="Times New Roman" w:hAnsi="Times New Roman"/>
          <w:sz w:val="24"/>
          <w:szCs w:val="24"/>
        </w:rPr>
        <w:t>55,3</w:t>
      </w:r>
      <w:r w:rsidRPr="00F510B4">
        <w:rPr>
          <w:rFonts w:ascii="Times New Roman" w:hAnsi="Times New Roman"/>
          <w:sz w:val="24"/>
          <w:szCs w:val="24"/>
        </w:rPr>
        <w:t xml:space="preserve"> тыс. рублей, из них средства: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республиканского бюджета Чувашской Республики - 0,0 тыс. рублей (0 процентов);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lastRenderedPageBreak/>
        <w:tab/>
      </w:r>
      <w:r w:rsidR="00622F14" w:rsidRPr="00F510B4">
        <w:rPr>
          <w:rFonts w:ascii="Times New Roman" w:hAnsi="Times New Roman"/>
          <w:sz w:val="24"/>
          <w:szCs w:val="24"/>
        </w:rPr>
        <w:t xml:space="preserve">бюджета Шумерлинского </w:t>
      </w:r>
      <w:r w:rsidR="00622F14">
        <w:rPr>
          <w:rFonts w:ascii="Times New Roman" w:hAnsi="Times New Roman"/>
          <w:sz w:val="24"/>
          <w:szCs w:val="24"/>
        </w:rPr>
        <w:t>муниципального округа</w:t>
      </w:r>
      <w:r w:rsidRPr="00F510B4">
        <w:rPr>
          <w:rFonts w:ascii="Times New Roman" w:hAnsi="Times New Roman"/>
          <w:sz w:val="24"/>
          <w:szCs w:val="24"/>
        </w:rPr>
        <w:t xml:space="preserve"> </w:t>
      </w:r>
      <w:r w:rsidR="00622F14">
        <w:rPr>
          <w:rFonts w:ascii="Times New Roman" w:hAnsi="Times New Roman"/>
          <w:sz w:val="24"/>
          <w:szCs w:val="24"/>
        </w:rPr>
        <w:t>–</w:t>
      </w:r>
      <w:r w:rsidRPr="00F510B4">
        <w:rPr>
          <w:rFonts w:ascii="Times New Roman" w:hAnsi="Times New Roman"/>
          <w:sz w:val="24"/>
          <w:szCs w:val="24"/>
        </w:rPr>
        <w:t xml:space="preserve"> </w:t>
      </w:r>
      <w:r w:rsidR="00622F14">
        <w:rPr>
          <w:rFonts w:ascii="Times New Roman" w:hAnsi="Times New Roman"/>
          <w:sz w:val="24"/>
          <w:szCs w:val="24"/>
        </w:rPr>
        <w:t>55,3</w:t>
      </w:r>
      <w:r w:rsidRPr="00F510B4">
        <w:rPr>
          <w:rFonts w:ascii="Times New Roman" w:hAnsi="Times New Roman"/>
          <w:sz w:val="24"/>
          <w:szCs w:val="24"/>
        </w:rPr>
        <w:t xml:space="preserve"> тыс. рублей (100 процентов).</w:t>
      </w:r>
    </w:p>
    <w:p w:rsidR="00F510B4" w:rsidRPr="00F510B4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EB29B8" w:rsidRPr="000D1A5A" w:rsidRDefault="00F510B4" w:rsidP="00F510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10B4">
        <w:rPr>
          <w:rFonts w:ascii="Times New Roman" w:hAnsi="Times New Roman"/>
          <w:sz w:val="24"/>
          <w:szCs w:val="24"/>
        </w:rPr>
        <w:tab/>
        <w:t>Ресурсное обеспечение подпрограммы за счет всех источников финансирования приведено в приложении к настоящей подпрограмме.</w:t>
      </w:r>
    </w:p>
    <w:p w:rsidR="00433744" w:rsidRDefault="00433744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32BF" w:rsidRDefault="00B932BF" w:rsidP="00B932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  <w:sectPr w:rsidR="00B932BF" w:rsidSect="00991CBE">
          <w:pgSz w:w="11906" w:h="16838"/>
          <w:pgMar w:top="1134" w:right="850" w:bottom="1134" w:left="1701" w:header="709" w:footer="709" w:gutter="0"/>
          <w:cols w:space="708"/>
          <w:docGrid w:linePitch="653"/>
        </w:sectPr>
      </w:pPr>
    </w:p>
    <w:p w:rsidR="00B932BF" w:rsidRPr="00B932BF" w:rsidRDefault="00B932BF" w:rsidP="00B932B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0"/>
          <w:szCs w:val="20"/>
        </w:rPr>
      </w:pPr>
      <w:r w:rsidRPr="00B932BF">
        <w:rPr>
          <w:sz w:val="20"/>
          <w:szCs w:val="20"/>
        </w:rPr>
        <w:lastRenderedPageBreak/>
        <w:t>Приложение</w:t>
      </w:r>
    </w:p>
    <w:p w:rsidR="00B932BF" w:rsidRPr="00B932BF" w:rsidRDefault="00B932BF" w:rsidP="00B932BF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B932BF">
        <w:rPr>
          <w:sz w:val="20"/>
          <w:szCs w:val="20"/>
        </w:rPr>
        <w:t xml:space="preserve">к подпрограмме «Профилактика </w:t>
      </w:r>
      <w:proofErr w:type="gramStart"/>
      <w:r w:rsidRPr="00B932BF">
        <w:rPr>
          <w:sz w:val="20"/>
          <w:szCs w:val="20"/>
        </w:rPr>
        <w:t>незаконного</w:t>
      </w:r>
      <w:proofErr w:type="gramEnd"/>
    </w:p>
    <w:p w:rsidR="00B932BF" w:rsidRPr="00B932BF" w:rsidRDefault="00B932BF" w:rsidP="00B932BF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B932BF">
        <w:rPr>
          <w:sz w:val="20"/>
          <w:szCs w:val="20"/>
        </w:rPr>
        <w:t>потребления наркотических средств</w:t>
      </w:r>
    </w:p>
    <w:p w:rsidR="00B932BF" w:rsidRPr="00B932BF" w:rsidRDefault="00B932BF" w:rsidP="00B932BF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B932BF">
        <w:rPr>
          <w:sz w:val="20"/>
          <w:szCs w:val="20"/>
        </w:rPr>
        <w:t>и психотропных веществ, наркомании</w:t>
      </w:r>
    </w:p>
    <w:p w:rsidR="00B932BF" w:rsidRPr="00B932BF" w:rsidRDefault="00B932BF" w:rsidP="00B932BF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proofErr w:type="gramStart"/>
      <w:r w:rsidRPr="00B932BF">
        <w:rPr>
          <w:sz w:val="20"/>
          <w:szCs w:val="20"/>
        </w:rPr>
        <w:t>в Шумерлинском муниципальном округе» муниципальной</w:t>
      </w:r>
      <w:proofErr w:type="gramEnd"/>
    </w:p>
    <w:p w:rsidR="00B932BF" w:rsidRPr="00B932BF" w:rsidRDefault="00B932BF" w:rsidP="00B932BF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B932BF">
        <w:rPr>
          <w:sz w:val="20"/>
          <w:szCs w:val="20"/>
        </w:rPr>
        <w:t>программы Шумерлинского муниципального округа Чувашской Республики</w:t>
      </w:r>
    </w:p>
    <w:p w:rsidR="00B932BF" w:rsidRPr="00B932BF" w:rsidRDefault="00B932BF" w:rsidP="00B932BF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B932BF">
        <w:rPr>
          <w:sz w:val="20"/>
          <w:szCs w:val="20"/>
        </w:rPr>
        <w:t>«Обеспечение общественного порядка</w:t>
      </w:r>
    </w:p>
    <w:p w:rsidR="00B932BF" w:rsidRPr="00B932BF" w:rsidRDefault="00B932BF" w:rsidP="00B932BF">
      <w:pPr>
        <w:pStyle w:val="af1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932BF">
        <w:rPr>
          <w:rFonts w:ascii="Times New Roman" w:hAnsi="Times New Roman" w:cs="Times New Roman"/>
          <w:sz w:val="20"/>
          <w:szCs w:val="20"/>
        </w:rPr>
        <w:t>и противодействие преступности»</w:t>
      </w:r>
    </w:p>
    <w:p w:rsidR="00B932BF" w:rsidRPr="00B932BF" w:rsidRDefault="00B932BF" w:rsidP="00B932BF">
      <w:pPr>
        <w:pStyle w:val="af1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932BF" w:rsidRPr="00B932BF" w:rsidRDefault="00B932BF" w:rsidP="00B932B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932BF">
        <w:rPr>
          <w:b/>
          <w:bCs/>
          <w:sz w:val="24"/>
          <w:szCs w:val="24"/>
        </w:rPr>
        <w:t>Ресурсное обеспечение</w:t>
      </w:r>
    </w:p>
    <w:p w:rsidR="00B932BF" w:rsidRPr="00B932BF" w:rsidRDefault="00B932BF" w:rsidP="00B932B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932BF">
        <w:rPr>
          <w:b/>
          <w:bCs/>
          <w:sz w:val="24"/>
          <w:szCs w:val="24"/>
        </w:rPr>
        <w:t>реализации подпрограммы «Профилактика незаконного потребления наркотических средств и психотропных веществ,</w:t>
      </w:r>
    </w:p>
    <w:p w:rsidR="00B932BF" w:rsidRPr="00B932BF" w:rsidRDefault="00B932BF" w:rsidP="00CA08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932BF">
        <w:rPr>
          <w:b/>
          <w:bCs/>
          <w:sz w:val="24"/>
          <w:szCs w:val="24"/>
        </w:rPr>
        <w:t xml:space="preserve">наркомании в Шумерлинском </w:t>
      </w:r>
      <w:r>
        <w:rPr>
          <w:b/>
          <w:bCs/>
          <w:sz w:val="24"/>
          <w:szCs w:val="24"/>
        </w:rPr>
        <w:t>муниципальном округе</w:t>
      </w:r>
      <w:r w:rsidRPr="00B932BF">
        <w:rPr>
          <w:b/>
          <w:bCs/>
          <w:sz w:val="24"/>
          <w:szCs w:val="24"/>
        </w:rPr>
        <w:t>» муниципальной программы Шумерлинского муниципального округа</w:t>
      </w:r>
      <w:r w:rsidR="00CA081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Чувашской Республики</w:t>
      </w:r>
      <w:r w:rsidRPr="00B932BF">
        <w:rPr>
          <w:b/>
          <w:bCs/>
          <w:sz w:val="24"/>
          <w:szCs w:val="24"/>
        </w:rPr>
        <w:t xml:space="preserve"> «Обеспечение общественного порядка</w:t>
      </w:r>
      <w:r w:rsidR="00CA081D">
        <w:rPr>
          <w:b/>
          <w:bCs/>
          <w:sz w:val="24"/>
          <w:szCs w:val="24"/>
        </w:rPr>
        <w:t xml:space="preserve"> </w:t>
      </w:r>
      <w:r w:rsidRPr="00B932BF">
        <w:rPr>
          <w:b/>
          <w:bCs/>
          <w:sz w:val="24"/>
          <w:szCs w:val="24"/>
        </w:rPr>
        <w:t>и противодействие преступности» за счет всех источников финансирования</w:t>
      </w:r>
    </w:p>
    <w:p w:rsidR="00B932BF" w:rsidRDefault="00B932BF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1506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1276"/>
        <w:gridCol w:w="992"/>
        <w:gridCol w:w="709"/>
        <w:gridCol w:w="850"/>
        <w:gridCol w:w="963"/>
        <w:gridCol w:w="1685"/>
        <w:gridCol w:w="871"/>
        <w:gridCol w:w="871"/>
        <w:gridCol w:w="775"/>
        <w:gridCol w:w="776"/>
        <w:gridCol w:w="775"/>
        <w:gridCol w:w="732"/>
      </w:tblGrid>
      <w:tr w:rsidR="003C73E3" w:rsidTr="005536D2">
        <w:tc>
          <w:tcPr>
            <w:tcW w:w="959" w:type="dxa"/>
            <w:vMerge w:val="restart"/>
          </w:tcPr>
          <w:p w:rsidR="003C73E3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3C73E3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Pr="00396EFA">
              <w:rPr>
                <w:rFonts w:ascii="Times New Roman" w:hAnsi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3C73E3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Задача подпрограммы муниципальной  программы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  <w:vMerge w:val="restart"/>
          </w:tcPr>
          <w:p w:rsidR="003C73E3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3514" w:type="dxa"/>
            <w:gridSpan w:val="4"/>
          </w:tcPr>
          <w:p w:rsidR="003C73E3" w:rsidRPr="00396EFA" w:rsidRDefault="003C73E3" w:rsidP="00D76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85" w:type="dxa"/>
          </w:tcPr>
          <w:p w:rsidR="003C73E3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00" w:type="dxa"/>
            <w:gridSpan w:val="6"/>
          </w:tcPr>
          <w:p w:rsidR="003C73E3" w:rsidRDefault="003C73E3" w:rsidP="00D76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3C73E3" w:rsidRPr="00396EFA" w:rsidTr="005536D2">
        <w:tc>
          <w:tcPr>
            <w:tcW w:w="959" w:type="dxa"/>
            <w:vMerge/>
          </w:tcPr>
          <w:p w:rsidR="003C73E3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73E3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73E3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73E3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73E3" w:rsidRPr="00396EFA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3C73E3" w:rsidRPr="00396EFA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850" w:type="dxa"/>
          </w:tcPr>
          <w:p w:rsidR="003C73E3" w:rsidRPr="00396EFA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63" w:type="dxa"/>
          </w:tcPr>
          <w:p w:rsidR="003C73E3" w:rsidRPr="00396EFA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685" w:type="dxa"/>
          </w:tcPr>
          <w:p w:rsidR="003C73E3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3C73E3" w:rsidRPr="00396EFA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71" w:type="dxa"/>
          </w:tcPr>
          <w:p w:rsidR="003C73E3" w:rsidRPr="00396EFA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75" w:type="dxa"/>
          </w:tcPr>
          <w:p w:rsidR="003C73E3" w:rsidRPr="00396EFA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76" w:type="dxa"/>
          </w:tcPr>
          <w:p w:rsidR="003C73E3" w:rsidRPr="00396EFA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75" w:type="dxa"/>
          </w:tcPr>
          <w:p w:rsidR="003C73E3" w:rsidRPr="00396EFA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2026 - 2030</w:t>
            </w:r>
          </w:p>
        </w:tc>
        <w:tc>
          <w:tcPr>
            <w:tcW w:w="732" w:type="dxa"/>
          </w:tcPr>
          <w:p w:rsidR="003C73E3" w:rsidRPr="00396EFA" w:rsidRDefault="003C73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2031 - 2035</w:t>
            </w:r>
          </w:p>
        </w:tc>
      </w:tr>
      <w:tr w:rsidR="005536D2" w:rsidRPr="00396EFA" w:rsidTr="005536D2">
        <w:tc>
          <w:tcPr>
            <w:tcW w:w="959" w:type="dxa"/>
            <w:vMerge w:val="restart"/>
          </w:tcPr>
          <w:p w:rsidR="005536D2" w:rsidRPr="00396EFA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701" w:type="dxa"/>
            <w:vMerge w:val="restart"/>
          </w:tcPr>
          <w:p w:rsidR="005536D2" w:rsidRPr="00396EFA" w:rsidRDefault="005536D2" w:rsidP="00F143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10567">
              <w:rPr>
                <w:sz w:val="20"/>
                <w:szCs w:val="20"/>
              </w:rPr>
              <w:t xml:space="preserve">Профилактика незаконного потребления наркотических средств и психотропных веществ, наркомании в </w:t>
            </w:r>
            <w:r w:rsidRPr="00B932BF">
              <w:rPr>
                <w:sz w:val="20"/>
                <w:szCs w:val="20"/>
              </w:rPr>
              <w:t>Шумерлинском муниципальном округе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5536D2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536D2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5536D2" w:rsidRPr="00396EFA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5536D2" w:rsidRPr="00E10567" w:rsidRDefault="009F1A6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71" w:type="dxa"/>
          </w:tcPr>
          <w:p w:rsidR="005536D2" w:rsidRPr="00E10567" w:rsidRDefault="009F1A6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5536D2" w:rsidRPr="00E10567" w:rsidRDefault="009F1A6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5536D2" w:rsidRPr="00E10567" w:rsidRDefault="009F1A6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775" w:type="dxa"/>
          </w:tcPr>
          <w:p w:rsidR="005536D2" w:rsidRPr="00E10567" w:rsidRDefault="009F1A6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732" w:type="dxa"/>
          </w:tcPr>
          <w:p w:rsidR="005536D2" w:rsidRPr="00E10567" w:rsidRDefault="009F1A6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5536D2" w:rsidRPr="00396EFA" w:rsidTr="005536D2">
        <w:tc>
          <w:tcPr>
            <w:tcW w:w="959" w:type="dxa"/>
            <w:vMerge/>
          </w:tcPr>
          <w:p w:rsidR="005536D2" w:rsidRPr="00396EFA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36D2" w:rsidRPr="00396EFA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36D2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36D2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5536D2" w:rsidRPr="00396EFA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5536D2" w:rsidRPr="00396EFA" w:rsidTr="005536D2">
        <w:tc>
          <w:tcPr>
            <w:tcW w:w="959" w:type="dxa"/>
            <w:vMerge/>
          </w:tcPr>
          <w:p w:rsidR="005536D2" w:rsidRPr="00396EFA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36D2" w:rsidRPr="00396EFA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36D2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36D2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5536D2" w:rsidRPr="00396EFA" w:rsidRDefault="005536D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5536D2" w:rsidRPr="00E10567" w:rsidRDefault="005536D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F5C4C" w:rsidRPr="00396EFA" w:rsidTr="005536D2">
        <w:tc>
          <w:tcPr>
            <w:tcW w:w="959" w:type="dxa"/>
            <w:vMerge/>
          </w:tcPr>
          <w:p w:rsidR="00DF5C4C" w:rsidRPr="00396EFA" w:rsidRDefault="00DF5C4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5C4C" w:rsidRPr="00396EFA" w:rsidRDefault="00DF5C4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5C4C" w:rsidRDefault="00DF5C4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5C4C" w:rsidRDefault="00DF5C4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C4C" w:rsidRPr="00E10567" w:rsidRDefault="00DF5C4C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F5C4C" w:rsidRPr="00E10567" w:rsidRDefault="00DF5C4C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</w:tcPr>
          <w:p w:rsidR="00DF5C4C" w:rsidRPr="00E10567" w:rsidRDefault="00DF5C4C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А320278340</w:t>
            </w:r>
          </w:p>
        </w:tc>
        <w:tc>
          <w:tcPr>
            <w:tcW w:w="963" w:type="dxa"/>
          </w:tcPr>
          <w:p w:rsidR="00DF5C4C" w:rsidRPr="00E10567" w:rsidRDefault="00DF5C4C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85" w:type="dxa"/>
          </w:tcPr>
          <w:p w:rsidR="00DF5C4C" w:rsidRPr="00396EFA" w:rsidRDefault="00DF5C4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DF5C4C" w:rsidRPr="00E10567" w:rsidRDefault="00DF5C4C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71" w:type="dxa"/>
          </w:tcPr>
          <w:p w:rsidR="00DF5C4C" w:rsidRPr="00E10567" w:rsidRDefault="00DF5C4C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F5C4C" w:rsidRPr="00E10567" w:rsidRDefault="00DF5C4C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F5C4C" w:rsidRPr="00E10567" w:rsidRDefault="00DF5C4C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775" w:type="dxa"/>
          </w:tcPr>
          <w:p w:rsidR="00DF5C4C" w:rsidRPr="00E10567" w:rsidRDefault="00DF5C4C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732" w:type="dxa"/>
          </w:tcPr>
          <w:p w:rsidR="00DF5C4C" w:rsidRPr="00E10567" w:rsidRDefault="00DF5C4C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BA04F8" w:rsidRPr="00396EFA" w:rsidTr="00D76B7B">
        <w:tc>
          <w:tcPr>
            <w:tcW w:w="15069" w:type="dxa"/>
            <w:gridSpan w:val="15"/>
          </w:tcPr>
          <w:p w:rsidR="00BA04F8" w:rsidRPr="00BA04F8" w:rsidRDefault="00BA04F8" w:rsidP="00D76B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04F8">
              <w:rPr>
                <w:b/>
                <w:sz w:val="20"/>
                <w:szCs w:val="20"/>
              </w:rPr>
              <w:t>Цель «Сокращение распространения наркомании и связанных с ней негативных социальных последствий»</w:t>
            </w:r>
          </w:p>
        </w:tc>
      </w:tr>
      <w:tr w:rsidR="009F1A6C" w:rsidRPr="00396EFA" w:rsidTr="005536D2">
        <w:tc>
          <w:tcPr>
            <w:tcW w:w="959" w:type="dxa"/>
            <w:vMerge w:val="restart"/>
          </w:tcPr>
          <w:p w:rsidR="009F1A6C" w:rsidRPr="00E10567" w:rsidRDefault="009F1A6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9F1A6C" w:rsidRPr="00E10567" w:rsidRDefault="009F1A6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Совершенствование системы мер по сокращению предложения </w:t>
            </w:r>
            <w:r w:rsidRPr="00E10567">
              <w:rPr>
                <w:sz w:val="20"/>
                <w:szCs w:val="20"/>
              </w:rPr>
              <w:lastRenderedPageBreak/>
              <w:t>наркотиков</w:t>
            </w:r>
          </w:p>
        </w:tc>
        <w:tc>
          <w:tcPr>
            <w:tcW w:w="1134" w:type="dxa"/>
            <w:vMerge w:val="restart"/>
          </w:tcPr>
          <w:p w:rsidR="009F1A6C" w:rsidRPr="00E10567" w:rsidRDefault="009F1A6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 xml:space="preserve">совершенствование организационного, </w:t>
            </w:r>
            <w:r w:rsidRPr="00E10567">
              <w:rPr>
                <w:sz w:val="20"/>
                <w:szCs w:val="20"/>
              </w:rPr>
              <w:lastRenderedPageBreak/>
              <w:t>нормативно-правового и ресурсного обеспечения антинаркотической деятельности</w:t>
            </w:r>
          </w:p>
        </w:tc>
        <w:tc>
          <w:tcPr>
            <w:tcW w:w="1276" w:type="dxa"/>
            <w:vMerge w:val="restart"/>
          </w:tcPr>
          <w:p w:rsidR="009F1A6C" w:rsidRDefault="009F1A6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–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9F1A6C" w:rsidRPr="00E10567" w:rsidRDefault="009F1A6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9F1A6C" w:rsidRPr="00E10567" w:rsidRDefault="009F1A6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9F1A6C" w:rsidRPr="00E10567" w:rsidRDefault="009F1A6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9F1A6C" w:rsidRPr="00E10567" w:rsidRDefault="009F1A6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9F1A6C" w:rsidRPr="00396EFA" w:rsidRDefault="009F1A6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9F1A6C" w:rsidRPr="00E10567" w:rsidRDefault="009F1A6C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71" w:type="dxa"/>
          </w:tcPr>
          <w:p w:rsidR="009F1A6C" w:rsidRPr="00E10567" w:rsidRDefault="009F1A6C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9F1A6C" w:rsidRPr="00E10567" w:rsidRDefault="009F1A6C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9F1A6C" w:rsidRPr="00E10567" w:rsidRDefault="009F1A6C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775" w:type="dxa"/>
          </w:tcPr>
          <w:p w:rsidR="009F1A6C" w:rsidRPr="00E10567" w:rsidRDefault="009F1A6C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732" w:type="dxa"/>
          </w:tcPr>
          <w:p w:rsidR="009F1A6C" w:rsidRPr="00E10567" w:rsidRDefault="009F1A6C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BD4B2C" w:rsidRPr="00396EFA" w:rsidTr="005536D2">
        <w:tc>
          <w:tcPr>
            <w:tcW w:w="959" w:type="dxa"/>
            <w:vMerge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4B2C" w:rsidRDefault="00BD4B2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BD4B2C" w:rsidRPr="00396EFA" w:rsidRDefault="00BD4B2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BD4B2C" w:rsidRPr="00396EFA" w:rsidTr="005536D2">
        <w:tc>
          <w:tcPr>
            <w:tcW w:w="959" w:type="dxa"/>
            <w:vMerge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4B2C" w:rsidRDefault="00BD4B2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BD4B2C" w:rsidRPr="00396EFA" w:rsidRDefault="00BD4B2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й бюджет Чувашской Республики</w:t>
            </w:r>
          </w:p>
        </w:tc>
        <w:tc>
          <w:tcPr>
            <w:tcW w:w="871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71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BD4B2C" w:rsidRPr="00E10567" w:rsidRDefault="00BD4B2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F5C4C" w:rsidRPr="00396EFA" w:rsidTr="005536D2">
        <w:tc>
          <w:tcPr>
            <w:tcW w:w="959" w:type="dxa"/>
            <w:vMerge/>
          </w:tcPr>
          <w:p w:rsidR="00DF5C4C" w:rsidRPr="00E10567" w:rsidRDefault="00DF5C4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5C4C" w:rsidRPr="00E10567" w:rsidRDefault="00DF5C4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5C4C" w:rsidRPr="00E10567" w:rsidRDefault="00DF5C4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5C4C" w:rsidRDefault="00DF5C4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5C4C" w:rsidRPr="00E10567" w:rsidRDefault="00DF5C4C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F5C4C" w:rsidRPr="00E10567" w:rsidRDefault="00DF5C4C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</w:tcPr>
          <w:p w:rsidR="00DF5C4C" w:rsidRPr="00E10567" w:rsidRDefault="00DF5C4C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А320278340</w:t>
            </w:r>
          </w:p>
        </w:tc>
        <w:tc>
          <w:tcPr>
            <w:tcW w:w="963" w:type="dxa"/>
          </w:tcPr>
          <w:p w:rsidR="00DF5C4C" w:rsidRPr="00E10567" w:rsidRDefault="00DF5C4C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85" w:type="dxa"/>
          </w:tcPr>
          <w:p w:rsidR="00DF5C4C" w:rsidRPr="00396EFA" w:rsidRDefault="00DF5C4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DF5C4C" w:rsidRPr="00E10567" w:rsidRDefault="00DF5C4C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71" w:type="dxa"/>
          </w:tcPr>
          <w:p w:rsidR="00DF5C4C" w:rsidRPr="00E10567" w:rsidRDefault="00DF5C4C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F5C4C" w:rsidRPr="00E10567" w:rsidRDefault="00DF5C4C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F5C4C" w:rsidRPr="00E10567" w:rsidRDefault="00DF5C4C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775" w:type="dxa"/>
          </w:tcPr>
          <w:p w:rsidR="00DF5C4C" w:rsidRPr="00E10567" w:rsidRDefault="00DF5C4C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732" w:type="dxa"/>
          </w:tcPr>
          <w:p w:rsidR="00DF5C4C" w:rsidRPr="00E10567" w:rsidRDefault="00DF5C4C" w:rsidP="000C1F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CC1F83" w:rsidRPr="00396EFA" w:rsidTr="00D76B7B">
        <w:tc>
          <w:tcPr>
            <w:tcW w:w="959" w:type="dxa"/>
            <w:vMerge w:val="restart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9310" w:type="dxa"/>
            <w:gridSpan w:val="8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Удельный вес </w:t>
            </w:r>
            <w:proofErr w:type="spellStart"/>
            <w:r w:rsidRPr="00E10567">
              <w:rPr>
                <w:sz w:val="20"/>
                <w:szCs w:val="20"/>
              </w:rPr>
              <w:t>наркопреступлений</w:t>
            </w:r>
            <w:proofErr w:type="spellEnd"/>
            <w:r w:rsidRPr="00E10567">
              <w:rPr>
                <w:sz w:val="20"/>
                <w:szCs w:val="20"/>
              </w:rPr>
              <w:t xml:space="preserve"> в общем количестве зарегистрированных преступных деяний, процентов</w:t>
            </w:r>
          </w:p>
        </w:tc>
        <w:tc>
          <w:tcPr>
            <w:tcW w:w="871" w:type="dxa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5,4</w:t>
            </w:r>
          </w:p>
        </w:tc>
        <w:tc>
          <w:tcPr>
            <w:tcW w:w="871" w:type="dxa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5,3</w:t>
            </w:r>
          </w:p>
        </w:tc>
        <w:tc>
          <w:tcPr>
            <w:tcW w:w="775" w:type="dxa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5,1</w:t>
            </w:r>
          </w:p>
        </w:tc>
        <w:tc>
          <w:tcPr>
            <w:tcW w:w="776" w:type="dxa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4,9</w:t>
            </w:r>
          </w:p>
        </w:tc>
        <w:tc>
          <w:tcPr>
            <w:tcW w:w="775" w:type="dxa"/>
          </w:tcPr>
          <w:p w:rsidR="00CC1F83" w:rsidRPr="00E10567" w:rsidRDefault="00CC1F83" w:rsidP="00CC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4,8 </w:t>
            </w:r>
          </w:p>
        </w:tc>
        <w:tc>
          <w:tcPr>
            <w:tcW w:w="732" w:type="dxa"/>
          </w:tcPr>
          <w:p w:rsidR="00CC1F83" w:rsidRPr="00E10567" w:rsidRDefault="00CC1F83" w:rsidP="00CC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4,8 </w:t>
            </w:r>
          </w:p>
        </w:tc>
      </w:tr>
      <w:tr w:rsidR="00CC1F83" w:rsidRPr="00396EFA" w:rsidTr="00D76B7B">
        <w:tc>
          <w:tcPr>
            <w:tcW w:w="959" w:type="dxa"/>
            <w:vMerge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Доля молодых людей в возрасте от 14 до 30 лет, вовлеченных в мероприятия по профилактике незаконного потребления наркотиков в общей численности указанной категории населения</w:t>
            </w:r>
          </w:p>
        </w:tc>
        <w:tc>
          <w:tcPr>
            <w:tcW w:w="871" w:type="dxa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34,0</w:t>
            </w:r>
          </w:p>
        </w:tc>
        <w:tc>
          <w:tcPr>
            <w:tcW w:w="871" w:type="dxa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36,0</w:t>
            </w:r>
          </w:p>
        </w:tc>
        <w:tc>
          <w:tcPr>
            <w:tcW w:w="775" w:type="dxa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38,0</w:t>
            </w:r>
          </w:p>
        </w:tc>
        <w:tc>
          <w:tcPr>
            <w:tcW w:w="776" w:type="dxa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40,0</w:t>
            </w:r>
          </w:p>
        </w:tc>
        <w:tc>
          <w:tcPr>
            <w:tcW w:w="775" w:type="dxa"/>
          </w:tcPr>
          <w:p w:rsidR="00CC1F83" w:rsidRPr="00E10567" w:rsidRDefault="00CC1F83" w:rsidP="00CC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40,0</w:t>
            </w:r>
          </w:p>
        </w:tc>
        <w:tc>
          <w:tcPr>
            <w:tcW w:w="732" w:type="dxa"/>
          </w:tcPr>
          <w:p w:rsidR="00CC1F83" w:rsidRPr="00E10567" w:rsidRDefault="00CC1F83" w:rsidP="00CC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46,0</w:t>
            </w:r>
          </w:p>
        </w:tc>
      </w:tr>
      <w:tr w:rsidR="00CC1F83" w:rsidRPr="00396EFA" w:rsidTr="00D76B7B">
        <w:tc>
          <w:tcPr>
            <w:tcW w:w="959" w:type="dxa"/>
            <w:vMerge/>
          </w:tcPr>
          <w:p w:rsidR="00CC1F83" w:rsidRPr="00396EFA" w:rsidRDefault="00CC1F8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871" w:type="dxa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80,0</w:t>
            </w:r>
          </w:p>
        </w:tc>
        <w:tc>
          <w:tcPr>
            <w:tcW w:w="871" w:type="dxa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82,0</w:t>
            </w:r>
          </w:p>
        </w:tc>
        <w:tc>
          <w:tcPr>
            <w:tcW w:w="775" w:type="dxa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83,0</w:t>
            </w:r>
          </w:p>
        </w:tc>
        <w:tc>
          <w:tcPr>
            <w:tcW w:w="776" w:type="dxa"/>
          </w:tcPr>
          <w:p w:rsidR="00CC1F83" w:rsidRPr="00E10567" w:rsidRDefault="00CC1F8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84,0</w:t>
            </w:r>
          </w:p>
        </w:tc>
        <w:tc>
          <w:tcPr>
            <w:tcW w:w="775" w:type="dxa"/>
          </w:tcPr>
          <w:p w:rsidR="00CC1F83" w:rsidRPr="00E10567" w:rsidRDefault="00CC1F83" w:rsidP="00CC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85,0 </w:t>
            </w:r>
          </w:p>
        </w:tc>
        <w:tc>
          <w:tcPr>
            <w:tcW w:w="732" w:type="dxa"/>
          </w:tcPr>
          <w:p w:rsidR="00CC1F83" w:rsidRPr="00E10567" w:rsidRDefault="00CC1F83" w:rsidP="00CC1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89,0 </w:t>
            </w:r>
          </w:p>
        </w:tc>
      </w:tr>
      <w:tr w:rsidR="00D67B87" w:rsidRPr="00396EFA" w:rsidTr="005536D2">
        <w:tc>
          <w:tcPr>
            <w:tcW w:w="959" w:type="dxa"/>
            <w:vMerge w:val="restart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Мероприятие 1.1.</w:t>
            </w:r>
          </w:p>
        </w:tc>
        <w:tc>
          <w:tcPr>
            <w:tcW w:w="1701" w:type="dxa"/>
            <w:vMerge w:val="restart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</w:t>
            </w:r>
          </w:p>
        </w:tc>
        <w:tc>
          <w:tcPr>
            <w:tcW w:w="1134" w:type="dxa"/>
            <w:vMerge w:val="restart"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 w:val="restart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Мероприятие 1.2</w:t>
            </w:r>
          </w:p>
        </w:tc>
        <w:tc>
          <w:tcPr>
            <w:tcW w:w="1701" w:type="dxa"/>
            <w:vMerge w:val="restart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</w:t>
            </w:r>
            <w:proofErr w:type="spellStart"/>
            <w:r w:rsidRPr="00E10567">
              <w:rPr>
                <w:sz w:val="20"/>
                <w:szCs w:val="20"/>
              </w:rPr>
              <w:t>прекурсоров</w:t>
            </w:r>
            <w:proofErr w:type="spellEnd"/>
            <w:r w:rsidRPr="00E10567">
              <w:rPr>
                <w:sz w:val="20"/>
                <w:szCs w:val="20"/>
              </w:rPr>
              <w:t>, налаживании сетей их сбыта и незаконного распространения</w:t>
            </w:r>
          </w:p>
        </w:tc>
        <w:tc>
          <w:tcPr>
            <w:tcW w:w="1134" w:type="dxa"/>
            <w:vMerge w:val="restart"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 w:val="restart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1701" w:type="dxa"/>
            <w:vMerge w:val="restart"/>
          </w:tcPr>
          <w:p w:rsidR="00D67B87" w:rsidRPr="00E10567" w:rsidRDefault="00D67B87" w:rsidP="00CA0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Шумерлинского </w:t>
            </w:r>
            <w:r w:rsidR="00CA081D">
              <w:rPr>
                <w:sz w:val="20"/>
                <w:szCs w:val="20"/>
              </w:rPr>
              <w:t>муниципального округа</w:t>
            </w:r>
            <w:r w:rsidRPr="00E10567">
              <w:rPr>
                <w:sz w:val="20"/>
                <w:szCs w:val="20"/>
              </w:rPr>
              <w:t>, в том числе с использованием ресурсов информационно-телекоммуникац</w:t>
            </w:r>
            <w:r w:rsidRPr="00E10567">
              <w:rPr>
                <w:sz w:val="20"/>
                <w:szCs w:val="20"/>
              </w:rPr>
              <w:lastRenderedPageBreak/>
              <w:t xml:space="preserve">ионной сети </w:t>
            </w:r>
            <w:r w:rsidR="00DB7E70">
              <w:rPr>
                <w:sz w:val="20"/>
                <w:szCs w:val="20"/>
              </w:rPr>
              <w:t>«Интернет»</w:t>
            </w:r>
          </w:p>
        </w:tc>
        <w:tc>
          <w:tcPr>
            <w:tcW w:w="1134" w:type="dxa"/>
            <w:vMerge w:val="restart"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7B17A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D67B87" w:rsidRPr="00E10567" w:rsidRDefault="007B17A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</w:tcPr>
          <w:p w:rsidR="00D67B87" w:rsidRPr="00E10567" w:rsidRDefault="007B17A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А320278340</w:t>
            </w:r>
          </w:p>
        </w:tc>
        <w:tc>
          <w:tcPr>
            <w:tcW w:w="963" w:type="dxa"/>
          </w:tcPr>
          <w:p w:rsidR="00D67B87" w:rsidRPr="00E10567" w:rsidRDefault="007B17A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D67B87" w:rsidRPr="00E10567" w:rsidRDefault="007B17A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7B17A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775" w:type="dxa"/>
          </w:tcPr>
          <w:p w:rsidR="00D67B87" w:rsidRPr="00E10567" w:rsidRDefault="007B17A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732" w:type="dxa"/>
          </w:tcPr>
          <w:p w:rsidR="00D67B87" w:rsidRPr="00E10567" w:rsidRDefault="007B17AE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</w:tr>
      <w:tr w:rsidR="00D67B87" w:rsidRPr="00396EFA" w:rsidTr="005536D2">
        <w:tc>
          <w:tcPr>
            <w:tcW w:w="959" w:type="dxa"/>
            <w:vMerge w:val="restart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Мероприятие 1.4</w:t>
            </w:r>
          </w:p>
        </w:tc>
        <w:tc>
          <w:tcPr>
            <w:tcW w:w="1701" w:type="dxa"/>
            <w:vMerge w:val="restart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</w:t>
            </w:r>
          </w:p>
        </w:tc>
        <w:tc>
          <w:tcPr>
            <w:tcW w:w="1134" w:type="dxa"/>
            <w:vMerge w:val="restart"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 w:val="restart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Мероприятие 1.5</w:t>
            </w:r>
          </w:p>
        </w:tc>
        <w:tc>
          <w:tcPr>
            <w:tcW w:w="1701" w:type="dxa"/>
            <w:vMerge w:val="restart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</w:t>
            </w:r>
          </w:p>
        </w:tc>
        <w:tc>
          <w:tcPr>
            <w:tcW w:w="1134" w:type="dxa"/>
            <w:vMerge w:val="restart"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67B87" w:rsidRPr="00396EFA" w:rsidTr="005536D2">
        <w:tc>
          <w:tcPr>
            <w:tcW w:w="959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7B87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67B87" w:rsidRPr="00396EFA" w:rsidRDefault="00D67B8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67B87" w:rsidRPr="00E10567" w:rsidRDefault="00D67B8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B7E70" w:rsidRPr="00396EFA" w:rsidTr="00D76B7B">
        <w:tc>
          <w:tcPr>
            <w:tcW w:w="15069" w:type="dxa"/>
            <w:gridSpan w:val="15"/>
          </w:tcPr>
          <w:p w:rsidR="00DB7E70" w:rsidRPr="00DB7E70" w:rsidRDefault="00DB7E70" w:rsidP="00D76B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«</w:t>
            </w:r>
            <w:r w:rsidRPr="00DB7E70">
              <w:rPr>
                <w:b/>
                <w:sz w:val="20"/>
                <w:szCs w:val="20"/>
              </w:rPr>
              <w:t xml:space="preserve">Профилактика незаконного потребления наркотических средств и </w:t>
            </w:r>
            <w:r>
              <w:rPr>
                <w:b/>
                <w:sz w:val="20"/>
                <w:szCs w:val="20"/>
              </w:rPr>
              <w:t>психотропных веществ»</w:t>
            </w:r>
          </w:p>
        </w:tc>
      </w:tr>
      <w:tr w:rsidR="00950FB8" w:rsidRPr="00396EFA" w:rsidTr="005536D2">
        <w:tc>
          <w:tcPr>
            <w:tcW w:w="959" w:type="dxa"/>
            <w:vMerge w:val="restart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134" w:type="dxa"/>
            <w:vMerge w:val="restart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совершенствование единой системы профилактики немедицинского потреблен</w:t>
            </w:r>
            <w:r w:rsidRPr="00E10567">
              <w:rPr>
                <w:sz w:val="20"/>
                <w:szCs w:val="20"/>
              </w:rPr>
              <w:lastRenderedPageBreak/>
              <w:t>ия наркотических средств и психотропных веществ различными категориями населения</w:t>
            </w:r>
          </w:p>
        </w:tc>
        <w:tc>
          <w:tcPr>
            <w:tcW w:w="1276" w:type="dxa"/>
            <w:vMerge w:val="restart"/>
          </w:tcPr>
          <w:p w:rsidR="00950FB8" w:rsidRDefault="00950FB8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ного округа</w:t>
            </w:r>
          </w:p>
        </w:tc>
        <w:tc>
          <w:tcPr>
            <w:tcW w:w="992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950FB8" w:rsidRPr="00396EFA" w:rsidRDefault="00950FB8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950FB8" w:rsidRPr="00E10567" w:rsidRDefault="00950FB8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950FB8" w:rsidRPr="00E10567" w:rsidRDefault="00950FB8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950FB8" w:rsidRPr="00396EFA" w:rsidTr="005536D2">
        <w:tc>
          <w:tcPr>
            <w:tcW w:w="959" w:type="dxa"/>
            <w:vMerge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FB8" w:rsidRDefault="00950FB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950FB8" w:rsidRPr="00396EFA" w:rsidRDefault="00950FB8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950FB8" w:rsidRPr="00396EFA" w:rsidTr="005536D2">
        <w:tc>
          <w:tcPr>
            <w:tcW w:w="959" w:type="dxa"/>
            <w:vMerge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FB8" w:rsidRDefault="00950FB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950FB8" w:rsidRPr="00396EFA" w:rsidRDefault="00950FB8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950FB8" w:rsidRPr="00396EFA" w:rsidTr="005536D2">
        <w:tc>
          <w:tcPr>
            <w:tcW w:w="959" w:type="dxa"/>
            <w:vMerge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FB8" w:rsidRDefault="00950FB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950FB8" w:rsidRPr="00396EFA" w:rsidRDefault="00950FB8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871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71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950FB8" w:rsidRPr="00E10567" w:rsidRDefault="00950FB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261E41" w:rsidRPr="00396EFA" w:rsidTr="00D76B7B">
        <w:tc>
          <w:tcPr>
            <w:tcW w:w="959" w:type="dxa"/>
            <w:vMerge w:val="restart"/>
          </w:tcPr>
          <w:p w:rsidR="00261E41" w:rsidRPr="00E10567" w:rsidRDefault="00261E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Целевые индикаторы и показатели Муниципальной программы и подпрограммы, увязанные с основным мероприятием 2</w:t>
            </w:r>
          </w:p>
        </w:tc>
        <w:tc>
          <w:tcPr>
            <w:tcW w:w="9310" w:type="dxa"/>
            <w:gridSpan w:val="8"/>
          </w:tcPr>
          <w:p w:rsidR="00261E41" w:rsidRPr="00E10567" w:rsidRDefault="00261E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E10567">
              <w:rPr>
                <w:sz w:val="20"/>
                <w:szCs w:val="20"/>
              </w:rPr>
              <w:t>наркопреступлений</w:t>
            </w:r>
            <w:proofErr w:type="spellEnd"/>
            <w:r w:rsidRPr="00E10567">
              <w:rPr>
                <w:sz w:val="20"/>
                <w:szCs w:val="20"/>
              </w:rPr>
              <w:t>, процентов</w:t>
            </w:r>
          </w:p>
        </w:tc>
        <w:tc>
          <w:tcPr>
            <w:tcW w:w="871" w:type="dxa"/>
          </w:tcPr>
          <w:p w:rsidR="00261E41" w:rsidRPr="00E10567" w:rsidRDefault="00261E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4,8</w:t>
            </w:r>
          </w:p>
        </w:tc>
        <w:tc>
          <w:tcPr>
            <w:tcW w:w="871" w:type="dxa"/>
          </w:tcPr>
          <w:p w:rsidR="00261E41" w:rsidRPr="00E10567" w:rsidRDefault="00261E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4,7</w:t>
            </w:r>
          </w:p>
        </w:tc>
        <w:tc>
          <w:tcPr>
            <w:tcW w:w="775" w:type="dxa"/>
          </w:tcPr>
          <w:p w:rsidR="00261E41" w:rsidRPr="00E10567" w:rsidRDefault="00261E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4,7</w:t>
            </w:r>
          </w:p>
        </w:tc>
        <w:tc>
          <w:tcPr>
            <w:tcW w:w="776" w:type="dxa"/>
          </w:tcPr>
          <w:p w:rsidR="00261E41" w:rsidRPr="00E10567" w:rsidRDefault="00261E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4,6</w:t>
            </w:r>
          </w:p>
        </w:tc>
        <w:tc>
          <w:tcPr>
            <w:tcW w:w="775" w:type="dxa"/>
          </w:tcPr>
          <w:p w:rsidR="00261E41" w:rsidRPr="00E10567" w:rsidRDefault="00261E41" w:rsidP="00261E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4,3 </w:t>
            </w:r>
          </w:p>
        </w:tc>
        <w:tc>
          <w:tcPr>
            <w:tcW w:w="732" w:type="dxa"/>
          </w:tcPr>
          <w:p w:rsidR="00261E41" w:rsidRPr="00E10567" w:rsidRDefault="00261E41" w:rsidP="00261E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4,0 </w:t>
            </w:r>
          </w:p>
        </w:tc>
      </w:tr>
      <w:tr w:rsidR="00711DB7" w:rsidRPr="00396EFA" w:rsidTr="00030AE9">
        <w:trPr>
          <w:trHeight w:val="470"/>
        </w:trPr>
        <w:tc>
          <w:tcPr>
            <w:tcW w:w="959" w:type="dxa"/>
            <w:vMerge/>
          </w:tcPr>
          <w:p w:rsidR="00711DB7" w:rsidRPr="00E10567" w:rsidRDefault="00711DB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711DB7" w:rsidRPr="00E10567" w:rsidRDefault="00711DB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871" w:type="dxa"/>
          </w:tcPr>
          <w:p w:rsidR="00711DB7" w:rsidRPr="00E10567" w:rsidRDefault="00711DB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36,0</w:t>
            </w:r>
          </w:p>
        </w:tc>
        <w:tc>
          <w:tcPr>
            <w:tcW w:w="871" w:type="dxa"/>
          </w:tcPr>
          <w:p w:rsidR="00711DB7" w:rsidRPr="00E10567" w:rsidRDefault="00711DB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38,0</w:t>
            </w:r>
          </w:p>
        </w:tc>
        <w:tc>
          <w:tcPr>
            <w:tcW w:w="775" w:type="dxa"/>
          </w:tcPr>
          <w:p w:rsidR="00711DB7" w:rsidRPr="00E10567" w:rsidRDefault="00711DB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40,0</w:t>
            </w:r>
          </w:p>
        </w:tc>
        <w:tc>
          <w:tcPr>
            <w:tcW w:w="776" w:type="dxa"/>
          </w:tcPr>
          <w:p w:rsidR="00711DB7" w:rsidRPr="00E10567" w:rsidRDefault="00711DB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40,0</w:t>
            </w:r>
          </w:p>
        </w:tc>
        <w:tc>
          <w:tcPr>
            <w:tcW w:w="775" w:type="dxa"/>
          </w:tcPr>
          <w:p w:rsidR="00711DB7" w:rsidRPr="00E10567" w:rsidRDefault="00711DB7" w:rsidP="00261E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46,0 </w:t>
            </w:r>
          </w:p>
        </w:tc>
        <w:tc>
          <w:tcPr>
            <w:tcW w:w="732" w:type="dxa"/>
          </w:tcPr>
          <w:p w:rsidR="00711DB7" w:rsidRPr="00E10567" w:rsidRDefault="00711DB7" w:rsidP="00261E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50,0 </w:t>
            </w:r>
          </w:p>
        </w:tc>
      </w:tr>
      <w:tr w:rsidR="00140A8B" w:rsidRPr="00396EFA" w:rsidTr="005536D2">
        <w:tc>
          <w:tcPr>
            <w:tcW w:w="959" w:type="dxa"/>
            <w:vMerge w:val="restart"/>
          </w:tcPr>
          <w:p w:rsidR="00140A8B" w:rsidRPr="00E10567" w:rsidRDefault="00711DB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1701" w:type="dxa"/>
            <w:vMerge w:val="restart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</w:t>
            </w:r>
            <w:r w:rsidRPr="00E10567">
              <w:rPr>
                <w:sz w:val="20"/>
                <w:szCs w:val="20"/>
              </w:rPr>
              <w:lastRenderedPageBreak/>
              <w:t>психотропных веществ</w:t>
            </w:r>
          </w:p>
        </w:tc>
        <w:tc>
          <w:tcPr>
            <w:tcW w:w="1134" w:type="dxa"/>
            <w:vMerge w:val="restart"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 w:val="restart"/>
          </w:tcPr>
          <w:p w:rsidR="00140A8B" w:rsidRPr="00E10567" w:rsidRDefault="00711DB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2.2</w:t>
            </w:r>
          </w:p>
        </w:tc>
        <w:tc>
          <w:tcPr>
            <w:tcW w:w="1701" w:type="dxa"/>
            <w:vMerge w:val="restart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</w:t>
            </w:r>
          </w:p>
        </w:tc>
        <w:tc>
          <w:tcPr>
            <w:tcW w:w="1134" w:type="dxa"/>
            <w:vMerge w:val="restart"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 w:val="restart"/>
          </w:tcPr>
          <w:p w:rsidR="00140A8B" w:rsidRPr="00E10567" w:rsidRDefault="00711DB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</w:p>
        </w:tc>
        <w:tc>
          <w:tcPr>
            <w:tcW w:w="1701" w:type="dxa"/>
            <w:vMerge w:val="restart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Проведение декадника, посвященного Международному дню борьбы с наркоманией</w:t>
            </w:r>
          </w:p>
        </w:tc>
        <w:tc>
          <w:tcPr>
            <w:tcW w:w="1134" w:type="dxa"/>
            <w:vMerge w:val="restart"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40A8B" w:rsidRPr="00396EFA" w:rsidTr="005536D2">
        <w:tc>
          <w:tcPr>
            <w:tcW w:w="959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40A8B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40A8B" w:rsidRPr="00396EFA" w:rsidRDefault="00140A8B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140A8B" w:rsidRPr="00E10567" w:rsidRDefault="00140A8B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9E2FAB" w:rsidRPr="00396EFA" w:rsidTr="00D76B7B">
        <w:tc>
          <w:tcPr>
            <w:tcW w:w="15069" w:type="dxa"/>
            <w:gridSpan w:val="15"/>
          </w:tcPr>
          <w:p w:rsidR="009E2FAB" w:rsidRPr="003247C6" w:rsidRDefault="003247C6" w:rsidP="00D76B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«</w:t>
            </w:r>
            <w:r w:rsidR="009E2FAB" w:rsidRPr="003247C6">
              <w:rPr>
                <w:b/>
                <w:sz w:val="20"/>
                <w:szCs w:val="20"/>
              </w:rPr>
              <w:t>Профилактика незаконного потребления наркотических</w:t>
            </w:r>
            <w:r>
              <w:rPr>
                <w:b/>
                <w:sz w:val="20"/>
                <w:szCs w:val="20"/>
              </w:rPr>
              <w:t xml:space="preserve"> средств и психотропных веществ»</w:t>
            </w:r>
          </w:p>
        </w:tc>
      </w:tr>
      <w:tr w:rsidR="00F26101" w:rsidRPr="00396EFA" w:rsidTr="005536D2">
        <w:tc>
          <w:tcPr>
            <w:tcW w:w="959" w:type="dxa"/>
            <w:vMerge w:val="restart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1701" w:type="dxa"/>
            <w:vMerge w:val="restart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Совершенствование организационно-правового и ресурсного обеспечения антинаркотической деятельности в Шумерлинском </w:t>
            </w:r>
            <w:r w:rsidR="00CF1F27">
              <w:rPr>
                <w:rFonts w:ascii="Times New Roman" w:hAnsi="Times New Roman"/>
                <w:sz w:val="20"/>
                <w:szCs w:val="20"/>
              </w:rPr>
              <w:t>муниципальном округе</w:t>
            </w:r>
          </w:p>
        </w:tc>
        <w:tc>
          <w:tcPr>
            <w:tcW w:w="1134" w:type="dxa"/>
            <w:vMerge w:val="restart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совершенствование организационного, нормативно-правового и ресурсного обеспечения антинаркотической деятельно</w:t>
            </w:r>
            <w:r w:rsidRPr="00E10567">
              <w:rPr>
                <w:sz w:val="20"/>
                <w:szCs w:val="20"/>
              </w:rPr>
              <w:lastRenderedPageBreak/>
              <w:t>сти</w:t>
            </w:r>
          </w:p>
        </w:tc>
        <w:tc>
          <w:tcPr>
            <w:tcW w:w="1276" w:type="dxa"/>
            <w:vMerge w:val="restart"/>
          </w:tcPr>
          <w:p w:rsidR="00F26101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26101" w:rsidRPr="00396EFA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F26101" w:rsidRPr="00396EFA" w:rsidTr="005536D2">
        <w:tc>
          <w:tcPr>
            <w:tcW w:w="959" w:type="dxa"/>
            <w:vMerge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6101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6101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26101" w:rsidRPr="00396EFA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F26101" w:rsidRPr="00396EFA" w:rsidTr="005536D2">
        <w:tc>
          <w:tcPr>
            <w:tcW w:w="959" w:type="dxa"/>
            <w:vMerge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6101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6101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26101" w:rsidRPr="00396EFA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F26101" w:rsidRPr="00396EFA" w:rsidTr="005536D2">
        <w:tc>
          <w:tcPr>
            <w:tcW w:w="959" w:type="dxa"/>
            <w:vMerge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6101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6101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26101" w:rsidRPr="00396EFA" w:rsidRDefault="00F2610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26101" w:rsidRPr="00E10567" w:rsidRDefault="00F2610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0D4628" w:rsidRPr="00396EFA" w:rsidTr="00D76B7B">
        <w:tc>
          <w:tcPr>
            <w:tcW w:w="959" w:type="dxa"/>
          </w:tcPr>
          <w:p w:rsidR="000D4628" w:rsidRPr="00E10567" w:rsidRDefault="000D4628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E10567">
              <w:rPr>
                <w:sz w:val="20"/>
                <w:szCs w:val="20"/>
              </w:rPr>
              <w:lastRenderedPageBreak/>
              <w:t>Целевой индикатор и показатель Муниципальной программы, увязанные с основным мероприятием 3</w:t>
            </w:r>
            <w:proofErr w:type="gramEnd"/>
          </w:p>
        </w:tc>
        <w:tc>
          <w:tcPr>
            <w:tcW w:w="9310" w:type="dxa"/>
            <w:gridSpan w:val="8"/>
          </w:tcPr>
          <w:p w:rsidR="000D4628" w:rsidRPr="00E10567" w:rsidRDefault="000D4628" w:rsidP="00030A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Удельный вес </w:t>
            </w:r>
            <w:proofErr w:type="spellStart"/>
            <w:r w:rsidRPr="00E10567">
              <w:rPr>
                <w:sz w:val="20"/>
                <w:szCs w:val="20"/>
              </w:rPr>
              <w:t>наркопреступлений</w:t>
            </w:r>
            <w:proofErr w:type="spellEnd"/>
            <w:r w:rsidRPr="00E10567">
              <w:rPr>
                <w:sz w:val="20"/>
                <w:szCs w:val="20"/>
              </w:rPr>
              <w:t xml:space="preserve"> в общем количестве зарегистрированных преступных деяний, процентов</w:t>
            </w:r>
          </w:p>
        </w:tc>
        <w:tc>
          <w:tcPr>
            <w:tcW w:w="871" w:type="dxa"/>
          </w:tcPr>
          <w:p w:rsidR="000D4628" w:rsidRPr="00E10567" w:rsidRDefault="000D4628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5,4</w:t>
            </w:r>
          </w:p>
        </w:tc>
        <w:tc>
          <w:tcPr>
            <w:tcW w:w="871" w:type="dxa"/>
          </w:tcPr>
          <w:p w:rsidR="000D4628" w:rsidRPr="00E10567" w:rsidRDefault="000D4628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5,3</w:t>
            </w:r>
          </w:p>
        </w:tc>
        <w:tc>
          <w:tcPr>
            <w:tcW w:w="775" w:type="dxa"/>
          </w:tcPr>
          <w:p w:rsidR="000D4628" w:rsidRPr="00E10567" w:rsidRDefault="000D4628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5,1</w:t>
            </w:r>
          </w:p>
        </w:tc>
        <w:tc>
          <w:tcPr>
            <w:tcW w:w="776" w:type="dxa"/>
          </w:tcPr>
          <w:p w:rsidR="000D4628" w:rsidRPr="00E10567" w:rsidRDefault="000D4628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4,9</w:t>
            </w:r>
          </w:p>
        </w:tc>
        <w:tc>
          <w:tcPr>
            <w:tcW w:w="775" w:type="dxa"/>
          </w:tcPr>
          <w:p w:rsidR="000D4628" w:rsidRPr="00E10567" w:rsidRDefault="000D4628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4,8 </w:t>
            </w:r>
          </w:p>
        </w:tc>
        <w:tc>
          <w:tcPr>
            <w:tcW w:w="732" w:type="dxa"/>
          </w:tcPr>
          <w:p w:rsidR="000D4628" w:rsidRPr="00E10567" w:rsidRDefault="000D4628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4,8 </w:t>
            </w:r>
          </w:p>
        </w:tc>
      </w:tr>
      <w:tr w:rsidR="00C87741" w:rsidRPr="00396EFA" w:rsidTr="005536D2">
        <w:tc>
          <w:tcPr>
            <w:tcW w:w="959" w:type="dxa"/>
            <w:vMerge w:val="restart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Мероприятие 3.1</w:t>
            </w:r>
          </w:p>
        </w:tc>
        <w:tc>
          <w:tcPr>
            <w:tcW w:w="1701" w:type="dxa"/>
            <w:vMerge w:val="restart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Организация и проведение мониторинга </w:t>
            </w:r>
            <w:proofErr w:type="spellStart"/>
            <w:r w:rsidRPr="00E10567">
              <w:rPr>
                <w:sz w:val="20"/>
                <w:szCs w:val="20"/>
              </w:rPr>
              <w:t>наркоситуации</w:t>
            </w:r>
            <w:proofErr w:type="spellEnd"/>
            <w:r w:rsidRPr="00E10567">
              <w:rPr>
                <w:sz w:val="20"/>
                <w:szCs w:val="20"/>
              </w:rPr>
              <w:t xml:space="preserve"> в </w:t>
            </w:r>
            <w:proofErr w:type="spellStart"/>
            <w:r w:rsidRPr="00E10567">
              <w:rPr>
                <w:sz w:val="20"/>
                <w:szCs w:val="20"/>
              </w:rPr>
              <w:t>Шумерлинском</w:t>
            </w:r>
            <w:proofErr w:type="spellEnd"/>
            <w:r w:rsidRPr="00E10567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муниципальном округе</w:t>
            </w:r>
          </w:p>
        </w:tc>
        <w:tc>
          <w:tcPr>
            <w:tcW w:w="1134" w:type="dxa"/>
            <w:vMerge w:val="restart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7741" w:rsidRPr="00396EFA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C87741" w:rsidRPr="00396EFA" w:rsidTr="005536D2">
        <w:tc>
          <w:tcPr>
            <w:tcW w:w="959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7741" w:rsidRPr="00396EFA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C87741" w:rsidRPr="00396EFA" w:rsidTr="005536D2">
        <w:tc>
          <w:tcPr>
            <w:tcW w:w="959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7741" w:rsidRPr="00396EFA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C87741" w:rsidRPr="00396EFA" w:rsidTr="005536D2">
        <w:tc>
          <w:tcPr>
            <w:tcW w:w="959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7741" w:rsidRPr="00396EFA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C87741" w:rsidRPr="00396EFA" w:rsidTr="005536D2">
        <w:tc>
          <w:tcPr>
            <w:tcW w:w="959" w:type="dxa"/>
            <w:vMerge w:val="restart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Мероприятие 3.2</w:t>
            </w:r>
          </w:p>
        </w:tc>
        <w:tc>
          <w:tcPr>
            <w:tcW w:w="1701" w:type="dxa"/>
            <w:vMerge w:val="restart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134" w:type="dxa"/>
            <w:vMerge w:val="restart"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7741" w:rsidRPr="00396EFA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C87741" w:rsidRPr="00396EFA" w:rsidTr="005536D2">
        <w:tc>
          <w:tcPr>
            <w:tcW w:w="959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7741" w:rsidRPr="00396EFA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C87741" w:rsidRPr="00396EFA" w:rsidTr="005536D2">
        <w:tc>
          <w:tcPr>
            <w:tcW w:w="959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7741" w:rsidRPr="00396EFA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C87741" w:rsidRPr="00396EFA" w:rsidTr="005536D2">
        <w:tc>
          <w:tcPr>
            <w:tcW w:w="959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7741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7741" w:rsidRPr="00396EFA" w:rsidRDefault="00C8774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7741" w:rsidRPr="00E10567" w:rsidRDefault="00C8774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472F7" w:rsidRPr="00396EFA" w:rsidTr="00D76B7B">
        <w:tc>
          <w:tcPr>
            <w:tcW w:w="15069" w:type="dxa"/>
            <w:gridSpan w:val="15"/>
          </w:tcPr>
          <w:p w:rsidR="00D472F7" w:rsidRPr="00D472F7" w:rsidRDefault="00D472F7" w:rsidP="00D76B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«</w:t>
            </w:r>
            <w:r w:rsidRPr="00D472F7">
              <w:rPr>
                <w:b/>
                <w:sz w:val="20"/>
                <w:szCs w:val="20"/>
              </w:rPr>
              <w:t>Сокращение распространения наркомании и связанных с ней не</w:t>
            </w:r>
            <w:r>
              <w:rPr>
                <w:b/>
                <w:sz w:val="20"/>
                <w:szCs w:val="20"/>
              </w:rPr>
              <w:t>гативных социальных последствий»</w:t>
            </w:r>
          </w:p>
        </w:tc>
      </w:tr>
      <w:tr w:rsidR="00D472F7" w:rsidRPr="00396EFA" w:rsidTr="005536D2">
        <w:tc>
          <w:tcPr>
            <w:tcW w:w="959" w:type="dxa"/>
            <w:vMerge w:val="restart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1701" w:type="dxa"/>
            <w:vMerge w:val="restart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Совершенствование системы социальной реабилитации и </w:t>
            </w:r>
            <w:proofErr w:type="spellStart"/>
            <w:r w:rsidRPr="00E10567">
              <w:rPr>
                <w:sz w:val="20"/>
                <w:szCs w:val="20"/>
              </w:rPr>
              <w:t>ресоциализации</w:t>
            </w:r>
            <w:proofErr w:type="spellEnd"/>
            <w:r w:rsidRPr="00E10567">
              <w:rPr>
                <w:sz w:val="20"/>
                <w:szCs w:val="20"/>
              </w:rPr>
              <w:t xml:space="preserve"> </w:t>
            </w:r>
            <w:r w:rsidRPr="00E10567">
              <w:rPr>
                <w:sz w:val="20"/>
                <w:szCs w:val="20"/>
              </w:rPr>
              <w:lastRenderedPageBreak/>
              <w:t>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134" w:type="dxa"/>
            <w:vMerge w:val="restart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создание регионального сегмента националь</w:t>
            </w:r>
            <w:r w:rsidRPr="00E10567">
              <w:rPr>
                <w:sz w:val="20"/>
                <w:szCs w:val="20"/>
              </w:rPr>
              <w:lastRenderedPageBreak/>
              <w:t xml:space="preserve">ной системы комплексной реабилитации и </w:t>
            </w:r>
            <w:proofErr w:type="spellStart"/>
            <w:r w:rsidRPr="00E10567">
              <w:rPr>
                <w:sz w:val="20"/>
                <w:szCs w:val="20"/>
              </w:rPr>
              <w:t>ресоциализации</w:t>
            </w:r>
            <w:proofErr w:type="spellEnd"/>
            <w:r w:rsidRPr="00E10567">
              <w:rPr>
                <w:sz w:val="20"/>
                <w:szCs w:val="20"/>
              </w:rPr>
              <w:t xml:space="preserve">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276" w:type="dxa"/>
            <w:vMerge w:val="restart"/>
          </w:tcPr>
          <w:p w:rsidR="00D472F7" w:rsidRDefault="00D472F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ответственный исполнитель – Администра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472F7" w:rsidRPr="00396EFA" w:rsidRDefault="00D472F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472F7" w:rsidRPr="00396EFA" w:rsidTr="005536D2">
        <w:tc>
          <w:tcPr>
            <w:tcW w:w="959" w:type="dxa"/>
            <w:vMerge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72F7" w:rsidRDefault="00D472F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472F7" w:rsidRPr="00396EFA" w:rsidRDefault="00D472F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472F7" w:rsidRPr="00396EFA" w:rsidTr="005536D2">
        <w:tc>
          <w:tcPr>
            <w:tcW w:w="959" w:type="dxa"/>
            <w:vMerge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72F7" w:rsidRDefault="00D472F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472F7" w:rsidRPr="00396EFA" w:rsidRDefault="00D472F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871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71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D472F7" w:rsidRPr="00396EFA" w:rsidTr="005536D2">
        <w:tc>
          <w:tcPr>
            <w:tcW w:w="959" w:type="dxa"/>
            <w:vMerge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72F7" w:rsidRDefault="00D472F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472F7" w:rsidRPr="00396EFA" w:rsidRDefault="00D472F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D472F7" w:rsidRPr="00E10567" w:rsidRDefault="00D472F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5155" w:rsidRPr="00396EFA" w:rsidTr="00030AE9">
        <w:trPr>
          <w:trHeight w:val="2990"/>
        </w:trPr>
        <w:tc>
          <w:tcPr>
            <w:tcW w:w="959" w:type="dxa"/>
          </w:tcPr>
          <w:p w:rsidR="00305155" w:rsidRPr="00E10567" w:rsidRDefault="00305155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9310" w:type="dxa"/>
            <w:gridSpan w:val="8"/>
          </w:tcPr>
          <w:p w:rsidR="00305155" w:rsidRPr="00E10567" w:rsidRDefault="00305155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871" w:type="dxa"/>
          </w:tcPr>
          <w:p w:rsidR="00305155" w:rsidRPr="00E10567" w:rsidRDefault="00305155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38,2</w:t>
            </w:r>
          </w:p>
        </w:tc>
        <w:tc>
          <w:tcPr>
            <w:tcW w:w="871" w:type="dxa"/>
          </w:tcPr>
          <w:p w:rsidR="00305155" w:rsidRPr="00E10567" w:rsidRDefault="00305155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38,3</w:t>
            </w:r>
          </w:p>
        </w:tc>
        <w:tc>
          <w:tcPr>
            <w:tcW w:w="775" w:type="dxa"/>
          </w:tcPr>
          <w:p w:rsidR="00305155" w:rsidRPr="00E10567" w:rsidRDefault="00305155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38,4</w:t>
            </w:r>
          </w:p>
        </w:tc>
        <w:tc>
          <w:tcPr>
            <w:tcW w:w="776" w:type="dxa"/>
          </w:tcPr>
          <w:p w:rsidR="00305155" w:rsidRPr="00E10567" w:rsidRDefault="00305155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38,5</w:t>
            </w:r>
          </w:p>
        </w:tc>
        <w:tc>
          <w:tcPr>
            <w:tcW w:w="775" w:type="dxa"/>
          </w:tcPr>
          <w:p w:rsidR="00305155" w:rsidRPr="00E10567" w:rsidRDefault="00305155" w:rsidP="007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39,0 </w:t>
            </w:r>
          </w:p>
        </w:tc>
        <w:tc>
          <w:tcPr>
            <w:tcW w:w="732" w:type="dxa"/>
          </w:tcPr>
          <w:p w:rsidR="00305155" w:rsidRPr="00E10567" w:rsidRDefault="00305155" w:rsidP="007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40,0 </w:t>
            </w:r>
          </w:p>
        </w:tc>
      </w:tr>
      <w:tr w:rsidR="00C811C9" w:rsidRPr="00396EFA" w:rsidTr="005536D2">
        <w:tc>
          <w:tcPr>
            <w:tcW w:w="959" w:type="dxa"/>
            <w:vMerge w:val="restart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Мероприятие 4.1</w:t>
            </w:r>
          </w:p>
        </w:tc>
        <w:tc>
          <w:tcPr>
            <w:tcW w:w="1701" w:type="dxa"/>
            <w:vMerge w:val="restart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 xml:space="preserve">Организация работы с лицами, находящимися в трудной жизненной ситуации, потребляющими наркотические средства и психотропные </w:t>
            </w:r>
            <w:r w:rsidRPr="00E10567">
              <w:rPr>
                <w:sz w:val="20"/>
                <w:szCs w:val="20"/>
              </w:rPr>
              <w:lastRenderedPageBreak/>
              <w:t>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</w:t>
            </w:r>
          </w:p>
        </w:tc>
        <w:tc>
          <w:tcPr>
            <w:tcW w:w="1134" w:type="dxa"/>
            <w:vMerge w:val="restart"/>
          </w:tcPr>
          <w:p w:rsidR="00C811C9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811C9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11C9" w:rsidRPr="00396EFA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C811C9" w:rsidRPr="00396EFA" w:rsidTr="005536D2">
        <w:tc>
          <w:tcPr>
            <w:tcW w:w="959" w:type="dxa"/>
            <w:vMerge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11C9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11C9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11C9" w:rsidRPr="00396EFA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C811C9" w:rsidRPr="00396EFA" w:rsidTr="005536D2">
        <w:tc>
          <w:tcPr>
            <w:tcW w:w="959" w:type="dxa"/>
            <w:vMerge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11C9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11C9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11C9" w:rsidRPr="00396EFA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C811C9" w:rsidRPr="00396EFA" w:rsidTr="005536D2">
        <w:tc>
          <w:tcPr>
            <w:tcW w:w="959" w:type="dxa"/>
            <w:vMerge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811C9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811C9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C811C9" w:rsidRPr="00396EFA" w:rsidRDefault="00C811C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C811C9" w:rsidRPr="00E10567" w:rsidRDefault="00C811C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</w:tbl>
    <w:p w:rsidR="003C73E3" w:rsidRDefault="003C73E3" w:rsidP="00396E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1465" w:rsidRDefault="00EE1465" w:rsidP="00EE14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EE1465" w:rsidSect="00B932BF">
          <w:pgSz w:w="16838" w:h="11906" w:orient="landscape"/>
          <w:pgMar w:top="709" w:right="1134" w:bottom="851" w:left="1134" w:header="709" w:footer="709" w:gutter="0"/>
          <w:cols w:space="708"/>
          <w:docGrid w:linePitch="653"/>
        </w:sectPr>
      </w:pPr>
    </w:p>
    <w:p w:rsidR="00EE1465" w:rsidRPr="00434163" w:rsidRDefault="00603BB7" w:rsidP="00EE14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434163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EE1465" w:rsidRPr="00434163">
        <w:rPr>
          <w:rFonts w:ascii="Times New Roman" w:hAnsi="Times New Roman"/>
          <w:sz w:val="20"/>
          <w:szCs w:val="20"/>
        </w:rPr>
        <w:t xml:space="preserve"> 5</w:t>
      </w:r>
    </w:p>
    <w:p w:rsidR="00EE1465" w:rsidRPr="00434163" w:rsidRDefault="00EE1465" w:rsidP="00EE1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34163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EE1465" w:rsidRPr="00434163" w:rsidRDefault="00EE1465" w:rsidP="00EE1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34163">
        <w:rPr>
          <w:rFonts w:ascii="Times New Roman" w:hAnsi="Times New Roman"/>
          <w:sz w:val="20"/>
          <w:szCs w:val="20"/>
        </w:rPr>
        <w:t xml:space="preserve">Шумерлинского </w:t>
      </w:r>
      <w:r w:rsidR="00603BB7" w:rsidRPr="00434163">
        <w:rPr>
          <w:sz w:val="20"/>
          <w:szCs w:val="20"/>
        </w:rPr>
        <w:t>муниципального округа Чувашской Республики</w:t>
      </w:r>
    </w:p>
    <w:p w:rsidR="00EE1465" w:rsidRPr="00434163" w:rsidRDefault="00603BB7" w:rsidP="00EE1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34163">
        <w:rPr>
          <w:rFonts w:ascii="Times New Roman" w:hAnsi="Times New Roman"/>
          <w:sz w:val="20"/>
          <w:szCs w:val="20"/>
        </w:rPr>
        <w:t>«</w:t>
      </w:r>
      <w:r w:rsidR="00EE1465" w:rsidRPr="00434163">
        <w:rPr>
          <w:rFonts w:ascii="Times New Roman" w:hAnsi="Times New Roman"/>
          <w:sz w:val="20"/>
          <w:szCs w:val="20"/>
        </w:rPr>
        <w:t>Обеспечение общественного порядка</w:t>
      </w:r>
    </w:p>
    <w:p w:rsidR="00EE1465" w:rsidRPr="00434163" w:rsidRDefault="00603BB7" w:rsidP="00EE1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34163">
        <w:rPr>
          <w:rFonts w:ascii="Times New Roman" w:hAnsi="Times New Roman"/>
          <w:sz w:val="20"/>
          <w:szCs w:val="20"/>
        </w:rPr>
        <w:t>и противодействие преступности»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Par9385"/>
      <w:bookmarkEnd w:id="5"/>
      <w:r w:rsidRPr="000D1A5A">
        <w:rPr>
          <w:rFonts w:ascii="Times New Roman" w:hAnsi="Times New Roman"/>
          <w:b/>
          <w:bCs/>
          <w:sz w:val="24"/>
          <w:szCs w:val="24"/>
        </w:rPr>
        <w:t>Подпрограмма</w:t>
      </w:r>
    </w:p>
    <w:p w:rsidR="00EE1465" w:rsidRPr="000D1A5A" w:rsidRDefault="00434163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EE1465" w:rsidRPr="000D1A5A">
        <w:rPr>
          <w:rFonts w:ascii="Times New Roman" w:hAnsi="Times New Roman"/>
          <w:b/>
          <w:bCs/>
          <w:sz w:val="24"/>
          <w:szCs w:val="24"/>
        </w:rPr>
        <w:t>Предупреждение детской беспризорности,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безнадзорности и пр</w:t>
      </w:r>
      <w:r w:rsidR="00434163">
        <w:rPr>
          <w:rFonts w:ascii="Times New Roman" w:hAnsi="Times New Roman"/>
          <w:b/>
          <w:bCs/>
          <w:sz w:val="24"/>
          <w:szCs w:val="24"/>
        </w:rPr>
        <w:t>авонарушений несовершеннолетних»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Pr="000D1A5A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Шумерлинского </w:t>
      </w:r>
      <w:r w:rsidR="00434163" w:rsidRPr="00434163">
        <w:rPr>
          <w:rFonts w:ascii="Times New Roman" w:hAnsi="Times New Roman"/>
          <w:b/>
          <w:bCs/>
          <w:sz w:val="24"/>
          <w:szCs w:val="24"/>
        </w:rPr>
        <w:t>муниципального округа Чувашской Республики</w:t>
      </w:r>
      <w:r w:rsidR="00434163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0D1A5A">
        <w:rPr>
          <w:rFonts w:ascii="Times New Roman" w:hAnsi="Times New Roman"/>
          <w:b/>
          <w:bCs/>
          <w:sz w:val="24"/>
          <w:szCs w:val="24"/>
        </w:rPr>
        <w:t>Обеспечение общественного порядка</w:t>
      </w:r>
    </w:p>
    <w:p w:rsidR="00EE1465" w:rsidRPr="000D1A5A" w:rsidRDefault="00434163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 противодействие преступности»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0"/>
        <w:gridCol w:w="6123"/>
      </w:tblGrid>
      <w:tr w:rsidR="00013552" w:rsidRPr="000D1A5A" w:rsidTr="00D76B7B">
        <w:tc>
          <w:tcPr>
            <w:tcW w:w="2551" w:type="dxa"/>
          </w:tcPr>
          <w:p w:rsidR="00013552" w:rsidRPr="00655781" w:rsidRDefault="00013552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60" w:type="dxa"/>
          </w:tcPr>
          <w:p w:rsidR="00013552" w:rsidRPr="00655781" w:rsidRDefault="00013552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013552" w:rsidRPr="00655781" w:rsidRDefault="00013552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 xml:space="preserve">Администрация Шумерлинского </w:t>
            </w:r>
            <w:r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D01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1B4A" w:rsidRPr="001E7337">
              <w:rPr>
                <w:rFonts w:ascii="Times New Roman" w:hAnsi="Times New Roman"/>
                <w:sz w:val="24"/>
                <w:szCs w:val="24"/>
              </w:rPr>
              <w:t xml:space="preserve">Чувашской Республики  </w:t>
            </w:r>
          </w:p>
        </w:tc>
      </w:tr>
      <w:tr w:rsidR="00013552" w:rsidRPr="000D1A5A" w:rsidTr="00D76B7B">
        <w:tc>
          <w:tcPr>
            <w:tcW w:w="2551" w:type="dxa"/>
          </w:tcPr>
          <w:p w:rsidR="00013552" w:rsidRPr="00655781" w:rsidRDefault="00013552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60" w:type="dxa"/>
          </w:tcPr>
          <w:p w:rsidR="00013552" w:rsidRPr="00655781" w:rsidRDefault="00013552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7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013552" w:rsidRPr="001E7337" w:rsidRDefault="00013552" w:rsidP="00D7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структурные подразделения администрации Шумерлинского </w:t>
            </w:r>
            <w:r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013552" w:rsidRPr="001E7337" w:rsidRDefault="00013552" w:rsidP="00D7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МВД России «Шумерлинский» (по согласованию);</w:t>
            </w:r>
          </w:p>
          <w:p w:rsidR="00013552" w:rsidRPr="001E7337" w:rsidRDefault="00013552" w:rsidP="00D7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лицензионно – разрешительной работы (по городам Алатырю и Шумерле,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Алатырскому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Аликовскому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Вурнарскому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Ибресинскому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Красночетайскому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Порецкому,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Ядринскому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районам) Управления </w:t>
            </w:r>
            <w:proofErr w:type="spell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Росгвардии</w:t>
            </w:r>
            <w:proofErr w:type="spell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Чувашской Республике - 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013552" w:rsidRPr="001E7337" w:rsidRDefault="00013552" w:rsidP="00D7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ОНД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г. Шумерля и Шумерлинскому району управления надзорной деятельности и профилактической работы Главного управления МЧС России по Чувашской Республике - 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013552" w:rsidRPr="001E7337" w:rsidRDefault="00013552" w:rsidP="00D7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БУЧР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комплексный центр соци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ального обслуживания населения» М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интруда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013552" w:rsidRPr="001E7337" w:rsidRDefault="00013552" w:rsidP="00D7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Шумерлинский </w:t>
            </w:r>
            <w:proofErr w:type="gramStart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>межрайонный</w:t>
            </w:r>
            <w:proofErr w:type="gramEnd"/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BD7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 СК России по Чувашской Республике 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согласованию);</w:t>
            </w:r>
          </w:p>
          <w:p w:rsidR="00013552" w:rsidRPr="001E7337" w:rsidRDefault="00013552" w:rsidP="00D7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районный Совет ветеранов войны, труда, Вооруженных сил и правоохранительных органов (по согласованию);</w:t>
            </w:r>
          </w:p>
          <w:p w:rsidR="00013552" w:rsidRPr="001E7337" w:rsidRDefault="00013552" w:rsidP="00D7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79E4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Шумерлинский межмуниципальный филиал ФКУ УИИ УФСИН России по Чувашской Республике - Чувашии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согласованию);</w:t>
            </w:r>
          </w:p>
          <w:p w:rsidR="00013552" w:rsidRPr="001E7337" w:rsidRDefault="00013552" w:rsidP="00D7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«Шумерлинский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ММЦ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>» (по согласованию);</w:t>
            </w:r>
          </w:p>
          <w:p w:rsidR="00013552" w:rsidRPr="00655781" w:rsidRDefault="00013552" w:rsidP="00D76B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КУ ЦЗН ЧР Минтруда Чувашии по городу Шумерля</w:t>
            </w:r>
            <w:r w:rsidRPr="001E7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согласованию).</w:t>
            </w:r>
          </w:p>
        </w:tc>
      </w:tr>
      <w:tr w:rsidR="00EE1465" w:rsidRPr="000D1A5A" w:rsidTr="00D76B7B">
        <w:tc>
          <w:tcPr>
            <w:tcW w:w="2551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60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создание условий для успешной социализации (</w:t>
            </w:r>
            <w:proofErr w:type="spellStart"/>
            <w:r w:rsidRPr="000D1A5A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0D1A5A">
              <w:rPr>
                <w:rFonts w:ascii="Times New Roman" w:hAnsi="Times New Roman"/>
                <w:sz w:val="24"/>
                <w:szCs w:val="24"/>
              </w:rPr>
              <w:t>) несовершеннолетних, формирования у них правового самосознания</w:t>
            </w:r>
          </w:p>
        </w:tc>
      </w:tr>
      <w:tr w:rsidR="00EE1465" w:rsidRPr="000D1A5A" w:rsidTr="00D76B7B">
        <w:tc>
          <w:tcPr>
            <w:tcW w:w="2551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60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сокращение числа детей и подростков с асоциальным поведением;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эффективности взаимодействия органов </w:t>
            </w:r>
            <w:r w:rsidR="00176DB1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Шумерлинского </w:t>
            </w:r>
            <w:r w:rsidR="00176DB1"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повышение роли органов исполнительной власти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администрации Шумерлинского </w:t>
            </w:r>
            <w:r w:rsidR="00176DB1"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</w:tr>
      <w:tr w:rsidR="00EE1465" w:rsidRPr="000D1A5A" w:rsidTr="00D76B7B">
        <w:tc>
          <w:tcPr>
            <w:tcW w:w="2551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lastRenderedPageBreak/>
              <w:t>Целевой индикатор и показатель подпрограммы</w:t>
            </w:r>
          </w:p>
        </w:tc>
        <w:tc>
          <w:tcPr>
            <w:tcW w:w="360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к 2036 году предусматривается достижение следующего целевого индикатора и показателя: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доля преступлений, совершенных несовершеннолетними, в общем числе преступлений - 5,2 процента</w:t>
            </w:r>
          </w:p>
        </w:tc>
      </w:tr>
      <w:tr w:rsidR="00EE1465" w:rsidRPr="000D1A5A" w:rsidTr="00D76B7B">
        <w:tc>
          <w:tcPr>
            <w:tcW w:w="2551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60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EE1465" w:rsidRPr="000D1A5A" w:rsidRDefault="00176DB1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EE1465" w:rsidRPr="000D1A5A">
              <w:rPr>
                <w:rFonts w:ascii="Times New Roman" w:hAnsi="Times New Roman"/>
                <w:sz w:val="24"/>
                <w:szCs w:val="24"/>
              </w:rPr>
              <w:t xml:space="preserve"> - 2035 годы:</w:t>
            </w:r>
          </w:p>
          <w:p w:rsidR="00EE1465" w:rsidRPr="000D1A5A" w:rsidRDefault="00176DB1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- 2022</w:t>
            </w:r>
            <w:r w:rsidR="00EE1465" w:rsidRPr="000D1A5A">
              <w:rPr>
                <w:rFonts w:ascii="Times New Roman" w:hAnsi="Times New Roman"/>
                <w:sz w:val="24"/>
                <w:szCs w:val="24"/>
              </w:rPr>
              <w:t xml:space="preserve"> - 2025 годы;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</w:tc>
      </w:tr>
      <w:tr w:rsidR="00BB6B88" w:rsidRPr="000D1A5A" w:rsidTr="00D76B7B">
        <w:tc>
          <w:tcPr>
            <w:tcW w:w="2551" w:type="dxa"/>
          </w:tcPr>
          <w:p w:rsidR="00BB6B88" w:rsidRPr="00BB6B88" w:rsidRDefault="00BB6B88" w:rsidP="00BB6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88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60" w:type="dxa"/>
          </w:tcPr>
          <w:p w:rsidR="00BB6B88" w:rsidRPr="00BB6B88" w:rsidRDefault="00BB6B88" w:rsidP="00BB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B88" w:rsidRPr="00BB6B88" w:rsidRDefault="00BB6B88" w:rsidP="00BB6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B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AC1B64" w:rsidRPr="00BB6B88" w:rsidRDefault="005203F7" w:rsidP="00AC1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прогнозируемые объемы финансирования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подпрограммы в 2022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- 2035 годах </w:t>
            </w:r>
            <w:r w:rsidR="00AC1B64" w:rsidRPr="00BB6B88">
              <w:rPr>
                <w:rFonts w:ascii="Times New Roman" w:hAnsi="Times New Roman"/>
                <w:sz w:val="24"/>
                <w:szCs w:val="24"/>
              </w:rPr>
              <w:t xml:space="preserve">составляют </w:t>
            </w:r>
            <w:r w:rsidR="000C1FEC">
              <w:rPr>
                <w:rFonts w:ascii="Times New Roman" w:hAnsi="Times New Roman"/>
                <w:sz w:val="24"/>
                <w:szCs w:val="24"/>
              </w:rPr>
              <w:t>5076,3</w:t>
            </w:r>
            <w:r w:rsidR="00AC1B64"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AC1B64" w:rsidRPr="00BB6B88" w:rsidRDefault="00AC1B64" w:rsidP="00AC1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88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0C1FEC">
              <w:rPr>
                <w:rFonts w:ascii="Times New Roman" w:hAnsi="Times New Roman"/>
                <w:sz w:val="24"/>
                <w:szCs w:val="24"/>
              </w:rPr>
              <w:t>351,4</w:t>
            </w:r>
            <w:r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C1B64" w:rsidRPr="00BB6B88" w:rsidRDefault="00AC1B64" w:rsidP="00AC1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88">
              <w:rPr>
                <w:rFonts w:ascii="Times New Roman" w:hAnsi="Times New Roman"/>
                <w:sz w:val="24"/>
                <w:szCs w:val="24"/>
              </w:rPr>
              <w:t xml:space="preserve">в 2023 году – </w:t>
            </w:r>
            <w:r w:rsidR="000C1FEC">
              <w:rPr>
                <w:rFonts w:ascii="Times New Roman" w:hAnsi="Times New Roman"/>
                <w:sz w:val="24"/>
                <w:szCs w:val="24"/>
              </w:rPr>
              <w:t>361,0</w:t>
            </w:r>
            <w:r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C1B64" w:rsidRPr="00BB6B88" w:rsidRDefault="00AC1B64" w:rsidP="00AC1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88">
              <w:rPr>
                <w:rFonts w:ascii="Times New Roman" w:hAnsi="Times New Roman"/>
                <w:sz w:val="24"/>
                <w:szCs w:val="24"/>
              </w:rPr>
              <w:t xml:space="preserve">в 2024 году – </w:t>
            </w:r>
            <w:r w:rsidR="000C1FEC">
              <w:rPr>
                <w:rFonts w:ascii="Times New Roman" w:hAnsi="Times New Roman"/>
                <w:sz w:val="24"/>
                <w:szCs w:val="24"/>
              </w:rPr>
              <w:t>361,0</w:t>
            </w:r>
            <w:r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C1B64" w:rsidRPr="00BB6B88" w:rsidRDefault="00AC1B64" w:rsidP="00AC1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88">
              <w:rPr>
                <w:rFonts w:ascii="Times New Roman" w:hAnsi="Times New Roman"/>
                <w:sz w:val="24"/>
                <w:szCs w:val="24"/>
              </w:rPr>
              <w:t xml:space="preserve">в 2025 году – </w:t>
            </w:r>
            <w:r w:rsidR="000C1FEC">
              <w:rPr>
                <w:rFonts w:ascii="Times New Roman" w:hAnsi="Times New Roman"/>
                <w:sz w:val="24"/>
                <w:szCs w:val="24"/>
              </w:rPr>
              <w:t>361,0</w:t>
            </w:r>
            <w:r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C1B64" w:rsidRPr="00BB6B88" w:rsidRDefault="00AC1B64" w:rsidP="00AC1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88">
              <w:rPr>
                <w:rFonts w:ascii="Times New Roman" w:hAnsi="Times New Roman"/>
                <w:sz w:val="24"/>
                <w:szCs w:val="24"/>
              </w:rPr>
              <w:t xml:space="preserve">в 2026 - 2030 годах </w:t>
            </w:r>
            <w:r w:rsidR="000C1F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BB6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FEC">
              <w:rPr>
                <w:rFonts w:ascii="Times New Roman" w:hAnsi="Times New Roman"/>
                <w:sz w:val="24"/>
                <w:szCs w:val="24"/>
              </w:rPr>
              <w:t>1814,9</w:t>
            </w:r>
            <w:r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C1B64" w:rsidRDefault="00AC1B64" w:rsidP="00AC1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88">
              <w:rPr>
                <w:rFonts w:ascii="Times New Roman" w:hAnsi="Times New Roman"/>
                <w:sz w:val="24"/>
                <w:szCs w:val="24"/>
              </w:rPr>
              <w:t xml:space="preserve">в 2031 - 2035 годах </w:t>
            </w:r>
            <w:r w:rsidR="000C1FEC">
              <w:rPr>
                <w:rFonts w:ascii="Times New Roman" w:hAnsi="Times New Roman"/>
                <w:sz w:val="24"/>
                <w:szCs w:val="24"/>
              </w:rPr>
              <w:t>–</w:t>
            </w:r>
            <w:r w:rsidRPr="00BB6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FEC">
              <w:rPr>
                <w:rFonts w:ascii="Times New Roman" w:hAnsi="Times New Roman"/>
                <w:sz w:val="24"/>
                <w:szCs w:val="24"/>
              </w:rPr>
              <w:t>1827,0</w:t>
            </w:r>
            <w:r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403C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03F7" w:rsidRPr="000D1A5A" w:rsidRDefault="005203F7" w:rsidP="00AC1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из них средства:</w:t>
            </w:r>
          </w:p>
          <w:p w:rsidR="005203F7" w:rsidRPr="000D1A5A" w:rsidRDefault="005203F7" w:rsidP="005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B5">
              <w:rPr>
                <w:rFonts w:ascii="Times New Roman" w:hAnsi="Times New Roman"/>
                <w:sz w:val="24"/>
                <w:szCs w:val="24"/>
              </w:rPr>
              <w:t>4823,5</w:t>
            </w:r>
            <w:r w:rsidR="00E05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тыс. рублей (</w:t>
            </w:r>
            <w:r w:rsidR="00F01FB5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), в том числе:</w:t>
            </w:r>
          </w:p>
          <w:p w:rsidR="00403CCC" w:rsidRPr="00BB6B88" w:rsidRDefault="00403CCC" w:rsidP="0040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B88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F01FB5">
              <w:rPr>
                <w:rFonts w:ascii="Times New Roman" w:hAnsi="Times New Roman"/>
                <w:sz w:val="24"/>
                <w:szCs w:val="24"/>
              </w:rPr>
              <w:t>335,4</w:t>
            </w:r>
            <w:r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3CCC" w:rsidRPr="00BB6B88" w:rsidRDefault="00F01FB5" w:rsidP="0040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– 345,0</w:t>
            </w:r>
            <w:r w:rsidR="00403CCC"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3CCC" w:rsidRPr="00BB6B88" w:rsidRDefault="00F01FB5" w:rsidP="0040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345,0</w:t>
            </w:r>
            <w:r w:rsidR="00403CCC"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3CCC" w:rsidRPr="00BB6B88" w:rsidRDefault="00F01FB5" w:rsidP="0040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году – 345,0</w:t>
            </w:r>
            <w:r w:rsidR="00403CCC"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03CCC" w:rsidRPr="00BB6B88" w:rsidRDefault="00F01FB5" w:rsidP="0040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2026 - 2030 годах – 1726,6</w:t>
            </w:r>
            <w:r w:rsidR="00403CCC"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203F7" w:rsidRPr="000D1A5A" w:rsidRDefault="00F01FB5" w:rsidP="00403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2031 - 2035 годах – 1726,5</w:t>
            </w:r>
            <w:r w:rsidR="00403CCC" w:rsidRPr="00BB6B8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5203F7" w:rsidRPr="000D1A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03F7" w:rsidRPr="000D1A5A" w:rsidRDefault="005203F7" w:rsidP="005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781">
              <w:rPr>
                <w:rFonts w:ascii="Times New Roman" w:hAnsi="Times New Roman"/>
                <w:sz w:val="24"/>
                <w:szCs w:val="24"/>
              </w:rPr>
              <w:t xml:space="preserve">Шумерлинского </w:t>
            </w:r>
            <w:r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CCC">
              <w:rPr>
                <w:rFonts w:ascii="Times New Roman" w:hAnsi="Times New Roman"/>
                <w:sz w:val="24"/>
                <w:szCs w:val="24"/>
              </w:rPr>
              <w:t>0</w:t>
            </w:r>
            <w:r w:rsidR="00FD32F7">
              <w:rPr>
                <w:rFonts w:ascii="Times New Roman" w:hAnsi="Times New Roman"/>
                <w:sz w:val="24"/>
                <w:szCs w:val="24"/>
              </w:rPr>
              <w:t>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 (</w:t>
            </w:r>
            <w:r w:rsidR="00F01FB5">
              <w:rPr>
                <w:rFonts w:ascii="Times New Roman" w:hAnsi="Times New Roman"/>
                <w:sz w:val="24"/>
                <w:szCs w:val="24"/>
              </w:rPr>
              <w:t>5</w:t>
            </w:r>
            <w:r w:rsidR="00403CCC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), в том числе:</w:t>
            </w:r>
          </w:p>
          <w:p w:rsidR="005203F7" w:rsidRPr="000D1A5A" w:rsidRDefault="005203F7" w:rsidP="005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B5">
              <w:rPr>
                <w:rFonts w:ascii="Times New Roman" w:hAnsi="Times New Roman"/>
                <w:sz w:val="24"/>
                <w:szCs w:val="24"/>
              </w:rPr>
              <w:t>16,0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203F7" w:rsidRPr="000D1A5A" w:rsidRDefault="005203F7" w:rsidP="005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B5">
              <w:rPr>
                <w:rFonts w:ascii="Times New Roman" w:hAnsi="Times New Roman"/>
                <w:sz w:val="24"/>
                <w:szCs w:val="24"/>
              </w:rPr>
              <w:t>16</w:t>
            </w:r>
            <w:r w:rsidR="00FD32F7">
              <w:rPr>
                <w:rFonts w:ascii="Times New Roman" w:hAnsi="Times New Roman"/>
                <w:sz w:val="24"/>
                <w:szCs w:val="24"/>
              </w:rPr>
              <w:t>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203F7" w:rsidRPr="000D1A5A" w:rsidRDefault="005203F7" w:rsidP="005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B5">
              <w:rPr>
                <w:rFonts w:ascii="Times New Roman" w:hAnsi="Times New Roman"/>
                <w:sz w:val="24"/>
                <w:szCs w:val="24"/>
              </w:rPr>
              <w:t>16</w:t>
            </w:r>
            <w:r w:rsidR="00FD32F7">
              <w:rPr>
                <w:rFonts w:ascii="Times New Roman" w:hAnsi="Times New Roman"/>
                <w:sz w:val="24"/>
                <w:szCs w:val="24"/>
              </w:rPr>
              <w:t>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203F7" w:rsidRPr="000D1A5A" w:rsidRDefault="005203F7" w:rsidP="005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2025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B5">
              <w:rPr>
                <w:rFonts w:ascii="Times New Roman" w:hAnsi="Times New Roman"/>
                <w:sz w:val="24"/>
                <w:szCs w:val="24"/>
              </w:rPr>
              <w:t>16</w:t>
            </w:r>
            <w:r w:rsidR="00FD32F7">
              <w:rPr>
                <w:rFonts w:ascii="Times New Roman" w:hAnsi="Times New Roman"/>
                <w:sz w:val="24"/>
                <w:szCs w:val="24"/>
              </w:rPr>
              <w:t>,0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203F7" w:rsidRPr="000D1A5A" w:rsidRDefault="005203F7" w:rsidP="00520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03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B5">
              <w:rPr>
                <w:rFonts w:ascii="Times New Roman" w:hAnsi="Times New Roman"/>
                <w:sz w:val="24"/>
                <w:szCs w:val="24"/>
              </w:rPr>
              <w:t xml:space="preserve">88,3 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BB6B88" w:rsidRPr="00BB6B88" w:rsidRDefault="005203F7" w:rsidP="00F0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2031 - 2035 годах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FB5">
              <w:rPr>
                <w:rFonts w:ascii="Times New Roman" w:hAnsi="Times New Roman"/>
                <w:sz w:val="24"/>
                <w:szCs w:val="24"/>
              </w:rPr>
              <w:t>100,5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  <w:tr w:rsidR="00EE1465" w:rsidRPr="000D1A5A" w:rsidTr="00D76B7B">
        <w:tc>
          <w:tcPr>
            <w:tcW w:w="2551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</w:tcPr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 xml:space="preserve">оптимизация деятельности органов исполнительной власти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администрации Шумерлинского </w:t>
            </w:r>
            <w:r w:rsidR="00176DB1" w:rsidRPr="001E7337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0D1A5A">
              <w:rPr>
                <w:rFonts w:ascii="Times New Roman" w:hAnsi="Times New Roman"/>
                <w:sz w:val="24"/>
                <w:szCs w:val="24"/>
              </w:rPr>
              <w:t>, общественных объединений в сфере профилактики безнадзорности и правонарушений несовершеннолетних;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совершаемых несовершеннолетними, и преступлений в отношении них;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сокращение числа несовершеннолетних с асоциальным поведением;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увеличение числа детей в возрасте от 5 до 18 лет, охваченных дополнительным образованием;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внедрение эффективных механизмов выявления семей, находящихся в социально опасном положении, их социальной реабилитации;</w:t>
            </w:r>
          </w:p>
          <w:p w:rsidR="00EE1465" w:rsidRPr="000D1A5A" w:rsidRDefault="00EE1465" w:rsidP="00D76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A5A">
              <w:rPr>
                <w:rFonts w:ascii="Times New Roman" w:hAnsi="Times New Roman"/>
                <w:sz w:val="24"/>
                <w:szCs w:val="24"/>
              </w:rPr>
              <w:t>увеличение числа несовершеннолетних с асоциальным поведением, охваченных системой профилактических мер.</w:t>
            </w:r>
          </w:p>
        </w:tc>
      </w:tr>
    </w:tbl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Раздел I. Приоритеты и цель подпрограммы</w:t>
      </w:r>
    </w:p>
    <w:p w:rsidR="00EE1465" w:rsidRPr="000D1A5A" w:rsidRDefault="00176DB1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EE1465" w:rsidRPr="000D1A5A">
        <w:rPr>
          <w:rFonts w:ascii="Times New Roman" w:hAnsi="Times New Roman"/>
          <w:b/>
          <w:bCs/>
          <w:sz w:val="24"/>
          <w:szCs w:val="24"/>
        </w:rPr>
        <w:t>Предупреждение детской беспризорности, безнадзорности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и пр</w:t>
      </w:r>
      <w:r w:rsidR="00176DB1">
        <w:rPr>
          <w:rFonts w:ascii="Times New Roman" w:hAnsi="Times New Roman"/>
          <w:b/>
          <w:bCs/>
          <w:sz w:val="24"/>
          <w:szCs w:val="24"/>
        </w:rPr>
        <w:t>авонарушений несовершеннолетних»</w:t>
      </w:r>
      <w:r w:rsidRPr="000D1A5A">
        <w:rPr>
          <w:rFonts w:ascii="Times New Roman" w:hAnsi="Times New Roman"/>
          <w:b/>
          <w:bCs/>
          <w:sz w:val="24"/>
          <w:szCs w:val="24"/>
        </w:rPr>
        <w:t>, общая характеристика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 xml:space="preserve">участия </w:t>
      </w:r>
      <w:r>
        <w:rPr>
          <w:rFonts w:ascii="Times New Roman" w:hAnsi="Times New Roman"/>
          <w:b/>
          <w:bCs/>
          <w:sz w:val="24"/>
          <w:szCs w:val="24"/>
        </w:rPr>
        <w:t xml:space="preserve">администрации Шумерлинского </w:t>
      </w:r>
      <w:r w:rsidR="00176DB1" w:rsidRPr="00176DB1">
        <w:rPr>
          <w:rFonts w:ascii="Times New Roman" w:hAnsi="Times New Roman"/>
          <w:b/>
          <w:bCs/>
          <w:sz w:val="24"/>
          <w:szCs w:val="24"/>
        </w:rPr>
        <w:t>муниципального округа</w:t>
      </w:r>
      <w:r w:rsidRPr="000D1A5A">
        <w:rPr>
          <w:rFonts w:ascii="Times New Roman" w:hAnsi="Times New Roman"/>
          <w:b/>
          <w:bCs/>
          <w:sz w:val="24"/>
          <w:szCs w:val="24"/>
        </w:rPr>
        <w:t xml:space="preserve"> в ее реализации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Приоритетными направлениями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0D1A5A">
        <w:rPr>
          <w:rFonts w:ascii="Times New Roman" w:hAnsi="Times New Roman"/>
          <w:sz w:val="24"/>
          <w:szCs w:val="24"/>
        </w:rPr>
        <w:t xml:space="preserve">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посягательств, снижение уровня подростковой преступности и количества преступлений, совершенных в отношении несовершеннолетних.</w:t>
      </w:r>
    </w:p>
    <w:p w:rsidR="00EE1465" w:rsidRPr="000D1A5A" w:rsidRDefault="00176DB1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подпрограммы «</w:t>
      </w:r>
      <w:r w:rsidR="00EE1465" w:rsidRPr="000D1A5A">
        <w:rPr>
          <w:rFonts w:ascii="Times New Roman" w:hAnsi="Times New Roman"/>
          <w:sz w:val="24"/>
          <w:szCs w:val="24"/>
        </w:rPr>
        <w:t>Предупреждение детской беспризорности, безнадзорности и пр</w:t>
      </w:r>
      <w:r>
        <w:rPr>
          <w:rFonts w:ascii="Times New Roman" w:hAnsi="Times New Roman"/>
          <w:sz w:val="24"/>
          <w:szCs w:val="24"/>
        </w:rPr>
        <w:t>авонарушений несовершеннолетних»</w:t>
      </w:r>
      <w:r w:rsidR="00EE1465" w:rsidRPr="000D1A5A">
        <w:rPr>
          <w:rFonts w:ascii="Times New Roman" w:hAnsi="Times New Roman"/>
          <w:sz w:val="24"/>
          <w:szCs w:val="24"/>
        </w:rPr>
        <w:t xml:space="preserve"> </w:t>
      </w:r>
      <w:r w:rsidR="00EE1465">
        <w:rPr>
          <w:rFonts w:ascii="Times New Roman" w:hAnsi="Times New Roman"/>
          <w:sz w:val="24"/>
          <w:szCs w:val="24"/>
        </w:rPr>
        <w:t>муниципальной</w:t>
      </w:r>
      <w:r w:rsidR="00EE1465" w:rsidRPr="000D1A5A">
        <w:rPr>
          <w:rFonts w:ascii="Times New Roman" w:hAnsi="Times New Roman"/>
          <w:sz w:val="24"/>
          <w:szCs w:val="24"/>
        </w:rPr>
        <w:t xml:space="preserve"> программы </w:t>
      </w:r>
      <w:r w:rsidR="00EE1465">
        <w:rPr>
          <w:rFonts w:ascii="Times New Roman" w:hAnsi="Times New Roman"/>
          <w:sz w:val="24"/>
          <w:szCs w:val="24"/>
        </w:rPr>
        <w:t xml:space="preserve">Шумерлинского </w:t>
      </w:r>
      <w:r w:rsidRPr="001E7337">
        <w:rPr>
          <w:rFonts w:ascii="Times New Roman" w:hAnsi="Times New Roman"/>
          <w:sz w:val="24"/>
          <w:szCs w:val="24"/>
        </w:rPr>
        <w:t>муниципального округа</w:t>
      </w:r>
      <w:r w:rsidR="00EE14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EE1465" w:rsidRPr="000D1A5A">
        <w:rPr>
          <w:rFonts w:ascii="Times New Roman" w:hAnsi="Times New Roman"/>
          <w:sz w:val="24"/>
          <w:szCs w:val="24"/>
        </w:rPr>
        <w:t>Обеспечение общественного порядка</w:t>
      </w:r>
      <w:r>
        <w:rPr>
          <w:rFonts w:ascii="Times New Roman" w:hAnsi="Times New Roman"/>
          <w:sz w:val="24"/>
          <w:szCs w:val="24"/>
        </w:rPr>
        <w:t xml:space="preserve"> и противодействие преступности»</w:t>
      </w:r>
      <w:r w:rsidR="00EE1465" w:rsidRPr="000D1A5A">
        <w:rPr>
          <w:rFonts w:ascii="Times New Roman" w:hAnsi="Times New Roman"/>
          <w:sz w:val="24"/>
          <w:szCs w:val="24"/>
        </w:rPr>
        <w:t xml:space="preserve"> (далее - подпрограмма) является создание условий для успешной социализации (</w:t>
      </w:r>
      <w:proofErr w:type="spellStart"/>
      <w:r w:rsidR="00EE1465" w:rsidRPr="000D1A5A">
        <w:rPr>
          <w:rFonts w:ascii="Times New Roman" w:hAnsi="Times New Roman"/>
          <w:sz w:val="24"/>
          <w:szCs w:val="24"/>
        </w:rPr>
        <w:t>ресоциализации</w:t>
      </w:r>
      <w:proofErr w:type="spellEnd"/>
      <w:r w:rsidR="00EE1465" w:rsidRPr="000D1A5A">
        <w:rPr>
          <w:rFonts w:ascii="Times New Roman" w:hAnsi="Times New Roman"/>
          <w:sz w:val="24"/>
          <w:szCs w:val="24"/>
        </w:rPr>
        <w:t>) несовершеннолетних, формирования у них правового самосознания.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Достижению поставленной в подпрограмме цели способствует решение следующих задач: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снижение уровня безнадзорности, а также числа несовершеннолетних, совершивших преступления;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сокращение числа детей и подростков с асоциальным поведением;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повышение эффективности взаимодействия органов исполнительной власти </w:t>
      </w:r>
      <w:r>
        <w:rPr>
          <w:rFonts w:ascii="Times New Roman" w:hAnsi="Times New Roman"/>
          <w:sz w:val="24"/>
          <w:szCs w:val="24"/>
        </w:rPr>
        <w:t xml:space="preserve"> и администрации Шумерлинского </w:t>
      </w:r>
      <w:r w:rsidR="00176DB1" w:rsidRPr="001E7337">
        <w:rPr>
          <w:rFonts w:ascii="Times New Roman" w:hAnsi="Times New Roman"/>
          <w:sz w:val="24"/>
          <w:szCs w:val="24"/>
        </w:rPr>
        <w:t>муниципального округа</w:t>
      </w:r>
      <w:r w:rsidRPr="000D1A5A">
        <w:rPr>
          <w:rFonts w:ascii="Times New Roman" w:hAnsi="Times New Roman"/>
          <w:sz w:val="24"/>
          <w:szCs w:val="24"/>
        </w:rPr>
        <w:t>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повышение роли органов исполнительной власти </w:t>
      </w:r>
      <w:r>
        <w:rPr>
          <w:rFonts w:ascii="Times New Roman" w:hAnsi="Times New Roman"/>
          <w:sz w:val="24"/>
          <w:szCs w:val="24"/>
        </w:rPr>
        <w:t xml:space="preserve"> и администрации Шумерлинского </w:t>
      </w:r>
      <w:r w:rsidR="00176DB1" w:rsidRPr="001E7337">
        <w:rPr>
          <w:rFonts w:ascii="Times New Roman" w:hAnsi="Times New Roman"/>
          <w:sz w:val="24"/>
          <w:szCs w:val="24"/>
        </w:rPr>
        <w:t>муниципального округа</w:t>
      </w:r>
      <w:r w:rsidRPr="000D1A5A">
        <w:rPr>
          <w:rFonts w:ascii="Times New Roman" w:hAnsi="Times New Roman"/>
          <w:sz w:val="24"/>
          <w:szCs w:val="24"/>
        </w:rPr>
        <w:t>, общественных объединений, осуществляющих меры по профилактике безнадзорности и правонарушений несовершеннолетних, в вопросах раннего выявления семей, находящихся в социально опасном положении, и факторов, влекущих за собой их неблагополучие.</w:t>
      </w:r>
    </w:p>
    <w:p w:rsidR="00176DB1" w:rsidRDefault="00176DB1" w:rsidP="00EE14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lastRenderedPageBreak/>
        <w:t>Раздел II. Перечень и сведения о целевых индикаторах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 xml:space="preserve">и </w:t>
      </w:r>
      <w:proofErr w:type="gramStart"/>
      <w:r w:rsidRPr="000D1A5A">
        <w:rPr>
          <w:rFonts w:ascii="Times New Roman" w:hAnsi="Times New Roman"/>
          <w:b/>
          <w:bCs/>
          <w:sz w:val="24"/>
          <w:szCs w:val="24"/>
        </w:rPr>
        <w:t>показателях</w:t>
      </w:r>
      <w:proofErr w:type="gramEnd"/>
      <w:r w:rsidRPr="000D1A5A">
        <w:rPr>
          <w:rFonts w:ascii="Times New Roman" w:hAnsi="Times New Roman"/>
          <w:b/>
          <w:bCs/>
          <w:sz w:val="24"/>
          <w:szCs w:val="24"/>
        </w:rPr>
        <w:t xml:space="preserve"> подпрограммы с расшифровкой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плановых значений по годам ее реализации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Целевым индикатором и показателем подпрограммы является доля преступлений, совершенных несовершеннолетними, в общем числе преступлений.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результате реализации мероприятий подпрограммы ожидается достижение к 2036 году целевого индикатора и показателя - доли преступлений, совершенных несовершеннолетними, в общем числе преступлений: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2022 году - 7,22 процента;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2023 году - 7,16 процента;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2024 году - 7,1 процента;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2025 году - 7,0 процента;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2030 году - 6,25 процента;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2035 году - 5,2 процента.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Раздел III. Характеристики основных мероприятий,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мероприятий подпрограммы с указанием сроков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A5A">
        <w:rPr>
          <w:rFonts w:ascii="Times New Roman" w:hAnsi="Times New Roman"/>
          <w:b/>
          <w:bCs/>
          <w:sz w:val="24"/>
          <w:szCs w:val="24"/>
        </w:rPr>
        <w:t>и этапов их реализации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Основные мероприятия подпрограммы направлены на реализацию поставленной цели и задач подпрограммы 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0D1A5A">
        <w:rPr>
          <w:rFonts w:ascii="Times New Roman" w:hAnsi="Times New Roman"/>
          <w:sz w:val="24"/>
          <w:szCs w:val="24"/>
        </w:rPr>
        <w:t>программы в целом.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Подпрограмма объединяет два основных мероприятия: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последствий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В рамках данного основного мероприятия предусматривается реализация следующих мероприятий: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1.4. Развитие института общественных воспитателей несовершеннолетних.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1.6. Обеспечение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Мероприятие 1.7. </w:t>
      </w:r>
      <w:r>
        <w:rPr>
          <w:rFonts w:ascii="Times New Roman" w:hAnsi="Times New Roman"/>
          <w:sz w:val="24"/>
          <w:szCs w:val="24"/>
        </w:rPr>
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</w:r>
      <w:r w:rsidRPr="000D1A5A">
        <w:rPr>
          <w:rFonts w:ascii="Times New Roman" w:hAnsi="Times New Roman"/>
          <w:sz w:val="24"/>
          <w:szCs w:val="24"/>
        </w:rPr>
        <w:t>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Данное основное мероприятие включает в себя следующие мероприятия: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lastRenderedPageBreak/>
        <w:t>Мероприятие 2.1. Проведение мероприятий по выявлению фактов семейного неблагополучия на ранней стадии.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2.3. Проведение республиканских семинаров-совещаний, круглых столов, конкурсов для лиц, ответственных за профилактическую работу.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Мероприятие 2.4. Формирование единой базы данных о выявленных несовершеннолетних и семьях, находящихся в социально опасном положении.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Подпрогр</w:t>
      </w:r>
      <w:r w:rsidR="00176DB1">
        <w:rPr>
          <w:rFonts w:ascii="Times New Roman" w:hAnsi="Times New Roman"/>
          <w:sz w:val="24"/>
          <w:szCs w:val="24"/>
        </w:rPr>
        <w:t>амма реализуется в период с 2022</w:t>
      </w:r>
      <w:r w:rsidRPr="000D1A5A">
        <w:rPr>
          <w:rFonts w:ascii="Times New Roman" w:hAnsi="Times New Roman"/>
          <w:sz w:val="24"/>
          <w:szCs w:val="24"/>
        </w:rPr>
        <w:t xml:space="preserve"> по 2035 год в три этапа:</w:t>
      </w:r>
    </w:p>
    <w:p w:rsidR="00EE1465" w:rsidRPr="000D1A5A" w:rsidRDefault="00176DB1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- 2022</w:t>
      </w:r>
      <w:r w:rsidR="00EE1465" w:rsidRPr="000D1A5A">
        <w:rPr>
          <w:rFonts w:ascii="Times New Roman" w:hAnsi="Times New Roman"/>
          <w:sz w:val="24"/>
          <w:szCs w:val="24"/>
        </w:rPr>
        <w:t xml:space="preserve"> - 2025 годы;</w:t>
      </w: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2 этап - 2026 - 2030 годы;</w:t>
      </w:r>
    </w:p>
    <w:p w:rsidR="00EE1465" w:rsidRDefault="00EE1465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3 этап - 2031 - 2035 годы.</w:t>
      </w:r>
    </w:p>
    <w:p w:rsidR="00BB6B88" w:rsidRDefault="00BB6B88" w:rsidP="00EE1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1465" w:rsidRPr="000D1A5A" w:rsidRDefault="00EE1465" w:rsidP="00EE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EF9" w:rsidRPr="00AD6EF9" w:rsidRDefault="00AD6EF9" w:rsidP="00AD6E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D6EF9">
        <w:rPr>
          <w:rFonts w:ascii="Times New Roman" w:hAnsi="Times New Roman"/>
          <w:b/>
          <w:bCs/>
          <w:sz w:val="24"/>
          <w:szCs w:val="24"/>
        </w:rPr>
        <w:t>Раздел IV. Обоснование объема финансовых ресурсов,</w:t>
      </w:r>
    </w:p>
    <w:p w:rsidR="00AD6EF9" w:rsidRPr="00AD6EF9" w:rsidRDefault="00AD6EF9" w:rsidP="00AD6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D6EF9">
        <w:rPr>
          <w:rFonts w:ascii="Times New Roman" w:hAnsi="Times New Roman"/>
          <w:b/>
          <w:bCs/>
          <w:sz w:val="24"/>
          <w:szCs w:val="24"/>
        </w:rPr>
        <w:t>необходимых</w:t>
      </w:r>
      <w:proofErr w:type="gramEnd"/>
      <w:r w:rsidRPr="00AD6EF9">
        <w:rPr>
          <w:rFonts w:ascii="Times New Roman" w:hAnsi="Times New Roman"/>
          <w:b/>
          <w:bCs/>
          <w:sz w:val="24"/>
          <w:szCs w:val="24"/>
        </w:rPr>
        <w:t xml:space="preserve"> для реализации подпрограммы (с расшифровкой по источникам финансирования, по этапам и годам реализации подпрограммы)</w:t>
      </w:r>
    </w:p>
    <w:p w:rsidR="00C829A9" w:rsidRDefault="00C829A9" w:rsidP="00AD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6EF9" w:rsidRPr="00AD6EF9" w:rsidRDefault="00AD6EF9" w:rsidP="00AD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6EF9">
        <w:rPr>
          <w:rFonts w:ascii="Times New Roman" w:hAnsi="Times New Roman"/>
          <w:sz w:val="24"/>
          <w:szCs w:val="24"/>
        </w:rPr>
        <w:t>Общий объем фи</w:t>
      </w:r>
      <w:r>
        <w:rPr>
          <w:rFonts w:ascii="Times New Roman" w:hAnsi="Times New Roman"/>
          <w:sz w:val="24"/>
          <w:szCs w:val="24"/>
        </w:rPr>
        <w:t>нансирования подпрограммы в 2022</w:t>
      </w:r>
      <w:r w:rsidRPr="00AD6EF9">
        <w:rPr>
          <w:rFonts w:ascii="Times New Roman" w:hAnsi="Times New Roman"/>
          <w:sz w:val="24"/>
          <w:szCs w:val="24"/>
        </w:rPr>
        <w:t xml:space="preserve"> - 2035 годах за счет средств республиканского бюджета Чувашской Республики</w:t>
      </w:r>
      <w:r w:rsidR="001D1263">
        <w:rPr>
          <w:rFonts w:ascii="Times New Roman" w:hAnsi="Times New Roman"/>
          <w:sz w:val="24"/>
          <w:szCs w:val="24"/>
        </w:rPr>
        <w:t xml:space="preserve"> и бюджета Шумерлинского муниципального округа</w:t>
      </w:r>
      <w:r w:rsidRPr="00AD6EF9">
        <w:rPr>
          <w:rFonts w:ascii="Times New Roman" w:hAnsi="Times New Roman"/>
          <w:sz w:val="24"/>
          <w:szCs w:val="24"/>
        </w:rPr>
        <w:t xml:space="preserve"> составит </w:t>
      </w:r>
      <w:r w:rsidR="001D1263">
        <w:rPr>
          <w:rFonts w:ascii="Times New Roman" w:hAnsi="Times New Roman"/>
          <w:sz w:val="24"/>
          <w:szCs w:val="24"/>
        </w:rPr>
        <w:t>5076,3</w:t>
      </w:r>
      <w:r w:rsidRPr="00AD6EF9">
        <w:rPr>
          <w:rFonts w:ascii="Times New Roman" w:hAnsi="Times New Roman"/>
          <w:sz w:val="24"/>
          <w:szCs w:val="24"/>
        </w:rPr>
        <w:t xml:space="preserve"> тыс. рублей.</w:t>
      </w:r>
    </w:p>
    <w:p w:rsidR="00AD6EF9" w:rsidRPr="00AD6EF9" w:rsidRDefault="00AD6EF9" w:rsidP="00AD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6EF9">
        <w:rPr>
          <w:rFonts w:ascii="Times New Roman" w:hAnsi="Times New Roman"/>
          <w:sz w:val="24"/>
          <w:szCs w:val="24"/>
        </w:rPr>
        <w:t>Объем финансирован</w:t>
      </w:r>
      <w:r>
        <w:rPr>
          <w:rFonts w:ascii="Times New Roman" w:hAnsi="Times New Roman"/>
          <w:sz w:val="24"/>
          <w:szCs w:val="24"/>
        </w:rPr>
        <w:t>ия подпрограммы на 1 этапе (2022</w:t>
      </w:r>
      <w:r w:rsidRPr="00AD6EF9">
        <w:rPr>
          <w:rFonts w:ascii="Times New Roman" w:hAnsi="Times New Roman"/>
          <w:sz w:val="24"/>
          <w:szCs w:val="24"/>
        </w:rPr>
        <w:t xml:space="preserve"> - 2025 годы) за счет средств республиканского бюджета Чувашской Республики </w:t>
      </w:r>
      <w:r w:rsidR="001D1263">
        <w:rPr>
          <w:rFonts w:ascii="Times New Roman" w:hAnsi="Times New Roman"/>
          <w:sz w:val="24"/>
          <w:szCs w:val="24"/>
        </w:rPr>
        <w:t>и бюджета Шумерлинского муниципального округа</w:t>
      </w:r>
      <w:r w:rsidR="001D1263" w:rsidRPr="00AD6EF9">
        <w:rPr>
          <w:rFonts w:ascii="Times New Roman" w:hAnsi="Times New Roman"/>
          <w:sz w:val="24"/>
          <w:szCs w:val="24"/>
        </w:rPr>
        <w:t xml:space="preserve"> </w:t>
      </w:r>
      <w:r w:rsidR="001D1263">
        <w:rPr>
          <w:rFonts w:ascii="Times New Roman" w:hAnsi="Times New Roman"/>
          <w:sz w:val="24"/>
          <w:szCs w:val="24"/>
        </w:rPr>
        <w:t xml:space="preserve"> </w:t>
      </w:r>
      <w:r w:rsidRPr="00AD6EF9">
        <w:rPr>
          <w:rFonts w:ascii="Times New Roman" w:hAnsi="Times New Roman"/>
          <w:sz w:val="24"/>
          <w:szCs w:val="24"/>
        </w:rPr>
        <w:t xml:space="preserve">составит </w:t>
      </w:r>
      <w:r w:rsidR="001D1263">
        <w:rPr>
          <w:rFonts w:ascii="Times New Roman" w:hAnsi="Times New Roman"/>
          <w:sz w:val="24"/>
          <w:szCs w:val="24"/>
        </w:rPr>
        <w:t>1434,4</w:t>
      </w:r>
      <w:r w:rsidRPr="00AD6EF9">
        <w:rPr>
          <w:rFonts w:ascii="Times New Roman" w:hAnsi="Times New Roman"/>
          <w:sz w:val="24"/>
          <w:szCs w:val="24"/>
        </w:rPr>
        <w:t>тыс. рублей, в том числе:</w:t>
      </w:r>
    </w:p>
    <w:p w:rsidR="00AD6EF9" w:rsidRPr="00AD6EF9" w:rsidRDefault="00AD6EF9" w:rsidP="00AD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6EF9">
        <w:rPr>
          <w:rFonts w:ascii="Times New Roman" w:hAnsi="Times New Roman"/>
          <w:sz w:val="24"/>
          <w:szCs w:val="24"/>
        </w:rPr>
        <w:t>в 2022 году – 3</w:t>
      </w:r>
      <w:r w:rsidR="00590B16">
        <w:rPr>
          <w:rFonts w:ascii="Times New Roman" w:hAnsi="Times New Roman"/>
          <w:sz w:val="24"/>
          <w:szCs w:val="24"/>
        </w:rPr>
        <w:t>51,4</w:t>
      </w:r>
      <w:r w:rsidRPr="00AD6EF9">
        <w:rPr>
          <w:rFonts w:ascii="Times New Roman" w:hAnsi="Times New Roman"/>
          <w:sz w:val="24"/>
          <w:szCs w:val="24"/>
        </w:rPr>
        <w:t xml:space="preserve"> тыс. рублей;</w:t>
      </w:r>
    </w:p>
    <w:p w:rsidR="00AD6EF9" w:rsidRPr="00AD6EF9" w:rsidRDefault="00590B16" w:rsidP="00AD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году – 361,0</w:t>
      </w:r>
      <w:r w:rsidR="00AD6EF9" w:rsidRPr="00AD6EF9">
        <w:rPr>
          <w:rFonts w:ascii="Times New Roman" w:hAnsi="Times New Roman"/>
          <w:sz w:val="24"/>
          <w:szCs w:val="24"/>
        </w:rPr>
        <w:t xml:space="preserve"> тыс. рублей;</w:t>
      </w:r>
    </w:p>
    <w:p w:rsidR="00AD6EF9" w:rsidRPr="00AD6EF9" w:rsidRDefault="00590B16" w:rsidP="00AD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361,0</w:t>
      </w:r>
      <w:r w:rsidR="00AD6EF9" w:rsidRPr="00AD6EF9">
        <w:rPr>
          <w:rFonts w:ascii="Times New Roman" w:hAnsi="Times New Roman"/>
          <w:sz w:val="24"/>
          <w:szCs w:val="24"/>
        </w:rPr>
        <w:t xml:space="preserve"> тыс. рублей;</w:t>
      </w:r>
    </w:p>
    <w:p w:rsidR="00AD6EF9" w:rsidRDefault="00590B16" w:rsidP="00AD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361,0</w:t>
      </w:r>
      <w:r w:rsidR="00AD6EF9" w:rsidRPr="00AD6EF9">
        <w:rPr>
          <w:rFonts w:ascii="Times New Roman" w:hAnsi="Times New Roman"/>
          <w:sz w:val="24"/>
          <w:szCs w:val="24"/>
        </w:rPr>
        <w:t xml:space="preserve"> тыс. рублей;</w:t>
      </w:r>
    </w:p>
    <w:p w:rsidR="003863AA" w:rsidRPr="000D1A5A" w:rsidRDefault="003863AA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>из них средства:</w:t>
      </w:r>
    </w:p>
    <w:p w:rsidR="003863AA" w:rsidRPr="000D1A5A" w:rsidRDefault="003863AA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/>
          <w:sz w:val="24"/>
          <w:szCs w:val="24"/>
        </w:rPr>
        <w:t>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 w:rsidR="00590B16">
        <w:rPr>
          <w:rFonts w:ascii="Times New Roman" w:hAnsi="Times New Roman"/>
          <w:sz w:val="24"/>
          <w:szCs w:val="24"/>
        </w:rPr>
        <w:t>1370,4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1A5A">
        <w:rPr>
          <w:rFonts w:ascii="Times New Roman" w:hAnsi="Times New Roman"/>
          <w:sz w:val="24"/>
          <w:szCs w:val="24"/>
        </w:rPr>
        <w:t>тыс. рублей (</w:t>
      </w:r>
      <w:r w:rsidR="00590B16">
        <w:rPr>
          <w:rFonts w:ascii="Times New Roman" w:hAnsi="Times New Roman"/>
          <w:sz w:val="24"/>
          <w:szCs w:val="24"/>
        </w:rPr>
        <w:t>96,0</w:t>
      </w:r>
      <w:r>
        <w:rPr>
          <w:rFonts w:ascii="Times New Roman" w:hAnsi="Times New Roman"/>
          <w:sz w:val="24"/>
          <w:szCs w:val="24"/>
        </w:rPr>
        <w:t xml:space="preserve"> процентов</w:t>
      </w:r>
      <w:r w:rsidRPr="000D1A5A">
        <w:rPr>
          <w:rFonts w:ascii="Times New Roman" w:hAnsi="Times New Roman"/>
          <w:sz w:val="24"/>
          <w:szCs w:val="24"/>
        </w:rPr>
        <w:t>), в том числе:</w:t>
      </w:r>
    </w:p>
    <w:p w:rsidR="003863AA" w:rsidRPr="00BB6B88" w:rsidRDefault="00590B16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– 335,4</w:t>
      </w:r>
      <w:r w:rsidR="003863AA" w:rsidRPr="00BB6B88">
        <w:rPr>
          <w:rFonts w:ascii="Times New Roman" w:hAnsi="Times New Roman"/>
          <w:sz w:val="24"/>
          <w:szCs w:val="24"/>
        </w:rPr>
        <w:t xml:space="preserve"> тыс. рублей;</w:t>
      </w:r>
    </w:p>
    <w:p w:rsidR="003863AA" w:rsidRPr="00BB6B88" w:rsidRDefault="00590B16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году – 345,0</w:t>
      </w:r>
      <w:r w:rsidR="003863AA" w:rsidRPr="00BB6B88">
        <w:rPr>
          <w:rFonts w:ascii="Times New Roman" w:hAnsi="Times New Roman"/>
          <w:sz w:val="24"/>
          <w:szCs w:val="24"/>
        </w:rPr>
        <w:t xml:space="preserve"> тыс. рублей;</w:t>
      </w:r>
    </w:p>
    <w:p w:rsidR="003863AA" w:rsidRPr="00BB6B88" w:rsidRDefault="00590B16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2024 году – 345,0</w:t>
      </w:r>
      <w:r w:rsidR="003863AA" w:rsidRPr="00BB6B88">
        <w:rPr>
          <w:rFonts w:ascii="Times New Roman" w:hAnsi="Times New Roman"/>
          <w:sz w:val="24"/>
          <w:szCs w:val="24"/>
        </w:rPr>
        <w:t xml:space="preserve"> тыс. рублей;</w:t>
      </w:r>
    </w:p>
    <w:p w:rsidR="003863AA" w:rsidRPr="00BB6B88" w:rsidRDefault="00590B16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2025 году – 345,0</w:t>
      </w:r>
      <w:r w:rsidR="003863AA" w:rsidRPr="00BB6B88">
        <w:rPr>
          <w:rFonts w:ascii="Times New Roman" w:hAnsi="Times New Roman"/>
          <w:sz w:val="24"/>
          <w:szCs w:val="24"/>
        </w:rPr>
        <w:t xml:space="preserve"> тыс. рублей;</w:t>
      </w:r>
    </w:p>
    <w:p w:rsidR="003863AA" w:rsidRPr="000D1A5A" w:rsidRDefault="003863AA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 w:rsidRPr="00655781">
        <w:rPr>
          <w:rFonts w:ascii="Times New Roman" w:hAnsi="Times New Roman"/>
          <w:sz w:val="24"/>
          <w:szCs w:val="24"/>
        </w:rPr>
        <w:t xml:space="preserve">Шумерлинского </w:t>
      </w:r>
      <w:r w:rsidRPr="001E7337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 w:rsidR="00590B16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>,0</w:t>
      </w:r>
      <w:r w:rsidRPr="000D1A5A">
        <w:rPr>
          <w:rFonts w:ascii="Times New Roman" w:hAnsi="Times New Roman"/>
          <w:sz w:val="24"/>
          <w:szCs w:val="24"/>
        </w:rPr>
        <w:t xml:space="preserve"> тыс. рублей (</w:t>
      </w:r>
      <w:r w:rsidR="00590B16">
        <w:rPr>
          <w:rFonts w:ascii="Times New Roman" w:hAnsi="Times New Roman"/>
          <w:sz w:val="24"/>
          <w:szCs w:val="24"/>
        </w:rPr>
        <w:t>4,</w:t>
      </w:r>
      <w:r>
        <w:rPr>
          <w:rFonts w:ascii="Times New Roman" w:hAnsi="Times New Roman"/>
          <w:sz w:val="24"/>
          <w:szCs w:val="24"/>
        </w:rPr>
        <w:t>0 процентов</w:t>
      </w:r>
      <w:r w:rsidRPr="000D1A5A">
        <w:rPr>
          <w:rFonts w:ascii="Times New Roman" w:hAnsi="Times New Roman"/>
          <w:sz w:val="24"/>
          <w:szCs w:val="24"/>
        </w:rPr>
        <w:t>), в том числе:</w:t>
      </w:r>
    </w:p>
    <w:p w:rsidR="003863AA" w:rsidRPr="000D1A5A" w:rsidRDefault="003863AA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в 2022 году </w:t>
      </w:r>
      <w:r>
        <w:rPr>
          <w:rFonts w:ascii="Times New Roman" w:hAnsi="Times New Roman"/>
          <w:sz w:val="24"/>
          <w:szCs w:val="24"/>
        </w:rPr>
        <w:t>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 w:rsidR="00590B1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,0</w:t>
      </w:r>
      <w:r w:rsidRPr="000D1A5A">
        <w:rPr>
          <w:rFonts w:ascii="Times New Roman" w:hAnsi="Times New Roman"/>
          <w:sz w:val="24"/>
          <w:szCs w:val="24"/>
        </w:rPr>
        <w:t xml:space="preserve"> тыс. рублей;</w:t>
      </w:r>
    </w:p>
    <w:p w:rsidR="003863AA" w:rsidRPr="000D1A5A" w:rsidRDefault="003863AA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в 2023 году </w:t>
      </w:r>
      <w:r>
        <w:rPr>
          <w:rFonts w:ascii="Times New Roman" w:hAnsi="Times New Roman"/>
          <w:sz w:val="24"/>
          <w:szCs w:val="24"/>
        </w:rPr>
        <w:t>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 w:rsidR="00590B1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,0</w:t>
      </w:r>
      <w:r w:rsidRPr="000D1A5A">
        <w:rPr>
          <w:rFonts w:ascii="Times New Roman" w:hAnsi="Times New Roman"/>
          <w:sz w:val="24"/>
          <w:szCs w:val="24"/>
        </w:rPr>
        <w:t xml:space="preserve"> тыс. рублей;</w:t>
      </w:r>
    </w:p>
    <w:p w:rsidR="003863AA" w:rsidRPr="000D1A5A" w:rsidRDefault="003863AA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в 2024 году </w:t>
      </w:r>
      <w:r>
        <w:rPr>
          <w:rFonts w:ascii="Times New Roman" w:hAnsi="Times New Roman"/>
          <w:sz w:val="24"/>
          <w:szCs w:val="24"/>
        </w:rPr>
        <w:t>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 w:rsidR="00590B1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,0</w:t>
      </w:r>
      <w:r w:rsidRPr="000D1A5A">
        <w:rPr>
          <w:rFonts w:ascii="Times New Roman" w:hAnsi="Times New Roman"/>
          <w:sz w:val="24"/>
          <w:szCs w:val="24"/>
        </w:rPr>
        <w:t xml:space="preserve"> тыс. рублей;</w:t>
      </w:r>
    </w:p>
    <w:p w:rsidR="003863AA" w:rsidRPr="00AD6EF9" w:rsidRDefault="003863AA" w:rsidP="00386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1A5A">
        <w:rPr>
          <w:rFonts w:ascii="Times New Roman" w:hAnsi="Times New Roman"/>
          <w:sz w:val="24"/>
          <w:szCs w:val="24"/>
        </w:rPr>
        <w:t xml:space="preserve">в 2025 году </w:t>
      </w:r>
      <w:r>
        <w:rPr>
          <w:rFonts w:ascii="Times New Roman" w:hAnsi="Times New Roman"/>
          <w:sz w:val="24"/>
          <w:szCs w:val="24"/>
        </w:rPr>
        <w:t>–</w:t>
      </w:r>
      <w:r w:rsidRPr="000D1A5A">
        <w:rPr>
          <w:rFonts w:ascii="Times New Roman" w:hAnsi="Times New Roman"/>
          <w:sz w:val="24"/>
          <w:szCs w:val="24"/>
        </w:rPr>
        <w:t xml:space="preserve"> </w:t>
      </w:r>
      <w:r w:rsidR="00590B1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,0 тыс. рублей.</w:t>
      </w:r>
    </w:p>
    <w:p w:rsidR="00AD6EF9" w:rsidRPr="00AD6EF9" w:rsidRDefault="00AD6EF9" w:rsidP="00AD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6EF9">
        <w:rPr>
          <w:rFonts w:ascii="Times New Roman" w:hAnsi="Times New Roman"/>
          <w:sz w:val="24"/>
          <w:szCs w:val="24"/>
        </w:rPr>
        <w:t>На 2 этапе (2026 - 2030 годы) объем финансирования подпрограммы за счет средств республиканского бюджета Чувашской Республики</w:t>
      </w:r>
      <w:r w:rsidR="00590B16">
        <w:rPr>
          <w:rFonts w:ascii="Times New Roman" w:hAnsi="Times New Roman"/>
          <w:sz w:val="24"/>
          <w:szCs w:val="24"/>
        </w:rPr>
        <w:t xml:space="preserve"> и бюджета Шумерлинского муниципального округа</w:t>
      </w:r>
      <w:r w:rsidRPr="00AD6EF9">
        <w:rPr>
          <w:rFonts w:ascii="Times New Roman" w:hAnsi="Times New Roman"/>
          <w:sz w:val="24"/>
          <w:szCs w:val="24"/>
        </w:rPr>
        <w:t xml:space="preserve"> составит </w:t>
      </w:r>
      <w:r w:rsidR="00590B16">
        <w:rPr>
          <w:rFonts w:ascii="Times New Roman" w:hAnsi="Times New Roman"/>
          <w:sz w:val="24"/>
          <w:szCs w:val="24"/>
        </w:rPr>
        <w:t>1814,9</w:t>
      </w:r>
      <w:r w:rsidRPr="00AD6EF9">
        <w:rPr>
          <w:rFonts w:ascii="Times New Roman" w:hAnsi="Times New Roman"/>
          <w:sz w:val="24"/>
          <w:szCs w:val="24"/>
        </w:rPr>
        <w:t xml:space="preserve"> тыс. рублей.</w:t>
      </w:r>
    </w:p>
    <w:p w:rsidR="00AD6EF9" w:rsidRPr="00AD6EF9" w:rsidRDefault="00AD6EF9" w:rsidP="00AD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6EF9">
        <w:rPr>
          <w:rFonts w:ascii="Times New Roman" w:hAnsi="Times New Roman"/>
          <w:sz w:val="24"/>
          <w:szCs w:val="24"/>
        </w:rPr>
        <w:t xml:space="preserve">На 3 этапе (2031 - 2035 годы) объем финансирования подпрограммы за счет средств республиканского бюджета Чувашской Республики </w:t>
      </w:r>
      <w:r w:rsidR="00590B16">
        <w:rPr>
          <w:rFonts w:ascii="Times New Roman" w:hAnsi="Times New Roman"/>
          <w:sz w:val="24"/>
          <w:szCs w:val="24"/>
        </w:rPr>
        <w:t>и бюджета Шумерлинского муниципального округа</w:t>
      </w:r>
      <w:r w:rsidR="00590B16" w:rsidRPr="00AD6EF9">
        <w:rPr>
          <w:rFonts w:ascii="Times New Roman" w:hAnsi="Times New Roman"/>
          <w:sz w:val="24"/>
          <w:szCs w:val="24"/>
        </w:rPr>
        <w:t xml:space="preserve"> </w:t>
      </w:r>
      <w:r w:rsidRPr="00AD6EF9">
        <w:rPr>
          <w:rFonts w:ascii="Times New Roman" w:hAnsi="Times New Roman"/>
          <w:sz w:val="24"/>
          <w:szCs w:val="24"/>
        </w:rPr>
        <w:t xml:space="preserve">составит </w:t>
      </w:r>
      <w:r w:rsidR="00590B16">
        <w:rPr>
          <w:rFonts w:ascii="Times New Roman" w:hAnsi="Times New Roman"/>
          <w:sz w:val="24"/>
          <w:szCs w:val="24"/>
        </w:rPr>
        <w:t>1827,0</w:t>
      </w:r>
      <w:r w:rsidRPr="00AD6EF9">
        <w:rPr>
          <w:rFonts w:ascii="Times New Roman" w:hAnsi="Times New Roman"/>
          <w:sz w:val="24"/>
          <w:szCs w:val="24"/>
        </w:rPr>
        <w:t xml:space="preserve"> тыс. рублей.</w:t>
      </w:r>
    </w:p>
    <w:p w:rsidR="00AD6EF9" w:rsidRPr="00AD6EF9" w:rsidRDefault="00AD6EF9" w:rsidP="00AD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6EF9">
        <w:rPr>
          <w:rFonts w:ascii="Times New Roman" w:hAnsi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EE1465" w:rsidRDefault="00AD6EF9" w:rsidP="00AD6E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D6EF9">
        <w:rPr>
          <w:rFonts w:ascii="Times New Roman" w:hAnsi="Times New Roman"/>
          <w:sz w:val="24"/>
          <w:szCs w:val="24"/>
        </w:rPr>
        <w:t xml:space="preserve">Ресурсное </w:t>
      </w:r>
      <w:hyperlink w:anchor="Par9523" w:history="1">
        <w:r w:rsidRPr="00AD6EF9">
          <w:rPr>
            <w:rFonts w:ascii="Times New Roman" w:hAnsi="Times New Roman"/>
            <w:sz w:val="24"/>
            <w:szCs w:val="24"/>
          </w:rPr>
          <w:t>обеспечение</w:t>
        </w:r>
      </w:hyperlink>
      <w:r w:rsidRPr="00AD6EF9">
        <w:rPr>
          <w:rFonts w:ascii="Times New Roman" w:hAnsi="Times New Roman"/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подпрограмме.</w:t>
      </w:r>
    </w:p>
    <w:p w:rsidR="008920A3" w:rsidRDefault="008920A3" w:rsidP="00AD6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0A3" w:rsidRDefault="008920A3" w:rsidP="00CA081D">
      <w:pPr>
        <w:autoSpaceDE w:val="0"/>
        <w:autoSpaceDN w:val="0"/>
        <w:adjustRightInd w:val="0"/>
        <w:spacing w:after="0" w:line="240" w:lineRule="auto"/>
        <w:outlineLvl w:val="1"/>
        <w:rPr>
          <w:sz w:val="20"/>
          <w:szCs w:val="20"/>
        </w:rPr>
        <w:sectPr w:rsidR="008920A3" w:rsidSect="00603BB7">
          <w:pgSz w:w="11906" w:h="16838"/>
          <w:pgMar w:top="1134" w:right="850" w:bottom="1134" w:left="1701" w:header="709" w:footer="709" w:gutter="0"/>
          <w:cols w:space="708"/>
          <w:docGrid w:linePitch="653"/>
        </w:sectPr>
      </w:pPr>
    </w:p>
    <w:p w:rsidR="008920A3" w:rsidRPr="008920A3" w:rsidRDefault="008920A3" w:rsidP="008920A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0"/>
          <w:szCs w:val="20"/>
        </w:rPr>
      </w:pPr>
      <w:r w:rsidRPr="008920A3">
        <w:rPr>
          <w:sz w:val="20"/>
          <w:szCs w:val="20"/>
        </w:rPr>
        <w:lastRenderedPageBreak/>
        <w:t>Приложение</w:t>
      </w:r>
    </w:p>
    <w:p w:rsidR="008920A3" w:rsidRPr="008920A3" w:rsidRDefault="008920A3" w:rsidP="008920A3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8920A3">
        <w:rPr>
          <w:sz w:val="20"/>
          <w:szCs w:val="20"/>
        </w:rPr>
        <w:t>к подпрограмме «Предупреждение</w:t>
      </w:r>
    </w:p>
    <w:p w:rsidR="008920A3" w:rsidRPr="008920A3" w:rsidRDefault="008920A3" w:rsidP="008920A3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8920A3">
        <w:rPr>
          <w:sz w:val="20"/>
          <w:szCs w:val="20"/>
        </w:rPr>
        <w:t>детской беспризорности, безнадзорности</w:t>
      </w:r>
    </w:p>
    <w:p w:rsidR="008920A3" w:rsidRPr="008920A3" w:rsidRDefault="008920A3" w:rsidP="008920A3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8920A3">
        <w:rPr>
          <w:sz w:val="20"/>
          <w:szCs w:val="20"/>
        </w:rPr>
        <w:t>и правонарушений несовершеннолетних»</w:t>
      </w:r>
    </w:p>
    <w:p w:rsidR="00C91A1C" w:rsidRDefault="008920A3" w:rsidP="008920A3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8920A3">
        <w:rPr>
          <w:sz w:val="20"/>
          <w:szCs w:val="20"/>
        </w:rPr>
        <w:t xml:space="preserve">муниципальной  программы Шумерлинского </w:t>
      </w:r>
      <w:r w:rsidRPr="00434163">
        <w:rPr>
          <w:sz w:val="20"/>
          <w:szCs w:val="20"/>
        </w:rPr>
        <w:t xml:space="preserve">муниципального округа </w:t>
      </w:r>
    </w:p>
    <w:p w:rsidR="008920A3" w:rsidRPr="008920A3" w:rsidRDefault="008920A3" w:rsidP="008920A3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434163">
        <w:rPr>
          <w:sz w:val="20"/>
          <w:szCs w:val="20"/>
        </w:rPr>
        <w:t>Чувашской Республики</w:t>
      </w:r>
      <w:r w:rsidR="00C91A1C">
        <w:rPr>
          <w:sz w:val="20"/>
          <w:szCs w:val="20"/>
        </w:rPr>
        <w:t xml:space="preserve"> </w:t>
      </w:r>
      <w:r w:rsidRPr="008920A3">
        <w:rPr>
          <w:sz w:val="20"/>
          <w:szCs w:val="20"/>
        </w:rPr>
        <w:t>«Обеспечение общественного порядка</w:t>
      </w:r>
    </w:p>
    <w:p w:rsidR="008920A3" w:rsidRPr="008920A3" w:rsidRDefault="008920A3" w:rsidP="008920A3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8920A3">
        <w:rPr>
          <w:sz w:val="20"/>
          <w:szCs w:val="20"/>
        </w:rPr>
        <w:t>и противодействие преступности»</w:t>
      </w:r>
    </w:p>
    <w:p w:rsidR="008920A3" w:rsidRPr="008920A3" w:rsidRDefault="008920A3" w:rsidP="008920A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8920A3" w:rsidRPr="008920A3" w:rsidRDefault="008920A3" w:rsidP="008920A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920A3">
        <w:rPr>
          <w:b/>
          <w:bCs/>
          <w:sz w:val="24"/>
          <w:szCs w:val="24"/>
        </w:rPr>
        <w:t>Ресурсное обеспечение</w:t>
      </w:r>
    </w:p>
    <w:p w:rsidR="008920A3" w:rsidRPr="008920A3" w:rsidRDefault="008920A3" w:rsidP="008920A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920A3">
        <w:rPr>
          <w:b/>
          <w:bCs/>
          <w:sz w:val="24"/>
          <w:szCs w:val="24"/>
        </w:rPr>
        <w:t xml:space="preserve">реализации подпрограммы «Предупреждение детской беспризорности, безнадзорности и правонарушений несовершеннолетних» муниципальной программы Шумерлинского </w:t>
      </w:r>
      <w:r w:rsidR="00DC78F3" w:rsidRPr="00DC78F3">
        <w:rPr>
          <w:b/>
          <w:bCs/>
          <w:sz w:val="24"/>
          <w:szCs w:val="24"/>
        </w:rPr>
        <w:t>муниципального округа Чувашской Республики</w:t>
      </w:r>
      <w:r w:rsidRPr="008920A3">
        <w:rPr>
          <w:b/>
          <w:bCs/>
          <w:sz w:val="24"/>
          <w:szCs w:val="24"/>
        </w:rPr>
        <w:t xml:space="preserve"> «Обеспечение общественного порядка и противодействие преступности» за счет всех источников финансирования</w:t>
      </w:r>
    </w:p>
    <w:p w:rsidR="008920A3" w:rsidRDefault="008920A3" w:rsidP="00AD6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15069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1276"/>
        <w:gridCol w:w="992"/>
        <w:gridCol w:w="709"/>
        <w:gridCol w:w="850"/>
        <w:gridCol w:w="963"/>
        <w:gridCol w:w="1685"/>
        <w:gridCol w:w="754"/>
        <w:gridCol w:w="117"/>
        <w:gridCol w:w="734"/>
        <w:gridCol w:w="137"/>
        <w:gridCol w:w="713"/>
        <w:gridCol w:w="62"/>
        <w:gridCol w:w="647"/>
        <w:gridCol w:w="129"/>
        <w:gridCol w:w="721"/>
        <w:gridCol w:w="54"/>
        <w:gridCol w:w="732"/>
      </w:tblGrid>
      <w:tr w:rsidR="00ED5F03" w:rsidTr="00D76B7B">
        <w:tc>
          <w:tcPr>
            <w:tcW w:w="959" w:type="dxa"/>
            <w:vMerge w:val="restart"/>
          </w:tcPr>
          <w:p w:rsidR="00ED5F03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ED5F03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Pr="00396EFA">
              <w:rPr>
                <w:rFonts w:ascii="Times New Roman" w:hAnsi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ED5F03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Задача подпрограммы муниципальной  программы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  <w:vMerge w:val="restart"/>
          </w:tcPr>
          <w:p w:rsidR="00ED5F03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3514" w:type="dxa"/>
            <w:gridSpan w:val="4"/>
          </w:tcPr>
          <w:p w:rsidR="00ED5F03" w:rsidRPr="00396EFA" w:rsidRDefault="00ED5F03" w:rsidP="00D76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85" w:type="dxa"/>
          </w:tcPr>
          <w:p w:rsidR="00ED5F03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800" w:type="dxa"/>
            <w:gridSpan w:val="11"/>
          </w:tcPr>
          <w:p w:rsidR="00ED5F03" w:rsidRDefault="00ED5F03" w:rsidP="00D76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ED5F03" w:rsidRPr="00396EFA" w:rsidTr="00043FB1">
        <w:tc>
          <w:tcPr>
            <w:tcW w:w="959" w:type="dxa"/>
            <w:vMerge/>
          </w:tcPr>
          <w:p w:rsidR="00ED5F03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5F03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5F03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5F03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5F03" w:rsidRPr="00396EFA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ED5F03" w:rsidRPr="00396EFA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850" w:type="dxa"/>
          </w:tcPr>
          <w:p w:rsidR="00ED5F03" w:rsidRPr="00396EFA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63" w:type="dxa"/>
          </w:tcPr>
          <w:p w:rsidR="00ED5F03" w:rsidRPr="00396EFA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685" w:type="dxa"/>
          </w:tcPr>
          <w:p w:rsidR="00ED5F03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:rsidR="00ED5F03" w:rsidRPr="00396EFA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</w:tcPr>
          <w:p w:rsidR="00ED5F03" w:rsidRPr="00396EFA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2"/>
          </w:tcPr>
          <w:p w:rsidR="00ED5F03" w:rsidRPr="00396EFA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gridSpan w:val="2"/>
          </w:tcPr>
          <w:p w:rsidR="00ED5F03" w:rsidRPr="00396EFA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gridSpan w:val="2"/>
          </w:tcPr>
          <w:p w:rsidR="00ED5F03" w:rsidRPr="00396EFA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2026 - 2030</w:t>
            </w:r>
          </w:p>
        </w:tc>
        <w:tc>
          <w:tcPr>
            <w:tcW w:w="786" w:type="dxa"/>
            <w:gridSpan w:val="2"/>
          </w:tcPr>
          <w:p w:rsidR="00ED5F03" w:rsidRPr="00396EFA" w:rsidRDefault="00ED5F0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2031 - 2035</w:t>
            </w:r>
          </w:p>
        </w:tc>
      </w:tr>
      <w:tr w:rsidR="00F75498" w:rsidRPr="00396EFA" w:rsidTr="00043FB1">
        <w:tc>
          <w:tcPr>
            <w:tcW w:w="959" w:type="dxa"/>
            <w:vMerge w:val="restart"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701" w:type="dxa"/>
            <w:vMerge w:val="restart"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51DB3">
              <w:rPr>
                <w:sz w:val="20"/>
                <w:szCs w:val="20"/>
              </w:rPr>
              <w:t>Предупреждение детской беспризорности, безнадзорности и правонарушений несовершеннолетних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F75498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75498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</w:tcPr>
          <w:p w:rsidR="00F75498" w:rsidRPr="00C51DB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351,4</w:t>
            </w:r>
          </w:p>
        </w:tc>
        <w:tc>
          <w:tcPr>
            <w:tcW w:w="851" w:type="dxa"/>
            <w:gridSpan w:val="2"/>
          </w:tcPr>
          <w:p w:rsidR="00F75498" w:rsidRPr="00C51DB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361,0</w:t>
            </w:r>
          </w:p>
        </w:tc>
        <w:tc>
          <w:tcPr>
            <w:tcW w:w="850" w:type="dxa"/>
            <w:gridSpan w:val="2"/>
          </w:tcPr>
          <w:p w:rsidR="00F75498" w:rsidRPr="00763F6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361,0</w:t>
            </w:r>
          </w:p>
        </w:tc>
        <w:tc>
          <w:tcPr>
            <w:tcW w:w="709" w:type="dxa"/>
            <w:gridSpan w:val="2"/>
          </w:tcPr>
          <w:p w:rsidR="00F75498" w:rsidRPr="00C51DB3" w:rsidRDefault="00D61673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361,0</w:t>
            </w:r>
          </w:p>
        </w:tc>
        <w:tc>
          <w:tcPr>
            <w:tcW w:w="850" w:type="dxa"/>
            <w:gridSpan w:val="2"/>
          </w:tcPr>
          <w:p w:rsidR="00F75498" w:rsidRPr="00C51DB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1814,9</w:t>
            </w:r>
          </w:p>
        </w:tc>
        <w:tc>
          <w:tcPr>
            <w:tcW w:w="786" w:type="dxa"/>
            <w:gridSpan w:val="2"/>
          </w:tcPr>
          <w:p w:rsidR="00F75498" w:rsidRPr="00C51DB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1827,0</w:t>
            </w:r>
          </w:p>
        </w:tc>
      </w:tr>
      <w:tr w:rsidR="00F75498" w:rsidRPr="00396EFA" w:rsidTr="00043FB1">
        <w:tc>
          <w:tcPr>
            <w:tcW w:w="959" w:type="dxa"/>
            <w:vMerge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5498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5498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4" w:type="dxa"/>
          </w:tcPr>
          <w:p w:rsidR="00F75498" w:rsidRPr="00C51DB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F75498" w:rsidRPr="00C51DB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F75498" w:rsidRPr="00763F6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3F6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F75498" w:rsidRPr="00C51DB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F75498" w:rsidRPr="00C51DB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F75498" w:rsidRPr="00C51DB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</w:tr>
      <w:tr w:rsidR="00F75498" w:rsidRPr="00396EFA" w:rsidTr="00043FB1">
        <w:tc>
          <w:tcPr>
            <w:tcW w:w="959" w:type="dxa"/>
            <w:vMerge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5498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5498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75498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  <w:p w:rsidR="00F75498" w:rsidRPr="00C51DB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75498" w:rsidRPr="00C51DB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bottom w:val="nil"/>
            </w:tcBorders>
          </w:tcPr>
          <w:p w:rsidR="00F75498" w:rsidRPr="00C51DB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А330111980</w:t>
            </w:r>
          </w:p>
        </w:tc>
        <w:tc>
          <w:tcPr>
            <w:tcW w:w="963" w:type="dxa"/>
            <w:tcBorders>
              <w:bottom w:val="nil"/>
            </w:tcBorders>
          </w:tcPr>
          <w:p w:rsidR="00F75498" w:rsidRPr="00C51DB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85" w:type="dxa"/>
            <w:vMerge w:val="restart"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vMerge w:val="restart"/>
          </w:tcPr>
          <w:p w:rsidR="00F75498" w:rsidRPr="00C51DB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851" w:type="dxa"/>
            <w:gridSpan w:val="2"/>
            <w:vMerge w:val="restart"/>
          </w:tcPr>
          <w:p w:rsidR="00F75498" w:rsidRPr="00C51DB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850" w:type="dxa"/>
            <w:gridSpan w:val="2"/>
            <w:vMerge w:val="restart"/>
          </w:tcPr>
          <w:p w:rsidR="00F75498" w:rsidRPr="00763F6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709" w:type="dxa"/>
            <w:gridSpan w:val="2"/>
            <w:vMerge w:val="restart"/>
          </w:tcPr>
          <w:p w:rsidR="00F75498" w:rsidRPr="00C51DB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850" w:type="dxa"/>
            <w:gridSpan w:val="2"/>
            <w:vMerge w:val="restart"/>
          </w:tcPr>
          <w:p w:rsidR="00F75498" w:rsidRPr="00C51DB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1726,6</w:t>
            </w:r>
          </w:p>
        </w:tc>
        <w:tc>
          <w:tcPr>
            <w:tcW w:w="786" w:type="dxa"/>
            <w:gridSpan w:val="2"/>
            <w:vMerge w:val="restart"/>
          </w:tcPr>
          <w:p w:rsidR="00F75498" w:rsidRPr="00C51DB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1726,5</w:t>
            </w:r>
          </w:p>
        </w:tc>
      </w:tr>
      <w:tr w:rsidR="00F75498" w:rsidRPr="00396EFA" w:rsidTr="00043FB1">
        <w:tc>
          <w:tcPr>
            <w:tcW w:w="959" w:type="dxa"/>
            <w:vMerge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5498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5498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75498" w:rsidRPr="00C51DB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75498" w:rsidRPr="00C51DB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75498" w:rsidRPr="00C51DB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F75498" w:rsidRPr="00C51DB3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F75498" w:rsidRPr="00396EFA" w:rsidRDefault="00F75498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vMerge/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Merge/>
          </w:tcPr>
          <w:p w:rsidR="00F75498" w:rsidRPr="00E10567" w:rsidRDefault="00F75498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310E3" w:rsidRPr="00396EFA" w:rsidTr="00043FB1">
        <w:tc>
          <w:tcPr>
            <w:tcW w:w="959" w:type="dxa"/>
            <w:vMerge/>
          </w:tcPr>
          <w:p w:rsidR="00B310E3" w:rsidRPr="00396EFA" w:rsidRDefault="00B310E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0E3" w:rsidRPr="00396EFA" w:rsidRDefault="00B310E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10E3" w:rsidRDefault="00B310E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10E3" w:rsidRDefault="00B310E3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10E3" w:rsidRPr="00E10567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709" w:type="dxa"/>
          </w:tcPr>
          <w:p w:rsidR="00B310E3" w:rsidRPr="00E10567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850" w:type="dxa"/>
          </w:tcPr>
          <w:p w:rsidR="00B310E3" w:rsidRPr="00E10567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А330179930</w:t>
            </w:r>
          </w:p>
        </w:tc>
        <w:tc>
          <w:tcPr>
            <w:tcW w:w="963" w:type="dxa"/>
          </w:tcPr>
          <w:p w:rsidR="00B310E3" w:rsidRPr="00E10567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85" w:type="dxa"/>
          </w:tcPr>
          <w:p w:rsidR="00B310E3" w:rsidRPr="00396EFA" w:rsidRDefault="00B310E3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754" w:type="dxa"/>
          </w:tcPr>
          <w:p w:rsidR="00B310E3" w:rsidRPr="00C51DB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1" w:type="dxa"/>
            <w:gridSpan w:val="2"/>
          </w:tcPr>
          <w:p w:rsidR="00B310E3" w:rsidRPr="00C51DB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  <w:gridSpan w:val="2"/>
          </w:tcPr>
          <w:p w:rsidR="00B310E3" w:rsidRPr="00763F6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709" w:type="dxa"/>
            <w:gridSpan w:val="2"/>
          </w:tcPr>
          <w:p w:rsidR="00B310E3" w:rsidRPr="00C51DB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  <w:gridSpan w:val="2"/>
          </w:tcPr>
          <w:p w:rsidR="00B310E3" w:rsidRPr="00C51DB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786" w:type="dxa"/>
            <w:gridSpan w:val="2"/>
          </w:tcPr>
          <w:p w:rsidR="00B310E3" w:rsidRPr="00C51DB3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F75498" w:rsidRPr="00396EFA" w:rsidTr="00D76B7B">
        <w:tc>
          <w:tcPr>
            <w:tcW w:w="15069" w:type="dxa"/>
            <w:gridSpan w:val="20"/>
          </w:tcPr>
          <w:p w:rsidR="00F75498" w:rsidRPr="00060279" w:rsidRDefault="00060279" w:rsidP="00D76B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«</w:t>
            </w:r>
            <w:r w:rsidRPr="00060279">
              <w:rPr>
                <w:b/>
                <w:sz w:val="20"/>
                <w:szCs w:val="20"/>
              </w:rPr>
              <w:t>Создание условий для успешной социализации (</w:t>
            </w:r>
            <w:proofErr w:type="spellStart"/>
            <w:r w:rsidRPr="00060279">
              <w:rPr>
                <w:b/>
                <w:sz w:val="20"/>
                <w:szCs w:val="20"/>
              </w:rPr>
              <w:t>ресоциализации</w:t>
            </w:r>
            <w:proofErr w:type="spellEnd"/>
            <w:r w:rsidRPr="00060279">
              <w:rPr>
                <w:b/>
                <w:sz w:val="20"/>
                <w:szCs w:val="20"/>
              </w:rPr>
              <w:t>) несовершеннолетних, формирован</w:t>
            </w:r>
            <w:r>
              <w:rPr>
                <w:b/>
                <w:sz w:val="20"/>
                <w:szCs w:val="20"/>
              </w:rPr>
              <w:t>ия у них правового самосознания»</w:t>
            </w:r>
          </w:p>
        </w:tc>
      </w:tr>
      <w:tr w:rsidR="00043FB1" w:rsidRPr="00396EFA" w:rsidTr="00043FB1">
        <w:tc>
          <w:tcPr>
            <w:tcW w:w="959" w:type="dxa"/>
            <w:vMerge w:val="restart"/>
          </w:tcPr>
          <w:p w:rsidR="00043FB1" w:rsidRPr="00C51DB3" w:rsidRDefault="00043FB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Основное </w:t>
            </w:r>
            <w:r w:rsidRPr="00C51DB3">
              <w:rPr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1701" w:type="dxa"/>
            <w:vMerge w:val="restart"/>
          </w:tcPr>
          <w:p w:rsidR="00043FB1" w:rsidRPr="00C51DB3" w:rsidRDefault="00043FB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lastRenderedPageBreak/>
              <w:t xml:space="preserve">Предупреждение безнадзорности, </w:t>
            </w:r>
            <w:r w:rsidRPr="00C51DB3">
              <w:rPr>
                <w:sz w:val="20"/>
                <w:szCs w:val="20"/>
              </w:rPr>
              <w:lastRenderedPageBreak/>
              <w:t>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134" w:type="dxa"/>
            <w:vMerge w:val="restart"/>
          </w:tcPr>
          <w:p w:rsidR="00043FB1" w:rsidRPr="00C51DB3" w:rsidRDefault="00043FB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lastRenderedPageBreak/>
              <w:t xml:space="preserve">снижение уровня </w:t>
            </w:r>
            <w:r w:rsidRPr="00C51DB3">
              <w:rPr>
                <w:sz w:val="20"/>
                <w:szCs w:val="20"/>
              </w:rPr>
              <w:lastRenderedPageBreak/>
              <w:t>безнадзорности, а также числа несовершеннолетних, совершивших преступления;</w:t>
            </w:r>
          </w:p>
          <w:p w:rsidR="00043FB1" w:rsidRPr="00C51DB3" w:rsidRDefault="00043FB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сокращение числа детей и подростков с асоциальным поведением;</w:t>
            </w:r>
          </w:p>
          <w:p w:rsidR="00043FB1" w:rsidRPr="00C51DB3" w:rsidRDefault="00043FB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повышение эффективности взаимодействия органов исполнительной власти </w:t>
            </w:r>
            <w:r>
              <w:rPr>
                <w:sz w:val="20"/>
                <w:szCs w:val="20"/>
              </w:rPr>
              <w:t xml:space="preserve">и администрации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Pr="00C51DB3">
              <w:rPr>
                <w:sz w:val="20"/>
                <w:szCs w:val="20"/>
              </w:rPr>
              <w:t>, общественных объединен</w:t>
            </w:r>
            <w:r w:rsidRPr="00C51DB3">
              <w:rPr>
                <w:sz w:val="20"/>
                <w:szCs w:val="20"/>
              </w:rPr>
              <w:lastRenderedPageBreak/>
              <w:t>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043FB1" w:rsidRPr="00C51DB3" w:rsidRDefault="00043FB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повышение роли органов исполнительной власти </w:t>
            </w:r>
            <w:r>
              <w:rPr>
                <w:sz w:val="20"/>
                <w:szCs w:val="20"/>
              </w:rPr>
              <w:t xml:space="preserve">и администрации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  <w:r w:rsidRPr="00C51DB3">
              <w:rPr>
                <w:sz w:val="20"/>
                <w:szCs w:val="20"/>
              </w:rPr>
              <w:t xml:space="preserve">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276" w:type="dxa"/>
            <w:vMerge w:val="restart"/>
          </w:tcPr>
          <w:p w:rsidR="00043FB1" w:rsidRDefault="00043FB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043FB1" w:rsidRPr="00E10567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043FB1" w:rsidRPr="00E10567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043FB1" w:rsidRPr="00E10567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043FB1" w:rsidRPr="00E10567" w:rsidRDefault="00043FB1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043FB1" w:rsidRPr="00396EFA" w:rsidRDefault="00043FB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</w:tcPr>
          <w:p w:rsidR="00043FB1" w:rsidRPr="00C51DB3" w:rsidRDefault="00043FB1" w:rsidP="00043F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351,4</w:t>
            </w:r>
          </w:p>
        </w:tc>
        <w:tc>
          <w:tcPr>
            <w:tcW w:w="851" w:type="dxa"/>
            <w:gridSpan w:val="2"/>
          </w:tcPr>
          <w:p w:rsidR="00043FB1" w:rsidRPr="00C51DB3" w:rsidRDefault="00043FB1" w:rsidP="00043F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361,0</w:t>
            </w:r>
          </w:p>
        </w:tc>
        <w:tc>
          <w:tcPr>
            <w:tcW w:w="850" w:type="dxa"/>
            <w:gridSpan w:val="2"/>
          </w:tcPr>
          <w:p w:rsidR="00043FB1" w:rsidRPr="00763F63" w:rsidRDefault="00043FB1" w:rsidP="00043F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361,0</w:t>
            </w:r>
          </w:p>
        </w:tc>
        <w:tc>
          <w:tcPr>
            <w:tcW w:w="709" w:type="dxa"/>
            <w:gridSpan w:val="2"/>
          </w:tcPr>
          <w:p w:rsidR="00043FB1" w:rsidRPr="00C51DB3" w:rsidRDefault="00043FB1" w:rsidP="00D616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</w:t>
            </w:r>
            <w:r w:rsidR="00D6167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043FB1" w:rsidRPr="00C51DB3" w:rsidRDefault="00043FB1" w:rsidP="00043F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1814,9</w:t>
            </w:r>
          </w:p>
        </w:tc>
        <w:tc>
          <w:tcPr>
            <w:tcW w:w="786" w:type="dxa"/>
            <w:gridSpan w:val="2"/>
          </w:tcPr>
          <w:p w:rsidR="00043FB1" w:rsidRPr="00C51DB3" w:rsidRDefault="00043FB1" w:rsidP="00043F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1827,0</w:t>
            </w:r>
          </w:p>
        </w:tc>
      </w:tr>
      <w:tr w:rsidR="00D135D7" w:rsidRPr="00396EFA" w:rsidTr="00043FB1">
        <w:tc>
          <w:tcPr>
            <w:tcW w:w="959" w:type="dxa"/>
            <w:vMerge/>
          </w:tcPr>
          <w:p w:rsidR="00D135D7" w:rsidRPr="00E10567" w:rsidRDefault="00D135D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35D7" w:rsidRPr="00E10567" w:rsidRDefault="00D135D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35D7" w:rsidRPr="00E10567" w:rsidRDefault="00D135D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35D7" w:rsidRDefault="00D135D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35D7" w:rsidRPr="00E10567" w:rsidRDefault="00D135D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35D7" w:rsidRPr="00E10567" w:rsidRDefault="00D135D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35D7" w:rsidRPr="00E10567" w:rsidRDefault="00D135D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D135D7" w:rsidRPr="00E10567" w:rsidRDefault="00D135D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D135D7" w:rsidRPr="00396EFA" w:rsidRDefault="00D135D7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754" w:type="dxa"/>
          </w:tcPr>
          <w:p w:rsidR="00D135D7" w:rsidRPr="00846312" w:rsidRDefault="00D135D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31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51" w:type="dxa"/>
            <w:gridSpan w:val="2"/>
          </w:tcPr>
          <w:p w:rsidR="00D135D7" w:rsidRPr="00846312" w:rsidRDefault="00D135D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31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D135D7" w:rsidRPr="00846312" w:rsidRDefault="00D135D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31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D135D7" w:rsidRPr="00846312" w:rsidRDefault="00D135D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31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D135D7" w:rsidRPr="00846312" w:rsidRDefault="00D135D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312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D135D7" w:rsidRPr="00846312" w:rsidRDefault="00D135D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6312">
              <w:rPr>
                <w:sz w:val="20"/>
                <w:szCs w:val="20"/>
              </w:rPr>
              <w:t>0,0</w:t>
            </w:r>
          </w:p>
        </w:tc>
      </w:tr>
      <w:tr w:rsidR="00043FB1" w:rsidRPr="00396EFA" w:rsidTr="00043FB1">
        <w:trPr>
          <w:trHeight w:val="640"/>
        </w:trPr>
        <w:tc>
          <w:tcPr>
            <w:tcW w:w="959" w:type="dxa"/>
            <w:vMerge/>
          </w:tcPr>
          <w:p w:rsidR="00043FB1" w:rsidRPr="00E10567" w:rsidRDefault="00043FB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3FB1" w:rsidRPr="00E10567" w:rsidRDefault="00043FB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43FB1" w:rsidRPr="00E10567" w:rsidRDefault="00043FB1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FB1" w:rsidRDefault="00043FB1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43FB1" w:rsidRDefault="00043FB1" w:rsidP="00043F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  <w:p w:rsidR="00043FB1" w:rsidRPr="00C51DB3" w:rsidRDefault="00043FB1" w:rsidP="00043F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43FB1" w:rsidRPr="00C51DB3" w:rsidRDefault="00043FB1" w:rsidP="00043F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bottom w:val="nil"/>
            </w:tcBorders>
          </w:tcPr>
          <w:p w:rsidR="00043FB1" w:rsidRPr="00C51DB3" w:rsidRDefault="00043FB1" w:rsidP="00043F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А330111980</w:t>
            </w:r>
          </w:p>
        </w:tc>
        <w:tc>
          <w:tcPr>
            <w:tcW w:w="963" w:type="dxa"/>
            <w:tcBorders>
              <w:bottom w:val="nil"/>
            </w:tcBorders>
          </w:tcPr>
          <w:p w:rsidR="00043FB1" w:rsidRPr="00C51DB3" w:rsidRDefault="00043FB1" w:rsidP="00043F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85" w:type="dxa"/>
            <w:vMerge w:val="restart"/>
          </w:tcPr>
          <w:p w:rsidR="00043FB1" w:rsidRPr="00396EFA" w:rsidRDefault="00043FB1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vMerge w:val="restart"/>
          </w:tcPr>
          <w:p w:rsidR="00043FB1" w:rsidRPr="00846312" w:rsidRDefault="00043FB1" w:rsidP="00D76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851" w:type="dxa"/>
            <w:gridSpan w:val="2"/>
            <w:vMerge w:val="restart"/>
          </w:tcPr>
          <w:p w:rsidR="00043FB1" w:rsidRPr="00846312" w:rsidRDefault="00043FB1" w:rsidP="00D76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850" w:type="dxa"/>
            <w:gridSpan w:val="2"/>
            <w:vMerge w:val="restart"/>
          </w:tcPr>
          <w:p w:rsidR="00043FB1" w:rsidRPr="00846312" w:rsidRDefault="00043FB1" w:rsidP="00D76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709" w:type="dxa"/>
            <w:gridSpan w:val="2"/>
            <w:vMerge w:val="restart"/>
          </w:tcPr>
          <w:p w:rsidR="00043FB1" w:rsidRPr="00846312" w:rsidRDefault="00043FB1" w:rsidP="00D76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850" w:type="dxa"/>
            <w:gridSpan w:val="2"/>
            <w:vMerge w:val="restart"/>
          </w:tcPr>
          <w:p w:rsidR="00043FB1" w:rsidRPr="00846312" w:rsidRDefault="00043FB1" w:rsidP="00D76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1726,6</w:t>
            </w:r>
          </w:p>
        </w:tc>
        <w:tc>
          <w:tcPr>
            <w:tcW w:w="786" w:type="dxa"/>
            <w:gridSpan w:val="2"/>
            <w:vMerge w:val="restart"/>
          </w:tcPr>
          <w:p w:rsidR="00043FB1" w:rsidRPr="00846312" w:rsidRDefault="00043FB1" w:rsidP="00D76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1726,5</w:t>
            </w:r>
          </w:p>
        </w:tc>
      </w:tr>
      <w:tr w:rsidR="00D135D7" w:rsidRPr="00396EFA" w:rsidTr="00043FB1">
        <w:tc>
          <w:tcPr>
            <w:tcW w:w="959" w:type="dxa"/>
            <w:vMerge/>
          </w:tcPr>
          <w:p w:rsidR="00D135D7" w:rsidRPr="00E10567" w:rsidRDefault="00D135D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35D7" w:rsidRPr="00E10567" w:rsidRDefault="00D135D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35D7" w:rsidRPr="00E10567" w:rsidRDefault="00D135D7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35D7" w:rsidRDefault="00D135D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135D7" w:rsidRPr="00E10567" w:rsidRDefault="00D135D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135D7" w:rsidRPr="00E10567" w:rsidRDefault="00D135D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135D7" w:rsidRPr="00E10567" w:rsidRDefault="00D135D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D135D7" w:rsidRPr="00E10567" w:rsidRDefault="00D135D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D135D7" w:rsidRPr="00396EFA" w:rsidRDefault="00D135D7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vMerge/>
          </w:tcPr>
          <w:p w:rsidR="00D135D7" w:rsidRPr="00E10567" w:rsidRDefault="00D135D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D135D7" w:rsidRPr="00E10567" w:rsidRDefault="00D135D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135D7" w:rsidRPr="00E10567" w:rsidRDefault="00D135D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D135D7" w:rsidRPr="00E10567" w:rsidRDefault="00D135D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135D7" w:rsidRPr="00E10567" w:rsidRDefault="00D135D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Merge/>
          </w:tcPr>
          <w:p w:rsidR="00D135D7" w:rsidRPr="00E10567" w:rsidRDefault="00D135D7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63730" w:rsidRPr="00396EFA" w:rsidTr="00043FB1">
        <w:tc>
          <w:tcPr>
            <w:tcW w:w="959" w:type="dxa"/>
            <w:vMerge/>
          </w:tcPr>
          <w:p w:rsidR="00663730" w:rsidRPr="00E10567" w:rsidRDefault="00663730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730" w:rsidRPr="00E10567" w:rsidRDefault="00663730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730" w:rsidRPr="00E10567" w:rsidRDefault="00663730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730" w:rsidRDefault="0066373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3730" w:rsidRPr="00E10567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709" w:type="dxa"/>
          </w:tcPr>
          <w:p w:rsidR="00663730" w:rsidRPr="00E10567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850" w:type="dxa"/>
          </w:tcPr>
          <w:p w:rsidR="00663730" w:rsidRPr="00E10567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А330179930</w:t>
            </w:r>
          </w:p>
        </w:tc>
        <w:tc>
          <w:tcPr>
            <w:tcW w:w="963" w:type="dxa"/>
          </w:tcPr>
          <w:p w:rsidR="00663730" w:rsidRPr="00E10567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85" w:type="dxa"/>
          </w:tcPr>
          <w:p w:rsidR="00663730" w:rsidRPr="00396EFA" w:rsidRDefault="00663730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754" w:type="dxa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1" w:type="dxa"/>
            <w:gridSpan w:val="2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  <w:gridSpan w:val="2"/>
          </w:tcPr>
          <w:p w:rsidR="00663730" w:rsidRPr="00763F6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709" w:type="dxa"/>
            <w:gridSpan w:val="2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  <w:gridSpan w:val="2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786" w:type="dxa"/>
            <w:gridSpan w:val="2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E4403C" w:rsidRPr="00396EFA" w:rsidTr="00043FB1">
        <w:tc>
          <w:tcPr>
            <w:tcW w:w="959" w:type="dxa"/>
            <w:vMerge w:val="restart"/>
          </w:tcPr>
          <w:p w:rsidR="00E4403C" w:rsidRPr="00E10567" w:rsidRDefault="00E4403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Целевые индикаторы и показатели Муници</w:t>
            </w:r>
            <w:r w:rsidRPr="00E10567">
              <w:rPr>
                <w:sz w:val="20"/>
                <w:szCs w:val="20"/>
              </w:rPr>
              <w:lastRenderedPageBreak/>
              <w:t>пальной программы, подпрограммы, увязанные с основным мероприятием 1</w:t>
            </w:r>
          </w:p>
        </w:tc>
        <w:tc>
          <w:tcPr>
            <w:tcW w:w="9310" w:type="dxa"/>
            <w:gridSpan w:val="8"/>
          </w:tcPr>
          <w:p w:rsidR="00E4403C" w:rsidRPr="00C51DB3" w:rsidRDefault="00E4403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lastRenderedPageBreak/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754" w:type="dxa"/>
          </w:tcPr>
          <w:p w:rsidR="00E4403C" w:rsidRPr="00C51DB3" w:rsidRDefault="00E4403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9,0</w:t>
            </w:r>
          </w:p>
        </w:tc>
        <w:tc>
          <w:tcPr>
            <w:tcW w:w="851" w:type="dxa"/>
            <w:gridSpan w:val="2"/>
          </w:tcPr>
          <w:p w:rsidR="00E4403C" w:rsidRPr="00C51DB3" w:rsidRDefault="00E4403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8,7</w:t>
            </w:r>
          </w:p>
        </w:tc>
        <w:tc>
          <w:tcPr>
            <w:tcW w:w="850" w:type="dxa"/>
            <w:gridSpan w:val="2"/>
          </w:tcPr>
          <w:p w:rsidR="00E4403C" w:rsidRPr="00C51DB3" w:rsidRDefault="00E4403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8,4</w:t>
            </w:r>
          </w:p>
        </w:tc>
        <w:tc>
          <w:tcPr>
            <w:tcW w:w="709" w:type="dxa"/>
            <w:gridSpan w:val="2"/>
          </w:tcPr>
          <w:p w:rsidR="00E4403C" w:rsidRPr="00C51DB3" w:rsidRDefault="00E4403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gridSpan w:val="2"/>
          </w:tcPr>
          <w:p w:rsidR="00E4403C" w:rsidRPr="00C51DB3" w:rsidRDefault="00E4403C" w:rsidP="00E44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6,4 </w:t>
            </w:r>
          </w:p>
        </w:tc>
        <w:tc>
          <w:tcPr>
            <w:tcW w:w="786" w:type="dxa"/>
            <w:gridSpan w:val="2"/>
          </w:tcPr>
          <w:p w:rsidR="00E4403C" w:rsidRPr="00C51DB3" w:rsidRDefault="00E4403C" w:rsidP="00E44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4,2 </w:t>
            </w:r>
          </w:p>
        </w:tc>
      </w:tr>
      <w:tr w:rsidR="00E4403C" w:rsidRPr="00396EFA" w:rsidTr="00043FB1">
        <w:tc>
          <w:tcPr>
            <w:tcW w:w="959" w:type="dxa"/>
            <w:vMerge/>
          </w:tcPr>
          <w:p w:rsidR="00E4403C" w:rsidRPr="00E10567" w:rsidRDefault="00E4403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E4403C" w:rsidRPr="00C51DB3" w:rsidRDefault="00E4403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754" w:type="dxa"/>
          </w:tcPr>
          <w:p w:rsidR="00E4403C" w:rsidRPr="00C51DB3" w:rsidRDefault="00E4403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7,22</w:t>
            </w:r>
          </w:p>
        </w:tc>
        <w:tc>
          <w:tcPr>
            <w:tcW w:w="851" w:type="dxa"/>
            <w:gridSpan w:val="2"/>
          </w:tcPr>
          <w:p w:rsidR="00E4403C" w:rsidRPr="00C51DB3" w:rsidRDefault="00E4403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7,16</w:t>
            </w:r>
          </w:p>
        </w:tc>
        <w:tc>
          <w:tcPr>
            <w:tcW w:w="850" w:type="dxa"/>
            <w:gridSpan w:val="2"/>
          </w:tcPr>
          <w:p w:rsidR="00E4403C" w:rsidRPr="00C51DB3" w:rsidRDefault="00E4403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7,1</w:t>
            </w:r>
          </w:p>
        </w:tc>
        <w:tc>
          <w:tcPr>
            <w:tcW w:w="709" w:type="dxa"/>
            <w:gridSpan w:val="2"/>
          </w:tcPr>
          <w:p w:rsidR="00E4403C" w:rsidRPr="00C51DB3" w:rsidRDefault="00E4403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7,0</w:t>
            </w:r>
          </w:p>
        </w:tc>
        <w:tc>
          <w:tcPr>
            <w:tcW w:w="850" w:type="dxa"/>
            <w:gridSpan w:val="2"/>
          </w:tcPr>
          <w:p w:rsidR="00E4403C" w:rsidRPr="00C51DB3" w:rsidRDefault="00E4403C" w:rsidP="00E44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6,25 </w:t>
            </w:r>
          </w:p>
        </w:tc>
        <w:tc>
          <w:tcPr>
            <w:tcW w:w="786" w:type="dxa"/>
            <w:gridSpan w:val="2"/>
          </w:tcPr>
          <w:p w:rsidR="00E4403C" w:rsidRPr="00C51DB3" w:rsidRDefault="00E4403C" w:rsidP="00E440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5,2 </w:t>
            </w:r>
          </w:p>
        </w:tc>
      </w:tr>
      <w:tr w:rsidR="00A566CC" w:rsidRPr="00396EFA" w:rsidTr="00043FB1">
        <w:tc>
          <w:tcPr>
            <w:tcW w:w="959" w:type="dxa"/>
            <w:vMerge w:val="restart"/>
          </w:tcPr>
          <w:p w:rsidR="00A566CC" w:rsidRPr="00C51DB3" w:rsidRDefault="00A566C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lastRenderedPageBreak/>
              <w:t>Мероприятие 1.1</w:t>
            </w:r>
          </w:p>
        </w:tc>
        <w:tc>
          <w:tcPr>
            <w:tcW w:w="1701" w:type="dxa"/>
            <w:vMerge w:val="restart"/>
          </w:tcPr>
          <w:p w:rsidR="00A566CC" w:rsidRPr="00C51DB3" w:rsidRDefault="00A566C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Организация в образовательных организациях работы по формированию законопослушного поведения обучающихся</w:t>
            </w:r>
          </w:p>
        </w:tc>
        <w:tc>
          <w:tcPr>
            <w:tcW w:w="1134" w:type="dxa"/>
            <w:vMerge w:val="restart"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 w:val="restart"/>
          </w:tcPr>
          <w:p w:rsidR="00A566CC" w:rsidRPr="00C51DB3" w:rsidRDefault="00A566C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701" w:type="dxa"/>
            <w:vMerge w:val="restart"/>
          </w:tcPr>
          <w:p w:rsidR="00A566CC" w:rsidRPr="00C51DB3" w:rsidRDefault="00A566C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</w:t>
            </w:r>
            <w:r w:rsidRPr="00C51DB3">
              <w:rPr>
                <w:sz w:val="20"/>
                <w:szCs w:val="20"/>
              </w:rPr>
              <w:lastRenderedPageBreak/>
              <w:t>принятие мер по их воспитанию и содействие им в получении общего образования</w:t>
            </w:r>
          </w:p>
        </w:tc>
        <w:tc>
          <w:tcPr>
            <w:tcW w:w="1134" w:type="dxa"/>
            <w:vMerge w:val="restart"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 w:val="restart"/>
          </w:tcPr>
          <w:p w:rsidR="00A566CC" w:rsidRPr="00C51DB3" w:rsidRDefault="00A566C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lastRenderedPageBreak/>
              <w:t>Мероприятие 1.3</w:t>
            </w:r>
          </w:p>
        </w:tc>
        <w:tc>
          <w:tcPr>
            <w:tcW w:w="1701" w:type="dxa"/>
            <w:vMerge w:val="restart"/>
          </w:tcPr>
          <w:p w:rsidR="00A566CC" w:rsidRPr="00C51DB3" w:rsidRDefault="00A566C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</w:t>
            </w:r>
          </w:p>
        </w:tc>
        <w:tc>
          <w:tcPr>
            <w:tcW w:w="1134" w:type="dxa"/>
            <w:vMerge w:val="restart"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 w:val="restart"/>
          </w:tcPr>
          <w:p w:rsidR="00A566CC" w:rsidRPr="00C51DB3" w:rsidRDefault="00A566C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Мероприятие 1.4</w:t>
            </w:r>
          </w:p>
        </w:tc>
        <w:tc>
          <w:tcPr>
            <w:tcW w:w="1701" w:type="dxa"/>
            <w:vMerge w:val="restart"/>
          </w:tcPr>
          <w:p w:rsidR="00A566CC" w:rsidRPr="00C51DB3" w:rsidRDefault="00A566C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Развитие института общественных воспитателей несовершеннолетних</w:t>
            </w:r>
          </w:p>
        </w:tc>
        <w:tc>
          <w:tcPr>
            <w:tcW w:w="1134" w:type="dxa"/>
            <w:vMerge w:val="restart"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566CC" w:rsidRPr="00396EFA" w:rsidTr="00043FB1">
        <w:tc>
          <w:tcPr>
            <w:tcW w:w="959" w:type="dxa"/>
            <w:vMerge w:val="restart"/>
          </w:tcPr>
          <w:p w:rsidR="00A566CC" w:rsidRPr="00C51DB3" w:rsidRDefault="00A566C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Мероприятие 1.5</w:t>
            </w:r>
          </w:p>
        </w:tc>
        <w:tc>
          <w:tcPr>
            <w:tcW w:w="1701" w:type="dxa"/>
            <w:vMerge w:val="restart"/>
          </w:tcPr>
          <w:p w:rsidR="00A566CC" w:rsidRPr="00C51DB3" w:rsidRDefault="00A566CC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Информационно-методическое сопровождение мероприятий, направленных на предупреждение безнадзорности, беспризорности, </w:t>
            </w:r>
            <w:r w:rsidRPr="00C51DB3">
              <w:rPr>
                <w:sz w:val="20"/>
                <w:szCs w:val="20"/>
              </w:rPr>
              <w:lastRenderedPageBreak/>
              <w:t>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134" w:type="dxa"/>
            <w:vMerge w:val="restart"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566CC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992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566CC" w:rsidRPr="00396EFA" w:rsidRDefault="00A566CC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A566CC" w:rsidRPr="00E10567" w:rsidRDefault="00A566CC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E6EC4" w:rsidRPr="00396EFA" w:rsidTr="00043FB1">
        <w:tc>
          <w:tcPr>
            <w:tcW w:w="959" w:type="dxa"/>
            <w:vMerge/>
          </w:tcPr>
          <w:p w:rsidR="001E6EC4" w:rsidRPr="00396EFA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EC4" w:rsidRPr="00396EFA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6EC4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6EC4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E6EC4" w:rsidRPr="00396EFA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4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E6EC4" w:rsidRPr="00396EFA" w:rsidTr="00043FB1">
        <w:tc>
          <w:tcPr>
            <w:tcW w:w="959" w:type="dxa"/>
            <w:vMerge/>
          </w:tcPr>
          <w:p w:rsidR="001E6EC4" w:rsidRPr="00396EFA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EC4" w:rsidRPr="00396EFA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6EC4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6EC4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E6EC4" w:rsidRPr="00396EFA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1E6EC4" w:rsidRPr="00396EFA" w:rsidTr="00043FB1">
        <w:tc>
          <w:tcPr>
            <w:tcW w:w="959" w:type="dxa"/>
            <w:vMerge/>
          </w:tcPr>
          <w:p w:rsidR="001E6EC4" w:rsidRPr="00396EFA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6EC4" w:rsidRPr="00396EFA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6EC4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6EC4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1E6EC4" w:rsidRPr="00396EFA" w:rsidRDefault="001E6EC4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754" w:type="dxa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51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1E6EC4" w:rsidRPr="00E10567" w:rsidRDefault="001E6EC4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2C82" w:rsidRPr="00396EFA" w:rsidTr="00043FB1">
        <w:tc>
          <w:tcPr>
            <w:tcW w:w="959" w:type="dxa"/>
            <w:vMerge w:val="restart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lastRenderedPageBreak/>
              <w:t>Мероприятие 1.6</w:t>
            </w:r>
          </w:p>
        </w:tc>
        <w:tc>
          <w:tcPr>
            <w:tcW w:w="1701" w:type="dxa"/>
            <w:vMerge w:val="restart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Обеспечение содержания и обучения несовершеннолетних, совершивших общественно опасные деяния, в специальных учебно-воспитательных учреждениях</w:t>
            </w:r>
          </w:p>
        </w:tc>
        <w:tc>
          <w:tcPr>
            <w:tcW w:w="1134" w:type="dxa"/>
            <w:vMerge w:val="restart"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</w:tr>
      <w:tr w:rsidR="00302C82" w:rsidRPr="00396EFA" w:rsidTr="00043FB1">
        <w:tc>
          <w:tcPr>
            <w:tcW w:w="959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4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</w:tr>
      <w:tr w:rsidR="00663730" w:rsidRPr="00396EFA" w:rsidTr="00043FB1">
        <w:tc>
          <w:tcPr>
            <w:tcW w:w="959" w:type="dxa"/>
            <w:vMerge/>
          </w:tcPr>
          <w:p w:rsidR="00663730" w:rsidRPr="00396EFA" w:rsidRDefault="0066373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730" w:rsidRPr="00396EFA" w:rsidRDefault="0066373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730" w:rsidRDefault="0066373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730" w:rsidRDefault="0066373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63730" w:rsidRPr="00396EFA" w:rsidRDefault="00663730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663730" w:rsidRPr="00C51DB3" w:rsidRDefault="00663730" w:rsidP="00663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</w:tr>
      <w:tr w:rsidR="00302C82" w:rsidRPr="00396EFA" w:rsidTr="00043FB1">
        <w:tc>
          <w:tcPr>
            <w:tcW w:w="959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754" w:type="dxa"/>
          </w:tcPr>
          <w:p w:rsidR="00302C82" w:rsidRPr="00585FB0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FB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302C82" w:rsidRPr="00585FB0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FB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585FB0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FB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302C82" w:rsidRPr="00585FB0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FB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</w:tr>
      <w:tr w:rsidR="00663730" w:rsidRPr="00396EFA" w:rsidTr="00043FB1">
        <w:tc>
          <w:tcPr>
            <w:tcW w:w="959" w:type="dxa"/>
            <w:vMerge w:val="restart"/>
          </w:tcPr>
          <w:p w:rsidR="00663730" w:rsidRPr="00C51DB3" w:rsidRDefault="00663730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Мероприятие 1.7</w:t>
            </w:r>
          </w:p>
        </w:tc>
        <w:tc>
          <w:tcPr>
            <w:tcW w:w="1701" w:type="dxa"/>
            <w:vMerge w:val="restart"/>
          </w:tcPr>
          <w:p w:rsidR="00663730" w:rsidRPr="00C51DB3" w:rsidRDefault="00663730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FB0">
              <w:rPr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134" w:type="dxa"/>
            <w:vMerge w:val="restart"/>
          </w:tcPr>
          <w:p w:rsidR="00663730" w:rsidRDefault="0066373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3730" w:rsidRDefault="00663730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663730" w:rsidRPr="00C51DB3" w:rsidRDefault="0066373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663730" w:rsidRPr="00C51DB3" w:rsidRDefault="0066373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663730" w:rsidRPr="00C51DB3" w:rsidRDefault="0066373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663730" w:rsidRPr="00C51DB3" w:rsidRDefault="0066373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663730" w:rsidRPr="00396EFA" w:rsidRDefault="00663730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</w:tcPr>
          <w:p w:rsidR="00663730" w:rsidRPr="00846312" w:rsidRDefault="00663730" w:rsidP="00663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851" w:type="dxa"/>
            <w:gridSpan w:val="2"/>
          </w:tcPr>
          <w:p w:rsidR="00663730" w:rsidRPr="00846312" w:rsidRDefault="00663730" w:rsidP="00663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850" w:type="dxa"/>
            <w:gridSpan w:val="2"/>
          </w:tcPr>
          <w:p w:rsidR="00663730" w:rsidRPr="00846312" w:rsidRDefault="00663730" w:rsidP="00663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709" w:type="dxa"/>
            <w:gridSpan w:val="2"/>
          </w:tcPr>
          <w:p w:rsidR="00663730" w:rsidRPr="00846312" w:rsidRDefault="00663730" w:rsidP="00663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850" w:type="dxa"/>
            <w:gridSpan w:val="2"/>
          </w:tcPr>
          <w:p w:rsidR="00663730" w:rsidRPr="00846312" w:rsidRDefault="00663730" w:rsidP="00663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1726,6</w:t>
            </w:r>
          </w:p>
        </w:tc>
        <w:tc>
          <w:tcPr>
            <w:tcW w:w="786" w:type="dxa"/>
            <w:gridSpan w:val="2"/>
          </w:tcPr>
          <w:p w:rsidR="00663730" w:rsidRPr="00846312" w:rsidRDefault="00663730" w:rsidP="00663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1726,5</w:t>
            </w:r>
          </w:p>
        </w:tc>
      </w:tr>
      <w:tr w:rsidR="00302C82" w:rsidRPr="00396EFA" w:rsidTr="00043FB1">
        <w:tc>
          <w:tcPr>
            <w:tcW w:w="959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4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</w:tr>
      <w:tr w:rsidR="00663730" w:rsidRPr="00396EFA" w:rsidTr="00043FB1">
        <w:tc>
          <w:tcPr>
            <w:tcW w:w="959" w:type="dxa"/>
            <w:vMerge/>
          </w:tcPr>
          <w:p w:rsidR="00663730" w:rsidRPr="00396EFA" w:rsidRDefault="0066373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3730" w:rsidRPr="00396EFA" w:rsidRDefault="0066373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3730" w:rsidRDefault="0066373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3730" w:rsidRDefault="0066373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3730" w:rsidRPr="00C51DB3" w:rsidRDefault="00FC008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663730" w:rsidRPr="00C51DB3" w:rsidRDefault="00663730" w:rsidP="00FC0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</w:t>
            </w:r>
            <w:r w:rsidR="00FC0080">
              <w:rPr>
                <w:sz w:val="20"/>
                <w:szCs w:val="20"/>
              </w:rPr>
              <w:t>1</w:t>
            </w:r>
            <w:r w:rsidRPr="00C51DB3">
              <w:rPr>
                <w:sz w:val="20"/>
                <w:szCs w:val="20"/>
              </w:rPr>
              <w:t xml:space="preserve"> 0</w:t>
            </w:r>
            <w:r w:rsidR="00FC008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63730" w:rsidRPr="00C51DB3" w:rsidRDefault="0066373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А330111980</w:t>
            </w:r>
          </w:p>
        </w:tc>
        <w:tc>
          <w:tcPr>
            <w:tcW w:w="963" w:type="dxa"/>
          </w:tcPr>
          <w:p w:rsidR="00663730" w:rsidRPr="00C51DB3" w:rsidRDefault="00FC008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85" w:type="dxa"/>
          </w:tcPr>
          <w:p w:rsidR="00663730" w:rsidRPr="00396EFA" w:rsidRDefault="00663730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54" w:type="dxa"/>
          </w:tcPr>
          <w:p w:rsidR="00663730" w:rsidRPr="00846312" w:rsidRDefault="00663730" w:rsidP="00663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851" w:type="dxa"/>
            <w:gridSpan w:val="2"/>
          </w:tcPr>
          <w:p w:rsidR="00663730" w:rsidRPr="00846312" w:rsidRDefault="00663730" w:rsidP="00663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850" w:type="dxa"/>
            <w:gridSpan w:val="2"/>
          </w:tcPr>
          <w:p w:rsidR="00663730" w:rsidRPr="00846312" w:rsidRDefault="00663730" w:rsidP="00663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709" w:type="dxa"/>
            <w:gridSpan w:val="2"/>
          </w:tcPr>
          <w:p w:rsidR="00663730" w:rsidRPr="00846312" w:rsidRDefault="00663730" w:rsidP="00663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850" w:type="dxa"/>
            <w:gridSpan w:val="2"/>
          </w:tcPr>
          <w:p w:rsidR="00663730" w:rsidRPr="00846312" w:rsidRDefault="00663730" w:rsidP="00663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1726,6</w:t>
            </w:r>
          </w:p>
        </w:tc>
        <w:tc>
          <w:tcPr>
            <w:tcW w:w="786" w:type="dxa"/>
            <w:gridSpan w:val="2"/>
          </w:tcPr>
          <w:p w:rsidR="00663730" w:rsidRPr="00846312" w:rsidRDefault="00663730" w:rsidP="00663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1726,5</w:t>
            </w:r>
          </w:p>
        </w:tc>
      </w:tr>
      <w:tr w:rsidR="00302C82" w:rsidRPr="00396EFA" w:rsidTr="00043FB1">
        <w:tc>
          <w:tcPr>
            <w:tcW w:w="959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754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</w:tr>
      <w:tr w:rsidR="00302C82" w:rsidRPr="00396EFA" w:rsidTr="00043FB1">
        <w:tc>
          <w:tcPr>
            <w:tcW w:w="959" w:type="dxa"/>
            <w:vMerge w:val="restart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1.8.</w:t>
            </w:r>
          </w:p>
        </w:tc>
        <w:tc>
          <w:tcPr>
            <w:tcW w:w="1701" w:type="dxa"/>
            <w:vMerge w:val="restart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2CA0">
              <w:rPr>
                <w:sz w:val="20"/>
                <w:szCs w:val="20"/>
              </w:rPr>
              <w:t xml:space="preserve">Мероприятия, направленные на снижение количества </w:t>
            </w:r>
            <w:r w:rsidRPr="00FC2CA0">
              <w:rPr>
                <w:sz w:val="20"/>
                <w:szCs w:val="20"/>
              </w:rPr>
              <w:lastRenderedPageBreak/>
              <w:t>преступлений, совершаемых несовершеннолетними гражданами</w:t>
            </w:r>
          </w:p>
        </w:tc>
        <w:tc>
          <w:tcPr>
            <w:tcW w:w="1134" w:type="dxa"/>
            <w:vMerge w:val="restart"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54" w:type="dxa"/>
          </w:tcPr>
          <w:p w:rsidR="00302C82" w:rsidRPr="00C51DB3" w:rsidRDefault="00FC008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1" w:type="dxa"/>
            <w:gridSpan w:val="2"/>
          </w:tcPr>
          <w:p w:rsidR="00302C82" w:rsidRPr="00C51DB3" w:rsidRDefault="00FC008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  <w:gridSpan w:val="2"/>
          </w:tcPr>
          <w:p w:rsidR="00302C82" w:rsidRPr="00C51DB3" w:rsidRDefault="00FC008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709" w:type="dxa"/>
            <w:gridSpan w:val="2"/>
          </w:tcPr>
          <w:p w:rsidR="00302C82" w:rsidRPr="00C51DB3" w:rsidRDefault="00FC008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  <w:gridSpan w:val="2"/>
          </w:tcPr>
          <w:p w:rsidR="00302C82" w:rsidRPr="00C51DB3" w:rsidRDefault="00FC008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786" w:type="dxa"/>
            <w:gridSpan w:val="2"/>
          </w:tcPr>
          <w:p w:rsidR="00302C82" w:rsidRPr="00C51DB3" w:rsidRDefault="00FC0080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302C82" w:rsidRPr="00396EFA" w:rsidTr="00043FB1">
        <w:tc>
          <w:tcPr>
            <w:tcW w:w="959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4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</w:tr>
      <w:tr w:rsidR="00302C82" w:rsidRPr="00396EFA" w:rsidTr="00043FB1">
        <w:tc>
          <w:tcPr>
            <w:tcW w:w="959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>й бюджет Чувашской Республики</w:t>
            </w:r>
          </w:p>
        </w:tc>
        <w:tc>
          <w:tcPr>
            <w:tcW w:w="754" w:type="dxa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51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</w:tcPr>
          <w:p w:rsidR="00302C82" w:rsidRPr="00C51DB3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0,0</w:t>
            </w:r>
          </w:p>
        </w:tc>
      </w:tr>
      <w:tr w:rsidR="00FC0080" w:rsidRPr="00396EFA" w:rsidTr="00043FB1">
        <w:tc>
          <w:tcPr>
            <w:tcW w:w="959" w:type="dxa"/>
            <w:vMerge/>
          </w:tcPr>
          <w:p w:rsidR="00FC0080" w:rsidRPr="00396EFA" w:rsidRDefault="00FC008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C0080" w:rsidRPr="00396EFA" w:rsidRDefault="00FC008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0080" w:rsidRDefault="00FC008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0080" w:rsidRDefault="00FC0080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0080" w:rsidRPr="00E10567" w:rsidRDefault="00FC0080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709" w:type="dxa"/>
          </w:tcPr>
          <w:p w:rsidR="00FC0080" w:rsidRPr="00E10567" w:rsidRDefault="00FC0080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850" w:type="dxa"/>
          </w:tcPr>
          <w:p w:rsidR="00FC0080" w:rsidRPr="00E10567" w:rsidRDefault="00FC0080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А330179930</w:t>
            </w:r>
          </w:p>
        </w:tc>
        <w:tc>
          <w:tcPr>
            <w:tcW w:w="963" w:type="dxa"/>
          </w:tcPr>
          <w:p w:rsidR="00FC0080" w:rsidRPr="00E10567" w:rsidRDefault="00FC0080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85" w:type="dxa"/>
          </w:tcPr>
          <w:p w:rsidR="00FC0080" w:rsidRPr="00396EFA" w:rsidRDefault="00FC0080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754" w:type="dxa"/>
          </w:tcPr>
          <w:p w:rsidR="00FC0080" w:rsidRPr="00C51DB3" w:rsidRDefault="00FC0080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1" w:type="dxa"/>
            <w:gridSpan w:val="2"/>
          </w:tcPr>
          <w:p w:rsidR="00FC0080" w:rsidRPr="00C51DB3" w:rsidRDefault="00FC0080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  <w:gridSpan w:val="2"/>
          </w:tcPr>
          <w:p w:rsidR="00FC0080" w:rsidRPr="00C51DB3" w:rsidRDefault="00FC0080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709" w:type="dxa"/>
            <w:gridSpan w:val="2"/>
          </w:tcPr>
          <w:p w:rsidR="00FC0080" w:rsidRPr="00C51DB3" w:rsidRDefault="00FC0080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0" w:type="dxa"/>
            <w:gridSpan w:val="2"/>
          </w:tcPr>
          <w:p w:rsidR="00FC0080" w:rsidRPr="00C51DB3" w:rsidRDefault="00FC0080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786" w:type="dxa"/>
            <w:gridSpan w:val="2"/>
          </w:tcPr>
          <w:p w:rsidR="00FC0080" w:rsidRPr="00C51DB3" w:rsidRDefault="00FC0080" w:rsidP="00030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</w:tr>
      <w:tr w:rsidR="00302C82" w:rsidRPr="00396EFA" w:rsidTr="00D76B7B">
        <w:tc>
          <w:tcPr>
            <w:tcW w:w="15069" w:type="dxa"/>
            <w:gridSpan w:val="20"/>
          </w:tcPr>
          <w:p w:rsidR="00302C82" w:rsidRPr="00CF78F9" w:rsidRDefault="00CF78F9" w:rsidP="00D76B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«</w:t>
            </w:r>
            <w:r w:rsidRPr="00CF78F9">
              <w:rPr>
                <w:b/>
                <w:sz w:val="20"/>
                <w:szCs w:val="20"/>
              </w:rPr>
              <w:t>Создание условий для успешной социализации (</w:t>
            </w:r>
            <w:proofErr w:type="spellStart"/>
            <w:r w:rsidRPr="00CF78F9">
              <w:rPr>
                <w:b/>
                <w:sz w:val="20"/>
                <w:szCs w:val="20"/>
              </w:rPr>
              <w:t>ресоциализации</w:t>
            </w:r>
            <w:proofErr w:type="spellEnd"/>
            <w:r w:rsidRPr="00CF78F9">
              <w:rPr>
                <w:b/>
                <w:sz w:val="20"/>
                <w:szCs w:val="20"/>
              </w:rPr>
              <w:t>) несовершеннолетних, формирован</w:t>
            </w:r>
            <w:r>
              <w:rPr>
                <w:b/>
                <w:sz w:val="20"/>
                <w:szCs w:val="20"/>
              </w:rPr>
              <w:t>ия у них правового самосознания»</w:t>
            </w:r>
          </w:p>
        </w:tc>
      </w:tr>
      <w:tr w:rsidR="00F01CA2" w:rsidRPr="00396EFA" w:rsidTr="00D76B7B">
        <w:tc>
          <w:tcPr>
            <w:tcW w:w="959" w:type="dxa"/>
            <w:vMerge w:val="restart"/>
          </w:tcPr>
          <w:p w:rsidR="00F01CA2" w:rsidRPr="00C51DB3" w:rsidRDefault="00F01CA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F01CA2" w:rsidRPr="00C51DB3" w:rsidRDefault="00F01CA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134" w:type="dxa"/>
            <w:vMerge w:val="restart"/>
          </w:tcPr>
          <w:p w:rsidR="00F01CA2" w:rsidRPr="00C51DB3" w:rsidRDefault="00F01CA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F01CA2" w:rsidRPr="00C51DB3" w:rsidRDefault="00F01CA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сокращение числа детей и подростков с асоциальным поведением;</w:t>
            </w:r>
          </w:p>
          <w:p w:rsidR="00F01CA2" w:rsidRPr="00C51DB3" w:rsidRDefault="00F01CA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повышение эффективности взаимодействия органов исполнительной власти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lastRenderedPageBreak/>
              <w:t xml:space="preserve">администрации Шумерлинского </w:t>
            </w:r>
            <w:r w:rsidR="00EB546D"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Pr="00C51DB3">
              <w:rPr>
                <w:sz w:val="20"/>
                <w:szCs w:val="20"/>
              </w:rPr>
              <w:t>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 совершаемых несовершеннолетними, и преступлений в отношении них;</w:t>
            </w:r>
          </w:p>
          <w:p w:rsidR="00F01CA2" w:rsidRPr="00C51DB3" w:rsidRDefault="00F01CA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повышение роли </w:t>
            </w:r>
            <w:r w:rsidRPr="00C51DB3">
              <w:rPr>
                <w:sz w:val="20"/>
                <w:szCs w:val="20"/>
              </w:rPr>
              <w:lastRenderedPageBreak/>
              <w:t xml:space="preserve">органов исполнительной власти </w:t>
            </w:r>
            <w:r>
              <w:rPr>
                <w:sz w:val="20"/>
                <w:szCs w:val="20"/>
              </w:rPr>
              <w:t xml:space="preserve">и администрации Шумерлинского </w:t>
            </w:r>
            <w:r w:rsidR="00EB546D"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Pr="00C51DB3">
              <w:rPr>
                <w:sz w:val="20"/>
                <w:szCs w:val="20"/>
              </w:rPr>
              <w:t xml:space="preserve">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</w:t>
            </w:r>
            <w:r w:rsidRPr="00C51DB3">
              <w:rPr>
                <w:sz w:val="20"/>
                <w:szCs w:val="20"/>
              </w:rPr>
              <w:lastRenderedPageBreak/>
              <w:t>за собой их неблагополучие</w:t>
            </w:r>
          </w:p>
        </w:tc>
        <w:tc>
          <w:tcPr>
            <w:tcW w:w="1276" w:type="dxa"/>
            <w:vMerge w:val="restart"/>
          </w:tcPr>
          <w:p w:rsidR="00F01CA2" w:rsidRDefault="00F01CA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F01CA2" w:rsidRPr="00E10567" w:rsidRDefault="00F01CA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F01CA2" w:rsidRPr="00E10567" w:rsidRDefault="00F01CA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F01CA2" w:rsidRPr="00E10567" w:rsidRDefault="00F01CA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F01CA2" w:rsidRPr="00E10567" w:rsidRDefault="00F01CA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F01CA2" w:rsidRPr="00396EFA" w:rsidRDefault="00F01CA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gridSpan w:val="2"/>
          </w:tcPr>
          <w:p w:rsidR="00F01CA2" w:rsidRPr="00E10567" w:rsidRDefault="00F01CA2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F01CA2" w:rsidRPr="00E10567" w:rsidRDefault="00F01CA2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F01CA2" w:rsidRPr="00E10567" w:rsidRDefault="00F01CA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F01CA2" w:rsidRPr="00E10567" w:rsidRDefault="00F01CA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F01CA2" w:rsidRPr="00E10567" w:rsidRDefault="00F01CA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F01CA2" w:rsidRPr="00E10567" w:rsidRDefault="00F01CA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2C82" w:rsidRPr="00396EFA" w:rsidTr="00D76B7B">
        <w:tc>
          <w:tcPr>
            <w:tcW w:w="959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2C82" w:rsidRPr="00396EFA" w:rsidTr="00D76B7B">
        <w:tc>
          <w:tcPr>
            <w:tcW w:w="959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2C82" w:rsidRPr="00396EFA" w:rsidTr="00D76B7B">
        <w:tc>
          <w:tcPr>
            <w:tcW w:w="959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EB546D" w:rsidRPr="00396EFA" w:rsidTr="00D76B7B">
        <w:tc>
          <w:tcPr>
            <w:tcW w:w="959" w:type="dxa"/>
            <w:vMerge w:val="restart"/>
          </w:tcPr>
          <w:p w:rsidR="00EB546D" w:rsidRPr="00E10567" w:rsidRDefault="00EB546D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Целевые индикаторы и показатели Муниципальной программы и подпрограммы, увязанные с основным мероприятием 2</w:t>
            </w:r>
          </w:p>
        </w:tc>
        <w:tc>
          <w:tcPr>
            <w:tcW w:w="9310" w:type="dxa"/>
            <w:gridSpan w:val="8"/>
          </w:tcPr>
          <w:p w:rsidR="00EB546D" w:rsidRPr="00C51DB3" w:rsidRDefault="00EB546D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871" w:type="dxa"/>
            <w:gridSpan w:val="2"/>
          </w:tcPr>
          <w:p w:rsidR="00EB546D" w:rsidRPr="00C51DB3" w:rsidRDefault="00EB546D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9,0</w:t>
            </w:r>
          </w:p>
        </w:tc>
        <w:tc>
          <w:tcPr>
            <w:tcW w:w="871" w:type="dxa"/>
            <w:gridSpan w:val="2"/>
          </w:tcPr>
          <w:p w:rsidR="00EB546D" w:rsidRPr="00C51DB3" w:rsidRDefault="00EB546D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8,7</w:t>
            </w:r>
          </w:p>
        </w:tc>
        <w:tc>
          <w:tcPr>
            <w:tcW w:w="775" w:type="dxa"/>
            <w:gridSpan w:val="2"/>
          </w:tcPr>
          <w:p w:rsidR="00EB546D" w:rsidRPr="00C51DB3" w:rsidRDefault="00EB546D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8,4</w:t>
            </w:r>
          </w:p>
        </w:tc>
        <w:tc>
          <w:tcPr>
            <w:tcW w:w="776" w:type="dxa"/>
            <w:gridSpan w:val="2"/>
          </w:tcPr>
          <w:p w:rsidR="00EB546D" w:rsidRPr="00C51DB3" w:rsidRDefault="00EB546D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8,0</w:t>
            </w:r>
          </w:p>
        </w:tc>
        <w:tc>
          <w:tcPr>
            <w:tcW w:w="775" w:type="dxa"/>
            <w:gridSpan w:val="2"/>
          </w:tcPr>
          <w:p w:rsidR="00EB546D" w:rsidRPr="00C51DB3" w:rsidRDefault="00EB546D" w:rsidP="00EB54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6,4 </w:t>
            </w:r>
          </w:p>
        </w:tc>
        <w:tc>
          <w:tcPr>
            <w:tcW w:w="732" w:type="dxa"/>
          </w:tcPr>
          <w:p w:rsidR="00EB546D" w:rsidRPr="00C51DB3" w:rsidRDefault="00EB546D" w:rsidP="00EB54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4,2 </w:t>
            </w:r>
          </w:p>
        </w:tc>
      </w:tr>
      <w:tr w:rsidR="00EB546D" w:rsidRPr="00396EFA" w:rsidTr="00D76B7B">
        <w:tc>
          <w:tcPr>
            <w:tcW w:w="959" w:type="dxa"/>
            <w:vMerge/>
          </w:tcPr>
          <w:p w:rsidR="00EB546D" w:rsidRPr="00E10567" w:rsidRDefault="00EB546D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10" w:type="dxa"/>
            <w:gridSpan w:val="8"/>
          </w:tcPr>
          <w:p w:rsidR="00EB546D" w:rsidRPr="00C51DB3" w:rsidRDefault="00EB546D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871" w:type="dxa"/>
            <w:gridSpan w:val="2"/>
          </w:tcPr>
          <w:p w:rsidR="00EB546D" w:rsidRPr="00C51DB3" w:rsidRDefault="00EB546D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7,22</w:t>
            </w:r>
          </w:p>
        </w:tc>
        <w:tc>
          <w:tcPr>
            <w:tcW w:w="871" w:type="dxa"/>
            <w:gridSpan w:val="2"/>
          </w:tcPr>
          <w:p w:rsidR="00EB546D" w:rsidRPr="00C51DB3" w:rsidRDefault="00EB546D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7,16</w:t>
            </w:r>
          </w:p>
        </w:tc>
        <w:tc>
          <w:tcPr>
            <w:tcW w:w="775" w:type="dxa"/>
            <w:gridSpan w:val="2"/>
          </w:tcPr>
          <w:p w:rsidR="00EB546D" w:rsidRPr="00C51DB3" w:rsidRDefault="00EB546D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7,1</w:t>
            </w:r>
          </w:p>
        </w:tc>
        <w:tc>
          <w:tcPr>
            <w:tcW w:w="776" w:type="dxa"/>
            <w:gridSpan w:val="2"/>
          </w:tcPr>
          <w:p w:rsidR="00EB546D" w:rsidRPr="00C51DB3" w:rsidRDefault="00EB546D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7,0</w:t>
            </w:r>
          </w:p>
        </w:tc>
        <w:tc>
          <w:tcPr>
            <w:tcW w:w="775" w:type="dxa"/>
            <w:gridSpan w:val="2"/>
          </w:tcPr>
          <w:p w:rsidR="00EB546D" w:rsidRPr="00C51DB3" w:rsidRDefault="00EB546D" w:rsidP="00EB54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6,25 </w:t>
            </w:r>
          </w:p>
        </w:tc>
        <w:tc>
          <w:tcPr>
            <w:tcW w:w="732" w:type="dxa"/>
          </w:tcPr>
          <w:p w:rsidR="00EB546D" w:rsidRPr="00C51DB3" w:rsidRDefault="00EB546D" w:rsidP="00EB54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5,2 </w:t>
            </w:r>
          </w:p>
        </w:tc>
      </w:tr>
      <w:tr w:rsidR="00AD24F9" w:rsidRPr="00396EFA" w:rsidTr="00D76B7B">
        <w:tc>
          <w:tcPr>
            <w:tcW w:w="959" w:type="dxa"/>
            <w:vMerge w:val="restart"/>
          </w:tcPr>
          <w:p w:rsidR="00AD24F9" w:rsidRPr="00C51DB3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1701" w:type="dxa"/>
            <w:vMerge w:val="restart"/>
          </w:tcPr>
          <w:p w:rsidR="00AD24F9" w:rsidRPr="00C51DB3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Проведение мероприятий по выявлению фактов семейного неблагополучия на ранней стадии</w:t>
            </w:r>
          </w:p>
        </w:tc>
        <w:tc>
          <w:tcPr>
            <w:tcW w:w="1134" w:type="dxa"/>
            <w:vMerge w:val="restart"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 w:val="restart"/>
          </w:tcPr>
          <w:p w:rsidR="00AD24F9" w:rsidRPr="00C51DB3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Мероприятие 2.2</w:t>
            </w:r>
          </w:p>
        </w:tc>
        <w:tc>
          <w:tcPr>
            <w:tcW w:w="1701" w:type="dxa"/>
            <w:vMerge w:val="restart"/>
          </w:tcPr>
          <w:p w:rsidR="00AD24F9" w:rsidRPr="00C51DB3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 xml:space="preserve">Организация работы с семьями, находящимися в социально опасном положении, и оказание им </w:t>
            </w:r>
            <w:r w:rsidRPr="00C51DB3">
              <w:rPr>
                <w:sz w:val="20"/>
                <w:szCs w:val="20"/>
              </w:rPr>
              <w:lastRenderedPageBreak/>
              <w:t>помощи в обучении и воспитании детей</w:t>
            </w:r>
          </w:p>
        </w:tc>
        <w:tc>
          <w:tcPr>
            <w:tcW w:w="1134" w:type="dxa"/>
            <w:vMerge w:val="restart"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396E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 w:val="restart"/>
          </w:tcPr>
          <w:p w:rsidR="00AD24F9" w:rsidRPr="00C51DB3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lastRenderedPageBreak/>
              <w:t>Мероприятие 2.3</w:t>
            </w:r>
          </w:p>
        </w:tc>
        <w:tc>
          <w:tcPr>
            <w:tcW w:w="1701" w:type="dxa"/>
            <w:vMerge w:val="restart"/>
          </w:tcPr>
          <w:p w:rsidR="00AD24F9" w:rsidRPr="00C51DB3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Проведение республиканских семинаров-совещаний, круглых столов, конкурсов для лиц, ответственных за профилактическую работу</w:t>
            </w:r>
          </w:p>
        </w:tc>
        <w:tc>
          <w:tcPr>
            <w:tcW w:w="1134" w:type="dxa"/>
            <w:vMerge w:val="restart"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AD24F9" w:rsidRPr="00396EFA" w:rsidTr="00D76B7B">
        <w:tc>
          <w:tcPr>
            <w:tcW w:w="959" w:type="dxa"/>
            <w:vMerge w:val="restart"/>
          </w:tcPr>
          <w:p w:rsidR="00AD24F9" w:rsidRPr="00C51DB3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Мероприятие 2.4</w:t>
            </w:r>
          </w:p>
        </w:tc>
        <w:tc>
          <w:tcPr>
            <w:tcW w:w="1701" w:type="dxa"/>
            <w:vMerge w:val="restart"/>
          </w:tcPr>
          <w:p w:rsidR="00AD24F9" w:rsidRPr="00C51DB3" w:rsidRDefault="00AD24F9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1DB3">
              <w:rPr>
                <w:sz w:val="20"/>
                <w:szCs w:val="20"/>
              </w:rPr>
              <w:t>Формирование единой базы данных о выявленных несовершеннолетних и семьях, находящихся в социально опасном положении</w:t>
            </w:r>
          </w:p>
        </w:tc>
        <w:tc>
          <w:tcPr>
            <w:tcW w:w="1134" w:type="dxa"/>
            <w:vMerge w:val="restart"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D24F9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– Администрация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AD24F9" w:rsidRPr="00396EFA" w:rsidRDefault="00AD24F9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AD24F9" w:rsidRPr="00E10567" w:rsidRDefault="00AD24F9" w:rsidP="00D76B7B">
            <w:pPr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AD24F9" w:rsidRPr="00E10567" w:rsidRDefault="00AD24F9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2C82" w:rsidRPr="00396EFA" w:rsidTr="00D76B7B">
        <w:tc>
          <w:tcPr>
            <w:tcW w:w="959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2C82" w:rsidRPr="00396EFA" w:rsidTr="00D76B7B">
        <w:tc>
          <w:tcPr>
            <w:tcW w:w="959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2C82" w:rsidRPr="00396EFA" w:rsidTr="00D76B7B">
        <w:tc>
          <w:tcPr>
            <w:tcW w:w="959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2C82" w:rsidRPr="00396EFA" w:rsidTr="00D76B7B">
        <w:tc>
          <w:tcPr>
            <w:tcW w:w="959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2C82" w:rsidRPr="00396EFA" w:rsidTr="00D76B7B">
        <w:tc>
          <w:tcPr>
            <w:tcW w:w="959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  <w:tr w:rsidR="00302C82" w:rsidRPr="00396EFA" w:rsidTr="00D76B7B">
        <w:tc>
          <w:tcPr>
            <w:tcW w:w="959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02C82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x</w:t>
            </w:r>
          </w:p>
        </w:tc>
        <w:tc>
          <w:tcPr>
            <w:tcW w:w="1685" w:type="dxa"/>
          </w:tcPr>
          <w:p w:rsidR="00302C82" w:rsidRPr="00396EFA" w:rsidRDefault="00302C82" w:rsidP="00D76B7B">
            <w:pPr>
              <w:rPr>
                <w:rFonts w:ascii="Times New Roman" w:hAnsi="Times New Roman"/>
                <w:sz w:val="20"/>
                <w:szCs w:val="20"/>
              </w:rPr>
            </w:pPr>
            <w:r w:rsidRPr="00396EFA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871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6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75" w:type="dxa"/>
            <w:gridSpan w:val="2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302C82" w:rsidRPr="00E10567" w:rsidRDefault="00302C82" w:rsidP="00D76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567">
              <w:rPr>
                <w:sz w:val="20"/>
                <w:szCs w:val="20"/>
              </w:rPr>
              <w:t>0,0</w:t>
            </w:r>
          </w:p>
        </w:tc>
      </w:tr>
    </w:tbl>
    <w:p w:rsidR="008920A3" w:rsidRPr="00AD6EF9" w:rsidRDefault="008920A3" w:rsidP="00492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920A3" w:rsidRPr="00AD6EF9" w:rsidSect="00CA081D">
      <w:pgSz w:w="16838" w:h="11906" w:orient="landscape"/>
      <w:pgMar w:top="1701" w:right="1134" w:bottom="851" w:left="1134" w:header="709" w:footer="709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C6D"/>
    <w:rsid w:val="00013552"/>
    <w:rsid w:val="000211B6"/>
    <w:rsid w:val="0002266A"/>
    <w:rsid w:val="00025B9F"/>
    <w:rsid w:val="00027C5A"/>
    <w:rsid w:val="000300FF"/>
    <w:rsid w:val="00030AE9"/>
    <w:rsid w:val="00042978"/>
    <w:rsid w:val="00042AA3"/>
    <w:rsid w:val="00043FB1"/>
    <w:rsid w:val="000461BE"/>
    <w:rsid w:val="00054FD3"/>
    <w:rsid w:val="00060279"/>
    <w:rsid w:val="000604E2"/>
    <w:rsid w:val="000607B0"/>
    <w:rsid w:val="0006598E"/>
    <w:rsid w:val="00070FF6"/>
    <w:rsid w:val="0007611E"/>
    <w:rsid w:val="000C1FEC"/>
    <w:rsid w:val="000D4628"/>
    <w:rsid w:val="000E4E9D"/>
    <w:rsid w:val="000E58EB"/>
    <w:rsid w:val="00117EA6"/>
    <w:rsid w:val="00123885"/>
    <w:rsid w:val="00123C6D"/>
    <w:rsid w:val="00134A6A"/>
    <w:rsid w:val="00135EFC"/>
    <w:rsid w:val="00137CF6"/>
    <w:rsid w:val="00140A8B"/>
    <w:rsid w:val="00141FA6"/>
    <w:rsid w:val="0015346D"/>
    <w:rsid w:val="00176DB1"/>
    <w:rsid w:val="00185FAB"/>
    <w:rsid w:val="0019486C"/>
    <w:rsid w:val="001D1263"/>
    <w:rsid w:val="001E4EDD"/>
    <w:rsid w:val="001E6EC4"/>
    <w:rsid w:val="001E7337"/>
    <w:rsid w:val="00201A5E"/>
    <w:rsid w:val="00223711"/>
    <w:rsid w:val="0022479B"/>
    <w:rsid w:val="002268C4"/>
    <w:rsid w:val="00234789"/>
    <w:rsid w:val="002371F1"/>
    <w:rsid w:val="00241ACA"/>
    <w:rsid w:val="00244AF0"/>
    <w:rsid w:val="002456A4"/>
    <w:rsid w:val="00260475"/>
    <w:rsid w:val="00261E41"/>
    <w:rsid w:val="00266635"/>
    <w:rsid w:val="002759B6"/>
    <w:rsid w:val="00281B98"/>
    <w:rsid w:val="0029346C"/>
    <w:rsid w:val="00296FFC"/>
    <w:rsid w:val="002B2B7D"/>
    <w:rsid w:val="002B4004"/>
    <w:rsid w:val="002B51E8"/>
    <w:rsid w:val="002E35DE"/>
    <w:rsid w:val="002E47AD"/>
    <w:rsid w:val="002F79E4"/>
    <w:rsid w:val="00300895"/>
    <w:rsid w:val="00302C82"/>
    <w:rsid w:val="00305155"/>
    <w:rsid w:val="00313432"/>
    <w:rsid w:val="003247C6"/>
    <w:rsid w:val="0033034A"/>
    <w:rsid w:val="00335677"/>
    <w:rsid w:val="00337EF9"/>
    <w:rsid w:val="00371A72"/>
    <w:rsid w:val="00374E4A"/>
    <w:rsid w:val="003754DD"/>
    <w:rsid w:val="003863AA"/>
    <w:rsid w:val="003935A0"/>
    <w:rsid w:val="00396EFA"/>
    <w:rsid w:val="003A5493"/>
    <w:rsid w:val="003B1BA4"/>
    <w:rsid w:val="003B34D4"/>
    <w:rsid w:val="003B64C1"/>
    <w:rsid w:val="003C280E"/>
    <w:rsid w:val="003C73E3"/>
    <w:rsid w:val="003E0BE0"/>
    <w:rsid w:val="003E4A37"/>
    <w:rsid w:val="003F4032"/>
    <w:rsid w:val="00403CCC"/>
    <w:rsid w:val="00405322"/>
    <w:rsid w:val="00433744"/>
    <w:rsid w:val="0043402B"/>
    <w:rsid w:val="00434163"/>
    <w:rsid w:val="00440E03"/>
    <w:rsid w:val="00443187"/>
    <w:rsid w:val="00443440"/>
    <w:rsid w:val="0044514B"/>
    <w:rsid w:val="004637FB"/>
    <w:rsid w:val="00463A26"/>
    <w:rsid w:val="0048711F"/>
    <w:rsid w:val="00492BC7"/>
    <w:rsid w:val="00493725"/>
    <w:rsid w:val="00495A5C"/>
    <w:rsid w:val="004B4271"/>
    <w:rsid w:val="004C1C0D"/>
    <w:rsid w:val="004C33AD"/>
    <w:rsid w:val="004C3B9C"/>
    <w:rsid w:val="004E0186"/>
    <w:rsid w:val="004E03D2"/>
    <w:rsid w:val="004F31E5"/>
    <w:rsid w:val="005203F7"/>
    <w:rsid w:val="00530C54"/>
    <w:rsid w:val="00531684"/>
    <w:rsid w:val="005336F2"/>
    <w:rsid w:val="005478FB"/>
    <w:rsid w:val="005536D2"/>
    <w:rsid w:val="005816BA"/>
    <w:rsid w:val="0058481E"/>
    <w:rsid w:val="0058605B"/>
    <w:rsid w:val="00590B16"/>
    <w:rsid w:val="005937F9"/>
    <w:rsid w:val="00597297"/>
    <w:rsid w:val="005C2D3A"/>
    <w:rsid w:val="005C47D8"/>
    <w:rsid w:val="005D2028"/>
    <w:rsid w:val="005E3E98"/>
    <w:rsid w:val="005E5D71"/>
    <w:rsid w:val="005F2C40"/>
    <w:rsid w:val="00603BB7"/>
    <w:rsid w:val="00615C3A"/>
    <w:rsid w:val="00622F14"/>
    <w:rsid w:val="006269DD"/>
    <w:rsid w:val="00627C66"/>
    <w:rsid w:val="00650CEC"/>
    <w:rsid w:val="00663730"/>
    <w:rsid w:val="00663E84"/>
    <w:rsid w:val="006657C9"/>
    <w:rsid w:val="006719C9"/>
    <w:rsid w:val="00673057"/>
    <w:rsid w:val="00673A20"/>
    <w:rsid w:val="00680306"/>
    <w:rsid w:val="006929E6"/>
    <w:rsid w:val="006A3D23"/>
    <w:rsid w:val="006D0AFD"/>
    <w:rsid w:val="006D2A9A"/>
    <w:rsid w:val="006F286E"/>
    <w:rsid w:val="006F2D3A"/>
    <w:rsid w:val="00711DB7"/>
    <w:rsid w:val="007667A3"/>
    <w:rsid w:val="00784CC9"/>
    <w:rsid w:val="0079709E"/>
    <w:rsid w:val="007B17AE"/>
    <w:rsid w:val="007B3446"/>
    <w:rsid w:val="007E315F"/>
    <w:rsid w:val="007E47D3"/>
    <w:rsid w:val="007E6035"/>
    <w:rsid w:val="008017F0"/>
    <w:rsid w:val="00813423"/>
    <w:rsid w:val="00820795"/>
    <w:rsid w:val="00857D62"/>
    <w:rsid w:val="008710E2"/>
    <w:rsid w:val="00883E78"/>
    <w:rsid w:val="00891745"/>
    <w:rsid w:val="008920A3"/>
    <w:rsid w:val="00892168"/>
    <w:rsid w:val="00897F93"/>
    <w:rsid w:val="008A1FBE"/>
    <w:rsid w:val="00912DA1"/>
    <w:rsid w:val="00922205"/>
    <w:rsid w:val="00923A8A"/>
    <w:rsid w:val="00935441"/>
    <w:rsid w:val="009359A9"/>
    <w:rsid w:val="00941C16"/>
    <w:rsid w:val="00950C1F"/>
    <w:rsid w:val="00950FB8"/>
    <w:rsid w:val="00972E67"/>
    <w:rsid w:val="00985C89"/>
    <w:rsid w:val="00991CBE"/>
    <w:rsid w:val="00993C69"/>
    <w:rsid w:val="00997B67"/>
    <w:rsid w:val="009A78F5"/>
    <w:rsid w:val="009C244E"/>
    <w:rsid w:val="009C621F"/>
    <w:rsid w:val="009D7BDA"/>
    <w:rsid w:val="009E1CE5"/>
    <w:rsid w:val="009E2FAB"/>
    <w:rsid w:val="009E7166"/>
    <w:rsid w:val="009F1A6C"/>
    <w:rsid w:val="00A1050B"/>
    <w:rsid w:val="00A3290F"/>
    <w:rsid w:val="00A566CC"/>
    <w:rsid w:val="00A71A83"/>
    <w:rsid w:val="00A732FF"/>
    <w:rsid w:val="00A77629"/>
    <w:rsid w:val="00A86FAC"/>
    <w:rsid w:val="00A90F07"/>
    <w:rsid w:val="00A914B7"/>
    <w:rsid w:val="00AC1B64"/>
    <w:rsid w:val="00AD24F9"/>
    <w:rsid w:val="00AD6EF9"/>
    <w:rsid w:val="00AD7368"/>
    <w:rsid w:val="00AF02CF"/>
    <w:rsid w:val="00B156A6"/>
    <w:rsid w:val="00B1719E"/>
    <w:rsid w:val="00B20A52"/>
    <w:rsid w:val="00B27F68"/>
    <w:rsid w:val="00B310E3"/>
    <w:rsid w:val="00B535E8"/>
    <w:rsid w:val="00B55A63"/>
    <w:rsid w:val="00B60CEA"/>
    <w:rsid w:val="00B622F7"/>
    <w:rsid w:val="00B629D4"/>
    <w:rsid w:val="00B73315"/>
    <w:rsid w:val="00B932BF"/>
    <w:rsid w:val="00BA032D"/>
    <w:rsid w:val="00BA04F8"/>
    <w:rsid w:val="00BB3A31"/>
    <w:rsid w:val="00BB6B88"/>
    <w:rsid w:val="00BD4B2C"/>
    <w:rsid w:val="00BD79A8"/>
    <w:rsid w:val="00BE14EB"/>
    <w:rsid w:val="00BF0BE8"/>
    <w:rsid w:val="00BF382D"/>
    <w:rsid w:val="00C146B6"/>
    <w:rsid w:val="00C159EA"/>
    <w:rsid w:val="00C46CCB"/>
    <w:rsid w:val="00C46EDF"/>
    <w:rsid w:val="00C811C9"/>
    <w:rsid w:val="00C829A9"/>
    <w:rsid w:val="00C87741"/>
    <w:rsid w:val="00C909F6"/>
    <w:rsid w:val="00C91A1C"/>
    <w:rsid w:val="00CA081D"/>
    <w:rsid w:val="00CB5B8A"/>
    <w:rsid w:val="00CC1F83"/>
    <w:rsid w:val="00CC2D0C"/>
    <w:rsid w:val="00CC3F3A"/>
    <w:rsid w:val="00CE39B0"/>
    <w:rsid w:val="00CF1F27"/>
    <w:rsid w:val="00CF72DF"/>
    <w:rsid w:val="00CF78F9"/>
    <w:rsid w:val="00D01B4A"/>
    <w:rsid w:val="00D04842"/>
    <w:rsid w:val="00D135D7"/>
    <w:rsid w:val="00D4260B"/>
    <w:rsid w:val="00D45654"/>
    <w:rsid w:val="00D472F7"/>
    <w:rsid w:val="00D538B5"/>
    <w:rsid w:val="00D61673"/>
    <w:rsid w:val="00D67728"/>
    <w:rsid w:val="00D67B87"/>
    <w:rsid w:val="00D76B7B"/>
    <w:rsid w:val="00D85FBD"/>
    <w:rsid w:val="00D86150"/>
    <w:rsid w:val="00DA75AB"/>
    <w:rsid w:val="00DB5B31"/>
    <w:rsid w:val="00DB7E70"/>
    <w:rsid w:val="00DC78F3"/>
    <w:rsid w:val="00DD0CB2"/>
    <w:rsid w:val="00DD0F7C"/>
    <w:rsid w:val="00DD52C1"/>
    <w:rsid w:val="00DF1058"/>
    <w:rsid w:val="00DF1DC5"/>
    <w:rsid w:val="00DF5C4C"/>
    <w:rsid w:val="00E05876"/>
    <w:rsid w:val="00E0744D"/>
    <w:rsid w:val="00E07A81"/>
    <w:rsid w:val="00E155A5"/>
    <w:rsid w:val="00E3156B"/>
    <w:rsid w:val="00E35417"/>
    <w:rsid w:val="00E37786"/>
    <w:rsid w:val="00E4403C"/>
    <w:rsid w:val="00E72F9D"/>
    <w:rsid w:val="00E8758C"/>
    <w:rsid w:val="00E93771"/>
    <w:rsid w:val="00EA599E"/>
    <w:rsid w:val="00EB1B89"/>
    <w:rsid w:val="00EB29B8"/>
    <w:rsid w:val="00EB546D"/>
    <w:rsid w:val="00ED5F03"/>
    <w:rsid w:val="00ED6630"/>
    <w:rsid w:val="00EE1465"/>
    <w:rsid w:val="00F01CA2"/>
    <w:rsid w:val="00F01FB5"/>
    <w:rsid w:val="00F14341"/>
    <w:rsid w:val="00F26101"/>
    <w:rsid w:val="00F366F2"/>
    <w:rsid w:val="00F37E13"/>
    <w:rsid w:val="00F41D2C"/>
    <w:rsid w:val="00F455AA"/>
    <w:rsid w:val="00F510B4"/>
    <w:rsid w:val="00F70151"/>
    <w:rsid w:val="00F75498"/>
    <w:rsid w:val="00F83AA6"/>
    <w:rsid w:val="00F920F3"/>
    <w:rsid w:val="00FA2592"/>
    <w:rsid w:val="00FA2E6C"/>
    <w:rsid w:val="00FB1A66"/>
    <w:rsid w:val="00FB34B2"/>
    <w:rsid w:val="00FB36D0"/>
    <w:rsid w:val="00FC0080"/>
    <w:rsid w:val="00FC4645"/>
    <w:rsid w:val="00FD32F7"/>
    <w:rsid w:val="00FE2813"/>
    <w:rsid w:val="00FE2CED"/>
    <w:rsid w:val="00FE32D7"/>
    <w:rsid w:val="00FF3E22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260475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260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Прижатый влево"/>
    <w:basedOn w:val="a"/>
    <w:next w:val="a"/>
    <w:rsid w:val="001E7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7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0">
    <w:name w:val="Table Grid"/>
    <w:basedOn w:val="a1"/>
    <w:uiPriority w:val="59"/>
    <w:rsid w:val="001E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932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260475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260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Прижатый влево"/>
    <w:basedOn w:val="a"/>
    <w:next w:val="a"/>
    <w:rsid w:val="001E7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7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0">
    <w:name w:val="Table Grid"/>
    <w:basedOn w:val="a1"/>
    <w:uiPriority w:val="59"/>
    <w:rsid w:val="001E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93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82</Pages>
  <Words>21274</Words>
  <Characters>121263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272</cp:revision>
  <cp:lastPrinted>2022-03-29T14:26:00Z</cp:lastPrinted>
  <dcterms:created xsi:type="dcterms:W3CDTF">2021-12-30T11:09:00Z</dcterms:created>
  <dcterms:modified xsi:type="dcterms:W3CDTF">2022-03-30T12:10:00Z</dcterms:modified>
</cp:coreProperties>
</file>