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00471" w:rsidRPr="00D00471" w:rsidTr="00A519F6">
        <w:trPr>
          <w:trHeight w:val="1130"/>
        </w:trPr>
        <w:tc>
          <w:tcPr>
            <w:tcW w:w="3540" w:type="dxa"/>
          </w:tcPr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0471" w:rsidRPr="00D00471" w:rsidRDefault="00D00471" w:rsidP="00D00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00471" w:rsidRPr="00D00471" w:rsidRDefault="00D00471" w:rsidP="00D00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471" w:rsidRPr="00D00471" w:rsidRDefault="00D00471" w:rsidP="00D004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</w:t>
      </w:r>
      <w:r w:rsidRPr="00D00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2817</w:t>
      </w:r>
    </w:p>
    <w:p w:rsidR="005241B3" w:rsidRPr="006B41DD" w:rsidRDefault="005241B3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DD0506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</w:t>
      </w:r>
      <w:r w:rsidR="00F8320F">
        <w:rPr>
          <w:rFonts w:ascii="Times New Roman" w:eastAsia="Lucida Sans Unicode" w:hAnsi="Times New Roman" w:cs="Times New Roman"/>
          <w:kern w:val="1"/>
          <w:sz w:val="28"/>
          <w:szCs w:val="24"/>
        </w:rPr>
        <w:t>28</w:t>
      </w:r>
      <w:r w:rsidR="001F6231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августа 2015 года по </w:t>
      </w:r>
      <w:r w:rsidR="00F8320F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Президентскому бульвару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Default="006B41DD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8A2DBF" w:rsidRPr="006B41DD" w:rsidRDefault="008A2DBF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4B22A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>льным законом от 06.10.2003 №13</w:t>
      </w:r>
      <w:r w:rsidR="00E54A21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Федеральным законо</w:t>
      </w:r>
      <w:r w:rsidR="006D7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08.11.2007 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№ 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r w:rsidR="00384E6F" w:rsidRPr="00384E6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целях обеспечения безопасности дорожного движения </w:t>
      </w:r>
      <w:r w:rsidR="00384E6F">
        <w:rPr>
          <w:rFonts w:ascii="Times New Roman" w:eastAsia="Lucida Sans Unicode" w:hAnsi="Times New Roman" w:cs="Times New Roman"/>
          <w:kern w:val="1"/>
          <w:sz w:val="28"/>
          <w:szCs w:val="28"/>
        </w:rPr>
        <w:t>во время про</w:t>
      </w:r>
      <w:r w:rsidR="00D5178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ведения </w:t>
      </w:r>
      <w:r w:rsidR="006D25B8">
        <w:rPr>
          <w:rFonts w:ascii="Times New Roman" w:eastAsia="Lucida Sans Unicode" w:hAnsi="Times New Roman" w:cs="Times New Roman"/>
          <w:kern w:val="1"/>
          <w:sz w:val="28"/>
          <w:szCs w:val="28"/>
        </w:rPr>
        <w:t>культурно-массового</w:t>
      </w:r>
      <w:r w:rsidR="009D507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мероприятия</w:t>
      </w:r>
      <w:r w:rsidR="006D25B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566CF3">
        <w:rPr>
          <w:rFonts w:ascii="Times New Roman" w:eastAsia="Lucida Sans Unicode" w:hAnsi="Times New Roman" w:cs="Times New Roman"/>
          <w:kern w:val="1"/>
          <w:sz w:val="28"/>
          <w:szCs w:val="28"/>
        </w:rPr>
        <w:t>в связи с обращением генерального директора ООО «Агрохолдинг «</w:t>
      </w:r>
      <w:proofErr w:type="spellStart"/>
      <w:r w:rsidR="00566CF3">
        <w:rPr>
          <w:rFonts w:ascii="Times New Roman" w:eastAsia="Lucida Sans Unicode" w:hAnsi="Times New Roman" w:cs="Times New Roman"/>
          <w:kern w:val="1"/>
          <w:sz w:val="28"/>
          <w:szCs w:val="28"/>
        </w:rPr>
        <w:t>Юрма</w:t>
      </w:r>
      <w:proofErr w:type="spellEnd"/>
      <w:r w:rsidR="00566CF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» </w:t>
      </w:r>
      <w:r w:rsidR="00405AAC" w:rsidRPr="00405AA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Ермолаева </w:t>
      </w:r>
      <w:r w:rsidR="00566CF3">
        <w:rPr>
          <w:rFonts w:ascii="Times New Roman" w:eastAsia="Lucida Sans Unicode" w:hAnsi="Times New Roman" w:cs="Times New Roman"/>
          <w:kern w:val="1"/>
          <w:sz w:val="28"/>
          <w:szCs w:val="28"/>
        </w:rPr>
        <w:t>В.Ф. от 21.08.2015 №165</w:t>
      </w:r>
      <w:r w:rsidR="0058012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566CF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 о с т а н о в л я ю:</w:t>
      </w:r>
    </w:p>
    <w:p w:rsidR="002E66D5" w:rsidRPr="006B41DD" w:rsidRDefault="006B41DD" w:rsidP="002E66D5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1. </w:t>
      </w:r>
      <w:r w:rsid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ременно с </w:t>
      </w:r>
      <w:r w:rsidR="00566CF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18</w:t>
      </w:r>
      <w:r w:rsidR="009B269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час. 00 мин. </w:t>
      </w:r>
      <w:r w:rsidR="00566CF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до 23 час. 00 мин. 28</w:t>
      </w:r>
      <w:r w:rsidR="009D507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.08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.2015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 движение транспортных средств</w:t>
      </w:r>
      <w:r w:rsidR="00A012C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кроме маршрутных транспортных средств,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405A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Президентскому бульвару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</w:t>
      </w:r>
      <w:r w:rsidR="009D507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пересечения </w:t>
      </w:r>
      <w:r w:rsidR="00405A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переул</w:t>
      </w:r>
      <w:r w:rsidR="00405AAC" w:rsidRPr="00405A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</w:t>
      </w:r>
      <w:r w:rsidR="00405A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ом</w:t>
      </w:r>
      <w:r w:rsidR="00405AAC" w:rsidRPr="00405A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Бабушкина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до </w:t>
      </w:r>
      <w:r w:rsidR="00405A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пересечения с улицей </w:t>
      </w:r>
      <w:r w:rsidR="00405AAC" w:rsidRPr="00405A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Федора Гладкова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Чебоксары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796D23" w:rsidRDefault="006B41DD" w:rsidP="008A2DB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организовать в объезд </w:t>
      </w:r>
      <w:r w:rsidR="00405A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 переулку Бабушкина и улице</w:t>
      </w:r>
      <w:r w:rsidR="00405AAC" w:rsidRPr="00405AA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Федора Гладкова </w:t>
      </w:r>
      <w:r w:rsidR="00BE3A8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оксары.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796D23" w:rsidRPr="006258BA" w:rsidRDefault="005744B3" w:rsidP="006258BA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186BD3" w:rsidRP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Муниципальному бюджетному учреждению «Управление жилищно-коммунального хозяйства 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и благоустройства» (Белов О.Г.) </w:t>
      </w:r>
      <w:r w:rsidR="003E039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согласовать с отделом ГИБДД УМВД России по городу Чебоксары (</w:t>
      </w:r>
      <w:proofErr w:type="spellStart"/>
      <w:r w:rsidR="003E039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Шемяков</w:t>
      </w:r>
      <w:proofErr w:type="spellEnd"/>
      <w:r w:rsidR="003E039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Э.Ю.) расположение </w:t>
      </w:r>
      <w:r w:rsidR="003E03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временных средств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организации дорожного движения</w:t>
      </w:r>
      <w:r w:rsidR="006258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E03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оборудовать ими</w:t>
      </w:r>
      <w:r w:rsidR="002E66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258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участок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дороги с ограничением движения</w:t>
      </w:r>
      <w:r w:rsidR="002E66D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E03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транспортных средств 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согласно пункту 1 данного постановления.</w:t>
      </w:r>
    </w:p>
    <w:p w:rsidR="001D316C" w:rsidRPr="001D316C" w:rsidRDefault="001D316C" w:rsidP="008A2DBF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Шемяков</w:t>
      </w:r>
      <w:proofErr w:type="spellEnd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Э.Ю.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обеспечить выполнение участниками дорожного движения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Pr="006B41DD" w:rsidRDefault="006D1540" w:rsidP="008A2D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6D1540" w:rsidP="008A2D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8A2DBF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</w:p>
    <w:sectPr w:rsidR="006B41DD" w:rsidRPr="006B41DD" w:rsidSect="008A2DBF">
      <w:footerReference w:type="first" r:id="rId7"/>
      <w:pgSz w:w="11906" w:h="16838"/>
      <w:pgMar w:top="1134" w:right="99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3E" w:rsidRDefault="005D5D3E">
      <w:pPr>
        <w:spacing w:after="0" w:line="240" w:lineRule="auto"/>
      </w:pPr>
      <w:r>
        <w:separator/>
      </w:r>
    </w:p>
  </w:endnote>
  <w:endnote w:type="continuationSeparator" w:id="0">
    <w:p w:rsidR="005D5D3E" w:rsidRDefault="005D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3E" w:rsidRDefault="005D5D3E">
      <w:pPr>
        <w:spacing w:after="0" w:line="240" w:lineRule="auto"/>
      </w:pPr>
      <w:r>
        <w:separator/>
      </w:r>
    </w:p>
  </w:footnote>
  <w:footnote w:type="continuationSeparator" w:id="0">
    <w:p w:rsidR="005D5D3E" w:rsidRDefault="005D5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27CFE"/>
    <w:rsid w:val="00033987"/>
    <w:rsid w:val="0008658C"/>
    <w:rsid w:val="000868AF"/>
    <w:rsid w:val="000E0695"/>
    <w:rsid w:val="000E2B20"/>
    <w:rsid w:val="000E48A7"/>
    <w:rsid w:val="000E512C"/>
    <w:rsid w:val="000F37AE"/>
    <w:rsid w:val="00121D86"/>
    <w:rsid w:val="0012416F"/>
    <w:rsid w:val="00186BD3"/>
    <w:rsid w:val="001C73BB"/>
    <w:rsid w:val="001D316C"/>
    <w:rsid w:val="001F6231"/>
    <w:rsid w:val="00201BCF"/>
    <w:rsid w:val="002827CD"/>
    <w:rsid w:val="00297C77"/>
    <w:rsid w:val="002B3C49"/>
    <w:rsid w:val="002E66D5"/>
    <w:rsid w:val="002F1CB0"/>
    <w:rsid w:val="00384E6F"/>
    <w:rsid w:val="0038702A"/>
    <w:rsid w:val="003922A4"/>
    <w:rsid w:val="00393CB4"/>
    <w:rsid w:val="003E0396"/>
    <w:rsid w:val="003E0524"/>
    <w:rsid w:val="00401B9A"/>
    <w:rsid w:val="00405AAC"/>
    <w:rsid w:val="0041657D"/>
    <w:rsid w:val="004170C8"/>
    <w:rsid w:val="00450C84"/>
    <w:rsid w:val="00451E4F"/>
    <w:rsid w:val="004A4C8B"/>
    <w:rsid w:val="004B0002"/>
    <w:rsid w:val="004B2298"/>
    <w:rsid w:val="004B22AB"/>
    <w:rsid w:val="005241B3"/>
    <w:rsid w:val="00566CF3"/>
    <w:rsid w:val="005744B3"/>
    <w:rsid w:val="005777AD"/>
    <w:rsid w:val="0058012F"/>
    <w:rsid w:val="005A0ED6"/>
    <w:rsid w:val="005D5D3E"/>
    <w:rsid w:val="00614C16"/>
    <w:rsid w:val="006258BA"/>
    <w:rsid w:val="00647784"/>
    <w:rsid w:val="00681A28"/>
    <w:rsid w:val="0068754C"/>
    <w:rsid w:val="006B41DD"/>
    <w:rsid w:val="006D081E"/>
    <w:rsid w:val="006D1540"/>
    <w:rsid w:val="006D25B8"/>
    <w:rsid w:val="006D7703"/>
    <w:rsid w:val="006D7988"/>
    <w:rsid w:val="006F6141"/>
    <w:rsid w:val="00796D23"/>
    <w:rsid w:val="007A78CB"/>
    <w:rsid w:val="007B4D08"/>
    <w:rsid w:val="007F4F19"/>
    <w:rsid w:val="00801F71"/>
    <w:rsid w:val="008A2DBF"/>
    <w:rsid w:val="008B1EE3"/>
    <w:rsid w:val="00956E06"/>
    <w:rsid w:val="00980308"/>
    <w:rsid w:val="009A3E81"/>
    <w:rsid w:val="009B2693"/>
    <w:rsid w:val="009D4399"/>
    <w:rsid w:val="009D507A"/>
    <w:rsid w:val="009E01B4"/>
    <w:rsid w:val="009E39FE"/>
    <w:rsid w:val="009F4096"/>
    <w:rsid w:val="00A012CE"/>
    <w:rsid w:val="00A40F37"/>
    <w:rsid w:val="00A72968"/>
    <w:rsid w:val="00AA2DDA"/>
    <w:rsid w:val="00B01A7E"/>
    <w:rsid w:val="00B56979"/>
    <w:rsid w:val="00B87186"/>
    <w:rsid w:val="00BA711D"/>
    <w:rsid w:val="00BC3097"/>
    <w:rsid w:val="00BD38AD"/>
    <w:rsid w:val="00BE3A8D"/>
    <w:rsid w:val="00C42C33"/>
    <w:rsid w:val="00CA7A9A"/>
    <w:rsid w:val="00CB0CD4"/>
    <w:rsid w:val="00CB1646"/>
    <w:rsid w:val="00CB6FBD"/>
    <w:rsid w:val="00CE50A0"/>
    <w:rsid w:val="00D00471"/>
    <w:rsid w:val="00D06FE2"/>
    <w:rsid w:val="00D379F4"/>
    <w:rsid w:val="00D51780"/>
    <w:rsid w:val="00D552D3"/>
    <w:rsid w:val="00DD0506"/>
    <w:rsid w:val="00E15E7B"/>
    <w:rsid w:val="00E23347"/>
    <w:rsid w:val="00E33314"/>
    <w:rsid w:val="00E420C3"/>
    <w:rsid w:val="00E54A21"/>
    <w:rsid w:val="00EA1E28"/>
    <w:rsid w:val="00F76C98"/>
    <w:rsid w:val="00F8320F"/>
    <w:rsid w:val="00FB1C81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0DC1D-A538-4881-A23D-85138C20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0471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04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0471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0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047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0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6</cp:revision>
  <cp:lastPrinted>2015-08-27T13:14:00Z</cp:lastPrinted>
  <dcterms:created xsi:type="dcterms:W3CDTF">2015-08-27T12:45:00Z</dcterms:created>
  <dcterms:modified xsi:type="dcterms:W3CDTF">2015-08-28T05:15:00Z</dcterms:modified>
</cp:coreProperties>
</file>