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129E7" w:rsidRDefault="001129E7" w:rsidP="001129E7">
      <w:pPr>
        <w:pStyle w:val="1"/>
        <w:rPr>
          <w:b w:val="0"/>
          <w:sz w:val="26"/>
          <w:szCs w:val="26"/>
        </w:rPr>
      </w:pP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A0577D" w:rsidRDefault="00B416F9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505AD6" w:rsidRPr="001129E7">
        <w:rPr>
          <w:rFonts w:ascii="Times New Roman" w:hAnsi="Times New Roman"/>
          <w:sz w:val="26"/>
          <w:szCs w:val="26"/>
        </w:rPr>
        <w:t>.0</w:t>
      </w:r>
      <w:r w:rsidR="00CB4455">
        <w:rPr>
          <w:rFonts w:ascii="Times New Roman" w:hAnsi="Times New Roman"/>
          <w:sz w:val="26"/>
          <w:szCs w:val="26"/>
        </w:rPr>
        <w:t>8</w:t>
      </w:r>
      <w:r w:rsidR="00505AD6" w:rsidRPr="001129E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F90434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11-3</w:t>
      </w:r>
    </w:p>
    <w:p w:rsidR="00463AED" w:rsidRDefault="00463AED" w:rsidP="00505AD6">
      <w:pPr>
        <w:jc w:val="both"/>
        <w:rPr>
          <w:rFonts w:ascii="Times New Roman" w:hAnsi="Times New Roman"/>
          <w:sz w:val="26"/>
          <w:szCs w:val="26"/>
        </w:rPr>
      </w:pPr>
    </w:p>
    <w:p w:rsidR="00300C78" w:rsidRDefault="00D7439E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16F85">
        <w:rPr>
          <w:rFonts w:ascii="Times New Roman" w:hAnsi="Times New Roman"/>
          <w:sz w:val="26"/>
          <w:szCs w:val="26"/>
        </w:rPr>
        <w:t>7</w:t>
      </w:r>
      <w:r w:rsidR="00C04C7E">
        <w:rPr>
          <w:rFonts w:ascii="Times New Roman" w:hAnsi="Times New Roman"/>
          <w:sz w:val="26"/>
          <w:szCs w:val="26"/>
        </w:rPr>
        <w:t xml:space="preserve"> </w:t>
      </w:r>
      <w:r w:rsidR="00277046">
        <w:rPr>
          <w:rFonts w:ascii="Times New Roman" w:hAnsi="Times New Roman"/>
          <w:sz w:val="26"/>
          <w:szCs w:val="26"/>
        </w:rPr>
        <w:t>ч.</w:t>
      </w:r>
      <w:r w:rsidR="00B416F9">
        <w:rPr>
          <w:rFonts w:ascii="Times New Roman" w:hAnsi="Times New Roman"/>
          <w:sz w:val="26"/>
          <w:szCs w:val="26"/>
        </w:rPr>
        <w:t>5</w:t>
      </w:r>
      <w:r w:rsidR="00B61B9C">
        <w:rPr>
          <w:rFonts w:ascii="Times New Roman" w:hAnsi="Times New Roman"/>
          <w:sz w:val="26"/>
          <w:szCs w:val="26"/>
        </w:rPr>
        <w:t>0</w:t>
      </w:r>
      <w:r w:rsidR="00277046">
        <w:rPr>
          <w:rFonts w:ascii="Times New Roman" w:hAnsi="Times New Roman"/>
          <w:sz w:val="26"/>
          <w:szCs w:val="26"/>
        </w:rPr>
        <w:t xml:space="preserve"> мин.</w:t>
      </w:r>
    </w:p>
    <w:p w:rsidR="00AF4ADB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r w:rsidRPr="001129E7">
        <w:rPr>
          <w:rFonts w:ascii="Times New Roman" w:hAnsi="Times New Roman"/>
          <w:sz w:val="26"/>
          <w:szCs w:val="26"/>
        </w:rPr>
        <w:t xml:space="preserve"> </w:t>
      </w: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900FC5" w:rsidRPr="00B61B9C" w:rsidRDefault="00B61B9C" w:rsidP="00900FC5">
      <w:pPr>
        <w:overflowPunct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Pr="00B61B9C">
        <w:rPr>
          <w:rFonts w:ascii="Times New Roman" w:hAnsi="Times New Roman"/>
          <w:b/>
          <w:bCs/>
          <w:color w:val="000000"/>
          <w:sz w:val="26"/>
          <w:szCs w:val="26"/>
        </w:rPr>
        <w:t xml:space="preserve">б утверждении текста </w:t>
      </w:r>
      <w:r w:rsidR="009725D3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приглашения избирателей для голосования </w:t>
      </w:r>
      <w:r w:rsidRPr="00B61B9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B61B9C" w:rsidRPr="00B61B9C" w:rsidRDefault="00B61B9C" w:rsidP="00B61B9C">
      <w:pPr>
        <w:overflowPunct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61B9C" w:rsidRDefault="00B61B9C" w:rsidP="00B61B9C">
      <w:pPr>
        <w:pStyle w:val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:rsidR="00B61B9C" w:rsidRPr="00CC4C9D" w:rsidRDefault="009725D3" w:rsidP="00B61B9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61B9C" w:rsidRPr="00CC4C9D">
        <w:rPr>
          <w:sz w:val="26"/>
          <w:szCs w:val="26"/>
        </w:rPr>
        <w:t>Вурнарская территориальная  избирательная комиссия Чувашской Республики</w:t>
      </w:r>
      <w:r w:rsidR="00067081" w:rsidRPr="00CC4C9D">
        <w:rPr>
          <w:sz w:val="26"/>
          <w:szCs w:val="26"/>
        </w:rPr>
        <w:t xml:space="preserve"> </w:t>
      </w:r>
      <w:r w:rsidR="00B61B9C" w:rsidRPr="00CC4C9D">
        <w:rPr>
          <w:sz w:val="26"/>
          <w:szCs w:val="26"/>
        </w:rPr>
        <w:t>решила:</w:t>
      </w:r>
    </w:p>
    <w:p w:rsidR="00B61B9C" w:rsidRPr="00CC4C9D" w:rsidRDefault="00B61B9C" w:rsidP="000E509D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6C6A95">
        <w:rPr>
          <w:rFonts w:ascii="Times New Roman" w:hAnsi="Times New Roman"/>
          <w:sz w:val="26"/>
          <w:szCs w:val="26"/>
        </w:rPr>
        <w:t>1</w:t>
      </w:r>
      <w:r w:rsidRPr="000E509D">
        <w:rPr>
          <w:rFonts w:ascii="Times New Roman" w:hAnsi="Times New Roman"/>
          <w:sz w:val="26"/>
          <w:szCs w:val="26"/>
        </w:rPr>
        <w:t>. </w:t>
      </w:r>
      <w:r w:rsidR="000E509D" w:rsidRPr="000E509D">
        <w:rPr>
          <w:rFonts w:ascii="Times New Roman" w:hAnsi="Times New Roman"/>
          <w:sz w:val="26"/>
          <w:szCs w:val="26"/>
        </w:rPr>
        <w:t xml:space="preserve"> Утвердить</w:t>
      </w:r>
      <w:r w:rsidR="000E509D" w:rsidRPr="000E509D">
        <w:rPr>
          <w:rFonts w:ascii="Times New Roman" w:hAnsi="Times New Roman"/>
          <w:bCs/>
          <w:color w:val="000000"/>
          <w:sz w:val="26"/>
          <w:szCs w:val="26"/>
        </w:rPr>
        <w:t xml:space="preserve"> те</w:t>
      </w:r>
      <w:proofErr w:type="gramStart"/>
      <w:r w:rsidR="000E509D" w:rsidRPr="000E509D">
        <w:rPr>
          <w:rFonts w:ascii="Times New Roman" w:hAnsi="Times New Roman"/>
          <w:bCs/>
          <w:color w:val="000000"/>
          <w:sz w:val="26"/>
          <w:szCs w:val="26"/>
        </w:rPr>
        <w:t xml:space="preserve">кст </w:t>
      </w:r>
      <w:r w:rsidR="009725D3">
        <w:rPr>
          <w:rFonts w:ascii="Times New Roman" w:hAnsi="Times New Roman"/>
          <w:bCs/>
          <w:color w:val="000000"/>
          <w:sz w:val="26"/>
          <w:szCs w:val="26"/>
        </w:rPr>
        <w:t xml:space="preserve"> пр</w:t>
      </w:r>
      <w:proofErr w:type="gramEnd"/>
      <w:r w:rsidR="009725D3">
        <w:rPr>
          <w:rFonts w:ascii="Times New Roman" w:hAnsi="Times New Roman"/>
          <w:bCs/>
          <w:color w:val="000000"/>
          <w:sz w:val="26"/>
          <w:szCs w:val="26"/>
        </w:rPr>
        <w:t xml:space="preserve">иглашения избирателей для голосования  на дополнительных выборах депутатов в органы местного самоуправления Вурнарского района Чувашской Республики </w:t>
      </w:r>
      <w:r w:rsidR="00B416F9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9725D3">
        <w:rPr>
          <w:rFonts w:ascii="Times New Roman" w:hAnsi="Times New Roman"/>
          <w:bCs/>
          <w:color w:val="000000"/>
          <w:sz w:val="26"/>
          <w:szCs w:val="26"/>
        </w:rPr>
        <w:t xml:space="preserve"> сентября 201</w:t>
      </w:r>
      <w:r w:rsidR="00B416F9">
        <w:rPr>
          <w:rFonts w:ascii="Times New Roman" w:hAnsi="Times New Roman"/>
          <w:bCs/>
          <w:color w:val="000000"/>
          <w:sz w:val="26"/>
          <w:szCs w:val="26"/>
        </w:rPr>
        <w:t>9</w:t>
      </w:r>
      <w:bookmarkStart w:id="0" w:name="_GoBack"/>
      <w:bookmarkEnd w:id="0"/>
      <w:r w:rsidR="009725D3">
        <w:rPr>
          <w:rFonts w:ascii="Times New Roman" w:hAnsi="Times New Roman"/>
          <w:bCs/>
          <w:color w:val="000000"/>
          <w:sz w:val="26"/>
          <w:szCs w:val="26"/>
        </w:rPr>
        <w:t xml:space="preserve"> года на избирательные участки </w:t>
      </w:r>
      <w:r w:rsidRPr="00CC4C9D">
        <w:rPr>
          <w:rFonts w:ascii="Times New Roman" w:hAnsi="Times New Roman"/>
          <w:sz w:val="26"/>
          <w:szCs w:val="26"/>
        </w:rPr>
        <w:t>(прилага</w:t>
      </w:r>
      <w:r w:rsidR="00CC4C9D">
        <w:rPr>
          <w:rFonts w:ascii="Times New Roman" w:hAnsi="Times New Roman"/>
          <w:sz w:val="26"/>
          <w:szCs w:val="26"/>
        </w:rPr>
        <w:t>е</w:t>
      </w:r>
      <w:r w:rsidRPr="00CC4C9D">
        <w:rPr>
          <w:rFonts w:ascii="Times New Roman" w:hAnsi="Times New Roman"/>
          <w:sz w:val="26"/>
          <w:szCs w:val="26"/>
        </w:rPr>
        <w:t>тся</w:t>
      </w:r>
      <w:r w:rsidR="00CC4C9D">
        <w:rPr>
          <w:rFonts w:ascii="Times New Roman" w:hAnsi="Times New Roman"/>
          <w:sz w:val="26"/>
          <w:szCs w:val="26"/>
        </w:rPr>
        <w:t xml:space="preserve"> на </w:t>
      </w:r>
      <w:r w:rsidR="009725D3">
        <w:rPr>
          <w:rFonts w:ascii="Times New Roman" w:hAnsi="Times New Roman"/>
          <w:sz w:val="26"/>
          <w:szCs w:val="26"/>
        </w:rPr>
        <w:t>1-м</w:t>
      </w:r>
      <w:r w:rsidR="00CC4C9D">
        <w:rPr>
          <w:rFonts w:ascii="Times New Roman" w:hAnsi="Times New Roman"/>
          <w:sz w:val="26"/>
          <w:szCs w:val="26"/>
        </w:rPr>
        <w:t xml:space="preserve"> лист</w:t>
      </w:r>
      <w:r w:rsidR="009725D3">
        <w:rPr>
          <w:rFonts w:ascii="Times New Roman" w:hAnsi="Times New Roman"/>
          <w:sz w:val="26"/>
          <w:szCs w:val="26"/>
        </w:rPr>
        <w:t>е</w:t>
      </w:r>
      <w:r w:rsidRPr="00CC4C9D">
        <w:rPr>
          <w:rFonts w:ascii="Times New Roman" w:hAnsi="Times New Roman"/>
          <w:sz w:val="26"/>
          <w:szCs w:val="26"/>
        </w:rPr>
        <w:t>).</w:t>
      </w:r>
    </w:p>
    <w:p w:rsidR="00B61B9C" w:rsidRPr="00B61B9C" w:rsidRDefault="00B61B9C" w:rsidP="00B61B9C">
      <w:pPr>
        <w:overflowPunct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B61B9C">
        <w:rPr>
          <w:rFonts w:ascii="Times New Roman" w:hAnsi="Times New Roman"/>
          <w:color w:val="000000"/>
          <w:sz w:val="26"/>
          <w:szCs w:val="26"/>
        </w:rPr>
        <w:t> </w:t>
      </w:r>
    </w:p>
    <w:p w:rsidR="001F55A7" w:rsidRPr="00D05AE0" w:rsidRDefault="001F55A7" w:rsidP="001F55A7">
      <w:pPr>
        <w:rPr>
          <w:rFonts w:ascii="Times New Roman" w:hAnsi="Times New Roman"/>
          <w:sz w:val="26"/>
          <w:szCs w:val="26"/>
        </w:rPr>
      </w:pPr>
      <w:r w:rsidRPr="00D05AE0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D05AE0">
        <w:rPr>
          <w:rFonts w:ascii="Times New Roman" w:hAnsi="Times New Roman"/>
          <w:sz w:val="26"/>
          <w:szCs w:val="26"/>
        </w:rPr>
        <w:t>Вурнарской</w:t>
      </w:r>
      <w:proofErr w:type="spellEnd"/>
      <w:r w:rsidRPr="00D05A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05AE0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D05AE0">
        <w:rPr>
          <w:rFonts w:ascii="Times New Roman" w:hAnsi="Times New Roman"/>
          <w:sz w:val="26"/>
          <w:szCs w:val="26"/>
        </w:rPr>
        <w:t xml:space="preserve"> </w:t>
      </w:r>
    </w:p>
    <w:p w:rsidR="001F55A7" w:rsidRPr="00D05AE0" w:rsidRDefault="001F55A7" w:rsidP="001F55A7">
      <w:pPr>
        <w:rPr>
          <w:rFonts w:ascii="Times New Roman" w:hAnsi="Times New Roman"/>
          <w:sz w:val="26"/>
          <w:szCs w:val="26"/>
        </w:rPr>
      </w:pPr>
      <w:r w:rsidRPr="00D05AE0">
        <w:rPr>
          <w:rFonts w:ascii="Times New Roman" w:hAnsi="Times New Roman"/>
          <w:sz w:val="26"/>
          <w:szCs w:val="26"/>
        </w:rPr>
        <w:t>избирательной комиссии</w:t>
      </w:r>
      <w:r w:rsidRPr="00D05AE0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Е.И. Григорьева</w:t>
      </w:r>
      <w:r w:rsidRPr="00D05AE0">
        <w:rPr>
          <w:rFonts w:ascii="Times New Roman" w:hAnsi="Times New Roman"/>
          <w:sz w:val="26"/>
          <w:szCs w:val="26"/>
        </w:rPr>
        <w:tab/>
      </w:r>
      <w:r w:rsidRPr="00D05AE0">
        <w:rPr>
          <w:rFonts w:ascii="Times New Roman" w:hAnsi="Times New Roman"/>
          <w:sz w:val="26"/>
          <w:szCs w:val="26"/>
        </w:rPr>
        <w:tab/>
      </w:r>
      <w:r w:rsidRPr="00D05AE0">
        <w:rPr>
          <w:rFonts w:ascii="Times New Roman" w:hAnsi="Times New Roman"/>
          <w:sz w:val="26"/>
          <w:szCs w:val="26"/>
        </w:rPr>
        <w:tab/>
      </w:r>
      <w:r w:rsidRPr="00D05AE0">
        <w:rPr>
          <w:rFonts w:ascii="Times New Roman" w:hAnsi="Times New Roman"/>
          <w:sz w:val="26"/>
          <w:szCs w:val="26"/>
        </w:rPr>
        <w:tab/>
      </w:r>
      <w:r w:rsidRPr="00D05AE0">
        <w:rPr>
          <w:rFonts w:ascii="Times New Roman" w:hAnsi="Times New Roman"/>
          <w:sz w:val="26"/>
          <w:szCs w:val="26"/>
        </w:rPr>
        <w:tab/>
      </w:r>
      <w:r w:rsidRPr="00D05AE0">
        <w:rPr>
          <w:rFonts w:ascii="Times New Roman" w:hAnsi="Times New Roman"/>
          <w:sz w:val="26"/>
          <w:szCs w:val="26"/>
        </w:rPr>
        <w:tab/>
      </w:r>
    </w:p>
    <w:p w:rsidR="001F55A7" w:rsidRPr="00D05AE0" w:rsidRDefault="001F55A7" w:rsidP="001F55A7">
      <w:pPr>
        <w:rPr>
          <w:rFonts w:ascii="Times New Roman" w:hAnsi="Times New Roman"/>
          <w:sz w:val="26"/>
          <w:szCs w:val="26"/>
        </w:rPr>
      </w:pPr>
      <w:r w:rsidRPr="00D05AE0">
        <w:rPr>
          <w:rFonts w:ascii="Times New Roman" w:hAnsi="Times New Roman"/>
          <w:bCs/>
          <w:sz w:val="26"/>
          <w:szCs w:val="26"/>
        </w:rPr>
        <w:t>Секретарь</w:t>
      </w:r>
      <w:r w:rsidRPr="00D05A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5AE0">
        <w:rPr>
          <w:rFonts w:ascii="Times New Roman" w:hAnsi="Times New Roman"/>
          <w:sz w:val="26"/>
          <w:szCs w:val="26"/>
        </w:rPr>
        <w:t>Вурнарской</w:t>
      </w:r>
      <w:proofErr w:type="spellEnd"/>
      <w:r w:rsidRPr="00D05A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05AE0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D05AE0">
        <w:rPr>
          <w:rFonts w:ascii="Times New Roman" w:hAnsi="Times New Roman"/>
          <w:sz w:val="26"/>
          <w:szCs w:val="26"/>
        </w:rPr>
        <w:t xml:space="preserve"> </w:t>
      </w:r>
    </w:p>
    <w:p w:rsidR="001F55A7" w:rsidRPr="00D05AE0" w:rsidRDefault="001F55A7" w:rsidP="001F55A7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D05AE0">
        <w:rPr>
          <w:b w:val="0"/>
          <w:sz w:val="26"/>
          <w:szCs w:val="26"/>
        </w:rPr>
        <w:t>избирательной комиссии</w:t>
      </w:r>
      <w:r w:rsidRPr="00D05AE0">
        <w:rPr>
          <w:b w:val="0"/>
          <w:bCs/>
          <w:sz w:val="26"/>
          <w:szCs w:val="26"/>
        </w:rPr>
        <w:tab/>
        <w:t xml:space="preserve">                                                                                С.Н. Войтенко</w:t>
      </w:r>
    </w:p>
    <w:p w:rsidR="00D05AE0" w:rsidRPr="00D05AE0" w:rsidRDefault="00D05AE0" w:rsidP="00741909">
      <w:pPr>
        <w:jc w:val="both"/>
        <w:rPr>
          <w:rFonts w:ascii="Times New Roman" w:hAnsi="Times New Roman"/>
          <w:sz w:val="26"/>
          <w:szCs w:val="26"/>
        </w:rPr>
      </w:pPr>
    </w:p>
    <w:p w:rsidR="00D05AE0" w:rsidRPr="00D05AE0" w:rsidRDefault="00D05AE0" w:rsidP="00741909">
      <w:pPr>
        <w:jc w:val="both"/>
        <w:rPr>
          <w:rFonts w:ascii="Times New Roman" w:hAnsi="Times New Roman"/>
          <w:sz w:val="26"/>
          <w:szCs w:val="26"/>
        </w:rPr>
      </w:pPr>
    </w:p>
    <w:p w:rsidR="001F55A7" w:rsidRDefault="001F55A7" w:rsidP="00D05AE0">
      <w:pPr>
        <w:jc w:val="right"/>
        <w:rPr>
          <w:rStyle w:val="af"/>
          <w:rFonts w:ascii="Times New Roman" w:hAnsi="Times New Roman"/>
          <w:bCs/>
          <w:sz w:val="26"/>
          <w:szCs w:val="26"/>
        </w:rPr>
      </w:pPr>
      <w:bookmarkStart w:id="1" w:name="sub_1000"/>
    </w:p>
    <w:bookmarkEnd w:id="1"/>
    <w:p w:rsidR="001F55A7" w:rsidRDefault="001F55A7" w:rsidP="00D05AE0">
      <w:pPr>
        <w:jc w:val="right"/>
        <w:rPr>
          <w:rStyle w:val="af"/>
          <w:rFonts w:ascii="Times New Roman" w:hAnsi="Times New Roman"/>
          <w:bCs/>
          <w:sz w:val="26"/>
          <w:szCs w:val="26"/>
        </w:rPr>
      </w:pPr>
    </w:p>
    <w:sectPr w:rsidR="001F55A7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67081"/>
    <w:rsid w:val="00067411"/>
    <w:rsid w:val="0007363D"/>
    <w:rsid w:val="00080423"/>
    <w:rsid w:val="000914BF"/>
    <w:rsid w:val="000959AA"/>
    <w:rsid w:val="00096A59"/>
    <w:rsid w:val="000A7599"/>
    <w:rsid w:val="000B19F2"/>
    <w:rsid w:val="000B61D6"/>
    <w:rsid w:val="000C3A24"/>
    <w:rsid w:val="000E23C7"/>
    <w:rsid w:val="000E509D"/>
    <w:rsid w:val="000E6339"/>
    <w:rsid w:val="000F3BFE"/>
    <w:rsid w:val="001017E0"/>
    <w:rsid w:val="00105493"/>
    <w:rsid w:val="001129E7"/>
    <w:rsid w:val="00120055"/>
    <w:rsid w:val="0013158E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55A7"/>
    <w:rsid w:val="002049B2"/>
    <w:rsid w:val="002336F0"/>
    <w:rsid w:val="00246B4C"/>
    <w:rsid w:val="00262637"/>
    <w:rsid w:val="00267399"/>
    <w:rsid w:val="00277046"/>
    <w:rsid w:val="0028383D"/>
    <w:rsid w:val="00290E61"/>
    <w:rsid w:val="002B4950"/>
    <w:rsid w:val="002D095B"/>
    <w:rsid w:val="002D4FC7"/>
    <w:rsid w:val="002D64FA"/>
    <w:rsid w:val="002D7F02"/>
    <w:rsid w:val="00300C78"/>
    <w:rsid w:val="00323E98"/>
    <w:rsid w:val="00325D48"/>
    <w:rsid w:val="00333758"/>
    <w:rsid w:val="003357E8"/>
    <w:rsid w:val="00347994"/>
    <w:rsid w:val="00350DB5"/>
    <w:rsid w:val="00361A5E"/>
    <w:rsid w:val="003A0F92"/>
    <w:rsid w:val="003A3949"/>
    <w:rsid w:val="003B7B4D"/>
    <w:rsid w:val="003C00EB"/>
    <w:rsid w:val="003F7D9C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16B53"/>
    <w:rsid w:val="0052056D"/>
    <w:rsid w:val="0052559E"/>
    <w:rsid w:val="00562531"/>
    <w:rsid w:val="00587A9F"/>
    <w:rsid w:val="00590C53"/>
    <w:rsid w:val="005A0719"/>
    <w:rsid w:val="005A1FB8"/>
    <w:rsid w:val="005D7168"/>
    <w:rsid w:val="005E3096"/>
    <w:rsid w:val="00601528"/>
    <w:rsid w:val="00632F29"/>
    <w:rsid w:val="00643ECC"/>
    <w:rsid w:val="006506FA"/>
    <w:rsid w:val="00661F49"/>
    <w:rsid w:val="006661C2"/>
    <w:rsid w:val="00671405"/>
    <w:rsid w:val="00684546"/>
    <w:rsid w:val="00692BC9"/>
    <w:rsid w:val="006B3EF7"/>
    <w:rsid w:val="006B4314"/>
    <w:rsid w:val="006C103A"/>
    <w:rsid w:val="006C29E5"/>
    <w:rsid w:val="006C5F77"/>
    <w:rsid w:val="006C6A95"/>
    <w:rsid w:val="006E0F2A"/>
    <w:rsid w:val="006E5C41"/>
    <w:rsid w:val="006E5CED"/>
    <w:rsid w:val="00736CD5"/>
    <w:rsid w:val="00741909"/>
    <w:rsid w:val="00745D38"/>
    <w:rsid w:val="0074755C"/>
    <w:rsid w:val="00754924"/>
    <w:rsid w:val="00774082"/>
    <w:rsid w:val="007D250A"/>
    <w:rsid w:val="008072F0"/>
    <w:rsid w:val="008129D8"/>
    <w:rsid w:val="00813F0C"/>
    <w:rsid w:val="00817EAC"/>
    <w:rsid w:val="0082165E"/>
    <w:rsid w:val="0082324C"/>
    <w:rsid w:val="00831054"/>
    <w:rsid w:val="0083762D"/>
    <w:rsid w:val="00843BF5"/>
    <w:rsid w:val="00856F6F"/>
    <w:rsid w:val="00873AFF"/>
    <w:rsid w:val="008811AA"/>
    <w:rsid w:val="0088172E"/>
    <w:rsid w:val="008861EF"/>
    <w:rsid w:val="00896172"/>
    <w:rsid w:val="008A10AC"/>
    <w:rsid w:val="008B491C"/>
    <w:rsid w:val="008C1207"/>
    <w:rsid w:val="008C2028"/>
    <w:rsid w:val="008D72C7"/>
    <w:rsid w:val="008F0561"/>
    <w:rsid w:val="008F3EBB"/>
    <w:rsid w:val="008F4249"/>
    <w:rsid w:val="008F519A"/>
    <w:rsid w:val="00900FC5"/>
    <w:rsid w:val="009072ED"/>
    <w:rsid w:val="009157B3"/>
    <w:rsid w:val="0094313D"/>
    <w:rsid w:val="0094721A"/>
    <w:rsid w:val="00955002"/>
    <w:rsid w:val="00956017"/>
    <w:rsid w:val="00971DFD"/>
    <w:rsid w:val="009725D3"/>
    <w:rsid w:val="00986DE4"/>
    <w:rsid w:val="00987600"/>
    <w:rsid w:val="009A6040"/>
    <w:rsid w:val="009B4020"/>
    <w:rsid w:val="009B49C1"/>
    <w:rsid w:val="009C36CA"/>
    <w:rsid w:val="009D0A51"/>
    <w:rsid w:val="009F0EBE"/>
    <w:rsid w:val="009F1F57"/>
    <w:rsid w:val="009F4EF8"/>
    <w:rsid w:val="009F612C"/>
    <w:rsid w:val="00A026F7"/>
    <w:rsid w:val="00A0577D"/>
    <w:rsid w:val="00A12344"/>
    <w:rsid w:val="00A16F85"/>
    <w:rsid w:val="00A21126"/>
    <w:rsid w:val="00A304E9"/>
    <w:rsid w:val="00A51641"/>
    <w:rsid w:val="00A6351B"/>
    <w:rsid w:val="00A730AA"/>
    <w:rsid w:val="00A758D0"/>
    <w:rsid w:val="00A83C29"/>
    <w:rsid w:val="00A9199F"/>
    <w:rsid w:val="00A92E7E"/>
    <w:rsid w:val="00AA662A"/>
    <w:rsid w:val="00AD084A"/>
    <w:rsid w:val="00AD7867"/>
    <w:rsid w:val="00AD7C03"/>
    <w:rsid w:val="00AE0128"/>
    <w:rsid w:val="00AF4ADB"/>
    <w:rsid w:val="00AF5619"/>
    <w:rsid w:val="00AF758C"/>
    <w:rsid w:val="00B12CC9"/>
    <w:rsid w:val="00B25FD8"/>
    <w:rsid w:val="00B2617C"/>
    <w:rsid w:val="00B30803"/>
    <w:rsid w:val="00B31487"/>
    <w:rsid w:val="00B416F9"/>
    <w:rsid w:val="00B46347"/>
    <w:rsid w:val="00B61394"/>
    <w:rsid w:val="00B61B9C"/>
    <w:rsid w:val="00B72F80"/>
    <w:rsid w:val="00B803D8"/>
    <w:rsid w:val="00B823B7"/>
    <w:rsid w:val="00BB5B8E"/>
    <w:rsid w:val="00BD2E60"/>
    <w:rsid w:val="00BD470B"/>
    <w:rsid w:val="00BE5128"/>
    <w:rsid w:val="00BE7792"/>
    <w:rsid w:val="00BE7B4A"/>
    <w:rsid w:val="00C04C7E"/>
    <w:rsid w:val="00C07AD0"/>
    <w:rsid w:val="00C11614"/>
    <w:rsid w:val="00C359AB"/>
    <w:rsid w:val="00C5711B"/>
    <w:rsid w:val="00C7653A"/>
    <w:rsid w:val="00C90693"/>
    <w:rsid w:val="00CA6C68"/>
    <w:rsid w:val="00CB2197"/>
    <w:rsid w:val="00CB4455"/>
    <w:rsid w:val="00CC08FE"/>
    <w:rsid w:val="00CC4C9D"/>
    <w:rsid w:val="00CD244E"/>
    <w:rsid w:val="00CE7449"/>
    <w:rsid w:val="00CF4F17"/>
    <w:rsid w:val="00CF51E3"/>
    <w:rsid w:val="00CF55B4"/>
    <w:rsid w:val="00D05AE0"/>
    <w:rsid w:val="00D17EB3"/>
    <w:rsid w:val="00D57011"/>
    <w:rsid w:val="00D7439E"/>
    <w:rsid w:val="00DA3647"/>
    <w:rsid w:val="00DB62C7"/>
    <w:rsid w:val="00DC14A2"/>
    <w:rsid w:val="00DD45FE"/>
    <w:rsid w:val="00E12AEF"/>
    <w:rsid w:val="00E172FB"/>
    <w:rsid w:val="00E45E97"/>
    <w:rsid w:val="00E47028"/>
    <w:rsid w:val="00E47409"/>
    <w:rsid w:val="00E509B8"/>
    <w:rsid w:val="00E575E1"/>
    <w:rsid w:val="00E67F7F"/>
    <w:rsid w:val="00E80879"/>
    <w:rsid w:val="00E84BA5"/>
    <w:rsid w:val="00E94CAF"/>
    <w:rsid w:val="00E9675D"/>
    <w:rsid w:val="00EA4944"/>
    <w:rsid w:val="00EA7168"/>
    <w:rsid w:val="00EB739A"/>
    <w:rsid w:val="00EE62F7"/>
    <w:rsid w:val="00F216EB"/>
    <w:rsid w:val="00F2444F"/>
    <w:rsid w:val="00F3706C"/>
    <w:rsid w:val="00F4553C"/>
    <w:rsid w:val="00F5120F"/>
    <w:rsid w:val="00F67039"/>
    <w:rsid w:val="00F75756"/>
    <w:rsid w:val="00F840B1"/>
    <w:rsid w:val="00F85C4E"/>
    <w:rsid w:val="00F90434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D05AE0"/>
    <w:pPr>
      <w:widowControl w:val="0"/>
      <w:overflowPunct/>
      <w:jc w:val="both"/>
    </w:pPr>
    <w:rPr>
      <w:rFonts w:eastAsiaTheme="minorEastAsia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D05AE0"/>
    <w:pPr>
      <w:widowControl w:val="0"/>
      <w:overflowPunct/>
    </w:pPr>
    <w:rPr>
      <w:rFonts w:eastAsiaTheme="minorEastAsia" w:cs="Arial"/>
      <w:szCs w:val="24"/>
    </w:rPr>
  </w:style>
  <w:style w:type="character" w:customStyle="1" w:styleId="af">
    <w:name w:val="Цветовое выделение"/>
    <w:uiPriority w:val="99"/>
    <w:rsid w:val="00D05AE0"/>
    <w:rPr>
      <w:b/>
      <w:bCs w:val="0"/>
      <w:color w:val="000000"/>
    </w:rPr>
  </w:style>
  <w:style w:type="character" w:customStyle="1" w:styleId="af0">
    <w:name w:val="Гипертекстовая ссылка"/>
    <w:basedOn w:val="af"/>
    <w:uiPriority w:val="99"/>
    <w:rsid w:val="00D05AE0"/>
    <w:rPr>
      <w:rFonts w:ascii="Times New Roman" w:hAnsi="Times New Roman" w:cs="Times New Roman" w:hint="default"/>
      <w:b w:val="0"/>
      <w:bCs w:val="0"/>
      <w:color w:val="000000"/>
    </w:rPr>
  </w:style>
  <w:style w:type="paragraph" w:styleId="af1">
    <w:name w:val="Normal (Web)"/>
    <w:basedOn w:val="a"/>
    <w:uiPriority w:val="99"/>
    <w:semiHidden/>
    <w:unhideWhenUsed/>
    <w:rsid w:val="00B61B9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A7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D05AE0"/>
    <w:pPr>
      <w:widowControl w:val="0"/>
      <w:overflowPunct/>
      <w:jc w:val="both"/>
    </w:pPr>
    <w:rPr>
      <w:rFonts w:eastAsiaTheme="minorEastAsia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D05AE0"/>
    <w:pPr>
      <w:widowControl w:val="0"/>
      <w:overflowPunct/>
    </w:pPr>
    <w:rPr>
      <w:rFonts w:eastAsiaTheme="minorEastAsia" w:cs="Arial"/>
      <w:szCs w:val="24"/>
    </w:rPr>
  </w:style>
  <w:style w:type="character" w:customStyle="1" w:styleId="af">
    <w:name w:val="Цветовое выделение"/>
    <w:uiPriority w:val="99"/>
    <w:rsid w:val="00D05AE0"/>
    <w:rPr>
      <w:b/>
      <w:bCs w:val="0"/>
      <w:color w:val="000000"/>
    </w:rPr>
  </w:style>
  <w:style w:type="character" w:customStyle="1" w:styleId="af0">
    <w:name w:val="Гипертекстовая ссылка"/>
    <w:basedOn w:val="af"/>
    <w:uiPriority w:val="99"/>
    <w:rsid w:val="00D05AE0"/>
    <w:rPr>
      <w:rFonts w:ascii="Times New Roman" w:hAnsi="Times New Roman" w:cs="Times New Roman" w:hint="default"/>
      <w:b w:val="0"/>
      <w:bCs w:val="0"/>
      <w:color w:val="000000"/>
    </w:rPr>
  </w:style>
  <w:style w:type="paragraph" w:styleId="af1">
    <w:name w:val="Normal (Web)"/>
    <w:basedOn w:val="a"/>
    <w:uiPriority w:val="99"/>
    <w:semiHidden/>
    <w:unhideWhenUsed/>
    <w:rsid w:val="00B61B9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A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60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cp:lastPrinted>2017-08-28T12:10:00Z</cp:lastPrinted>
  <dcterms:created xsi:type="dcterms:W3CDTF">2019-08-06T12:10:00Z</dcterms:created>
  <dcterms:modified xsi:type="dcterms:W3CDTF">2019-08-06T12:25:00Z</dcterms:modified>
</cp:coreProperties>
</file>