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F6451">
        <w:rPr>
          <w:rFonts w:ascii="Times New Roman" w:hAnsi="Times New Roman" w:cs="Times New Roman"/>
          <w:b/>
          <w:sz w:val="40"/>
          <w:szCs w:val="40"/>
        </w:rPr>
        <w:t>2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D869C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СЕМЕНОВА</w:t>
            </w:r>
          </w:p>
          <w:p w:rsidR="00845996" w:rsidRPr="00647DD0" w:rsidRDefault="00D869C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Светлана Владимировна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D869C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D869C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D869C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04</w:t>
            </w:r>
            <w:r w:rsidR="007A324D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апреля</w:t>
            </w:r>
            <w:r w:rsidR="007A324D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86</w:t>
            </w: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A15A6C" w:rsidRPr="00D869C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="004343F5" w:rsidRPr="00D869C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Тюрлема</w:t>
            </w:r>
            <w:r w:rsidR="004343F5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Козловского</w:t>
            </w:r>
            <w:r w:rsidR="004343F5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Чувашской АССР</w:t>
            </w: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D869C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15A6C" w:rsidRPr="00D869C1">
              <w:rPr>
                <w:rFonts w:ascii="Times New Roman" w:hAnsi="Times New Roman" w:cs="Times New Roman"/>
                <w:sz w:val="44"/>
                <w:szCs w:val="44"/>
              </w:rPr>
              <w:t>ст. Тюрлема</w:t>
            </w:r>
            <w:r w:rsidR="004343F5" w:rsidRPr="00D869C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D869C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МБОУ «Тюрлеминская средняя общеобразовател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="00D869C1" w:rsidRPr="00D869C1">
              <w:rPr>
                <w:rFonts w:ascii="Times New Roman" w:hAnsi="Times New Roman" w:cs="Times New Roman"/>
                <w:sz w:val="44"/>
                <w:szCs w:val="44"/>
              </w:rPr>
              <w:t>ная школа» Козловского района Чувашской Республики, учитель русского языка и литературы</w:t>
            </w:r>
            <w:r w:rsidR="004343F5" w:rsidRPr="00D869C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D869C1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высшее. </w:t>
            </w:r>
          </w:p>
          <w:p w:rsidR="00D869C1" w:rsidRDefault="00D869C1" w:rsidP="00D869C1">
            <w:pPr>
              <w:ind w:left="34" w:firstLine="70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Выдвинута </w:t>
            </w: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D869C1" w:rsidRPr="00D869C1" w:rsidRDefault="00D869C1" w:rsidP="00D869C1">
            <w:pPr>
              <w:ind w:left="34"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>лен партии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  <w:bookmarkStart w:id="0" w:name="_GoBack"/>
            <w:bookmarkEnd w:id="0"/>
          </w:p>
          <w:p w:rsidR="00845996" w:rsidRPr="00D869C1" w:rsidRDefault="00A15A6C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869C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845996" w:rsidRPr="00D869C1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D869C1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4F6451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869C1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2020-08-31T11:31:00Z</dcterms:created>
  <dcterms:modified xsi:type="dcterms:W3CDTF">2020-08-31T11:35:00Z</dcterms:modified>
</cp:coreProperties>
</file>