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62" w:rsidRPr="00164A2D" w:rsidRDefault="00CE4362" w:rsidP="00CE4362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  <w:r w:rsidRPr="00164A2D">
        <w:rPr>
          <w:rFonts w:ascii="Times New Roman" w:hAnsi="Times New Roman"/>
        </w:rPr>
        <w:t>ПРОЕКТ</w:t>
      </w:r>
    </w:p>
    <w:p w:rsidR="00CE4362" w:rsidRPr="0050529C" w:rsidRDefault="00CE4362" w:rsidP="00CE43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529C">
        <w:rPr>
          <w:rFonts w:ascii="Times New Roman" w:hAnsi="Times New Roman"/>
          <w:b/>
          <w:sz w:val="24"/>
          <w:szCs w:val="24"/>
        </w:rPr>
        <w:t>СОБРАНИЕ ДЕПУТАТОВ ЦИВИЛЬСКОГО РАЙОНА</w:t>
      </w:r>
    </w:p>
    <w:p w:rsidR="00CE4362" w:rsidRDefault="00CE4362" w:rsidP="00CE4362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E4362" w:rsidRDefault="00CE4362" w:rsidP="00CE4362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32E0C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шение</w:t>
      </w:r>
    </w:p>
    <w:p w:rsidR="00CE4362" w:rsidRPr="00832E0C" w:rsidRDefault="00CE4362" w:rsidP="00CE436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г. Цивильск</w:t>
      </w:r>
    </w:p>
    <w:p w:rsidR="00CE4362" w:rsidRDefault="00CE4362" w:rsidP="00CE4362">
      <w:pPr>
        <w:contextualSpacing/>
      </w:pPr>
    </w:p>
    <w:p w:rsidR="00CE4362" w:rsidRDefault="00CE4362" w:rsidP="00CE4362">
      <w:pPr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E4362" w:rsidRDefault="00CE4362" w:rsidP="00CE4362">
      <w:pPr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2E0C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Собрания депутатов Цивильского района </w:t>
      </w:r>
      <w:r>
        <w:rPr>
          <w:rFonts w:ascii="Times New Roman" w:hAnsi="Times New Roman"/>
          <w:b/>
          <w:sz w:val="24"/>
          <w:szCs w:val="24"/>
        </w:rPr>
        <w:t xml:space="preserve">Чувашской Республики </w:t>
      </w:r>
      <w:r w:rsidRPr="00832E0C">
        <w:rPr>
          <w:rFonts w:ascii="Times New Roman" w:hAnsi="Times New Roman"/>
          <w:b/>
          <w:sz w:val="24"/>
          <w:szCs w:val="24"/>
        </w:rPr>
        <w:t xml:space="preserve">«О бюджете Цивильского района Чувашской Республики </w:t>
      </w:r>
    </w:p>
    <w:p w:rsidR="00CE4362" w:rsidRDefault="00CE4362" w:rsidP="00CE4362">
      <w:pPr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2E0C">
        <w:rPr>
          <w:rFonts w:ascii="Times New Roman" w:hAnsi="Times New Roman"/>
          <w:b/>
          <w:sz w:val="24"/>
          <w:szCs w:val="24"/>
        </w:rPr>
        <w:t>на 2020 год и на плановый период 2021 и 2022 годов»</w:t>
      </w:r>
    </w:p>
    <w:p w:rsidR="00CE4362" w:rsidRDefault="00CE4362" w:rsidP="00CE4362">
      <w:pPr>
        <w:ind w:firstLine="426"/>
        <w:contextualSpacing/>
        <w:rPr>
          <w:rFonts w:ascii="Times New Roman" w:hAnsi="Times New Roman"/>
          <w:b/>
          <w:sz w:val="24"/>
          <w:szCs w:val="24"/>
        </w:rPr>
      </w:pPr>
    </w:p>
    <w:p w:rsidR="00CE4362" w:rsidRDefault="00CE4362" w:rsidP="00CE4362">
      <w:pPr>
        <w:ind w:firstLine="426"/>
        <w:contextualSpacing/>
        <w:rPr>
          <w:rFonts w:ascii="Times New Roman" w:hAnsi="Times New Roman"/>
          <w:b/>
          <w:sz w:val="24"/>
          <w:szCs w:val="24"/>
        </w:rPr>
      </w:pPr>
    </w:p>
    <w:p w:rsidR="00CE4362" w:rsidRDefault="00CE4362" w:rsidP="00CE436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Статья 1. </w:t>
      </w:r>
      <w:r w:rsidRPr="006D0CC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нести в Решение Собрания депутатов Цивильского района Чувашской Республики от 19 декабря 2019г. №43-02 «О бюджете Цивильского района Чувашской Республики на 2020 год и на плановый период 2021 и 2022 годов» (с изменением от 31 марта 2020 г. №47-01, 30 апреля 2020 г. №49-01, 15 октября 2020 г. №02-05) следующие изменения:</w:t>
      </w:r>
    </w:p>
    <w:p w:rsidR="00CE4362" w:rsidRDefault="00CE4362" w:rsidP="00CE436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статье 1:</w:t>
      </w:r>
    </w:p>
    <w:p w:rsidR="00CE4362" w:rsidRDefault="00CE4362" w:rsidP="00CE436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1:</w:t>
      </w:r>
    </w:p>
    <w:p w:rsidR="00CE4362" w:rsidRDefault="00CE4362" w:rsidP="00CE436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втором слова «1075626,7 тыс. рублей» заменить словами «1124775,7 тыс. рублей», слова «850638,7 тыс. рублей» заменить словами «899787,7 тыс. рублей», слова «921147,6 тыс. рублей» заменить словами «970400,3 тыс. рублей»;</w:t>
      </w:r>
    </w:p>
    <w:p w:rsidR="00CE4362" w:rsidRDefault="00CE4362" w:rsidP="00CE436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третьем слова «1167478,3 тыс. рублей» заменить словами «1219202,7 тыс. рублей»;</w:t>
      </w:r>
    </w:p>
    <w:p w:rsidR="00CE4362" w:rsidRDefault="00CE4362" w:rsidP="00CE436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седьмой абзац изложить в следующей редакции:</w:t>
      </w:r>
    </w:p>
    <w:p w:rsidR="00CE4362" w:rsidRDefault="00CE4362" w:rsidP="00CE436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«прогнозируемый объем дефицита бюджета Цивильского района Чувашской Республики в сумме 94427,0 тыс. рублей»;</w:t>
      </w:r>
    </w:p>
    <w:p w:rsidR="00CE4362" w:rsidRDefault="00CE4362" w:rsidP="00CE436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статье 6:</w:t>
      </w:r>
    </w:p>
    <w:p w:rsidR="00CE4362" w:rsidRDefault="00CE4362" w:rsidP="00CE436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1:</w:t>
      </w:r>
    </w:p>
    <w:p w:rsidR="00CE4362" w:rsidRDefault="00CE4362" w:rsidP="00CE436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подпункте «а» слова «приложению 6, 6.1, 6.2, 6.3» заменить словами «приложениям 6, 6.1, 6.2, 6.3, 6.4»;</w:t>
      </w:r>
    </w:p>
    <w:p w:rsidR="00CE4362" w:rsidRDefault="00CE4362" w:rsidP="00CE436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подпункте «д» слова «приложению 10, 10.1, 10.2, 10.3» заменить словами «приложениям 10, 10.1, 10.2, 10.3, 10.4»;</w:t>
      </w:r>
    </w:p>
    <w:p w:rsidR="00CE4362" w:rsidRDefault="00CE4362" w:rsidP="00CE4362">
      <w:pPr>
        <w:ind w:firstLine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4:</w:t>
      </w:r>
    </w:p>
    <w:p w:rsidR="00CE4362" w:rsidRDefault="00CE4362" w:rsidP="00CE4362">
      <w:pPr>
        <w:ind w:firstLine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третьем слова «91452,6 тыс. рублей» заменить словами «90638,3 тыс. рублей»;</w:t>
      </w:r>
    </w:p>
    <w:p w:rsidR="00CE4362" w:rsidRDefault="00CE4362" w:rsidP="00CE4362">
      <w:pPr>
        <w:ind w:firstLine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седьмом слова «91452,6 тыс. рублей» заменить словами «90638,3 тыс. рублей»;</w:t>
      </w:r>
    </w:p>
    <w:p w:rsidR="00CE4362" w:rsidRDefault="00CE4362" w:rsidP="00CE4362">
      <w:pPr>
        <w:ind w:firstLine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статье 9:</w:t>
      </w:r>
    </w:p>
    <w:p w:rsidR="00CE4362" w:rsidRDefault="00CE4362" w:rsidP="00CE4362">
      <w:pPr>
        <w:ind w:firstLine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1 изложить в следующей редакции:</w:t>
      </w:r>
    </w:p>
    <w:p w:rsidR="00CE4362" w:rsidRDefault="00CE4362" w:rsidP="00CE436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«Утвердить общий объем межбюджетных трансфертов, предоставляемых из бюджета Цивильского района Чувашской Республики </w:t>
      </w:r>
      <w:r w:rsidRPr="003C2104">
        <w:rPr>
          <w:rFonts w:ascii="Times New Roman" w:hAnsi="Times New Roman"/>
          <w:sz w:val="24"/>
          <w:szCs w:val="24"/>
        </w:rPr>
        <w:t>бюджетам поселений Цивильского района, на  20</w:t>
      </w:r>
      <w:r>
        <w:rPr>
          <w:rFonts w:ascii="Times New Roman" w:hAnsi="Times New Roman"/>
          <w:sz w:val="24"/>
          <w:szCs w:val="24"/>
        </w:rPr>
        <w:t>20</w:t>
      </w:r>
      <w:r w:rsidRPr="003C2104">
        <w:rPr>
          <w:rFonts w:ascii="Times New Roman" w:hAnsi="Times New Roman"/>
          <w:sz w:val="24"/>
          <w:szCs w:val="24"/>
        </w:rPr>
        <w:t xml:space="preserve"> год в сумме </w:t>
      </w:r>
      <w:r w:rsidR="007D41A7">
        <w:rPr>
          <w:rFonts w:ascii="Times New Roman" w:hAnsi="Times New Roman"/>
          <w:sz w:val="24"/>
          <w:szCs w:val="24"/>
        </w:rPr>
        <w:t>340882,7</w:t>
      </w:r>
      <w:r w:rsidRPr="003C2104">
        <w:rPr>
          <w:rFonts w:ascii="Times New Roman" w:hAnsi="Times New Roman"/>
          <w:sz w:val="24"/>
          <w:szCs w:val="24"/>
        </w:rPr>
        <w:t xml:space="preserve"> тыс. рублей, </w:t>
      </w:r>
      <w:r>
        <w:rPr>
          <w:rFonts w:ascii="Times New Roman" w:hAnsi="Times New Roman"/>
          <w:sz w:val="24"/>
          <w:szCs w:val="24"/>
        </w:rPr>
        <w:t xml:space="preserve">в том числе дотации – </w:t>
      </w:r>
      <w:r w:rsidR="005A45B8">
        <w:rPr>
          <w:rFonts w:ascii="Times New Roman" w:hAnsi="Times New Roman"/>
          <w:sz w:val="24"/>
          <w:szCs w:val="24"/>
        </w:rPr>
        <w:t>68</w:t>
      </w:r>
      <w:r w:rsidR="003B72E2">
        <w:rPr>
          <w:rFonts w:ascii="Times New Roman" w:hAnsi="Times New Roman"/>
          <w:sz w:val="24"/>
          <w:szCs w:val="24"/>
        </w:rPr>
        <w:t>893</w:t>
      </w:r>
      <w:r w:rsidR="005A45B8">
        <w:rPr>
          <w:rFonts w:ascii="Times New Roman" w:hAnsi="Times New Roman"/>
          <w:sz w:val="24"/>
          <w:szCs w:val="24"/>
        </w:rPr>
        <w:t>,5</w:t>
      </w:r>
      <w:r>
        <w:rPr>
          <w:rFonts w:ascii="Times New Roman" w:hAnsi="Times New Roman"/>
          <w:sz w:val="24"/>
          <w:szCs w:val="24"/>
        </w:rPr>
        <w:t xml:space="preserve"> тыс. рублей, субсидии – </w:t>
      </w:r>
      <w:r w:rsidR="00AA138C">
        <w:rPr>
          <w:rFonts w:ascii="Times New Roman" w:hAnsi="Times New Roman"/>
          <w:sz w:val="24"/>
          <w:szCs w:val="24"/>
        </w:rPr>
        <w:t>2252</w:t>
      </w:r>
      <w:r w:rsidR="003B72E2">
        <w:rPr>
          <w:rFonts w:ascii="Times New Roman" w:hAnsi="Times New Roman"/>
          <w:sz w:val="24"/>
          <w:szCs w:val="24"/>
        </w:rPr>
        <w:t>75</w:t>
      </w:r>
      <w:r w:rsidR="00AA138C">
        <w:rPr>
          <w:rFonts w:ascii="Times New Roman" w:hAnsi="Times New Roman"/>
          <w:sz w:val="24"/>
          <w:szCs w:val="24"/>
        </w:rPr>
        <w:t>,</w:t>
      </w:r>
      <w:r w:rsidR="003B72E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тыс. рублей, субвенции – </w:t>
      </w:r>
      <w:r w:rsidR="00AA138C">
        <w:rPr>
          <w:rFonts w:ascii="Times New Roman" w:hAnsi="Times New Roman"/>
          <w:sz w:val="24"/>
          <w:szCs w:val="24"/>
        </w:rPr>
        <w:t>5762,5</w:t>
      </w:r>
      <w:r>
        <w:rPr>
          <w:rFonts w:ascii="Times New Roman" w:hAnsi="Times New Roman"/>
          <w:sz w:val="24"/>
          <w:szCs w:val="24"/>
        </w:rPr>
        <w:t xml:space="preserve"> тыс. рублей, иные межбюджетные трансферты – </w:t>
      </w:r>
      <w:r w:rsidR="00AA138C">
        <w:rPr>
          <w:rFonts w:ascii="Times New Roman" w:hAnsi="Times New Roman"/>
          <w:sz w:val="24"/>
          <w:szCs w:val="24"/>
        </w:rPr>
        <w:t>40951,</w:t>
      </w:r>
      <w:r w:rsidR="003B72E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тыс. рублей, </w:t>
      </w:r>
      <w:r w:rsidRPr="003C2104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21</w:t>
      </w:r>
      <w:r w:rsidRPr="003C2104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66282,0</w:t>
      </w:r>
      <w:r w:rsidRPr="003C2104">
        <w:rPr>
          <w:rFonts w:ascii="Times New Roman" w:hAnsi="Times New Roman"/>
          <w:sz w:val="24"/>
          <w:szCs w:val="24"/>
        </w:rPr>
        <w:t xml:space="preserve"> тыс. рублей,</w:t>
      </w:r>
      <w:r>
        <w:rPr>
          <w:rFonts w:ascii="Times New Roman" w:hAnsi="Times New Roman"/>
          <w:sz w:val="24"/>
          <w:szCs w:val="24"/>
        </w:rPr>
        <w:t xml:space="preserve"> в том числе дотации – 35107,8 тыс. рублей, субсидии – 29442,0 тыс. рублей, субвенции – 1732,2 тыс. рублей, </w:t>
      </w:r>
      <w:r w:rsidRPr="003C2104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2</w:t>
      </w:r>
      <w:r w:rsidRPr="003C2104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78061,8</w:t>
      </w:r>
      <w:r w:rsidRPr="003C210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в том числе дотации 34518,5 тыс. рублей, субсидии – 36116,5 тыс. рублей, субвенции – 7423,8 тыс. рублей.»;</w:t>
      </w:r>
    </w:p>
    <w:p w:rsidR="005A45B8" w:rsidRDefault="005A45B8" w:rsidP="00CE436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A45B8" w:rsidRDefault="005A45B8" w:rsidP="00CE436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3510AB" w:rsidRDefault="003510AB" w:rsidP="00CE436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E4362" w:rsidRDefault="00CE4362" w:rsidP="00CE436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части 2:</w:t>
      </w:r>
    </w:p>
    <w:p w:rsidR="00CE4362" w:rsidRPr="00A119E4" w:rsidRDefault="00CE4362" w:rsidP="00CE436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119E4">
        <w:rPr>
          <w:rFonts w:ascii="Times New Roman" w:hAnsi="Times New Roman"/>
          <w:sz w:val="24"/>
          <w:szCs w:val="24"/>
        </w:rPr>
        <w:t>в абзаце четвертом слова «(таблицы 1-</w:t>
      </w:r>
      <w:r w:rsidR="00A119E4" w:rsidRPr="00A119E4">
        <w:rPr>
          <w:rFonts w:ascii="Times New Roman" w:hAnsi="Times New Roman"/>
          <w:sz w:val="24"/>
          <w:szCs w:val="24"/>
        </w:rPr>
        <w:t>10</w:t>
      </w:r>
      <w:r w:rsidRPr="00A119E4">
        <w:rPr>
          <w:rFonts w:ascii="Times New Roman" w:hAnsi="Times New Roman"/>
          <w:sz w:val="24"/>
          <w:szCs w:val="24"/>
        </w:rPr>
        <w:t>)» заменить словами «(таблицы 1-1</w:t>
      </w:r>
      <w:r w:rsidR="00A119E4" w:rsidRPr="00A119E4">
        <w:rPr>
          <w:rFonts w:ascii="Times New Roman" w:hAnsi="Times New Roman"/>
          <w:sz w:val="24"/>
          <w:szCs w:val="24"/>
        </w:rPr>
        <w:t>1</w:t>
      </w:r>
      <w:r w:rsidRPr="00A119E4">
        <w:rPr>
          <w:rFonts w:ascii="Times New Roman" w:hAnsi="Times New Roman"/>
          <w:sz w:val="24"/>
          <w:szCs w:val="24"/>
        </w:rPr>
        <w:t>»);</w:t>
      </w:r>
    </w:p>
    <w:p w:rsidR="00CE4362" w:rsidRDefault="00CE4362" w:rsidP="00CE436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119E4">
        <w:rPr>
          <w:rFonts w:ascii="Times New Roman" w:hAnsi="Times New Roman"/>
          <w:sz w:val="24"/>
          <w:szCs w:val="24"/>
        </w:rPr>
        <w:t>в абзаце шестом слова «(таблица 1-</w:t>
      </w:r>
      <w:r w:rsidR="00A119E4" w:rsidRPr="00A119E4">
        <w:rPr>
          <w:rFonts w:ascii="Times New Roman" w:hAnsi="Times New Roman"/>
          <w:sz w:val="24"/>
          <w:szCs w:val="24"/>
        </w:rPr>
        <w:t>5</w:t>
      </w:r>
      <w:r w:rsidRPr="00A119E4">
        <w:rPr>
          <w:rFonts w:ascii="Times New Roman" w:hAnsi="Times New Roman"/>
          <w:sz w:val="24"/>
          <w:szCs w:val="24"/>
        </w:rPr>
        <w:t>) заменить словами «(таблицы 1-</w:t>
      </w:r>
      <w:r w:rsidR="00A119E4" w:rsidRPr="00A119E4">
        <w:rPr>
          <w:rFonts w:ascii="Times New Roman" w:hAnsi="Times New Roman"/>
          <w:sz w:val="24"/>
          <w:szCs w:val="24"/>
        </w:rPr>
        <w:t>6</w:t>
      </w:r>
      <w:r w:rsidRPr="00A119E4">
        <w:rPr>
          <w:rFonts w:ascii="Times New Roman" w:hAnsi="Times New Roman"/>
          <w:sz w:val="24"/>
          <w:szCs w:val="24"/>
        </w:rPr>
        <w:t>)»;</w:t>
      </w:r>
    </w:p>
    <w:p w:rsidR="00CE4362" w:rsidRDefault="00CE4362" w:rsidP="00CE436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A45B8" w:rsidRDefault="005A45B8" w:rsidP="00CE436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E4362" w:rsidRDefault="007D41A7" w:rsidP="00CE436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E4362">
        <w:rPr>
          <w:rFonts w:ascii="Times New Roman" w:hAnsi="Times New Roman"/>
          <w:sz w:val="24"/>
          <w:szCs w:val="24"/>
        </w:rPr>
        <w:t>) приложение 4 изложить в следующей редакции:</w:t>
      </w:r>
    </w:p>
    <w:p w:rsidR="00CE4362" w:rsidRPr="003C2104" w:rsidRDefault="00CE4362" w:rsidP="00CE4362">
      <w:pPr>
        <w:pStyle w:val="a3"/>
        <w:keepNext/>
        <w:ind w:left="5112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«</w:t>
      </w:r>
      <w:r w:rsidRPr="003C2104">
        <w:rPr>
          <w:rFonts w:ascii="Times New Roman" w:hAnsi="Times New Roman"/>
          <w:i/>
          <w:szCs w:val="24"/>
        </w:rPr>
        <w:t>Приложение 4</w:t>
      </w:r>
    </w:p>
    <w:p w:rsidR="00CE4362" w:rsidRPr="003C2104" w:rsidRDefault="00CE4362" w:rsidP="00CE4362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CE4362" w:rsidRPr="003C2104" w:rsidRDefault="00CE4362" w:rsidP="00CE4362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 Чувашской Республики</w:t>
      </w:r>
    </w:p>
    <w:p w:rsidR="00CE4362" w:rsidRPr="003C2104" w:rsidRDefault="00CE4362" w:rsidP="00CE4362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</w:t>
      </w:r>
    </w:p>
    <w:p w:rsidR="00CE4362" w:rsidRDefault="00CE4362" w:rsidP="00CE4362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20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2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CE4362" w:rsidRDefault="00CE4362" w:rsidP="00CE4362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(в редакции Решения собрания депутатов</w:t>
      </w:r>
    </w:p>
    <w:p w:rsidR="00CE4362" w:rsidRDefault="00CE4362" w:rsidP="00CE4362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CE4362" w:rsidRDefault="00CE4362" w:rsidP="00CE4362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CE4362" w:rsidRDefault="00CE4362" w:rsidP="00CE4362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CE4362" w:rsidRPr="003C2104" w:rsidRDefault="00CE4362" w:rsidP="00CE4362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CE4362" w:rsidRPr="003C2104" w:rsidRDefault="00CE4362" w:rsidP="00CE4362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20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CE4362" w:rsidRPr="003C2104" w:rsidRDefault="00CE4362" w:rsidP="00CE4362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2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CE4362" w:rsidRPr="003C2104" w:rsidRDefault="00CE4362" w:rsidP="00CE4362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2"/>
        <w:gridCol w:w="572"/>
        <w:gridCol w:w="4961"/>
        <w:gridCol w:w="1984"/>
      </w:tblGrid>
      <w:tr w:rsidR="00CE4362" w:rsidRPr="003C2104" w:rsidTr="00CE4362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362" w:rsidRPr="00F40D05" w:rsidRDefault="00CE4362" w:rsidP="00CE4362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CE4362" w:rsidRPr="00F40D05" w:rsidRDefault="00CE4362" w:rsidP="00CE4362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40D0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Прогнозируемые объемы </w:t>
            </w:r>
          </w:p>
        </w:tc>
      </w:tr>
      <w:tr w:rsidR="00CE4362" w:rsidRPr="003C2104" w:rsidTr="00CE4362">
        <w:trPr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362" w:rsidRPr="00F40D05" w:rsidRDefault="00CE4362" w:rsidP="00CE436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поступлений доходов в бюджет Цивильского района Чувашской Республики</w:t>
            </w:r>
          </w:p>
          <w:p w:rsidR="00CE4362" w:rsidRPr="00F40D05" w:rsidRDefault="00CE4362" w:rsidP="00CE436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 2020 год </w:t>
            </w:r>
          </w:p>
        </w:tc>
      </w:tr>
      <w:tr w:rsidR="00CE4362" w:rsidRPr="003C2104" w:rsidTr="00CE4362">
        <w:trPr>
          <w:trHeight w:hRule="exact" w:val="284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362" w:rsidRPr="003C2104" w:rsidRDefault="00CE4362" w:rsidP="00CE436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E4362" w:rsidRPr="003C2104" w:rsidTr="00CE4362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362" w:rsidRPr="003C2104" w:rsidRDefault="00CE4362" w:rsidP="00CE436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E4362" w:rsidRPr="003C2104" w:rsidRDefault="00CE4362" w:rsidP="00CE436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CE4362" w:rsidRPr="003C2104" w:rsidTr="00CE4362">
        <w:trPr>
          <w:trHeight w:val="607"/>
          <w:tblHeader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4362" w:rsidRPr="003C2104" w:rsidRDefault="00CE4362" w:rsidP="00CE43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бюджетной </w:t>
            </w: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362" w:rsidRPr="003C2104" w:rsidRDefault="00CE4362" w:rsidP="00CE43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4362" w:rsidRPr="003C2104" w:rsidRDefault="00CE4362" w:rsidP="00CE43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</w:tbl>
    <w:p w:rsidR="00CE4362" w:rsidRPr="003C2104" w:rsidRDefault="00CE4362" w:rsidP="00CE4362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4961"/>
        <w:gridCol w:w="1984"/>
      </w:tblGrid>
      <w:tr w:rsidR="00CE4362" w:rsidRPr="003C2104" w:rsidTr="00CE4362">
        <w:trPr>
          <w:trHeight w:val="17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362" w:rsidRPr="003C2104" w:rsidRDefault="00CE4362" w:rsidP="00CE43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62" w:rsidRPr="003C2104" w:rsidRDefault="00CE4362" w:rsidP="00CE43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362" w:rsidRPr="003C2104" w:rsidRDefault="00CE4362" w:rsidP="00CE43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E4362" w:rsidRPr="003C2104" w:rsidTr="00CE4362">
        <w:trPr>
          <w:trHeight w:val="20"/>
        </w:trPr>
        <w:tc>
          <w:tcPr>
            <w:tcW w:w="2694" w:type="dxa"/>
            <w:noWrap/>
          </w:tcPr>
          <w:p w:rsidR="00CE4362" w:rsidRPr="003C2104" w:rsidRDefault="00CE4362" w:rsidP="00CE436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4961" w:type="dxa"/>
          </w:tcPr>
          <w:p w:rsidR="00CE4362" w:rsidRPr="003C2104" w:rsidRDefault="00CE4362" w:rsidP="00CE436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CE4362" w:rsidRPr="003C2104" w:rsidRDefault="00CE4362" w:rsidP="00CE4362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224 988,0</w:t>
            </w:r>
          </w:p>
        </w:tc>
      </w:tr>
      <w:tr w:rsidR="00CE4362" w:rsidRPr="003C2104" w:rsidTr="00CE4362">
        <w:trPr>
          <w:trHeight w:val="20"/>
        </w:trPr>
        <w:tc>
          <w:tcPr>
            <w:tcW w:w="2694" w:type="dxa"/>
            <w:noWrap/>
          </w:tcPr>
          <w:p w:rsidR="00CE4362" w:rsidRPr="003C2104" w:rsidRDefault="00CE4362" w:rsidP="00CE436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CE4362" w:rsidRPr="003C2104" w:rsidRDefault="00CE4362" w:rsidP="00CE436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noWrap/>
            <w:vAlign w:val="bottom"/>
          </w:tcPr>
          <w:p w:rsidR="00CE4362" w:rsidRPr="003C2104" w:rsidRDefault="00CE4362" w:rsidP="00CE4362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4362" w:rsidRPr="003C2104" w:rsidTr="00CE4362">
        <w:trPr>
          <w:trHeight w:val="20"/>
        </w:trPr>
        <w:tc>
          <w:tcPr>
            <w:tcW w:w="2694" w:type="dxa"/>
            <w:noWrap/>
          </w:tcPr>
          <w:p w:rsidR="00CE4362" w:rsidRPr="003C2104" w:rsidRDefault="00CE4362" w:rsidP="00CE436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10100000000000000</w:t>
            </w:r>
          </w:p>
        </w:tc>
        <w:tc>
          <w:tcPr>
            <w:tcW w:w="4961" w:type="dxa"/>
          </w:tcPr>
          <w:p w:rsidR="00CE4362" w:rsidRPr="003C2104" w:rsidRDefault="00CE4362" w:rsidP="00CE436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CE4362" w:rsidRPr="003C2104" w:rsidRDefault="00CE4362" w:rsidP="005619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185 </w:t>
            </w:r>
            <w:r w:rsidR="005619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619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E4362" w:rsidRPr="003C2104" w:rsidTr="00CE4362">
        <w:trPr>
          <w:trHeight w:val="20"/>
        </w:trPr>
        <w:tc>
          <w:tcPr>
            <w:tcW w:w="2694" w:type="dxa"/>
            <w:noWrap/>
          </w:tcPr>
          <w:p w:rsidR="00CE4362" w:rsidRPr="003C2104" w:rsidRDefault="00CE4362" w:rsidP="00CE436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CE4362" w:rsidRPr="003C2104" w:rsidRDefault="00CE4362" w:rsidP="00CE436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noWrap/>
            <w:vAlign w:val="bottom"/>
          </w:tcPr>
          <w:p w:rsidR="00CE4362" w:rsidRPr="003C2104" w:rsidRDefault="00CE4362" w:rsidP="00CE4362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4362" w:rsidRPr="003C2104" w:rsidTr="00CE4362">
        <w:trPr>
          <w:trHeight w:val="20"/>
        </w:trPr>
        <w:tc>
          <w:tcPr>
            <w:tcW w:w="2694" w:type="dxa"/>
            <w:noWrap/>
          </w:tcPr>
          <w:p w:rsidR="00CE4362" w:rsidRPr="003C2104" w:rsidRDefault="00CE4362" w:rsidP="00CE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4961" w:type="dxa"/>
          </w:tcPr>
          <w:p w:rsidR="00CE4362" w:rsidRPr="003C2104" w:rsidRDefault="00CE4362" w:rsidP="00CE43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noWrap/>
            <w:vAlign w:val="bottom"/>
          </w:tcPr>
          <w:p w:rsidR="00CE4362" w:rsidRPr="003C2104" w:rsidRDefault="00CE4362" w:rsidP="0056192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185 </w:t>
            </w:r>
            <w:r w:rsidR="00561926">
              <w:rPr>
                <w:rFonts w:ascii="Times New Roman" w:hAnsi="Times New Roman"/>
                <w:color w:val="000000"/>
                <w:sz w:val="24"/>
                <w:szCs w:val="24"/>
              </w:rPr>
              <w:t>816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619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E4362" w:rsidRPr="003C2104" w:rsidTr="00CE4362">
        <w:trPr>
          <w:trHeight w:val="20"/>
        </w:trPr>
        <w:tc>
          <w:tcPr>
            <w:tcW w:w="2694" w:type="dxa"/>
            <w:noWrap/>
          </w:tcPr>
          <w:p w:rsidR="00CE4362" w:rsidRPr="003C2104" w:rsidRDefault="00CE4362" w:rsidP="00CE436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10300000000000000</w:t>
            </w:r>
          </w:p>
        </w:tc>
        <w:tc>
          <w:tcPr>
            <w:tcW w:w="4961" w:type="dxa"/>
          </w:tcPr>
          <w:p w:rsidR="00CE4362" w:rsidRPr="003C2104" w:rsidRDefault="00CE4362" w:rsidP="00CE436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noWrap/>
            <w:vAlign w:val="bottom"/>
          </w:tcPr>
          <w:p w:rsidR="00CE4362" w:rsidRPr="003C2104" w:rsidRDefault="00561926" w:rsidP="00CE4362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6 192,1</w:t>
            </w:r>
          </w:p>
        </w:tc>
      </w:tr>
      <w:tr w:rsidR="00CE4362" w:rsidRPr="003C2104" w:rsidTr="00CE4362">
        <w:trPr>
          <w:trHeight w:val="20"/>
        </w:trPr>
        <w:tc>
          <w:tcPr>
            <w:tcW w:w="2694" w:type="dxa"/>
            <w:noWrap/>
          </w:tcPr>
          <w:p w:rsidR="00CE4362" w:rsidRPr="003C2104" w:rsidRDefault="00CE4362" w:rsidP="00CE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10302000010000110</w:t>
            </w:r>
          </w:p>
        </w:tc>
        <w:tc>
          <w:tcPr>
            <w:tcW w:w="4961" w:type="dxa"/>
          </w:tcPr>
          <w:p w:rsidR="00CE4362" w:rsidRPr="003C2104" w:rsidRDefault="00CE4362" w:rsidP="00CE43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noWrap/>
            <w:vAlign w:val="bottom"/>
          </w:tcPr>
          <w:p w:rsidR="00CE4362" w:rsidRPr="003C2104" w:rsidRDefault="00561926" w:rsidP="00CE436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6 192,1</w:t>
            </w:r>
          </w:p>
        </w:tc>
      </w:tr>
      <w:tr w:rsidR="00CE4362" w:rsidRPr="003C2104" w:rsidTr="00CE4362">
        <w:trPr>
          <w:trHeight w:val="20"/>
        </w:trPr>
        <w:tc>
          <w:tcPr>
            <w:tcW w:w="2694" w:type="dxa"/>
            <w:noWrap/>
          </w:tcPr>
          <w:p w:rsidR="00CE4362" w:rsidRPr="003C2104" w:rsidRDefault="00CE4362" w:rsidP="00CE436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10500000000000000</w:t>
            </w:r>
          </w:p>
        </w:tc>
        <w:tc>
          <w:tcPr>
            <w:tcW w:w="4961" w:type="dxa"/>
          </w:tcPr>
          <w:p w:rsidR="00CE4362" w:rsidRPr="003C2104" w:rsidRDefault="00CE4362" w:rsidP="00CE436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noWrap/>
            <w:vAlign w:val="bottom"/>
          </w:tcPr>
          <w:p w:rsidR="00CE4362" w:rsidRPr="003C2104" w:rsidRDefault="00561926" w:rsidP="00CE4362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10 119,6</w:t>
            </w:r>
          </w:p>
        </w:tc>
      </w:tr>
      <w:tr w:rsidR="00CE4362" w:rsidRPr="003C2104" w:rsidTr="00CE4362">
        <w:trPr>
          <w:trHeight w:val="20"/>
        </w:trPr>
        <w:tc>
          <w:tcPr>
            <w:tcW w:w="2694" w:type="dxa"/>
            <w:noWrap/>
          </w:tcPr>
          <w:p w:rsidR="00CE4362" w:rsidRPr="003C2104" w:rsidRDefault="00CE4362" w:rsidP="00CE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10501000000000110</w:t>
            </w:r>
          </w:p>
        </w:tc>
        <w:tc>
          <w:tcPr>
            <w:tcW w:w="4961" w:type="dxa"/>
          </w:tcPr>
          <w:p w:rsidR="00CE4362" w:rsidRPr="003C2104" w:rsidRDefault="00CE4362" w:rsidP="00CE43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noWrap/>
            <w:vAlign w:val="bottom"/>
          </w:tcPr>
          <w:p w:rsidR="00CE4362" w:rsidRDefault="00561926" w:rsidP="00CE436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2 391,0</w:t>
            </w:r>
          </w:p>
        </w:tc>
      </w:tr>
      <w:tr w:rsidR="00CE4362" w:rsidRPr="003C2104" w:rsidTr="00CE4362">
        <w:trPr>
          <w:trHeight w:val="20"/>
        </w:trPr>
        <w:tc>
          <w:tcPr>
            <w:tcW w:w="2694" w:type="dxa"/>
            <w:noWrap/>
          </w:tcPr>
          <w:p w:rsidR="00CE4362" w:rsidRPr="003C2104" w:rsidRDefault="00CE4362" w:rsidP="00CE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10502000020000110</w:t>
            </w:r>
          </w:p>
        </w:tc>
        <w:tc>
          <w:tcPr>
            <w:tcW w:w="4961" w:type="dxa"/>
          </w:tcPr>
          <w:p w:rsidR="00CE4362" w:rsidRPr="003C2104" w:rsidRDefault="00CE4362" w:rsidP="00CE43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Единый налог на вмененный доход для </w:t>
            </w:r>
            <w:r w:rsidRPr="003C2104">
              <w:rPr>
                <w:rFonts w:ascii="Times New Roman" w:hAnsi="Times New Roman"/>
                <w:sz w:val="24"/>
                <w:szCs w:val="24"/>
              </w:rPr>
              <w:lastRenderedPageBreak/>
              <w:t>отдельных видов деятельности</w:t>
            </w:r>
          </w:p>
        </w:tc>
        <w:tc>
          <w:tcPr>
            <w:tcW w:w="1984" w:type="dxa"/>
            <w:noWrap/>
            <w:vAlign w:val="bottom"/>
          </w:tcPr>
          <w:p w:rsidR="00CE4362" w:rsidRPr="003C2104" w:rsidRDefault="00561926" w:rsidP="00CE436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6 918,2</w:t>
            </w:r>
          </w:p>
        </w:tc>
      </w:tr>
      <w:tr w:rsidR="00CE4362" w:rsidRPr="003C2104" w:rsidTr="00CE4362">
        <w:trPr>
          <w:trHeight w:val="20"/>
        </w:trPr>
        <w:tc>
          <w:tcPr>
            <w:tcW w:w="2694" w:type="dxa"/>
            <w:noWrap/>
          </w:tcPr>
          <w:p w:rsidR="00CE4362" w:rsidRPr="003C2104" w:rsidRDefault="00CE4362" w:rsidP="00CE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lastRenderedPageBreak/>
              <w:t>10503000010000110</w:t>
            </w:r>
          </w:p>
        </w:tc>
        <w:tc>
          <w:tcPr>
            <w:tcW w:w="4961" w:type="dxa"/>
          </w:tcPr>
          <w:p w:rsidR="00CE4362" w:rsidRPr="003C2104" w:rsidRDefault="00CE4362" w:rsidP="00CE43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noWrap/>
            <w:vAlign w:val="bottom"/>
          </w:tcPr>
          <w:p w:rsidR="00CE4362" w:rsidRPr="003C2104" w:rsidRDefault="00561926" w:rsidP="00CE436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615,0</w:t>
            </w:r>
          </w:p>
        </w:tc>
      </w:tr>
      <w:tr w:rsidR="00CE4362" w:rsidRPr="003C2104" w:rsidTr="00CE4362">
        <w:trPr>
          <w:trHeight w:val="20"/>
        </w:trPr>
        <w:tc>
          <w:tcPr>
            <w:tcW w:w="2694" w:type="dxa"/>
            <w:noWrap/>
          </w:tcPr>
          <w:p w:rsidR="00CE4362" w:rsidRPr="003C2104" w:rsidRDefault="00CE4362" w:rsidP="00CE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10504000020000110</w:t>
            </w:r>
          </w:p>
        </w:tc>
        <w:tc>
          <w:tcPr>
            <w:tcW w:w="4961" w:type="dxa"/>
          </w:tcPr>
          <w:p w:rsidR="00CE4362" w:rsidRPr="003C2104" w:rsidRDefault="00CE4362" w:rsidP="00CE43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4" w:type="dxa"/>
            <w:noWrap/>
            <w:vAlign w:val="bottom"/>
          </w:tcPr>
          <w:p w:rsidR="00CE4362" w:rsidRPr="003C2104" w:rsidRDefault="00CE4362" w:rsidP="0056192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619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</w:tr>
      <w:tr w:rsidR="00CE4362" w:rsidRPr="003C2104" w:rsidTr="00CE4362">
        <w:trPr>
          <w:trHeight w:val="20"/>
        </w:trPr>
        <w:tc>
          <w:tcPr>
            <w:tcW w:w="2694" w:type="dxa"/>
            <w:noWrap/>
          </w:tcPr>
          <w:p w:rsidR="00CE4362" w:rsidRPr="003C2104" w:rsidRDefault="00CE4362" w:rsidP="00CE436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10600000000000000</w:t>
            </w:r>
          </w:p>
        </w:tc>
        <w:tc>
          <w:tcPr>
            <w:tcW w:w="4961" w:type="dxa"/>
          </w:tcPr>
          <w:p w:rsidR="00CE4362" w:rsidRPr="003C2104" w:rsidRDefault="00CE4362" w:rsidP="00CE436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CE4362" w:rsidRPr="003C2104" w:rsidRDefault="00CE4362" w:rsidP="005619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</w:t>
            </w:r>
            <w:r w:rsidR="005619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23,6</w:t>
            </w:r>
          </w:p>
        </w:tc>
      </w:tr>
      <w:tr w:rsidR="00CE4362" w:rsidRPr="003C2104" w:rsidTr="00CE4362">
        <w:trPr>
          <w:trHeight w:val="20"/>
        </w:trPr>
        <w:tc>
          <w:tcPr>
            <w:tcW w:w="2694" w:type="dxa"/>
            <w:noWrap/>
          </w:tcPr>
          <w:p w:rsidR="00CE4362" w:rsidRPr="003C2104" w:rsidRDefault="00CE4362" w:rsidP="00CE436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CE4362" w:rsidRPr="003C2104" w:rsidRDefault="00CE4362" w:rsidP="00CE436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noWrap/>
            <w:vAlign w:val="bottom"/>
          </w:tcPr>
          <w:p w:rsidR="00CE4362" w:rsidRPr="003C2104" w:rsidRDefault="00CE4362" w:rsidP="00CE4362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4362" w:rsidRPr="003C2104" w:rsidTr="00CE4362">
        <w:trPr>
          <w:trHeight w:val="20"/>
        </w:trPr>
        <w:tc>
          <w:tcPr>
            <w:tcW w:w="2694" w:type="dxa"/>
            <w:noWrap/>
          </w:tcPr>
          <w:p w:rsidR="00CE4362" w:rsidRPr="003C2104" w:rsidRDefault="00CE4362" w:rsidP="00CE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10604000020000110</w:t>
            </w:r>
          </w:p>
        </w:tc>
        <w:tc>
          <w:tcPr>
            <w:tcW w:w="4961" w:type="dxa"/>
          </w:tcPr>
          <w:p w:rsidR="00CE4362" w:rsidRPr="003C2104" w:rsidRDefault="00CE4362" w:rsidP="00CE43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984" w:type="dxa"/>
            <w:noWrap/>
            <w:vAlign w:val="bottom"/>
          </w:tcPr>
          <w:p w:rsidR="00CE4362" w:rsidRPr="003C2104" w:rsidRDefault="00CE4362" w:rsidP="0056192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  <w:r w:rsidR="005619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23,6</w:t>
            </w:r>
          </w:p>
        </w:tc>
      </w:tr>
      <w:tr w:rsidR="00CE4362" w:rsidRPr="003C2104" w:rsidTr="00CE4362">
        <w:trPr>
          <w:trHeight w:val="20"/>
        </w:trPr>
        <w:tc>
          <w:tcPr>
            <w:tcW w:w="2694" w:type="dxa"/>
            <w:noWrap/>
          </w:tcPr>
          <w:p w:rsidR="00CE4362" w:rsidRPr="003C2104" w:rsidRDefault="00CE4362" w:rsidP="00CE436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10800000000000000</w:t>
            </w:r>
          </w:p>
        </w:tc>
        <w:tc>
          <w:tcPr>
            <w:tcW w:w="4961" w:type="dxa"/>
          </w:tcPr>
          <w:p w:rsidR="00CE4362" w:rsidRPr="003C2104" w:rsidRDefault="00CE4362" w:rsidP="00CE436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noWrap/>
            <w:vAlign w:val="bottom"/>
          </w:tcPr>
          <w:p w:rsidR="00CE4362" w:rsidRPr="003C2104" w:rsidRDefault="00561926" w:rsidP="00CE4362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4 502,6</w:t>
            </w:r>
          </w:p>
        </w:tc>
      </w:tr>
      <w:tr w:rsidR="00CE4362" w:rsidRPr="003C2104" w:rsidTr="00CE4362">
        <w:trPr>
          <w:trHeight w:val="20"/>
        </w:trPr>
        <w:tc>
          <w:tcPr>
            <w:tcW w:w="2694" w:type="dxa"/>
            <w:noWrap/>
          </w:tcPr>
          <w:p w:rsidR="00CE4362" w:rsidRPr="003C2104" w:rsidRDefault="00CE4362" w:rsidP="00CE436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11100000000000000</w:t>
            </w:r>
          </w:p>
        </w:tc>
        <w:tc>
          <w:tcPr>
            <w:tcW w:w="4961" w:type="dxa"/>
          </w:tcPr>
          <w:p w:rsidR="00CE4362" w:rsidRPr="003C2104" w:rsidRDefault="00CE4362" w:rsidP="00CE436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CE4362" w:rsidRPr="003C2104" w:rsidRDefault="00CE4362" w:rsidP="00CE4362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8 414,1</w:t>
            </w:r>
          </w:p>
        </w:tc>
      </w:tr>
      <w:tr w:rsidR="00CE4362" w:rsidRPr="003C2104" w:rsidTr="00CE4362">
        <w:trPr>
          <w:trHeight w:val="20"/>
        </w:trPr>
        <w:tc>
          <w:tcPr>
            <w:tcW w:w="2694" w:type="dxa"/>
            <w:noWrap/>
          </w:tcPr>
          <w:p w:rsidR="00CE4362" w:rsidRPr="003C2104" w:rsidRDefault="00CE4362" w:rsidP="00CE436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CE4362" w:rsidRPr="003C2104" w:rsidRDefault="00CE4362" w:rsidP="00CE436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noWrap/>
            <w:vAlign w:val="bottom"/>
          </w:tcPr>
          <w:p w:rsidR="00CE4362" w:rsidRPr="003C2104" w:rsidRDefault="00CE4362" w:rsidP="00CE4362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4362" w:rsidRPr="003C2104" w:rsidTr="00CE4362">
        <w:trPr>
          <w:trHeight w:val="20"/>
        </w:trPr>
        <w:tc>
          <w:tcPr>
            <w:tcW w:w="2694" w:type="dxa"/>
            <w:noWrap/>
          </w:tcPr>
          <w:p w:rsidR="00CE4362" w:rsidRPr="003C2104" w:rsidRDefault="00CE4362" w:rsidP="00CE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11105000000000120</w:t>
            </w:r>
          </w:p>
        </w:tc>
        <w:tc>
          <w:tcPr>
            <w:tcW w:w="4961" w:type="dxa"/>
          </w:tcPr>
          <w:p w:rsidR="00CE4362" w:rsidRPr="003C2104" w:rsidRDefault="00CE4362" w:rsidP="00CE43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noWrap/>
            <w:vAlign w:val="bottom"/>
          </w:tcPr>
          <w:p w:rsidR="00CE4362" w:rsidRPr="003C2104" w:rsidRDefault="00CE4362" w:rsidP="00CE436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8 305,5</w:t>
            </w:r>
          </w:p>
        </w:tc>
      </w:tr>
      <w:tr w:rsidR="00CE4362" w:rsidRPr="003C2104" w:rsidTr="00CE4362">
        <w:trPr>
          <w:trHeight w:val="20"/>
        </w:trPr>
        <w:tc>
          <w:tcPr>
            <w:tcW w:w="2694" w:type="dxa"/>
            <w:noWrap/>
          </w:tcPr>
          <w:p w:rsidR="00CE4362" w:rsidRPr="003C2104" w:rsidRDefault="00CE4362" w:rsidP="00CE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11107000000000120</w:t>
            </w:r>
          </w:p>
        </w:tc>
        <w:tc>
          <w:tcPr>
            <w:tcW w:w="4961" w:type="dxa"/>
          </w:tcPr>
          <w:p w:rsidR="00CE4362" w:rsidRPr="003C2104" w:rsidRDefault="00CE4362" w:rsidP="00CE43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1984" w:type="dxa"/>
            <w:noWrap/>
            <w:vAlign w:val="bottom"/>
          </w:tcPr>
          <w:p w:rsidR="00CE4362" w:rsidRPr="003C2104" w:rsidRDefault="00CE4362" w:rsidP="00CE436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108,6</w:t>
            </w:r>
          </w:p>
        </w:tc>
      </w:tr>
      <w:tr w:rsidR="00CE4362" w:rsidRPr="003C2104" w:rsidTr="00CE4362">
        <w:trPr>
          <w:trHeight w:val="20"/>
        </w:trPr>
        <w:tc>
          <w:tcPr>
            <w:tcW w:w="2694" w:type="dxa"/>
            <w:noWrap/>
          </w:tcPr>
          <w:p w:rsidR="00CE4362" w:rsidRPr="003C2104" w:rsidRDefault="00CE4362" w:rsidP="00CE436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11200000000000000</w:t>
            </w:r>
          </w:p>
        </w:tc>
        <w:tc>
          <w:tcPr>
            <w:tcW w:w="4961" w:type="dxa"/>
          </w:tcPr>
          <w:p w:rsidR="00CE4362" w:rsidRPr="003C2104" w:rsidRDefault="00CE4362" w:rsidP="00CE436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CE4362" w:rsidRPr="003C2104" w:rsidRDefault="00CE4362" w:rsidP="00CE4362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937,2</w:t>
            </w:r>
          </w:p>
        </w:tc>
      </w:tr>
      <w:tr w:rsidR="00CE4362" w:rsidRPr="003C2104" w:rsidTr="00CE4362">
        <w:trPr>
          <w:trHeight w:val="20"/>
        </w:trPr>
        <w:tc>
          <w:tcPr>
            <w:tcW w:w="2694" w:type="dxa"/>
            <w:noWrap/>
          </w:tcPr>
          <w:p w:rsidR="00CE4362" w:rsidRPr="003C2104" w:rsidRDefault="00CE4362" w:rsidP="00CE436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CE4362" w:rsidRPr="003C2104" w:rsidRDefault="00CE4362" w:rsidP="00CE436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noWrap/>
            <w:vAlign w:val="bottom"/>
          </w:tcPr>
          <w:p w:rsidR="00CE4362" w:rsidRPr="003C2104" w:rsidRDefault="00CE4362" w:rsidP="00CE4362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4362" w:rsidRPr="003C2104" w:rsidTr="00CE4362">
        <w:trPr>
          <w:trHeight w:val="20"/>
        </w:trPr>
        <w:tc>
          <w:tcPr>
            <w:tcW w:w="2694" w:type="dxa"/>
            <w:noWrap/>
          </w:tcPr>
          <w:p w:rsidR="00CE4362" w:rsidRPr="003C2104" w:rsidRDefault="00CE4362" w:rsidP="00CE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11201000010000120</w:t>
            </w:r>
          </w:p>
        </w:tc>
        <w:tc>
          <w:tcPr>
            <w:tcW w:w="4961" w:type="dxa"/>
          </w:tcPr>
          <w:p w:rsidR="00CE4362" w:rsidRPr="003C2104" w:rsidRDefault="00CE4362" w:rsidP="00CE43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noWrap/>
            <w:vAlign w:val="bottom"/>
          </w:tcPr>
          <w:p w:rsidR="00CE4362" w:rsidRPr="003C2104" w:rsidRDefault="00CE4362" w:rsidP="00CE436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937,2</w:t>
            </w:r>
          </w:p>
        </w:tc>
      </w:tr>
      <w:tr w:rsidR="00CE4362" w:rsidRPr="003C2104" w:rsidTr="00CE4362">
        <w:trPr>
          <w:trHeight w:val="20"/>
        </w:trPr>
        <w:tc>
          <w:tcPr>
            <w:tcW w:w="2694" w:type="dxa"/>
            <w:noWrap/>
          </w:tcPr>
          <w:p w:rsidR="00CE4362" w:rsidRPr="003C2104" w:rsidRDefault="00CE4362" w:rsidP="00CE436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11300000000000000</w:t>
            </w:r>
          </w:p>
        </w:tc>
        <w:tc>
          <w:tcPr>
            <w:tcW w:w="4961" w:type="dxa"/>
          </w:tcPr>
          <w:p w:rsidR="00CE4362" w:rsidRPr="003C2104" w:rsidRDefault="00CE4362" w:rsidP="00CE436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noWrap/>
            <w:vAlign w:val="bottom"/>
          </w:tcPr>
          <w:p w:rsidR="00CE4362" w:rsidRPr="003C2104" w:rsidRDefault="00CE4362" w:rsidP="005619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</w:t>
            </w:r>
            <w:r w:rsidR="005619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CE4362" w:rsidRPr="003C2104" w:rsidTr="00CE4362">
        <w:trPr>
          <w:trHeight w:val="20"/>
        </w:trPr>
        <w:tc>
          <w:tcPr>
            <w:tcW w:w="2694" w:type="dxa"/>
            <w:noWrap/>
          </w:tcPr>
          <w:p w:rsidR="00CE4362" w:rsidRPr="003C2104" w:rsidRDefault="00CE4362" w:rsidP="00CE436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11400000000000000 </w:t>
            </w:r>
          </w:p>
        </w:tc>
        <w:tc>
          <w:tcPr>
            <w:tcW w:w="4961" w:type="dxa"/>
          </w:tcPr>
          <w:p w:rsidR="00CE4362" w:rsidRPr="003C2104" w:rsidRDefault="00CE4362" w:rsidP="00CE436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noWrap/>
            <w:vAlign w:val="bottom"/>
          </w:tcPr>
          <w:p w:rsidR="00CE4362" w:rsidRDefault="00CE4362" w:rsidP="005619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</w:t>
            </w:r>
            <w:r w:rsidR="005619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619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E4362" w:rsidRPr="003C2104" w:rsidTr="00CE4362">
        <w:trPr>
          <w:trHeight w:val="20"/>
        </w:trPr>
        <w:tc>
          <w:tcPr>
            <w:tcW w:w="2694" w:type="dxa"/>
            <w:noWrap/>
          </w:tcPr>
          <w:p w:rsidR="00CE4362" w:rsidRPr="003C2104" w:rsidRDefault="00CE4362" w:rsidP="00CE436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11600000000000000</w:t>
            </w:r>
          </w:p>
        </w:tc>
        <w:tc>
          <w:tcPr>
            <w:tcW w:w="4961" w:type="dxa"/>
          </w:tcPr>
          <w:p w:rsidR="00CE4362" w:rsidRPr="003C2104" w:rsidRDefault="00CE4362" w:rsidP="00CE436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noWrap/>
            <w:vAlign w:val="bottom"/>
          </w:tcPr>
          <w:p w:rsidR="00CE4362" w:rsidRPr="003C2104" w:rsidRDefault="00561926" w:rsidP="00CE4362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1 931,5</w:t>
            </w:r>
          </w:p>
        </w:tc>
      </w:tr>
      <w:tr w:rsidR="00CE4362" w:rsidRPr="003C2104" w:rsidTr="00CE4362">
        <w:trPr>
          <w:trHeight w:val="20"/>
        </w:trPr>
        <w:tc>
          <w:tcPr>
            <w:tcW w:w="2694" w:type="dxa"/>
            <w:noWrap/>
          </w:tcPr>
          <w:p w:rsidR="00CE4362" w:rsidRPr="003C2104" w:rsidRDefault="00CE4362" w:rsidP="00CE436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4961" w:type="dxa"/>
          </w:tcPr>
          <w:p w:rsidR="00CE4362" w:rsidRPr="003C2104" w:rsidRDefault="00CE4362" w:rsidP="00CE436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noWrap/>
            <w:vAlign w:val="bottom"/>
          </w:tcPr>
          <w:p w:rsidR="00CE4362" w:rsidRPr="003C2104" w:rsidRDefault="007D41A7" w:rsidP="00CE4362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899 787,7</w:t>
            </w:r>
          </w:p>
        </w:tc>
      </w:tr>
      <w:tr w:rsidR="00CE4362" w:rsidRPr="003C2104" w:rsidTr="00CE4362">
        <w:trPr>
          <w:trHeight w:val="20"/>
        </w:trPr>
        <w:tc>
          <w:tcPr>
            <w:tcW w:w="2694" w:type="dxa"/>
            <w:noWrap/>
          </w:tcPr>
          <w:p w:rsidR="00CE4362" w:rsidRPr="003C2104" w:rsidRDefault="00CE4362" w:rsidP="00CE436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20200000000000000</w:t>
            </w:r>
          </w:p>
        </w:tc>
        <w:tc>
          <w:tcPr>
            <w:tcW w:w="4961" w:type="dxa"/>
          </w:tcPr>
          <w:p w:rsidR="00CE4362" w:rsidRPr="003C2104" w:rsidRDefault="00CE4362" w:rsidP="00CE436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noWrap/>
            <w:vAlign w:val="bottom"/>
          </w:tcPr>
          <w:p w:rsidR="00CE4362" w:rsidRPr="003C2104" w:rsidRDefault="007D41A7" w:rsidP="00CE4362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987 715,8</w:t>
            </w:r>
          </w:p>
        </w:tc>
      </w:tr>
      <w:tr w:rsidR="00CE4362" w:rsidRPr="003C2104" w:rsidTr="00CE4362">
        <w:trPr>
          <w:trHeight w:val="20"/>
        </w:trPr>
        <w:tc>
          <w:tcPr>
            <w:tcW w:w="2694" w:type="dxa"/>
            <w:noWrap/>
          </w:tcPr>
          <w:p w:rsidR="00CE4362" w:rsidRPr="003C2104" w:rsidRDefault="00CE4362" w:rsidP="00CE436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CE4362" w:rsidRPr="003C2104" w:rsidRDefault="00CE4362" w:rsidP="00CE436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noWrap/>
            <w:vAlign w:val="bottom"/>
          </w:tcPr>
          <w:p w:rsidR="00CE4362" w:rsidRPr="003C2104" w:rsidRDefault="00CE4362" w:rsidP="00CE4362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4362" w:rsidRPr="003C2104" w:rsidTr="00CE4362">
        <w:trPr>
          <w:trHeight w:val="20"/>
        </w:trPr>
        <w:tc>
          <w:tcPr>
            <w:tcW w:w="2694" w:type="dxa"/>
            <w:noWrap/>
          </w:tcPr>
          <w:p w:rsidR="00CE4362" w:rsidRPr="003C2104" w:rsidRDefault="00CE4362" w:rsidP="00CE436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20210000000000150</w:t>
            </w:r>
          </w:p>
        </w:tc>
        <w:tc>
          <w:tcPr>
            <w:tcW w:w="4961" w:type="dxa"/>
          </w:tcPr>
          <w:p w:rsidR="00CE4362" w:rsidRPr="003C2104" w:rsidRDefault="00CE4362" w:rsidP="00CE436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Дотации</w:t>
            </w: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 xml:space="preserve"> бюджетам бюджетной системы Российской Федерации</w:t>
            </w:r>
          </w:p>
        </w:tc>
        <w:tc>
          <w:tcPr>
            <w:tcW w:w="1984" w:type="dxa"/>
            <w:noWrap/>
            <w:vAlign w:val="bottom"/>
          </w:tcPr>
          <w:p w:rsidR="00CE4362" w:rsidRPr="003C2104" w:rsidRDefault="00CE4362" w:rsidP="00CE4362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5 240,9</w:t>
            </w:r>
          </w:p>
        </w:tc>
      </w:tr>
      <w:tr w:rsidR="00CE4362" w:rsidRPr="003C2104" w:rsidTr="00CE4362">
        <w:trPr>
          <w:trHeight w:val="20"/>
        </w:trPr>
        <w:tc>
          <w:tcPr>
            <w:tcW w:w="2694" w:type="dxa"/>
            <w:noWrap/>
          </w:tcPr>
          <w:p w:rsidR="00CE4362" w:rsidRPr="003C2104" w:rsidRDefault="00CE4362" w:rsidP="00CE43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2022000000000015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CE4362" w:rsidRPr="003C2104" w:rsidRDefault="00CE4362" w:rsidP="00CE436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noWrap/>
            <w:vAlign w:val="bottom"/>
          </w:tcPr>
          <w:p w:rsidR="00CE4362" w:rsidRPr="003C2104" w:rsidRDefault="007D41A7" w:rsidP="00CE4362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544 199,0</w:t>
            </w:r>
          </w:p>
        </w:tc>
      </w:tr>
      <w:tr w:rsidR="00CE4362" w:rsidRPr="003C2104" w:rsidTr="00CE4362">
        <w:trPr>
          <w:trHeight w:val="20"/>
        </w:trPr>
        <w:tc>
          <w:tcPr>
            <w:tcW w:w="2694" w:type="dxa"/>
            <w:noWrap/>
          </w:tcPr>
          <w:p w:rsidR="00CE4362" w:rsidRPr="003C2104" w:rsidRDefault="00CE4362" w:rsidP="00CE436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2023000000000015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CE4362" w:rsidRPr="003C2104" w:rsidRDefault="00CE4362" w:rsidP="00CE436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984" w:type="dxa"/>
            <w:noWrap/>
            <w:vAlign w:val="bottom"/>
          </w:tcPr>
          <w:p w:rsidR="00CE4362" w:rsidRPr="003C2104" w:rsidRDefault="007D41A7" w:rsidP="00CE4362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371 860,6</w:t>
            </w:r>
          </w:p>
        </w:tc>
      </w:tr>
      <w:tr w:rsidR="00CE4362" w:rsidRPr="003C2104" w:rsidTr="00CE4362">
        <w:trPr>
          <w:trHeight w:val="20"/>
        </w:trPr>
        <w:tc>
          <w:tcPr>
            <w:tcW w:w="2694" w:type="dxa"/>
            <w:noWrap/>
          </w:tcPr>
          <w:p w:rsidR="00CE4362" w:rsidRPr="003C2104" w:rsidRDefault="00CE4362" w:rsidP="00CE436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2024000000000015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CE4362" w:rsidRPr="003C2104" w:rsidRDefault="00CE4362" w:rsidP="00CE436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noWrap/>
            <w:vAlign w:val="bottom"/>
          </w:tcPr>
          <w:p w:rsidR="00CE4362" w:rsidRPr="003C2104" w:rsidRDefault="007D41A7" w:rsidP="00CE4362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66 415,3</w:t>
            </w:r>
          </w:p>
        </w:tc>
      </w:tr>
      <w:tr w:rsidR="00CE4362" w:rsidRPr="003C2104" w:rsidTr="00CE4362">
        <w:trPr>
          <w:trHeight w:val="20"/>
        </w:trPr>
        <w:tc>
          <w:tcPr>
            <w:tcW w:w="2694" w:type="dxa"/>
            <w:noWrap/>
          </w:tcPr>
          <w:p w:rsidR="00CE4362" w:rsidRPr="003C2104" w:rsidRDefault="00CE4362" w:rsidP="00CE436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21900000000000150</w:t>
            </w:r>
          </w:p>
        </w:tc>
        <w:tc>
          <w:tcPr>
            <w:tcW w:w="4961" w:type="dxa"/>
          </w:tcPr>
          <w:p w:rsidR="00CE4362" w:rsidRPr="003C2104" w:rsidRDefault="00CE4362" w:rsidP="00CE436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 назначение, прошлых лет</w:t>
            </w:r>
          </w:p>
        </w:tc>
        <w:tc>
          <w:tcPr>
            <w:tcW w:w="1984" w:type="dxa"/>
            <w:noWrap/>
            <w:vAlign w:val="bottom"/>
          </w:tcPr>
          <w:p w:rsidR="00CE4362" w:rsidRDefault="00CE4362" w:rsidP="00CE4362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-87 928,1»;</w:t>
            </w:r>
          </w:p>
        </w:tc>
      </w:tr>
    </w:tbl>
    <w:p w:rsidR="00CE4362" w:rsidRPr="00A64AB3" w:rsidRDefault="00CE4362" w:rsidP="00CE4362">
      <w:pPr>
        <w:spacing w:after="0"/>
        <w:ind w:firstLine="426"/>
        <w:rPr>
          <w:rFonts w:ascii="Times New Roman" w:hAnsi="Times New Roman"/>
        </w:rPr>
      </w:pPr>
    </w:p>
    <w:p w:rsidR="00CE4362" w:rsidRDefault="00CE4362" w:rsidP="00CE4362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7D41A7" w:rsidRDefault="007D41A7" w:rsidP="00CE4362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CE4362" w:rsidRDefault="007D41A7" w:rsidP="00CE4362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E4362">
        <w:rPr>
          <w:rFonts w:ascii="Times New Roman" w:hAnsi="Times New Roman"/>
          <w:sz w:val="24"/>
          <w:szCs w:val="24"/>
        </w:rPr>
        <w:t>) дополнить приложением 6.</w:t>
      </w:r>
      <w:r>
        <w:rPr>
          <w:rFonts w:ascii="Times New Roman" w:hAnsi="Times New Roman"/>
          <w:sz w:val="24"/>
          <w:szCs w:val="24"/>
        </w:rPr>
        <w:t>4</w:t>
      </w:r>
      <w:r w:rsidR="00CE4362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7D41A7" w:rsidRPr="00A64AB3" w:rsidRDefault="007D41A7" w:rsidP="00CE4362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CE4362" w:rsidRDefault="00CE4362" w:rsidP="00CE4362">
      <w:pPr>
        <w:spacing w:after="0"/>
      </w:pP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011"/>
        <w:gridCol w:w="400"/>
        <w:gridCol w:w="396"/>
        <w:gridCol w:w="1733"/>
        <w:gridCol w:w="587"/>
        <w:gridCol w:w="1492"/>
      </w:tblGrid>
      <w:tr w:rsidR="00903B50" w:rsidTr="00903B50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D41A7" w:rsidRDefault="007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DB9" w:rsidRDefault="007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</w:t>
            </w:r>
            <w:r w:rsidR="00C86D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Приложение 6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.4</w:t>
            </w:r>
          </w:p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«О бюджете Цивильского района Чувашской Республики на 2020 год</w:t>
            </w:r>
          </w:p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на плановый период                                                  2021 и 2022 годов»</w:t>
            </w:r>
          </w:p>
        </w:tc>
      </w:tr>
      <w:tr w:rsidR="00903B50" w:rsidTr="00903B50">
        <w:tblPrEx>
          <w:tblCellMar>
            <w:top w:w="0" w:type="dxa"/>
            <w:bottom w:w="0" w:type="dxa"/>
          </w:tblCellMar>
        </w:tblPrEx>
        <w:trPr>
          <w:trHeight w:val="2020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7D41A7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распределения бюджетных ассигнований по разделам, подразделам, целевым статьям (муниципальным программам Цивильского района Чувашской Республики) и группам  (группам и подгруппам) видов расходов классификации расходов бюджета Цивильского района Чувашской Республики на 2020 год, предусмотренного приложениями </w:t>
            </w:r>
          </w:p>
          <w:p w:rsidR="00C86DB9" w:rsidRDefault="007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6, 6.1, 6.2, 6.3 </w:t>
            </w:r>
            <w:r w:rsidR="00C86D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 решению Собрания депутатов Цивильского района Чувашской Республики</w:t>
            </w:r>
          </w:p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"О бюджете Цивильского района Чувашской Республики на 2020 год и на плановый период 2021 и 2022 годов"</w:t>
            </w:r>
          </w:p>
        </w:tc>
      </w:tr>
      <w:tr w:rsidR="00903B50" w:rsidTr="00903B5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1A7" w:rsidRDefault="00C86DB9" w:rsidP="007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уменьшение</w:t>
            </w:r>
          </w:p>
          <w:p w:rsidR="00C86DB9" w:rsidRDefault="00C86DB9" w:rsidP="007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-))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(увеличе-ние, уменьше-ние (-))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51 724,4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-356,5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113,5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113,5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114,5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114,5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114,5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392,1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392,1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-277,6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-277,8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-2,3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-2,3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-211,1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-211,1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-211,1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-211,1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-211,1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-211,1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-211,1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-258,9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159,6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-275,7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единой системы учета государственного имущества Чувашской Республики и муниципального имущества"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-300,0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и информационное наполнение автоматизированной информационной системы управления и распоряжения муниципальным имуществом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A410173640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-300,0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A410173640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-300,0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A410173640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-300,0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24,3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кадастровых работ в отношении объектов капитального строительства,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</w:t>
            </w:r>
            <w:r w:rsidR="007D4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435,3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эффективной системы государственного сектора экономики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429,9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429,9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422,8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422,8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</w:t>
            </w:r>
            <w:r w:rsidR="007D4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-12,6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-12,6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-12,6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-851,9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-851,9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-851,9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-851,9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-851,9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-851,9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-225,0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-225,0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433,4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433,4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433,4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415,5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154,5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154,5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17,9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17,9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17,9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159,2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159,2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159,2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159,2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159,2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159,2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159,2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159,2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619,5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447,7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447,7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84,8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84,8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84,8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84,8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84,8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134,8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134,8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-50,0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-50,0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-981,8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 w:rsidP="007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общих условий функционирования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 w:rsidP="007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"Формирование государственных информационных ресурсов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экономического соревнования в сельском хозяйстве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-814,3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-432,0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-432,0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-432,0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-432,0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-432,0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-432,0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-372,3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-372,3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-372,3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Выделение грантов Главы Чувашской Республики муниципальным районам и городским округам для стимулирования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-372,3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-485,7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-485,7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113,4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113,4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-144,8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-144,8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-144,8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-144,8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-144,8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-144,8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-144,8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конкурсов среди субъектов малого и среднего предпринимательства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-51,0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-51,0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46 732,3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-473,0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-473,0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-473,0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-473,0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-473,0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-473,0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-473,0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3 661,2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4 272,4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-31,3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-31,3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A1101S9760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-31,3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A1101S9760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-31,3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A1101S9760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-31,3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4 303,7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4 303,7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-101,0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-101,0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-101,0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Газоснабжение жилых домов в микрорайоне индивидуальной жилой застройки территории ОПХ "Хмелеводческое" в г. Цивильск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4 404,7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4 404,7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4 404,7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-612,3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7D4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-612,3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-612,3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-612,3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-612,3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-612,3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"Устойчивое развитие сельских территорий Чувашской Республики"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43 544,1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43 544,1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43 544,1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43 544,1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56 383,7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56 383,7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56 383,7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-12 839,6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-12 839,6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-12 839,6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-61,0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"Мероприятия, направленные на снижение негативного воздействия хозяйственной и иной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 на окружающую среду"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15,6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15,6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15,6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-8,8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-8,8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-8,8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экологических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-67,8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-67,8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-67,8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6 877,8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-22 261,3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-22 389,3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-22 389,3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1 043,5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1 043,5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1 043,5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1 043,5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-23 462,7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-23 462,7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-23 462,7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-23 462,7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394,8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394,8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394,8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-134,5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(приобретение), реконструкция объектов капитального строительства  дошкольных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-134,5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-134,5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-134,5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-230,3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по адресу: Чувашская Республика, Цивильский район, г. Цивильск, ул. Маяковского, 39"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Ц71P25159Г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-230,3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Ц71P25159Г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-230,3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Ц71P25159Г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-230,3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вопросов местного значения в сфере образования, физической культуры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28 886,7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29 014,7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29 014,7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1 234,3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1 234,3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1 234,3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1 234,3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10 091,1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10 091,1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10 091,1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10 091,1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"Меры социальной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565,2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565,2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565,2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565,2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-4 717,1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противопожарными требованиями)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Ц7115S9990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-4 942,8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Ц7115S9990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-4 942,8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Ц7115S9990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-4 942,8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22 072,3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22 072,3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22 072,3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22 072,3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-309,2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-309,2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-309,2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-309,2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-128,0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обеспечение сбалансированности бюджета" муниципальной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-128,0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-128,0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-128,0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-128,0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-128,0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3 830,3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2 783,0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2 783,0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 w:rsidP="007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2 783,0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2 546,2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2 546,2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2 546,2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Ц410679270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123,4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Ц410679270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123,4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Ц410679270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123,4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113,4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113,4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113,4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1 317,5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1 317,5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1 317,5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1 317,5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1 317,5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1 317,5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-270,2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-270,2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1 400,6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580,2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580,2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580,2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820,4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820,4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820,4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-69,6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-69,6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-69,6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-69,6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-1 601,2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-1 601,2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-1 601,2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-1 601,2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-3 923,1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-3 923,1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-3 923,1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"Государственная поддержка талантливой и одаренной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молодежи"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Поддержка талантливой и одаренной молодежи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-3 438,3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-3 438,3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-4 177,3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-4 177,3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-1 982,9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-1 889,3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-93,6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2 721,9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2 721,9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-520,5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-520,5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-520,5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-520,5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345,2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345,2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235,1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235,1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235,1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-1 959,4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-1 959,4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-1 959,4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-1 959,4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933,7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 w:rsidP="007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(реставрация) объектов культурного наследия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Ц410171230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933,7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Ц410171230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933,7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Ц410171230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933,7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-191,8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-191,8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-191,8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-191,8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 w:rsidP="007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"Развитие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профессионального искусства"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-66,6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-66,6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-66,6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-66,6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 w:rsidP="007D4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-851,8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-851,8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-851,8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-851,8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-150,0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-150,0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-150,0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-150,0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-660,9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учреждений в сфере культурно-досугового обслуживания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Ц411171200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-660,9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Ц411171200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-660,9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Ц411171200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-660,9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-972,0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музеев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-1 657,2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-1 657,2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-1 657,2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685,2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2 338,0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2 338,0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-1 652,8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-1 652,8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-1 014,6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-288,0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-30,4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-30,4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-30,4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-30,4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-30,4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-30,4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-257,6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-257,6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-257,6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-257,6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-257,6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-257,6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-726,7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-400,1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7D4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-400,1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-400,1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-400,1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-400,1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-400,1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-326,6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-326,6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-326,6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-326,6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-326,6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-326,6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1 708,9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-1 300,1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-1 300,1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-1 300,1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"Осуществление мер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-1 300,1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-1 300,1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-1 300,1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-1 300,1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3 009,0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2 636,7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2 636,7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2 636,7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проектов, направленных на поощрение и популяризацию достижений сельских и городских поселений в сфере развития сельских территорий, в том числе приобретение автотранспортных средств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A620300830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2 636,7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A620300830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2 636,7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A620300830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2 636,7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372,3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372,3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372,3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372,3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372,3</w:t>
            </w:r>
          </w:p>
        </w:tc>
      </w:tr>
      <w:tr w:rsidR="00C86D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DB9" w:rsidRDefault="00C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372,3</w:t>
            </w:r>
            <w:r w:rsidR="000850D6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C86DB9" w:rsidRDefault="00C86DB9"/>
    <w:p w:rsidR="007D41A7" w:rsidRDefault="007D41A7" w:rsidP="007D41A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B81203" w:rsidRDefault="00B81203" w:rsidP="007D41A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9316A3" w:rsidRDefault="007D41A7" w:rsidP="007D41A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7D41A7">
        <w:rPr>
          <w:rFonts w:ascii="Times New Roman" w:hAnsi="Times New Roman"/>
          <w:sz w:val="24"/>
          <w:szCs w:val="24"/>
        </w:rPr>
        <w:t xml:space="preserve">6) </w:t>
      </w:r>
      <w:r>
        <w:rPr>
          <w:rFonts w:ascii="Times New Roman" w:hAnsi="Times New Roman"/>
          <w:sz w:val="24"/>
          <w:szCs w:val="24"/>
        </w:rPr>
        <w:t>приложение 8 изложить в следующей редакции:</w:t>
      </w:r>
    </w:p>
    <w:p w:rsidR="000850D6" w:rsidRDefault="000850D6" w:rsidP="007D41A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9"/>
        <w:gridCol w:w="4498"/>
        <w:gridCol w:w="1727"/>
        <w:gridCol w:w="583"/>
        <w:gridCol w:w="332"/>
        <w:gridCol w:w="354"/>
        <w:gridCol w:w="1446"/>
      </w:tblGrid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«Приложение 8</w:t>
            </w:r>
          </w:p>
          <w:p w:rsidR="00581D8F" w:rsidRPr="003C2104" w:rsidRDefault="00581D8F" w:rsidP="00581D8F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к решению Собрания депутатов</w:t>
            </w:r>
          </w:p>
          <w:p w:rsidR="00581D8F" w:rsidRDefault="00581D8F" w:rsidP="00581D8F">
            <w:pPr>
              <w:keepNext/>
              <w:spacing w:after="0"/>
              <w:ind w:left="1415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Цивильского района Чувашской</w:t>
            </w: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</w:t>
            </w: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Республики</w:t>
            </w:r>
          </w:p>
          <w:p w:rsidR="00581D8F" w:rsidRPr="003C2104" w:rsidRDefault="00581D8F" w:rsidP="00581D8F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«О бюджете</w:t>
            </w: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</w:t>
            </w: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Цивильского района</w:t>
            </w:r>
          </w:p>
          <w:p w:rsidR="00581D8F" w:rsidRDefault="00581D8F" w:rsidP="00581D8F">
            <w:pPr>
              <w:keepNext/>
              <w:spacing w:after="0"/>
              <w:ind w:left="3825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br/>
              <w:t>и 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годов»</w:t>
            </w:r>
          </w:p>
          <w:p w:rsidR="00581D8F" w:rsidRDefault="00581D8F" w:rsidP="00581D8F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(в редакции Решения собрания депутатов</w:t>
            </w:r>
          </w:p>
          <w:p w:rsidR="00581D8F" w:rsidRDefault="00581D8F" w:rsidP="00581D8F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Цивильского района Чувашской Республики</w:t>
            </w:r>
          </w:p>
          <w:p w:rsidR="00581D8F" w:rsidRDefault="00581D8F" w:rsidP="00581D8F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 внесении изменений в Решение Собрания</w:t>
            </w:r>
          </w:p>
          <w:p w:rsidR="00581D8F" w:rsidRDefault="00581D8F" w:rsidP="00581D8F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депутатов Цивильского района Чувашской </w:t>
            </w:r>
          </w:p>
          <w:p w:rsidR="00581D8F" w:rsidRPr="003C2104" w:rsidRDefault="00581D8F" w:rsidP="00581D8F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Республики «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О бюджете Цивильского района</w:t>
            </w:r>
          </w:p>
          <w:p w:rsidR="00581D8F" w:rsidRPr="003C2104" w:rsidRDefault="00581D8F" w:rsidP="00581D8F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и</w:t>
            </w:r>
          </w:p>
          <w:p w:rsidR="00581D8F" w:rsidRPr="003C2104" w:rsidRDefault="00581D8F" w:rsidP="00581D8F">
            <w:pPr>
              <w:keepNext/>
              <w:spacing w:after="0"/>
              <w:ind w:left="269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Распределение </w:t>
            </w:r>
          </w:p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бюджетных ассигнований по целевым статьям (муниципальным программам Цивильского района Чувашской Республики), группам (группам и подгруппам) видов расходов, разделам, подразделам классификации расходов бюджета Цивильского района Чувашской Республики на 2020 год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1629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A3" w:rsidRDefault="009316A3" w:rsidP="0008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(увеличение, уменьшение (-))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1 219 202,7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4 099,5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4 099,5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4 059,5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3 999,4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3 999,4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3 999,4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3 999,4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3 999,4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90 111,6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90 111,6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1 234,3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(реставрация) объектов культурного наследия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Ц410171230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1 234,3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Ц410171230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1 234,3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Ц410171230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1 234,3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Ц410171230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1 234,3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Ц410171230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1 234,3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13 881,1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13 881,1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13 881,1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13 881,1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13 881,1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13 881,1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профессионального искусства"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2 600,6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2 600,6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2 600,6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2 600,6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2 600,6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2 600,6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14 355,0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Ц410670411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Ц410670411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Ц410670411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Ц410670411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Ц410670411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7 844,5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7 844,5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7 844,5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7 844,5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7 844,5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Ц410679270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Ц410679270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Ц410679270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Ц410679270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Ц410679270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6 091,7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6 091,7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6 091,7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6 091,7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6 091,7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18 563,1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18 563,1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18 563,1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18 563,1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18 563,1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18 563,1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772,9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772,9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462,9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462,9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462,9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462,9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Ц411171200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38 324,6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детских школ искусств в рамках реализации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Ц4115L3061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4 003,3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Ц4115L3061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4 003,3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Ц4115L3061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4 003,3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Ц4115L3061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4 003,3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Ц4115L3061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4 003,3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1 667,6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1 667,6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1 667,6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1 667,6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1 667,6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общедоступных библиотек к сети "Интернет" и развитие системы библиотечного дела с учетом задачи расширения информационных технологий и оцифровки в рамках поддержки отрасли культуры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10 100,0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7 600,0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7 600,0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7 600,0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7 600,0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13 325,9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13 325,9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13 325,9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13 325,9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13 325,9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Софинансирование расходных обязательств муниципальных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2 338,0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2 338,0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2 338,0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2 338,0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2 338,0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архивов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717,4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717,4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717,4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717,4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717,4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6 087,0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869,6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869,6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869,6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869,6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5 217,4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5 217,4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5 217,4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5 217,4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11 787,5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3 006,7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914,5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914,5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914,5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914,5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914,5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914,5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спортивной инфраструктуры, в том числе с использованием принципов государственно-частного партнерства и софинансирования из всех уровней бюджетов"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2 092,2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мунициальных учреждений в сфере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Ц510279820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556,2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Ц510279820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556,2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Ц510279820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556,2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Ц510279820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556,2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Ц510279820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556,2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1 536,0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1 536,0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1 536,0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1 536,0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1 536,0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8 780,8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8 780,8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8 780,8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8 780,8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8 780,8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8 780,8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8 780,8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270,8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199,0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563 725,3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543 147,8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43 074,3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25 991,4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25 991,4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25 991,4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25 991,4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25 991,4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3 338,1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3 338,1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3 338,1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3 338,1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3 338,1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12 924,4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12 924,4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12 924,4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12 924,4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12 924,4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820,4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820,4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820,4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820,4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820,4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314 284,1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104 366,6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104 366,6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104 366,6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104 366,6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104 366,6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209 917,5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209 917,5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209 917,5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209 917,5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209 917,5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2 859,6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Укрепление материально-технической базы школьных столовых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2 859,6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2 859,6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2 859,6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2 859,6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2 859,6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5 468,4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5 468,4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 бюджетным,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5 468,4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5 468,4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5 468,4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5 468,4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1 521,6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1 521,6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1 521,6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1 521,6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1 521,6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1 521,6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288,0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11 144,3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669,0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665,3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665,3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665,3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665,3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2 079,3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2 079,3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2 079,3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2 079,3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2 079,3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1 395,6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1 395,6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1 395,6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1 395,6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1 395,6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6 892,4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6 892,4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6 892,4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6 892,4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6 892,4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51 552,7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(за счет собственных средств)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732,7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569,3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569,3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569,3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569,3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5 106,8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5 106,8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5 106,8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5 106,8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2 621,5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2 485,3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38 009,2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16 270,1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16 270,1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16 270,1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16 270,1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 бюджетным,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21 739,1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21 739,1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21 739,1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21 739,1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противопожарными требованиями)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Ц7115S9990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7 568,7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Ц7115S9990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7 568,7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Ц7115S9990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7 568,7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Ц7115S9990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7 568,7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Ц7115S9990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7 568,7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3 259,1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(приобретение), реконструкция объектов капитального строительства 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1 991,3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1 991,3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1 991,3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1 991,3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1 991,3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(приобретение), реконструкция объектов капитального строительства  школ—детских садов, начальных, неполных средних и средних школ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1 267,8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1 267,8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1 267,8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1 267,8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1 267,8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Ц712100000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Ц712179280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Ц712179280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Ц712179280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Ц712179280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Ц712179280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22 072,3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22 072,3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22 072,3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22 072,3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22 072,3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22 072,3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7 866,7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991,4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991,4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991,4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991,4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991,4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6 875,3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6 875,3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6 875,3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6 875,3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6 875,3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79 206,7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по адресу: Чувашская Республика, Цивильский район, г. Цивильск, ул. Маяковского, 39"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Ц71P25159Г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11 836,9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Ц71P25159Г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11 836,9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Ц71P25159Г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11 836,9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Ц71P25159Г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11 836,9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Ц71P25159Г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11 836,9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"Дошкольное образовательное учреждение на 240 мест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г.Цивильск Цивильского района"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67 369,8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67 369,8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67 369,8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67 369,8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67 369,8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2 948,4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2 732,4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2 732,4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2 721,9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2 721,9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2 721,9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2 721,9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14 000,0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"Капитальный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ремонт зданий государственных общеобразовательных организаций Чувашской Республики, муниципальных общеобразовательных организаций, имеющих износ 50 процентов и выше"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14 000,0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14 000,0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14 000,0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14 000,0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14 000,0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14 000,0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3 629,1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3 629,1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2 754,6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2 283,2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2 283,2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2 283,2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2 283,2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874,5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846,6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846,6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846,6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Правительства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846,6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3 035,5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791,8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791,8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791,8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791,8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791,8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791,8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791,8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134,0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130,2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антитеррористического и досмотрового оборудования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"Построение (развитие) аппаратно-программного комплекса "Безопасный город" на территории Чувашской Республики"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Ц850000000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2 109,7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1 689,7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1 689,7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1 689,7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1 689,7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1 689,7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1 689,7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386,6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ветеринарии" муниципальной программы  "Развитие сельского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"Обеспечение общих условий функционирования отраслей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Ц9Л0000000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237,3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экономического соревнования в сельском хозяйстве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16 579,6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"Проектная деятельность и программно-целевое управление"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экономического соревнования между сельскими, городскими поселениями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конкурсов среди субъектов малого и среднего предпринимательства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Ч160000000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11 999,9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11 999,9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(налогового) потенциала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11 999,9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937,4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937,4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599,0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599,0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9 373,5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9 373,5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9 373,5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9 373,5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1 689,0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1 689,0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1 689,0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597,9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655,2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435,9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8.4.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 программы "Экономическое развитие и инновационная экономика"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Ч180000000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4 154,7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4 154,7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4 154,7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4 154,7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4 154,7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4 154,7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4 154,7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60 352,2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"Безопасные 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55 847,9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55 847,9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10 051,2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10 051,2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10 051,2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10 051,2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10 051,2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28 490,6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28 490,6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28 490,6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28 490,6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28 490,6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7 637,1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7 637,1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7 637,1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7 637,1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7 637,1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5 611,9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5 611,9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5 611,9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5 611,9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5 611,9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4 057,1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4 057,1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4 057,1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4 057,1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4 057,1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4 504,3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4 504,3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4 504,3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4 504,3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4 504,3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4 504,3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4 504,3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262,8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"Биологическое разнообразие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P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6A3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/>
                <w:sz w:val="24"/>
                <w:szCs w:val="24"/>
              </w:rPr>
              <w:t>Функционирование и развитие системы особо охраняемых природных территорий, сохранение биоразнообразия и регулирование использования объектов животного мира»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A3">
              <w:rPr>
                <w:rFonts w:ascii="Times New Roman" w:hAnsi="Times New Roman"/>
                <w:sz w:val="24"/>
                <w:szCs w:val="24"/>
              </w:rPr>
              <w:t>Ч33030000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аншлагов и благоустройство территории памятников природы местного значения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Ч330373210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Ч330373210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Ч330373210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Ч330373210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Ч330373210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водохозяйственного комплекса Чувашской Республики"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Ч340000000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120 353,0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114 337,1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789,9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789,9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789,9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789,9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789,9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789,9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исполнения и подготовка отчетов об исполнении муниципального бюджета, осуществление внутреннего  финансового контроля за использованием бюджетных средств"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"Осуществление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113 532,2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районов (городских округов) для компенсации снижения поступления налоговых и неналоговых доходов консолидированных бюджетов муниципальных районов и бюджетов городских округов в связи с пандемией новой коронавирусной инфекции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Ч41041596С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3 652,4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Ч41041596С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3 652,4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Ч41041596С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3 652,4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Ч41041596С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3 652,4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Ч41041596С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3 652,4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1 785,3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1 785,3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1 785,3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1 785,3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1 785,3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42 717,3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42 717,3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42 717,3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42 717,3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14 517,1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26 242,0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1 958,2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33 546,3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33 546,3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33 546,3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 общего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33 546,3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33 546,3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31 694,8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31 694,8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31 694,8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31 694,8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31 694,8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6 015,9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6 015,9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6 015,9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5 515,3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5 515,3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5 515,3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5 515,3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497,0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497,0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497,0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497,0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46 530,2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18,2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2 580,0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2 444,1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2 444,1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1 072,3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1 072,3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1 072,3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1 072,3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1 371,8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1 371,8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1 371,8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1 371,8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43 932,0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43 932,0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25 322,5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20 361,8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20 361,8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20 361,8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20 361,8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4 814,2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4 814,2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4 814,2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4 814,2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18 018,3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16 474,4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16 474,4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16 474,4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16 474,4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1 543,9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1 543,9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1 543,9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1 543,9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других обязательств муниципального образования Чувашской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509,6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509,6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509,6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509,6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509,6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54 306,1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12 170,5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487,6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A1101S9760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487,6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A1101S9760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487,6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A1101S9760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487,6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A1101S9760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487,6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A1101S9760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487,6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"Улучшение потребительских и эксплуатационных характеристик жилищного фонда,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обеспечивающих гражданам безопасные и комфортное условия проживания"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11 682,9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 по усилению и восстановлению наружных стен многоквартирного жилого дома в г. Цивильск, ул. Никитина, д. 10 за счет средств резервного фонда Кабинета Министров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A1103S581R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11 682,9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A1103S581R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11 682,9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A1103S581R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11 682,9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A1103S581R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11 682,9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A1103S581R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11 682,9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34 005,1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34 005,1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34 005,1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34 005,1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34 005,1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34 005,1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34 005,1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8 130,5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8 130,5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524,7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307,8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307,8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307,8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307,8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Газоснабжение жилых домов в микрорайоне индивидуальной жилой застройки территории ОПХ "Хмелеводческое" в г. Цивильск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7 605,8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7 605,8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7 605,8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7 605,8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7 605,8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59 393,1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48 238,1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19 390,3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3 872,1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3 872,0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3 872,0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3 872,0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3 872,0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15 514,9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15 514,9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15 514,9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15 514,9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15 514,9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28 746,8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эксплуатации, за счет средств, передаваемых из Фонда содействия реформированию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13 241,3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13 241,3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13 241,3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13 241,3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13 241,3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14 265,1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14 265,1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14 265,1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14 265,1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14 265,1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A21F36748S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1 240,4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A21F36748S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1 240,4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A21F36748S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1 240,4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A21F36748S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1 240,4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A21F36748S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1 240,4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A220000000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11 155,0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11 155,0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3 042,3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3 042,3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3 042,3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3 042,3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3 042,3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8 112,7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8 112,7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8 112,7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8 112,7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8 112,7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926,4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"Профилактика незаконного потребления наркотических средств и психотропных веществ, наркомании в Чувашской Республике" муниципальной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A320000000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678,3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678,3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643,3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624,8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624,8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624,8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624,8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16.4.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1 704,8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454,5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"Создание единой системы учета государственного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имущества Чувашской Республики и муниципального имущества"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A410173640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454,5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155,2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155,2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155,2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155,2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155,2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1 250,3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эффективной системы государственного сектора экономики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974,9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967,8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967,8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967,8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967,8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121 665,3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121 665,3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109 460,7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56 383,7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56 383,7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56 383,7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56 383,7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56 383,7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53 077,0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53 077,0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53 077,0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53 077,0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53 077,0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12 204,6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12 204,6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12 204,6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12 204,6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12 204,6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12 204,6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63 362,4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2 282,4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2 282,4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2 282,4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2 282,4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2 282,4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2 282,4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2 282,4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61 080,0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40 889,2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40 889,2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40 889,2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40 889,2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29 672,7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29 672,7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11 216,5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11 216,5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"Реализация мероприятий по благоустройству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сельских территорий"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A620200000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1 354,1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A6202L5762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1 354,1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A6202L5762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1 354,1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A6202L5762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1 354,1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A6202L5762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1 354,1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A6202L5762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1 354,1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18 836,7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проектов, направленных на поощрение и популяризацию достижений сельских и городских поселений в сфере развития сельских территорий, в том числе приобретение автотранспортных средств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A620300830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2 636,7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A620300830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2 636,7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A620300830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2 636,7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A620300830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2 636,7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A620300830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2 636,7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16 200,0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16 200,0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16 200,0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16 200,0</w:t>
            </w:r>
          </w:p>
        </w:tc>
      </w:tr>
      <w:tr w:rsidR="009316A3" w:rsidTr="009316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A62035002F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16A3" w:rsidRDefault="009316A3" w:rsidP="009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16 200,0</w:t>
            </w:r>
            <w:r w:rsidR="000850D6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9316A3" w:rsidRDefault="009316A3" w:rsidP="007D41A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0850D6" w:rsidRDefault="000850D6" w:rsidP="007D41A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0850D6" w:rsidRDefault="000850D6" w:rsidP="007D41A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0850D6" w:rsidRDefault="000850D6" w:rsidP="007D41A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0850D6" w:rsidRDefault="000850D6" w:rsidP="007D41A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0850D6" w:rsidRDefault="000850D6" w:rsidP="007D41A7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дополнить приложением 10.4 следующего содержания:</w:t>
      </w:r>
    </w:p>
    <w:p w:rsidR="000850D6" w:rsidRDefault="000850D6" w:rsidP="007D41A7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850D6" w:rsidRDefault="000850D6" w:rsidP="007D41A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«Приложение 10.4</w:t>
            </w:r>
          </w:p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«О бюджете Цивильского района Чувашской Республики на 2020 год</w:t>
            </w:r>
          </w:p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на плановый период                                                  2021 и 2022 годов»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ИЗМЕНЕНИЕ</w:t>
            </w:r>
          </w:p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ведомственной структуры расходов бюджета Цивильского района Чувашской Республики на 2020 год, предусмотренной приложениями </w:t>
            </w:r>
          </w:p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10, 10.1, 10.2, 10.3 к решению Собрания депутатов Цивильского района Чувашской Республики "О бюджете Цивильского района Чувашской Республики на 2020 год и на плановый период 2021 и 2022 годов"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уменьшение</w:t>
            </w:r>
          </w:p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(-))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(увеличе-ние, уменьше-ние (-))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51 724,4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2 323,7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-356,5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113,5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113,5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114,5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114,5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114,5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392,1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392,1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-277,6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-277,8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-211,1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-211,1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-211,1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-211,1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-211,1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-211,1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-211,1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-258,9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159,6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-275,7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единой системы учета государственного имущества Чувашской Республики и муниципального имущества"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-300,0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и информационное наполнение автоматизированной информационной системы управления и распоряжения муниципальным имуществом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A410173640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-300,0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A410173640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-300,0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A410173640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-300,0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24,3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435,3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эффективной системы государственного сектора экономики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429,9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429,9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422,8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422,8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-12,6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-12,6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-12,6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-851,9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-851,9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-851,9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-851,9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-851,9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-851,9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-225,0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-225,0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433,4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433,4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433,4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415,5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154,5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154,5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17,9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17,9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17,9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619,5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447,7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447,7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84,8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84,8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84,8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84,8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84,8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134,8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134,8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-50,0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-50,0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-549,8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08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"Обеспечение общих условий функционирования отраслей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08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экономического соревнования в сельском хозяйстве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-382,3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-372,3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-372,3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-372,3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-372,3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-485,7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-485,7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113,4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113,4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-144,8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-144,8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-144,8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-144,8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-144,8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-144,8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-144,8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"Совершенствование внешней среды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развития малого и среднего предпринимательства"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и проведение конкурсов среди субъектов малого и среднего предпринимательства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-51,0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-51,0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3 219,5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-473,0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-473,0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-473,0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-473,0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-473,0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-473,0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-473,0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3 692,5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4 303,7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4 303,7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4 303,7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-101,0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-101,0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-101,0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Газоснабжение жилых домов в микрорайоне индивидуальной жилой застройки территории ОПХ "Хмелеводческое" в г. Цивильск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4 404,7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4 404,7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4 404,7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-612,3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-612,3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-612,3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-612,3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-612,3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-612,3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"Комплексное обустройство населенных пунктов, расположенных в сельской местности, объектами социальной и инженерной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15,6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15,6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15,6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-8,8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-8,8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-8,8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экологических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-67,8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-67,8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-67,8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755,9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-364,8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-364,8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-364,8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-134,5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(приобретение), реконструкция объектов капитального строительства  дошкольных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-134,5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-134,5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-134,5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-230,3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по адресу: Чувашская Республика, Цивильский район, г. Цивильск, ул. Маяковского, 39"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Ц71P25159Г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-230,3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Ц71P25159Г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-230,3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Ц71P25159Г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-230,3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-1 601,2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-1 601,2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-1 601,2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-1 601,2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-1 601,2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-1 601,2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-1 601,2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2 721,9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2 721,9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2 721,9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"Организация отдыха детей"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2 721,9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2 721,9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2 721,9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2 721,9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-873,5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-873,5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-873,5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-873,5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933,7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08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(реставрация) объектов культурного наследия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Ц410171230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933,7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Ц410171230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933,7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Ц410171230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933,7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-150,0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-150,0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-150,0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-150,0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-1 657,2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музеев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-1 657,2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-1 657,2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-1 657,2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-430,4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-30,4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-30,4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-30,4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-30,4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-30,4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-30,4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-30,4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-400,1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-400,1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-400,1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-400,1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-400,1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-400,1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-400,1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отдел образования и социального развития администрации Цивильского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4 451,8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6 121,9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-21 896,5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-22 024,5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-22 024,5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1 043,5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1 043,5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1 043,5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1 043,5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-23 462,7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-23 462,7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-23 462,7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-23 462,7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394,8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394,8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394,8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 бюджетным,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28 886,7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29 014,7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29 014,7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1 234,3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1 234,3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1 234,3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1 234,3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10 091,1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10 091,1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10 091,1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10 091,1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565,2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565,2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565,2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565,2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-4 717,1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противопожарными требованиями)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Ц7115S9990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-4 942,8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Ц7115S9990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-4 942,8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Ц7115S9990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-4 942,8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22 072,3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22 072,3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22 072,3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22 072,3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-309,2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-309,2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-309,2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-309,2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-128,0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-128,0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-128,0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-128,0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-128,0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-128,0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5 431,5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2 783,0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культуры в Чувашской Республике" муниципальной программы "Развитие культуры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2 783,0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08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"Развитие образования в сфере культуры и искусства"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2 783,0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2 546,2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2 546,2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2 546,2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Ц410679270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123,4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Ц410679270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123,4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Ц410679270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123,4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113,4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113,4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113,4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1 317,5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1 317,5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1 317,5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1 317,5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1 317,5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1 317,5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1 331,0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1 331,0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1 400,6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580,2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 бюджетным,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580,2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580,2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820,4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820,4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820,4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-69,6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-69,6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-69,6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-69,6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-6 645,0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-6 645,0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-6 645,0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-6 160,2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-6 160,2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-4 177,3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-4 177,3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-1 982,9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-1 889,3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-93,6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-520,5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-520,5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-520,5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-520,5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345,2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345,2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235,1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235,1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235,1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-1 085,9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-1 085,9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-1 085,9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-1 085,9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-191,8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-191,8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-191,8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-191,8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08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профессионального искусства"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-66,6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-66,6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-66,6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-66,6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08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-851,8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-851,8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-851,8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-851,8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-660,9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учреждений в сфере культурно-досугового обслуживания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Ц411171200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-660,9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Ц411171200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-660,9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Ц411171200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-660,9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"Развитие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учреждений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685,2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685,2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2 338,0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2 338,0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-1 652,8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-1 652,8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-584,2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-257,6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-257,6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-257,6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-257,6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-257,6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-257,6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-257,6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-326,6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-326,6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-326,6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-326,6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-326,6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-326,6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-326,6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Финансовый отдел администрации Цивильского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44 948,9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-2,3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-2,3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159,2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159,2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159,2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159,2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159,2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159,2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159,2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159,2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-432,0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-432,0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-432,0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-432,0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-432,0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-432,0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-432,0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-432,0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43 512,8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-31,3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-31,3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-31,3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-31,3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A1101S9760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-31,3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A1101S9760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-31,3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A1101S9760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-31,3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43 544,1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43 544,1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"Благоустройство дворовых и общественных территорий"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43 544,1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43 544,1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56 383,7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56 383,7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56 383,7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-12 839,6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-12 839,6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A5102S5420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-12 839,6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1 708,9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-1 300,1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-1 300,1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-1 300,1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-1 300,1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-1 300,1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-1 300,1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-1 300,1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3 009,0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2 636,7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"Создание и развитие инфраструктуры на сельских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2 636,7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2 636,7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проектов, направленных на поощрение и популяризацию достижений сельских и городских поселений в сфере развития сельских территорий, в том числе приобретение автотранспортных средств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A620300830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2 636,7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A620300830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2 636,7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A620300830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2 636,7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372,3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372,3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372,3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372,3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372,3</w:t>
            </w:r>
          </w:p>
        </w:tc>
      </w:tr>
      <w:tr w:rsidR="000850D6" w:rsidTr="004702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0D6" w:rsidRDefault="000850D6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372,3»;</w:t>
            </w:r>
          </w:p>
        </w:tc>
      </w:tr>
    </w:tbl>
    <w:p w:rsidR="000850D6" w:rsidRDefault="000850D6" w:rsidP="007D41A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0850D6" w:rsidRDefault="000850D6" w:rsidP="007D41A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0850D6" w:rsidRDefault="000850D6" w:rsidP="007D41A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0850D6" w:rsidRDefault="000850D6" w:rsidP="007D41A7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приложение 12 изложить в следующей редакции:</w:t>
      </w:r>
    </w:p>
    <w:p w:rsidR="00581D8F" w:rsidRDefault="00581D8F" w:rsidP="007D41A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581D8F" w:rsidRDefault="00581D8F" w:rsidP="007D41A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5902"/>
        <w:gridCol w:w="1629"/>
        <w:gridCol w:w="1538"/>
      </w:tblGrid>
      <w:tr w:rsidR="00581D8F" w:rsidTr="00581D8F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Приложение 12</w:t>
            </w:r>
          </w:p>
          <w:p w:rsidR="00581D8F" w:rsidRPr="003C2104" w:rsidRDefault="00581D8F" w:rsidP="00581D8F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к решению Собрания депутатов</w:t>
            </w:r>
          </w:p>
          <w:p w:rsidR="00581D8F" w:rsidRDefault="00581D8F" w:rsidP="00581D8F">
            <w:pPr>
              <w:keepNext/>
              <w:spacing w:after="0"/>
              <w:ind w:left="1415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Цивильского района Чувашской</w:t>
            </w: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</w:t>
            </w: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Республики</w:t>
            </w:r>
          </w:p>
          <w:p w:rsidR="00581D8F" w:rsidRPr="003C2104" w:rsidRDefault="00581D8F" w:rsidP="00581D8F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«О бюджете</w:t>
            </w: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</w:t>
            </w: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Цивильского района</w:t>
            </w:r>
          </w:p>
          <w:p w:rsidR="00581D8F" w:rsidRDefault="00581D8F" w:rsidP="00581D8F">
            <w:pPr>
              <w:keepNext/>
              <w:spacing w:after="0"/>
              <w:ind w:left="3825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br/>
              <w:t>и 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годов»</w:t>
            </w:r>
          </w:p>
          <w:p w:rsidR="00581D8F" w:rsidRDefault="00581D8F" w:rsidP="00581D8F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(в редакции Решения собрания депутатов</w:t>
            </w:r>
          </w:p>
          <w:p w:rsidR="00581D8F" w:rsidRDefault="00581D8F" w:rsidP="00581D8F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Цивильского района Чувашской Республики</w:t>
            </w:r>
          </w:p>
          <w:p w:rsidR="00581D8F" w:rsidRDefault="00581D8F" w:rsidP="00581D8F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 внесении изменений в Решение Собрания</w:t>
            </w:r>
          </w:p>
          <w:p w:rsidR="00581D8F" w:rsidRDefault="00581D8F" w:rsidP="00581D8F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депутатов Цивильского района Чувашской </w:t>
            </w:r>
          </w:p>
          <w:p w:rsidR="00581D8F" w:rsidRPr="003C2104" w:rsidRDefault="00581D8F" w:rsidP="00581D8F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Республики «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О бюджете Цивильского района</w:t>
            </w:r>
          </w:p>
          <w:p w:rsidR="00581D8F" w:rsidRPr="003C2104" w:rsidRDefault="00581D8F" w:rsidP="00581D8F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и</w:t>
            </w:r>
          </w:p>
          <w:p w:rsidR="00581D8F" w:rsidRDefault="00581D8F" w:rsidP="00581D8F">
            <w:pPr>
              <w:keepNext/>
              <w:spacing w:after="0"/>
              <w:ind w:left="269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581D8F" w:rsidTr="00581D8F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бюджетных ассигнований по региональным проектам, направленным на реализацию национальных проектов (программ) и федеральных проектов, входящих в состав национальных проектов (программ) бюджета Цивильского района Чувашской Республики на 2020 год</w:t>
            </w:r>
          </w:p>
        </w:tc>
      </w:tr>
      <w:tr w:rsidR="00581D8F" w:rsidTr="00581D8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581D8F" w:rsidTr="00581D8F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581D8F" w:rsidTr="00581D8F">
        <w:tblPrEx>
          <w:tblCellMar>
            <w:top w:w="0" w:type="dxa"/>
            <w:bottom w:w="0" w:type="dxa"/>
          </w:tblCellMar>
        </w:tblPrEx>
        <w:trPr>
          <w:trHeight w:val="1976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1D8F" w:rsidTr="00581D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81D8F" w:rsidTr="00581D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1D8F" w:rsidTr="00581D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128 024,8</w:t>
            </w:r>
          </w:p>
        </w:tc>
      </w:tr>
      <w:tr w:rsidR="00581D8F" w:rsidTr="00581D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1D8F" w:rsidTr="00581D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"Образование"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7 866,7</w:t>
            </w:r>
          </w:p>
        </w:tc>
      </w:tr>
      <w:tr w:rsidR="00581D8F" w:rsidTr="00581D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1D8F" w:rsidTr="00581D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7 866,7</w:t>
            </w:r>
          </w:p>
        </w:tc>
      </w:tr>
      <w:tr w:rsidR="00581D8F" w:rsidTr="00581D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991,4</w:t>
            </w:r>
          </w:p>
        </w:tc>
      </w:tr>
      <w:tr w:rsidR="00581D8F" w:rsidTr="00581D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6 875,3</w:t>
            </w:r>
          </w:p>
        </w:tc>
      </w:tr>
      <w:tr w:rsidR="00581D8F" w:rsidTr="00581D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1D8F" w:rsidTr="00581D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"Жилье и городская среда"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40 951,4</w:t>
            </w:r>
          </w:p>
        </w:tc>
      </w:tr>
      <w:tr w:rsidR="00581D8F" w:rsidTr="00581D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1D8F" w:rsidTr="00581D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12 204,6</w:t>
            </w:r>
          </w:p>
        </w:tc>
      </w:tr>
      <w:tr w:rsidR="00581D8F" w:rsidTr="00581D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12 204,6</w:t>
            </w:r>
          </w:p>
        </w:tc>
      </w:tr>
      <w:tr w:rsidR="00581D8F" w:rsidTr="00581D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1D8F" w:rsidTr="00581D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28 746,8</w:t>
            </w:r>
          </w:p>
        </w:tc>
      </w:tr>
      <w:tr w:rsidR="00581D8F" w:rsidTr="00581D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эксплуатации, за счет средств, передаваемых из Фонда содействия реформированию жилищно-коммунального хозяйства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A21F367483</w:t>
            </w: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13 241,3</w:t>
            </w:r>
          </w:p>
        </w:tc>
      </w:tr>
      <w:tr w:rsidR="00581D8F" w:rsidTr="00581D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1D8F" w:rsidRDefault="00581D8F" w:rsidP="0058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процессе эксплуатации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A21F367484</w:t>
            </w: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14 265,1</w:t>
            </w:r>
          </w:p>
        </w:tc>
      </w:tr>
      <w:tr w:rsidR="00581D8F" w:rsidTr="00581D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A21F36748S</w:t>
            </w: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1 240,4</w:t>
            </w:r>
          </w:p>
        </w:tc>
      </w:tr>
      <w:tr w:rsidR="00581D8F" w:rsidTr="00581D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1D8F" w:rsidTr="00581D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"Демография"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79 206,7</w:t>
            </w:r>
          </w:p>
        </w:tc>
      </w:tr>
      <w:tr w:rsidR="00581D8F" w:rsidTr="00581D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1D8F" w:rsidTr="00581D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79 206,7</w:t>
            </w:r>
          </w:p>
        </w:tc>
      </w:tr>
      <w:tr w:rsidR="00581D8F" w:rsidTr="00581D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по адресу: Чувашская Республика, Цивильский район, г. Цивильск, ул. Маяковского, 39"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Ц71P25159Г</w:t>
            </w: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11 836,9</w:t>
            </w:r>
          </w:p>
        </w:tc>
      </w:tr>
      <w:tr w:rsidR="00581D8F" w:rsidTr="00581D8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в г.Цивильск Цивильского района"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D8F" w:rsidRDefault="00581D8F" w:rsidP="0047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67 369,8»;</w:t>
            </w:r>
          </w:p>
        </w:tc>
      </w:tr>
    </w:tbl>
    <w:p w:rsidR="00581D8F" w:rsidRDefault="00581D8F" w:rsidP="007D41A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581D8F" w:rsidRDefault="00581D8F" w:rsidP="007D41A7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81D8F" w:rsidRDefault="00581D8F" w:rsidP="007D41A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581D8F" w:rsidRDefault="00581D8F" w:rsidP="007D41A7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9) приложение 14 изложить в следующей редакции:</w:t>
      </w:r>
    </w:p>
    <w:p w:rsidR="00581D8F" w:rsidRDefault="00581D8F" w:rsidP="0058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«Приложение 14</w:t>
      </w:r>
    </w:p>
    <w:p w:rsidR="00581D8F" w:rsidRDefault="00581D8F" w:rsidP="0058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к решению Собрания депутатов</w:t>
      </w:r>
    </w:p>
    <w:p w:rsidR="00581D8F" w:rsidRDefault="00581D8F" w:rsidP="0058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Цивильского района Чувашской Республики</w:t>
      </w:r>
    </w:p>
    <w:p w:rsidR="00581D8F" w:rsidRDefault="00581D8F" w:rsidP="0058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«О бюджете Цивильского района </w:t>
      </w:r>
    </w:p>
    <w:p w:rsidR="00581D8F" w:rsidRDefault="00581D8F" w:rsidP="0058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Чувашской Республики на 2020 год</w:t>
      </w:r>
    </w:p>
    <w:p w:rsidR="00581D8F" w:rsidRDefault="00581D8F" w:rsidP="00581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и на плановый период 2021 и 2022 годов»</w:t>
      </w:r>
    </w:p>
    <w:p w:rsidR="00581D8F" w:rsidRDefault="00581D8F" w:rsidP="00581D8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 редакции Решения собрания депутатов</w:t>
      </w:r>
    </w:p>
    <w:p w:rsidR="00581D8F" w:rsidRDefault="00581D8F" w:rsidP="00581D8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581D8F" w:rsidRDefault="00581D8F" w:rsidP="00581D8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581D8F" w:rsidRDefault="00581D8F" w:rsidP="00581D8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581D8F" w:rsidRPr="003C2104" w:rsidRDefault="00581D8F" w:rsidP="00581D8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581D8F" w:rsidRPr="003C2104" w:rsidRDefault="00581D8F" w:rsidP="00581D8F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 w:rsidR="00814D3D">
        <w:rPr>
          <w:rFonts w:ascii="Times New Roman" w:hAnsi="Times New Roman"/>
          <w:i/>
          <w:sz w:val="24"/>
          <w:szCs w:val="24"/>
        </w:rPr>
        <w:t>20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581D8F" w:rsidRDefault="00581D8F" w:rsidP="00581D8F">
      <w:pPr>
        <w:ind w:firstLine="540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</w:t>
      </w: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</w:t>
      </w:r>
      <w:r w:rsidR="00814D3D">
        <w:rPr>
          <w:rFonts w:ascii="Times New Roman" w:hAnsi="Times New Roman"/>
          <w:i/>
          <w:sz w:val="24"/>
          <w:szCs w:val="24"/>
        </w:rPr>
        <w:t>1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 w:rsidR="00814D3D">
        <w:rPr>
          <w:rFonts w:ascii="Times New Roman" w:hAnsi="Times New Roman"/>
          <w:i/>
          <w:sz w:val="24"/>
          <w:szCs w:val="24"/>
        </w:rPr>
        <w:t>2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581D8F" w:rsidRPr="006800B7" w:rsidRDefault="00581D8F" w:rsidP="00581D8F">
      <w:pPr>
        <w:ind w:firstLine="54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6800B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</w:t>
      </w:r>
    </w:p>
    <w:p w:rsidR="00581D8F" w:rsidRPr="006800B7" w:rsidRDefault="00581D8F" w:rsidP="00581D8F">
      <w:pPr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00B7">
        <w:rPr>
          <w:rFonts w:ascii="Times New Roman" w:hAnsi="Times New Roman"/>
          <w:b/>
          <w:sz w:val="24"/>
          <w:szCs w:val="24"/>
        </w:rPr>
        <w:t>Адресная инвестиционная программа Цивильского района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6800B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81D8F" w:rsidRPr="006800B7" w:rsidRDefault="00581D8F" w:rsidP="00581D8F">
      <w:pPr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1D8F" w:rsidRPr="006800B7" w:rsidRDefault="00581D8F" w:rsidP="00581D8F">
      <w:pPr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  <w:r w:rsidRPr="006800B7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2259"/>
      </w:tblGrid>
      <w:tr w:rsidR="00581D8F" w:rsidRPr="006800B7" w:rsidTr="0047029C">
        <w:tc>
          <w:tcPr>
            <w:tcW w:w="7488" w:type="dxa"/>
          </w:tcPr>
          <w:p w:rsidR="00581D8F" w:rsidRPr="006800B7" w:rsidRDefault="00581D8F" w:rsidP="0047029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800B7">
              <w:rPr>
                <w:rFonts w:ascii="Times New Roman" w:hAnsi="Times New Roman"/>
                <w:b/>
                <w:sz w:val="24"/>
                <w:szCs w:val="24"/>
              </w:rPr>
              <w:t>Бюджетные инвестиции – всего</w:t>
            </w:r>
          </w:p>
        </w:tc>
        <w:tc>
          <w:tcPr>
            <w:tcW w:w="2259" w:type="dxa"/>
          </w:tcPr>
          <w:p w:rsidR="00581D8F" w:rsidRPr="006800B7" w:rsidRDefault="0028746D" w:rsidP="004702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6 801,5</w:t>
            </w:r>
          </w:p>
        </w:tc>
      </w:tr>
      <w:tr w:rsidR="00581D8F" w:rsidRPr="006800B7" w:rsidTr="0047029C">
        <w:trPr>
          <w:trHeight w:val="248"/>
        </w:trPr>
        <w:tc>
          <w:tcPr>
            <w:tcW w:w="7488" w:type="dxa"/>
          </w:tcPr>
          <w:p w:rsidR="00581D8F" w:rsidRDefault="00581D8F" w:rsidP="0047029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259" w:type="dxa"/>
          </w:tcPr>
          <w:p w:rsidR="00581D8F" w:rsidRDefault="0028746D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4 543,8</w:t>
            </w:r>
          </w:p>
        </w:tc>
      </w:tr>
      <w:tr w:rsidR="00581D8F" w:rsidRPr="006800B7" w:rsidTr="0047029C">
        <w:tc>
          <w:tcPr>
            <w:tcW w:w="7488" w:type="dxa"/>
          </w:tcPr>
          <w:p w:rsidR="00581D8F" w:rsidRPr="006800B7" w:rsidRDefault="00581D8F" w:rsidP="0047029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259" w:type="dxa"/>
          </w:tcPr>
          <w:p w:rsidR="00581D8F" w:rsidRPr="006800B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1 240,4</w:t>
            </w:r>
          </w:p>
        </w:tc>
      </w:tr>
      <w:tr w:rsidR="00581D8F" w:rsidRPr="006800B7" w:rsidTr="0047029C">
        <w:tc>
          <w:tcPr>
            <w:tcW w:w="7488" w:type="dxa"/>
          </w:tcPr>
          <w:p w:rsidR="00581D8F" w:rsidRPr="006800B7" w:rsidRDefault="00581D8F" w:rsidP="0047029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00B7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59" w:type="dxa"/>
          </w:tcPr>
          <w:p w:rsidR="00581D8F" w:rsidRPr="006800B7" w:rsidRDefault="0028746D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1 017,3</w:t>
            </w:r>
          </w:p>
        </w:tc>
      </w:tr>
    </w:tbl>
    <w:p w:rsidR="00581D8F" w:rsidRDefault="00581D8F" w:rsidP="00581D8F">
      <w:pPr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1D8F" w:rsidRPr="006800B7" w:rsidRDefault="00581D8F" w:rsidP="00581D8F">
      <w:pPr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569"/>
        <w:gridCol w:w="1986"/>
        <w:gridCol w:w="2050"/>
      </w:tblGrid>
      <w:tr w:rsidR="00581D8F" w:rsidRPr="006800B7" w:rsidTr="0047029C">
        <w:trPr>
          <w:trHeight w:val="519"/>
        </w:trPr>
        <w:tc>
          <w:tcPr>
            <w:tcW w:w="4248" w:type="dxa"/>
          </w:tcPr>
          <w:p w:rsidR="00581D8F" w:rsidRPr="006800B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B7">
              <w:rPr>
                <w:rFonts w:ascii="Times New Roman" w:hAnsi="Times New Roman"/>
                <w:sz w:val="24"/>
                <w:szCs w:val="24"/>
              </w:rPr>
              <w:t>Наименование отраслей, муниципальных образований и объектов</w:t>
            </w:r>
          </w:p>
        </w:tc>
        <w:tc>
          <w:tcPr>
            <w:tcW w:w="1569" w:type="dxa"/>
          </w:tcPr>
          <w:p w:rsidR="00581D8F" w:rsidRPr="006800B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B7"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986" w:type="dxa"/>
          </w:tcPr>
          <w:p w:rsidR="00581D8F" w:rsidRPr="006800B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B7">
              <w:rPr>
                <w:rFonts w:ascii="Times New Roman" w:hAnsi="Times New Roman"/>
                <w:sz w:val="24"/>
                <w:szCs w:val="24"/>
              </w:rPr>
              <w:t>Объемы финансирования, тыс. рублей</w:t>
            </w:r>
          </w:p>
        </w:tc>
        <w:tc>
          <w:tcPr>
            <w:tcW w:w="2050" w:type="dxa"/>
          </w:tcPr>
          <w:p w:rsidR="00581D8F" w:rsidRPr="006800B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B7">
              <w:rPr>
                <w:rFonts w:ascii="Times New Roman" w:hAnsi="Times New Roman"/>
                <w:sz w:val="24"/>
                <w:szCs w:val="24"/>
              </w:rPr>
              <w:t xml:space="preserve">Вводимая мощность в соответствующих единицах измерения, </w:t>
            </w:r>
          </w:p>
          <w:p w:rsidR="00581D8F" w:rsidRPr="006800B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B7">
              <w:rPr>
                <w:rFonts w:ascii="Times New Roman" w:hAnsi="Times New Roman"/>
                <w:sz w:val="24"/>
                <w:szCs w:val="24"/>
              </w:rPr>
              <w:lastRenderedPageBreak/>
              <w:t>срок ввода</w:t>
            </w:r>
          </w:p>
        </w:tc>
      </w:tr>
      <w:tr w:rsidR="00581D8F" w:rsidRPr="006800B7" w:rsidTr="0047029C">
        <w:trPr>
          <w:trHeight w:val="80"/>
        </w:trPr>
        <w:tc>
          <w:tcPr>
            <w:tcW w:w="4248" w:type="dxa"/>
          </w:tcPr>
          <w:p w:rsidR="00581D8F" w:rsidRDefault="00581D8F" w:rsidP="0047029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581D8F" w:rsidRPr="006800B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581D8F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581D8F" w:rsidRPr="006800B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1D8F" w:rsidRPr="006800B7" w:rsidTr="0047029C">
        <w:trPr>
          <w:trHeight w:val="80"/>
        </w:trPr>
        <w:tc>
          <w:tcPr>
            <w:tcW w:w="4248" w:type="dxa"/>
          </w:tcPr>
          <w:p w:rsidR="00581D8F" w:rsidRDefault="00581D8F" w:rsidP="0047029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Образование, всего</w:t>
            </w:r>
          </w:p>
        </w:tc>
        <w:tc>
          <w:tcPr>
            <w:tcW w:w="1569" w:type="dxa"/>
            <w:vAlign w:val="bottom"/>
          </w:tcPr>
          <w:p w:rsidR="00581D8F" w:rsidRPr="006800B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581D8F" w:rsidRDefault="0028746D" w:rsidP="004702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4 543,8</w:t>
            </w:r>
          </w:p>
        </w:tc>
        <w:tc>
          <w:tcPr>
            <w:tcW w:w="2050" w:type="dxa"/>
          </w:tcPr>
          <w:p w:rsidR="00581D8F" w:rsidRPr="006800B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1D8F" w:rsidRPr="006800B7" w:rsidTr="0047029C">
        <w:trPr>
          <w:trHeight w:val="80"/>
        </w:trPr>
        <w:tc>
          <w:tcPr>
            <w:tcW w:w="4248" w:type="dxa"/>
          </w:tcPr>
          <w:p w:rsidR="00581D8F" w:rsidRPr="00350BD0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50BD0">
              <w:rPr>
                <w:rFonts w:ascii="Times New Roman" w:hAnsi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569" w:type="dxa"/>
            <w:vAlign w:val="bottom"/>
          </w:tcPr>
          <w:p w:rsidR="00581D8F" w:rsidRPr="006800B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581D8F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581D8F" w:rsidRPr="006800B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1D8F" w:rsidRPr="006800B7" w:rsidTr="0047029C">
        <w:trPr>
          <w:trHeight w:val="80"/>
        </w:trPr>
        <w:tc>
          <w:tcPr>
            <w:tcW w:w="4248" w:type="dxa"/>
          </w:tcPr>
          <w:p w:rsidR="00581D8F" w:rsidRPr="00350BD0" w:rsidRDefault="00581D8F" w:rsidP="0047029C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0BD0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программа «Развитие образования»</w:t>
            </w:r>
          </w:p>
        </w:tc>
        <w:tc>
          <w:tcPr>
            <w:tcW w:w="1569" w:type="dxa"/>
            <w:vAlign w:val="bottom"/>
          </w:tcPr>
          <w:p w:rsidR="00581D8F" w:rsidRPr="00350BD0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0BD0">
              <w:rPr>
                <w:rFonts w:ascii="Times New Roman" w:hAnsi="Times New Roman"/>
                <w:b/>
                <w:i/>
                <w:sz w:val="24"/>
                <w:szCs w:val="24"/>
              </w:rPr>
              <w:t>Ц700000000</w:t>
            </w:r>
          </w:p>
        </w:tc>
        <w:tc>
          <w:tcPr>
            <w:tcW w:w="1986" w:type="dxa"/>
            <w:vAlign w:val="bottom"/>
          </w:tcPr>
          <w:p w:rsidR="00581D8F" w:rsidRPr="00350BD0" w:rsidRDefault="0028746D" w:rsidP="004702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4 543,8</w:t>
            </w:r>
          </w:p>
        </w:tc>
        <w:tc>
          <w:tcPr>
            <w:tcW w:w="2050" w:type="dxa"/>
          </w:tcPr>
          <w:p w:rsidR="00581D8F" w:rsidRPr="00350BD0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81D8F" w:rsidRPr="006800B7" w:rsidTr="0047029C">
        <w:trPr>
          <w:trHeight w:val="80"/>
        </w:trPr>
        <w:tc>
          <w:tcPr>
            <w:tcW w:w="4248" w:type="dxa"/>
          </w:tcPr>
          <w:p w:rsidR="00581D8F" w:rsidRPr="00350BD0" w:rsidRDefault="00581D8F" w:rsidP="0047029C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0BD0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поддержка развития образования</w:t>
            </w:r>
            <w:r w:rsidRPr="00350BD0">
              <w:rPr>
                <w:rFonts w:ascii="Times New Roman" w:hAnsi="Times New Roman"/>
                <w:b/>
                <w:i/>
                <w:sz w:val="24"/>
                <w:szCs w:val="24"/>
              </w:rPr>
              <w:t>» муниципальной программы «Развитие образования»</w:t>
            </w:r>
          </w:p>
        </w:tc>
        <w:tc>
          <w:tcPr>
            <w:tcW w:w="1569" w:type="dxa"/>
            <w:vAlign w:val="bottom"/>
          </w:tcPr>
          <w:p w:rsidR="00581D8F" w:rsidRPr="00350BD0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Ц710000000</w:t>
            </w:r>
          </w:p>
        </w:tc>
        <w:tc>
          <w:tcPr>
            <w:tcW w:w="1986" w:type="dxa"/>
            <w:vAlign w:val="bottom"/>
          </w:tcPr>
          <w:p w:rsidR="00581D8F" w:rsidRPr="00350BD0" w:rsidRDefault="0028746D" w:rsidP="004702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4 543,8</w:t>
            </w:r>
          </w:p>
        </w:tc>
        <w:tc>
          <w:tcPr>
            <w:tcW w:w="2050" w:type="dxa"/>
          </w:tcPr>
          <w:p w:rsidR="00581D8F" w:rsidRPr="00350BD0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81D8F" w:rsidRPr="006800B7" w:rsidTr="0047029C">
        <w:trPr>
          <w:trHeight w:val="80"/>
        </w:trPr>
        <w:tc>
          <w:tcPr>
            <w:tcW w:w="4248" w:type="dxa"/>
          </w:tcPr>
          <w:p w:rsidR="00581D8F" w:rsidRPr="00350BD0" w:rsidRDefault="00581D8F" w:rsidP="0047029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«Строительство (приобретение), реконструкция объектов капитального строительства образовательных организаций»</w:t>
            </w:r>
          </w:p>
        </w:tc>
        <w:tc>
          <w:tcPr>
            <w:tcW w:w="1569" w:type="dxa"/>
            <w:vAlign w:val="bottom"/>
          </w:tcPr>
          <w:p w:rsidR="00581D8F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Ц711600000</w:t>
            </w:r>
          </w:p>
        </w:tc>
        <w:tc>
          <w:tcPr>
            <w:tcW w:w="1986" w:type="dxa"/>
            <w:vAlign w:val="bottom"/>
          </w:tcPr>
          <w:p w:rsidR="00581D8F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3 260,0</w:t>
            </w:r>
          </w:p>
        </w:tc>
        <w:tc>
          <w:tcPr>
            <w:tcW w:w="2050" w:type="dxa"/>
          </w:tcPr>
          <w:p w:rsidR="00581D8F" w:rsidRPr="00350BD0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D8F" w:rsidRPr="006800B7" w:rsidTr="0047029C">
        <w:trPr>
          <w:trHeight w:val="80"/>
        </w:trPr>
        <w:tc>
          <w:tcPr>
            <w:tcW w:w="4248" w:type="dxa"/>
          </w:tcPr>
          <w:p w:rsidR="00581D8F" w:rsidRPr="00193B2E" w:rsidRDefault="00581D8F" w:rsidP="0047029C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581D8F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581D8F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81D8F" w:rsidRPr="00350BD0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D8F" w:rsidRPr="006800B7" w:rsidTr="0047029C">
        <w:trPr>
          <w:trHeight w:val="80"/>
        </w:trPr>
        <w:tc>
          <w:tcPr>
            <w:tcW w:w="4248" w:type="dxa"/>
          </w:tcPr>
          <w:p w:rsidR="00581D8F" w:rsidRPr="00231000" w:rsidRDefault="00581D8F" w:rsidP="0047029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31000">
              <w:rPr>
                <w:rFonts w:ascii="Times New Roman" w:hAnsi="Times New Roman"/>
                <w:sz w:val="24"/>
                <w:szCs w:val="24"/>
              </w:rPr>
              <w:t xml:space="preserve">троительство </w:t>
            </w:r>
            <w:r>
              <w:rPr>
                <w:rFonts w:ascii="Times New Roman" w:hAnsi="Times New Roman"/>
                <w:sz w:val="24"/>
                <w:szCs w:val="24"/>
              </w:rPr>
              <w:t>объекта «Дошкольное образовательное учреждение на 240 мест в г. Цивильск</w:t>
            </w:r>
          </w:p>
        </w:tc>
        <w:tc>
          <w:tcPr>
            <w:tcW w:w="1569" w:type="dxa"/>
            <w:vAlign w:val="bottom"/>
          </w:tcPr>
          <w:p w:rsidR="00581D8F" w:rsidRPr="00231000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Ц711672090</w:t>
            </w:r>
          </w:p>
        </w:tc>
        <w:tc>
          <w:tcPr>
            <w:tcW w:w="1986" w:type="dxa"/>
            <w:vAlign w:val="bottom"/>
          </w:tcPr>
          <w:p w:rsidR="00581D8F" w:rsidRPr="00231000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1 992,2</w:t>
            </w:r>
          </w:p>
        </w:tc>
        <w:tc>
          <w:tcPr>
            <w:tcW w:w="2050" w:type="dxa"/>
          </w:tcPr>
          <w:p w:rsidR="00581D8F" w:rsidRPr="00231000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D8F" w:rsidRPr="006800B7" w:rsidTr="0047029C">
        <w:trPr>
          <w:trHeight w:val="80"/>
        </w:trPr>
        <w:tc>
          <w:tcPr>
            <w:tcW w:w="4248" w:type="dxa"/>
          </w:tcPr>
          <w:p w:rsidR="00581D8F" w:rsidRPr="00231000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31000">
              <w:rPr>
                <w:rFonts w:ascii="Times New Roman" w:hAnsi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569" w:type="dxa"/>
            <w:vAlign w:val="bottom"/>
          </w:tcPr>
          <w:p w:rsidR="00581D8F" w:rsidRPr="00231000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581D8F" w:rsidRPr="00231000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81D8F" w:rsidRPr="00231000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D8F" w:rsidRPr="006800B7" w:rsidTr="0047029C">
        <w:trPr>
          <w:trHeight w:val="80"/>
        </w:trPr>
        <w:tc>
          <w:tcPr>
            <w:tcW w:w="4248" w:type="dxa"/>
          </w:tcPr>
          <w:p w:rsidR="00581D8F" w:rsidRPr="00231000" w:rsidRDefault="00581D8F" w:rsidP="0047029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привязка проектно-сметной документации</w:t>
            </w:r>
          </w:p>
        </w:tc>
        <w:tc>
          <w:tcPr>
            <w:tcW w:w="1569" w:type="dxa"/>
            <w:vAlign w:val="bottom"/>
          </w:tcPr>
          <w:p w:rsidR="00581D8F" w:rsidRPr="00231000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581D8F" w:rsidRPr="00231000" w:rsidRDefault="00581D8F" w:rsidP="00581D8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1 992,2</w:t>
            </w:r>
          </w:p>
        </w:tc>
        <w:tc>
          <w:tcPr>
            <w:tcW w:w="2050" w:type="dxa"/>
          </w:tcPr>
          <w:p w:rsidR="00581D8F" w:rsidRPr="00231000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D8F" w:rsidRPr="006800B7" w:rsidTr="0047029C">
        <w:trPr>
          <w:trHeight w:val="80"/>
        </w:trPr>
        <w:tc>
          <w:tcPr>
            <w:tcW w:w="4248" w:type="dxa"/>
          </w:tcPr>
          <w:p w:rsidR="00581D8F" w:rsidRPr="00193B2E" w:rsidRDefault="00581D8F" w:rsidP="0047029C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93B2E">
              <w:rPr>
                <w:rFonts w:ascii="Times New Roman" w:hAnsi="Times New Roman"/>
                <w:i/>
                <w:sz w:val="24"/>
                <w:szCs w:val="24"/>
              </w:rPr>
              <w:t>Отдел образования и социального развития администрации Цивильского района</w:t>
            </w:r>
          </w:p>
        </w:tc>
        <w:tc>
          <w:tcPr>
            <w:tcW w:w="1569" w:type="dxa"/>
            <w:vAlign w:val="bottom"/>
          </w:tcPr>
          <w:p w:rsidR="00581D8F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581D8F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81D8F" w:rsidRPr="00350BD0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D8F" w:rsidRPr="006800B7" w:rsidTr="0047029C">
        <w:trPr>
          <w:trHeight w:val="80"/>
        </w:trPr>
        <w:tc>
          <w:tcPr>
            <w:tcW w:w="4248" w:type="dxa"/>
          </w:tcPr>
          <w:p w:rsidR="00581D8F" w:rsidRPr="00350BD0" w:rsidRDefault="00581D8F" w:rsidP="0047029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здания общеобразовательного учреждения в с. Чурачики Цивильского района</w:t>
            </w:r>
          </w:p>
        </w:tc>
        <w:tc>
          <w:tcPr>
            <w:tcW w:w="1569" w:type="dxa"/>
            <w:vAlign w:val="bottom"/>
          </w:tcPr>
          <w:p w:rsidR="00581D8F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Ц711672100</w:t>
            </w:r>
          </w:p>
        </w:tc>
        <w:tc>
          <w:tcPr>
            <w:tcW w:w="1986" w:type="dxa"/>
            <w:vAlign w:val="bottom"/>
          </w:tcPr>
          <w:p w:rsidR="00581D8F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1 267,8</w:t>
            </w:r>
          </w:p>
        </w:tc>
        <w:tc>
          <w:tcPr>
            <w:tcW w:w="2050" w:type="dxa"/>
          </w:tcPr>
          <w:p w:rsidR="00581D8F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D8F" w:rsidRPr="00350BD0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D8F" w:rsidRPr="006800B7" w:rsidTr="0047029C">
        <w:trPr>
          <w:trHeight w:val="80"/>
        </w:trPr>
        <w:tc>
          <w:tcPr>
            <w:tcW w:w="4248" w:type="dxa"/>
          </w:tcPr>
          <w:p w:rsidR="00581D8F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9" w:type="dxa"/>
            <w:vAlign w:val="bottom"/>
          </w:tcPr>
          <w:p w:rsidR="00581D8F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581D8F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81D8F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D8F" w:rsidRPr="006800B7" w:rsidTr="0047029C">
        <w:trPr>
          <w:trHeight w:val="80"/>
        </w:trPr>
        <w:tc>
          <w:tcPr>
            <w:tcW w:w="4248" w:type="dxa"/>
          </w:tcPr>
          <w:p w:rsidR="00581D8F" w:rsidRDefault="00581D8F" w:rsidP="0047029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проектно-изыскательные  работы</w:t>
            </w:r>
          </w:p>
        </w:tc>
        <w:tc>
          <w:tcPr>
            <w:tcW w:w="1569" w:type="dxa"/>
            <w:vAlign w:val="bottom"/>
          </w:tcPr>
          <w:p w:rsidR="00581D8F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581D8F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1 267,8</w:t>
            </w:r>
          </w:p>
        </w:tc>
        <w:tc>
          <w:tcPr>
            <w:tcW w:w="2050" w:type="dxa"/>
          </w:tcPr>
          <w:p w:rsidR="00581D8F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D8F" w:rsidRPr="006800B7" w:rsidTr="0047029C">
        <w:trPr>
          <w:trHeight w:val="80"/>
        </w:trPr>
        <w:tc>
          <w:tcPr>
            <w:tcW w:w="4248" w:type="dxa"/>
          </w:tcPr>
          <w:p w:rsidR="00581D8F" w:rsidRDefault="00581D8F" w:rsidP="0047029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581D8F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581D8F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81D8F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D8F" w:rsidRPr="006800B7" w:rsidTr="0047029C">
        <w:trPr>
          <w:trHeight w:val="80"/>
        </w:trPr>
        <w:tc>
          <w:tcPr>
            <w:tcW w:w="4248" w:type="dxa"/>
          </w:tcPr>
          <w:p w:rsidR="00581D8F" w:rsidRPr="00350BD0" w:rsidRDefault="00581D8F" w:rsidP="0047029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0BD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«Реализация мероприятий регионального проекта «Содействие занятости женщин – доступность дошкольного образования для детей»»</w:t>
            </w:r>
          </w:p>
        </w:tc>
        <w:tc>
          <w:tcPr>
            <w:tcW w:w="1569" w:type="dxa"/>
            <w:vAlign w:val="bottom"/>
          </w:tcPr>
          <w:p w:rsidR="00581D8F" w:rsidRPr="00350BD0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Ц71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P2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986" w:type="dxa"/>
            <w:vAlign w:val="bottom"/>
          </w:tcPr>
          <w:p w:rsidR="00581D8F" w:rsidRPr="00350BD0" w:rsidRDefault="0028746D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1 283,8</w:t>
            </w:r>
          </w:p>
        </w:tc>
        <w:tc>
          <w:tcPr>
            <w:tcW w:w="2050" w:type="dxa"/>
          </w:tcPr>
          <w:p w:rsidR="00581D8F" w:rsidRPr="00350BD0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D8F" w:rsidRPr="006800B7" w:rsidTr="0047029C">
        <w:trPr>
          <w:trHeight w:val="80"/>
        </w:trPr>
        <w:tc>
          <w:tcPr>
            <w:tcW w:w="4248" w:type="dxa"/>
          </w:tcPr>
          <w:p w:rsidR="00581D8F" w:rsidRPr="006800B7" w:rsidRDefault="00581D8F" w:rsidP="0047029C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800B7">
              <w:rPr>
                <w:rFonts w:ascii="Times New Roman" w:hAnsi="Times New Roman"/>
                <w:i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581D8F" w:rsidRPr="00350BD0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581D8F" w:rsidRPr="00350BD0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81D8F" w:rsidRPr="00350BD0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D8F" w:rsidRPr="006800B7" w:rsidTr="0047029C">
        <w:trPr>
          <w:trHeight w:val="80"/>
        </w:trPr>
        <w:tc>
          <w:tcPr>
            <w:tcW w:w="4248" w:type="dxa"/>
          </w:tcPr>
          <w:p w:rsidR="00581D8F" w:rsidRPr="00987B13" w:rsidRDefault="00581D8F" w:rsidP="0047029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троительство объекта «Дошкольное образовательное учреждение на 240 мест в г. Цивильск Цивильского района»</w:t>
            </w:r>
          </w:p>
        </w:tc>
        <w:tc>
          <w:tcPr>
            <w:tcW w:w="1569" w:type="dxa"/>
            <w:vAlign w:val="bottom"/>
          </w:tcPr>
          <w:p w:rsidR="00581D8F" w:rsidRPr="00987B13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Ц72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25232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986" w:type="dxa"/>
            <w:vAlign w:val="bottom"/>
          </w:tcPr>
          <w:p w:rsidR="00581D8F" w:rsidRPr="00987B13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336,9</w:t>
            </w:r>
          </w:p>
        </w:tc>
        <w:tc>
          <w:tcPr>
            <w:tcW w:w="2050" w:type="dxa"/>
          </w:tcPr>
          <w:p w:rsidR="00581D8F" w:rsidRPr="00350BD0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D8F" w:rsidRPr="006800B7" w:rsidTr="0047029C">
        <w:trPr>
          <w:trHeight w:val="80"/>
        </w:trPr>
        <w:tc>
          <w:tcPr>
            <w:tcW w:w="4248" w:type="dxa"/>
          </w:tcPr>
          <w:p w:rsidR="00581D8F" w:rsidRPr="00987B13" w:rsidRDefault="00581D8F" w:rsidP="0047029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троительство объекта «Дошкольное образовательное учреждение на 240 мест в г. Цивильск Цивильского района»</w:t>
            </w:r>
          </w:p>
        </w:tc>
        <w:tc>
          <w:tcPr>
            <w:tcW w:w="1569" w:type="dxa"/>
            <w:vAlign w:val="bottom"/>
          </w:tcPr>
          <w:p w:rsidR="00581D8F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Ц72Р25159Г</w:t>
            </w:r>
          </w:p>
        </w:tc>
        <w:tc>
          <w:tcPr>
            <w:tcW w:w="1986" w:type="dxa"/>
            <w:vAlign w:val="bottom"/>
          </w:tcPr>
          <w:p w:rsidR="00581D8F" w:rsidRDefault="0028746D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946,9</w:t>
            </w:r>
          </w:p>
        </w:tc>
        <w:tc>
          <w:tcPr>
            <w:tcW w:w="2050" w:type="dxa"/>
          </w:tcPr>
          <w:p w:rsidR="00581D8F" w:rsidRPr="00350BD0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D8F" w:rsidRPr="006800B7" w:rsidTr="0047029C">
        <w:trPr>
          <w:trHeight w:val="80"/>
        </w:trPr>
        <w:tc>
          <w:tcPr>
            <w:tcW w:w="4248" w:type="dxa"/>
          </w:tcPr>
          <w:p w:rsidR="00581D8F" w:rsidRPr="00350BD0" w:rsidRDefault="00581D8F" w:rsidP="0047029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581D8F" w:rsidRPr="00350BD0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581D8F" w:rsidRPr="00350BD0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81D8F" w:rsidRPr="00350BD0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D8F" w:rsidRPr="006800B7" w:rsidTr="0047029C">
        <w:trPr>
          <w:trHeight w:val="80"/>
        </w:trPr>
        <w:tc>
          <w:tcPr>
            <w:tcW w:w="4248" w:type="dxa"/>
          </w:tcPr>
          <w:p w:rsidR="00581D8F" w:rsidRPr="006800B7" w:rsidRDefault="00581D8F" w:rsidP="0047029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Жилищное хозяйство, всего</w:t>
            </w:r>
          </w:p>
        </w:tc>
        <w:tc>
          <w:tcPr>
            <w:tcW w:w="1569" w:type="dxa"/>
            <w:vAlign w:val="bottom"/>
          </w:tcPr>
          <w:p w:rsidR="00581D8F" w:rsidRPr="006800B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581D8F" w:rsidRPr="006800B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1 240,4</w:t>
            </w:r>
          </w:p>
        </w:tc>
        <w:tc>
          <w:tcPr>
            <w:tcW w:w="2050" w:type="dxa"/>
          </w:tcPr>
          <w:p w:rsidR="00581D8F" w:rsidRPr="006800B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1D8F" w:rsidRPr="006800B7" w:rsidTr="0047029C">
        <w:trPr>
          <w:trHeight w:val="80"/>
        </w:trPr>
        <w:tc>
          <w:tcPr>
            <w:tcW w:w="4248" w:type="dxa"/>
          </w:tcPr>
          <w:p w:rsidR="00581D8F" w:rsidRPr="006800B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B7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569" w:type="dxa"/>
            <w:vAlign w:val="bottom"/>
          </w:tcPr>
          <w:p w:rsidR="00581D8F" w:rsidRPr="006800B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581D8F" w:rsidRPr="006800B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81D8F" w:rsidRPr="006800B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D8F" w:rsidRPr="006800B7" w:rsidTr="0047029C">
        <w:trPr>
          <w:trHeight w:val="80"/>
        </w:trPr>
        <w:tc>
          <w:tcPr>
            <w:tcW w:w="4248" w:type="dxa"/>
          </w:tcPr>
          <w:p w:rsidR="00581D8F" w:rsidRPr="006800B7" w:rsidRDefault="00581D8F" w:rsidP="0047029C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0B7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граждан в Чувашской Республике доступным и комфортным жильем</w:t>
            </w:r>
            <w:r w:rsidRPr="006800B7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69" w:type="dxa"/>
            <w:vAlign w:val="bottom"/>
          </w:tcPr>
          <w:p w:rsidR="00581D8F" w:rsidRPr="00987B13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00000000</w:t>
            </w:r>
          </w:p>
        </w:tc>
        <w:tc>
          <w:tcPr>
            <w:tcW w:w="1986" w:type="dxa"/>
            <w:vAlign w:val="bottom"/>
          </w:tcPr>
          <w:p w:rsidR="00581D8F" w:rsidRPr="00231000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1 240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2050" w:type="dxa"/>
          </w:tcPr>
          <w:p w:rsidR="00581D8F" w:rsidRPr="006800B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81D8F" w:rsidRPr="006800B7" w:rsidTr="0047029C">
        <w:trPr>
          <w:trHeight w:val="80"/>
        </w:trPr>
        <w:tc>
          <w:tcPr>
            <w:tcW w:w="4248" w:type="dxa"/>
          </w:tcPr>
          <w:p w:rsidR="00581D8F" w:rsidRPr="006800B7" w:rsidRDefault="00581D8F" w:rsidP="0047029C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0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«Поддержка строительства жилья в Чувашской Республике</w:t>
            </w:r>
            <w:r w:rsidRPr="006800B7">
              <w:rPr>
                <w:rFonts w:ascii="Times New Roman" w:hAnsi="Times New Roman"/>
                <w:b/>
                <w:i/>
                <w:sz w:val="24"/>
                <w:szCs w:val="24"/>
              </w:rPr>
              <w:t>» муниципальной программы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граждан в Чувашской Республике доступным и комфортным жильем</w:t>
            </w:r>
            <w:r w:rsidRPr="006800B7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69" w:type="dxa"/>
            <w:vAlign w:val="bottom"/>
          </w:tcPr>
          <w:p w:rsidR="00581D8F" w:rsidRPr="006D5B7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1986" w:type="dxa"/>
            <w:vAlign w:val="bottom"/>
          </w:tcPr>
          <w:p w:rsidR="00581D8F" w:rsidRPr="006800B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1 240,4</w:t>
            </w:r>
          </w:p>
        </w:tc>
        <w:tc>
          <w:tcPr>
            <w:tcW w:w="2050" w:type="dxa"/>
          </w:tcPr>
          <w:p w:rsidR="00581D8F" w:rsidRPr="006800B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81D8F" w:rsidRPr="006800B7" w:rsidTr="0047029C">
        <w:trPr>
          <w:trHeight w:val="80"/>
        </w:trPr>
        <w:tc>
          <w:tcPr>
            <w:tcW w:w="4248" w:type="dxa"/>
          </w:tcPr>
          <w:p w:rsidR="00581D8F" w:rsidRPr="006800B7" w:rsidRDefault="00581D8F" w:rsidP="0047029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00B7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регионального проекта «Обеспечение устойчивого сокращения непригодного для проживания жилищного фонда</w:t>
            </w:r>
            <w:r w:rsidRPr="006800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  <w:vAlign w:val="bottom"/>
          </w:tcPr>
          <w:p w:rsidR="00581D8F" w:rsidRPr="00154218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A21F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vAlign w:val="bottom"/>
          </w:tcPr>
          <w:p w:rsidR="00581D8F" w:rsidRPr="006800B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1 240,4</w:t>
            </w:r>
          </w:p>
        </w:tc>
        <w:tc>
          <w:tcPr>
            <w:tcW w:w="2050" w:type="dxa"/>
          </w:tcPr>
          <w:p w:rsidR="00581D8F" w:rsidRPr="006800B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D8F" w:rsidRPr="006800B7" w:rsidTr="0047029C">
        <w:trPr>
          <w:trHeight w:val="80"/>
        </w:trPr>
        <w:tc>
          <w:tcPr>
            <w:tcW w:w="4248" w:type="dxa"/>
          </w:tcPr>
          <w:p w:rsidR="00581D8F" w:rsidRPr="006800B7" w:rsidRDefault="00581D8F" w:rsidP="0047029C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800B7">
              <w:rPr>
                <w:rFonts w:ascii="Times New Roman" w:hAnsi="Times New Roman"/>
                <w:i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581D8F" w:rsidRPr="006800B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581D8F" w:rsidRPr="006800B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81D8F" w:rsidRPr="006800B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D8F" w:rsidRPr="006800B7" w:rsidTr="0047029C">
        <w:trPr>
          <w:trHeight w:val="80"/>
        </w:trPr>
        <w:tc>
          <w:tcPr>
            <w:tcW w:w="4248" w:type="dxa"/>
          </w:tcPr>
          <w:p w:rsidR="00581D8F" w:rsidRPr="006D5B77" w:rsidRDefault="00581D8F" w:rsidP="0047029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1569" w:type="dxa"/>
            <w:vAlign w:val="bottom"/>
          </w:tcPr>
          <w:p w:rsidR="00581D8F" w:rsidRPr="00231000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A21F3</w:t>
            </w:r>
            <w:r>
              <w:rPr>
                <w:rFonts w:ascii="Times New Roman" w:hAnsi="Times New Roman"/>
                <w:sz w:val="24"/>
                <w:szCs w:val="24"/>
              </w:rPr>
              <w:t>6748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986" w:type="dxa"/>
            <w:vAlign w:val="bottom"/>
          </w:tcPr>
          <w:p w:rsidR="00581D8F" w:rsidRPr="006D5B7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1 240,4</w:t>
            </w:r>
          </w:p>
        </w:tc>
        <w:tc>
          <w:tcPr>
            <w:tcW w:w="2050" w:type="dxa"/>
          </w:tcPr>
          <w:p w:rsidR="00581D8F" w:rsidRPr="006800B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D8F" w:rsidRPr="006800B7" w:rsidTr="0047029C">
        <w:trPr>
          <w:trHeight w:val="80"/>
        </w:trPr>
        <w:tc>
          <w:tcPr>
            <w:tcW w:w="4248" w:type="dxa"/>
          </w:tcPr>
          <w:p w:rsidR="00581D8F" w:rsidRPr="006800B7" w:rsidRDefault="00581D8F" w:rsidP="0047029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581D8F" w:rsidRPr="006800B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581D8F" w:rsidRPr="006800B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81D8F" w:rsidRPr="006800B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D8F" w:rsidRPr="006800B7" w:rsidTr="0047029C">
        <w:trPr>
          <w:trHeight w:val="80"/>
        </w:trPr>
        <w:tc>
          <w:tcPr>
            <w:tcW w:w="4248" w:type="dxa"/>
          </w:tcPr>
          <w:p w:rsidR="00581D8F" w:rsidRPr="006800B7" w:rsidRDefault="00581D8F" w:rsidP="0047029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800B7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хозяйство, всего</w:t>
            </w:r>
          </w:p>
        </w:tc>
        <w:tc>
          <w:tcPr>
            <w:tcW w:w="1569" w:type="dxa"/>
            <w:vAlign w:val="bottom"/>
          </w:tcPr>
          <w:p w:rsidR="00581D8F" w:rsidRPr="006800B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581D8F" w:rsidRPr="006800B7" w:rsidRDefault="0028746D" w:rsidP="004702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1 017,3</w:t>
            </w:r>
          </w:p>
        </w:tc>
        <w:tc>
          <w:tcPr>
            <w:tcW w:w="2050" w:type="dxa"/>
          </w:tcPr>
          <w:p w:rsidR="00581D8F" w:rsidRPr="006800B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D8F" w:rsidRPr="006800B7" w:rsidTr="0047029C">
        <w:trPr>
          <w:trHeight w:val="80"/>
        </w:trPr>
        <w:tc>
          <w:tcPr>
            <w:tcW w:w="4248" w:type="dxa"/>
          </w:tcPr>
          <w:p w:rsidR="00581D8F" w:rsidRPr="006800B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0B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9" w:type="dxa"/>
            <w:vAlign w:val="bottom"/>
          </w:tcPr>
          <w:p w:rsidR="00581D8F" w:rsidRPr="006800B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581D8F" w:rsidRPr="006800B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81D8F" w:rsidRPr="006800B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D8F" w:rsidRPr="006800B7" w:rsidTr="0047029C">
        <w:trPr>
          <w:trHeight w:val="80"/>
        </w:trPr>
        <w:tc>
          <w:tcPr>
            <w:tcW w:w="4248" w:type="dxa"/>
          </w:tcPr>
          <w:p w:rsidR="00581D8F" w:rsidRPr="006800B7" w:rsidRDefault="00581D8F" w:rsidP="0047029C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E4D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569" w:type="dxa"/>
            <w:vAlign w:val="bottom"/>
          </w:tcPr>
          <w:p w:rsidR="00581D8F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А100000000</w:t>
            </w:r>
          </w:p>
        </w:tc>
        <w:tc>
          <w:tcPr>
            <w:tcW w:w="1986" w:type="dxa"/>
            <w:vAlign w:val="bottom"/>
          </w:tcPr>
          <w:p w:rsidR="00581D8F" w:rsidRDefault="0028746D" w:rsidP="004702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916,3</w:t>
            </w:r>
          </w:p>
        </w:tc>
        <w:tc>
          <w:tcPr>
            <w:tcW w:w="2050" w:type="dxa"/>
          </w:tcPr>
          <w:p w:rsidR="00581D8F" w:rsidRPr="006800B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81D8F" w:rsidRPr="006800B7" w:rsidTr="0047029C">
        <w:trPr>
          <w:trHeight w:val="80"/>
        </w:trPr>
        <w:tc>
          <w:tcPr>
            <w:tcW w:w="4248" w:type="dxa"/>
          </w:tcPr>
          <w:p w:rsidR="00581D8F" w:rsidRPr="006800B7" w:rsidRDefault="00581D8F" w:rsidP="0047029C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E4D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569" w:type="dxa"/>
            <w:vAlign w:val="bottom"/>
          </w:tcPr>
          <w:p w:rsidR="00581D8F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А140000000</w:t>
            </w:r>
          </w:p>
        </w:tc>
        <w:tc>
          <w:tcPr>
            <w:tcW w:w="1986" w:type="dxa"/>
            <w:vAlign w:val="bottom"/>
          </w:tcPr>
          <w:p w:rsidR="00581D8F" w:rsidRDefault="0028746D" w:rsidP="004702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916,3</w:t>
            </w:r>
          </w:p>
        </w:tc>
        <w:tc>
          <w:tcPr>
            <w:tcW w:w="2050" w:type="dxa"/>
          </w:tcPr>
          <w:p w:rsidR="00581D8F" w:rsidRPr="006800B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81D8F" w:rsidRPr="006800B7" w:rsidTr="0047029C">
        <w:trPr>
          <w:trHeight w:val="80"/>
        </w:trPr>
        <w:tc>
          <w:tcPr>
            <w:tcW w:w="4248" w:type="dxa"/>
          </w:tcPr>
          <w:p w:rsidR="00581D8F" w:rsidRPr="006800B7" w:rsidRDefault="00581D8F" w:rsidP="0047029C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E4D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1569" w:type="dxa"/>
            <w:vAlign w:val="bottom"/>
          </w:tcPr>
          <w:p w:rsidR="00581D8F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А140200000</w:t>
            </w:r>
          </w:p>
        </w:tc>
        <w:tc>
          <w:tcPr>
            <w:tcW w:w="1986" w:type="dxa"/>
            <w:vAlign w:val="bottom"/>
          </w:tcPr>
          <w:p w:rsidR="00581D8F" w:rsidRDefault="0028746D" w:rsidP="004702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916,3</w:t>
            </w:r>
          </w:p>
        </w:tc>
        <w:tc>
          <w:tcPr>
            <w:tcW w:w="2050" w:type="dxa"/>
          </w:tcPr>
          <w:p w:rsidR="00581D8F" w:rsidRPr="006800B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81D8F" w:rsidRPr="006800B7" w:rsidTr="0047029C">
        <w:trPr>
          <w:trHeight w:val="80"/>
        </w:trPr>
        <w:tc>
          <w:tcPr>
            <w:tcW w:w="4248" w:type="dxa"/>
          </w:tcPr>
          <w:p w:rsidR="00581D8F" w:rsidRPr="00B24E4D" w:rsidRDefault="00581D8F" w:rsidP="0047029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00B7">
              <w:rPr>
                <w:rFonts w:ascii="Times New Roman" w:hAnsi="Times New Roman"/>
                <w:i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581D8F" w:rsidRPr="00B24E4D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581D8F" w:rsidRPr="00B24E4D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81D8F" w:rsidRPr="00B24E4D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D8F" w:rsidRPr="006800B7" w:rsidTr="0047029C">
        <w:trPr>
          <w:trHeight w:val="80"/>
        </w:trPr>
        <w:tc>
          <w:tcPr>
            <w:tcW w:w="4248" w:type="dxa"/>
          </w:tcPr>
          <w:p w:rsidR="00581D8F" w:rsidRPr="00B24E4D" w:rsidRDefault="00581D8F" w:rsidP="0047029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4E4D">
              <w:rPr>
                <w:rFonts w:ascii="Times New Roman" w:hAnsi="Times New Roman"/>
                <w:sz w:val="24"/>
                <w:szCs w:val="24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1569" w:type="dxa"/>
            <w:vAlign w:val="bottom"/>
          </w:tcPr>
          <w:p w:rsidR="00581D8F" w:rsidRPr="00B24E4D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А140272840</w:t>
            </w:r>
          </w:p>
        </w:tc>
        <w:tc>
          <w:tcPr>
            <w:tcW w:w="1986" w:type="dxa"/>
            <w:vAlign w:val="bottom"/>
          </w:tcPr>
          <w:p w:rsidR="00581D8F" w:rsidRPr="00B24E4D" w:rsidRDefault="0028746D" w:rsidP="0028746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81D8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81D8F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2050" w:type="dxa"/>
          </w:tcPr>
          <w:p w:rsidR="00581D8F" w:rsidRPr="00B24E4D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D8F" w:rsidRPr="006800B7" w:rsidTr="0047029C">
        <w:trPr>
          <w:trHeight w:val="80"/>
        </w:trPr>
        <w:tc>
          <w:tcPr>
            <w:tcW w:w="4248" w:type="dxa"/>
          </w:tcPr>
          <w:p w:rsidR="00581D8F" w:rsidRPr="00B24E4D" w:rsidRDefault="00581D8F" w:rsidP="0047029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4E4D">
              <w:rPr>
                <w:rFonts w:ascii="Times New Roman" w:hAnsi="Times New Roman"/>
                <w:sz w:val="24"/>
                <w:szCs w:val="24"/>
              </w:rPr>
              <w:t xml:space="preserve">Газоснабжение жилых домов в микрорайоне индивидуальной жилой застройки территории ОПХ "Хмелеводческое" в г. Цивильск </w:t>
            </w:r>
            <w:r w:rsidRPr="00B24E4D">
              <w:rPr>
                <w:rFonts w:ascii="Times New Roman" w:hAnsi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1569" w:type="dxa"/>
            <w:vAlign w:val="bottom"/>
          </w:tcPr>
          <w:p w:rsidR="00581D8F" w:rsidRPr="00B24E4D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А1402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S9450</w:t>
            </w:r>
          </w:p>
        </w:tc>
        <w:tc>
          <w:tcPr>
            <w:tcW w:w="1986" w:type="dxa"/>
            <w:vAlign w:val="bottom"/>
          </w:tcPr>
          <w:p w:rsidR="00581D8F" w:rsidRPr="00B24E4D" w:rsidRDefault="0028746D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608,5</w:t>
            </w:r>
          </w:p>
        </w:tc>
        <w:tc>
          <w:tcPr>
            <w:tcW w:w="2050" w:type="dxa"/>
          </w:tcPr>
          <w:p w:rsidR="00581D8F" w:rsidRPr="00B24E4D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D8F" w:rsidRPr="006800B7" w:rsidTr="0047029C">
        <w:trPr>
          <w:trHeight w:val="80"/>
        </w:trPr>
        <w:tc>
          <w:tcPr>
            <w:tcW w:w="4248" w:type="dxa"/>
          </w:tcPr>
          <w:p w:rsidR="00581D8F" w:rsidRPr="00B24E4D" w:rsidRDefault="00581D8F" w:rsidP="0047029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581D8F" w:rsidRPr="00B24E4D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581D8F" w:rsidRPr="00B24E4D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81D8F" w:rsidRPr="00B24E4D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D8F" w:rsidRPr="006800B7" w:rsidTr="0047029C">
        <w:trPr>
          <w:trHeight w:val="80"/>
        </w:trPr>
        <w:tc>
          <w:tcPr>
            <w:tcW w:w="4248" w:type="dxa"/>
          </w:tcPr>
          <w:p w:rsidR="00581D8F" w:rsidRPr="006800B7" w:rsidRDefault="00581D8F" w:rsidP="0047029C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0B7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граждан в Чувашской Республике доступным и комфортным жильем</w:t>
            </w:r>
            <w:r w:rsidRPr="006800B7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69" w:type="dxa"/>
            <w:vAlign w:val="bottom"/>
          </w:tcPr>
          <w:p w:rsidR="00581D8F" w:rsidRPr="006800B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А2</w:t>
            </w:r>
            <w:r w:rsidRPr="006800B7">
              <w:rPr>
                <w:rFonts w:ascii="Times New Roman" w:hAnsi="Times New Roman"/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1986" w:type="dxa"/>
            <w:vAlign w:val="bottom"/>
          </w:tcPr>
          <w:p w:rsidR="00581D8F" w:rsidRPr="006800B7" w:rsidRDefault="0028746D" w:rsidP="004702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101,0</w:t>
            </w:r>
          </w:p>
        </w:tc>
        <w:tc>
          <w:tcPr>
            <w:tcW w:w="2050" w:type="dxa"/>
          </w:tcPr>
          <w:p w:rsidR="00581D8F" w:rsidRPr="006800B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81D8F" w:rsidRPr="006800B7" w:rsidTr="0047029C">
        <w:trPr>
          <w:trHeight w:val="80"/>
        </w:trPr>
        <w:tc>
          <w:tcPr>
            <w:tcW w:w="4248" w:type="dxa"/>
          </w:tcPr>
          <w:p w:rsidR="00581D8F" w:rsidRPr="006800B7" w:rsidRDefault="00581D8F" w:rsidP="0047029C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0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«Поддержка строительства жилья в Чувашской Республике</w:t>
            </w:r>
            <w:r w:rsidRPr="006800B7">
              <w:rPr>
                <w:rFonts w:ascii="Times New Roman" w:hAnsi="Times New Roman"/>
                <w:b/>
                <w:i/>
                <w:sz w:val="24"/>
                <w:szCs w:val="24"/>
              </w:rPr>
              <w:t>» муниципальной программы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граждан в Чувашской Республике доступным и комфортным жильем</w:t>
            </w:r>
            <w:r w:rsidRPr="006800B7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69" w:type="dxa"/>
            <w:vAlign w:val="bottom"/>
          </w:tcPr>
          <w:p w:rsidR="00581D8F" w:rsidRPr="006800B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А21</w:t>
            </w:r>
            <w:r w:rsidRPr="006800B7">
              <w:rPr>
                <w:rFonts w:ascii="Times New Roman" w:hAnsi="Times New Roman"/>
                <w:b/>
                <w:i/>
                <w:sz w:val="24"/>
                <w:szCs w:val="24"/>
              </w:rPr>
              <w:t>0000000</w:t>
            </w:r>
          </w:p>
        </w:tc>
        <w:tc>
          <w:tcPr>
            <w:tcW w:w="1986" w:type="dxa"/>
            <w:vAlign w:val="bottom"/>
          </w:tcPr>
          <w:p w:rsidR="00581D8F" w:rsidRPr="006800B7" w:rsidRDefault="0028746D" w:rsidP="004702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101,0</w:t>
            </w:r>
          </w:p>
        </w:tc>
        <w:tc>
          <w:tcPr>
            <w:tcW w:w="2050" w:type="dxa"/>
          </w:tcPr>
          <w:p w:rsidR="00581D8F" w:rsidRPr="006800B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81D8F" w:rsidRPr="006800B7" w:rsidTr="0047029C">
        <w:trPr>
          <w:trHeight w:val="80"/>
        </w:trPr>
        <w:tc>
          <w:tcPr>
            <w:tcW w:w="4248" w:type="dxa"/>
          </w:tcPr>
          <w:p w:rsidR="00581D8F" w:rsidRPr="006800B7" w:rsidRDefault="00581D8F" w:rsidP="0047029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00B7">
              <w:rPr>
                <w:rFonts w:ascii="Times New Roman" w:hAnsi="Times New Roman"/>
                <w:sz w:val="24"/>
                <w:szCs w:val="24"/>
              </w:rPr>
              <w:t>Основное мероприятие  «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жилья»</w:t>
            </w:r>
          </w:p>
        </w:tc>
        <w:tc>
          <w:tcPr>
            <w:tcW w:w="1569" w:type="dxa"/>
            <w:vAlign w:val="bottom"/>
          </w:tcPr>
          <w:p w:rsidR="00581D8F" w:rsidRPr="00154218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A210700000</w:t>
            </w:r>
          </w:p>
        </w:tc>
        <w:tc>
          <w:tcPr>
            <w:tcW w:w="1986" w:type="dxa"/>
            <w:vAlign w:val="bottom"/>
          </w:tcPr>
          <w:p w:rsidR="00581D8F" w:rsidRPr="006800B7" w:rsidRDefault="0028746D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2050" w:type="dxa"/>
          </w:tcPr>
          <w:p w:rsidR="00581D8F" w:rsidRPr="006800B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D8F" w:rsidRPr="006800B7" w:rsidTr="0047029C">
        <w:tc>
          <w:tcPr>
            <w:tcW w:w="4248" w:type="dxa"/>
          </w:tcPr>
          <w:p w:rsidR="00581D8F" w:rsidRPr="006800B7" w:rsidRDefault="00581D8F" w:rsidP="0047029C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800B7">
              <w:rPr>
                <w:rFonts w:ascii="Times New Roman" w:hAnsi="Times New Roman"/>
                <w:i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581D8F" w:rsidRPr="006800B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581D8F" w:rsidRPr="006800B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81D8F" w:rsidRPr="006800B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D8F" w:rsidRPr="006800B7" w:rsidTr="0047029C">
        <w:tc>
          <w:tcPr>
            <w:tcW w:w="4248" w:type="dxa"/>
          </w:tcPr>
          <w:p w:rsidR="00581D8F" w:rsidRPr="006800B7" w:rsidRDefault="00581D8F" w:rsidP="0047029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569" w:type="dxa"/>
            <w:vAlign w:val="bottom"/>
          </w:tcPr>
          <w:p w:rsidR="00581D8F" w:rsidRPr="00154218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A210773010</w:t>
            </w:r>
          </w:p>
        </w:tc>
        <w:tc>
          <w:tcPr>
            <w:tcW w:w="1986" w:type="dxa"/>
            <w:vAlign w:val="bottom"/>
          </w:tcPr>
          <w:p w:rsidR="00581D8F" w:rsidRPr="00154218" w:rsidRDefault="0028746D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  <w:r w:rsidR="00581D8F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  <w:tc>
          <w:tcPr>
            <w:tcW w:w="2050" w:type="dxa"/>
          </w:tcPr>
          <w:p w:rsidR="00581D8F" w:rsidRPr="006800B7" w:rsidRDefault="00581D8F" w:rsidP="004702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1D8F" w:rsidRDefault="00581D8F" w:rsidP="00581D8F">
      <w:pPr>
        <w:spacing w:after="0"/>
        <w:ind w:firstLine="426"/>
        <w:rPr>
          <w:rFonts w:ascii="Times New Roman" w:hAnsi="Times New Roman"/>
        </w:rPr>
      </w:pPr>
    </w:p>
    <w:p w:rsidR="00581D8F" w:rsidRDefault="00581D8F" w:rsidP="007D41A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28746D" w:rsidRDefault="0028746D" w:rsidP="007D41A7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в приложении 16:</w:t>
      </w:r>
    </w:p>
    <w:p w:rsidR="0028746D" w:rsidRDefault="0028746D" w:rsidP="007D41A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3468E7" w:rsidRDefault="003468E7" w:rsidP="003468E7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таблицу 2 «Распределение дотации бюджетам поселений на поддержку мер по обеспечению сбалансированности бюджетов поселений на 2020 год изложить в следующей редакции:</w:t>
      </w:r>
    </w:p>
    <w:p w:rsidR="003468E7" w:rsidRDefault="003468E7" w:rsidP="003468E7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3468E7" w:rsidRDefault="003468E7" w:rsidP="003468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 редакции Решения собрания депутатов</w:t>
      </w:r>
    </w:p>
    <w:p w:rsidR="003468E7" w:rsidRDefault="003468E7" w:rsidP="003468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3468E7" w:rsidRDefault="003468E7" w:rsidP="003468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3468E7" w:rsidRDefault="003468E7" w:rsidP="003468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3468E7" w:rsidRPr="003C2104" w:rsidRDefault="003468E7" w:rsidP="003468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3468E7" w:rsidRPr="003C2104" w:rsidRDefault="003468E7" w:rsidP="003468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 w:rsidR="00814D3D">
        <w:rPr>
          <w:rFonts w:ascii="Times New Roman" w:hAnsi="Times New Roman"/>
          <w:i/>
          <w:sz w:val="24"/>
          <w:szCs w:val="24"/>
        </w:rPr>
        <w:t>20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3468E7" w:rsidRDefault="003468E7" w:rsidP="003468E7">
      <w:pPr>
        <w:spacing w:after="0"/>
        <w:ind w:firstLine="426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</w:t>
      </w:r>
      <w:r w:rsidR="00814D3D">
        <w:rPr>
          <w:rFonts w:ascii="Times New Roman" w:hAnsi="Times New Roman"/>
          <w:i/>
          <w:sz w:val="24"/>
          <w:szCs w:val="24"/>
        </w:rPr>
        <w:t>1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 w:rsidR="00814D3D">
        <w:rPr>
          <w:rFonts w:ascii="Times New Roman" w:hAnsi="Times New Roman"/>
          <w:i/>
          <w:sz w:val="24"/>
          <w:szCs w:val="24"/>
        </w:rPr>
        <w:t>2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3468E7" w:rsidRDefault="003468E7" w:rsidP="003468E7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3468E7" w:rsidRPr="008F58CD" w:rsidRDefault="003468E7" w:rsidP="003468E7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F58CD">
        <w:rPr>
          <w:rFonts w:ascii="Times New Roman" w:hAnsi="Times New Roman"/>
          <w:b/>
          <w:sz w:val="24"/>
          <w:szCs w:val="24"/>
        </w:rPr>
        <w:t>РАСПРЕДЕЛЕНИЕ</w:t>
      </w:r>
    </w:p>
    <w:p w:rsidR="003468E7" w:rsidRDefault="003468E7" w:rsidP="003468E7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F58CD">
        <w:rPr>
          <w:rFonts w:ascii="Times New Roman" w:hAnsi="Times New Roman"/>
          <w:b/>
          <w:sz w:val="24"/>
          <w:szCs w:val="24"/>
        </w:rPr>
        <w:t>дотации бюджетам поселений на поддержку мер по обеспечению сбалансированности</w:t>
      </w:r>
      <w:r>
        <w:rPr>
          <w:rFonts w:ascii="Times New Roman" w:hAnsi="Times New Roman"/>
          <w:b/>
          <w:sz w:val="24"/>
          <w:szCs w:val="24"/>
        </w:rPr>
        <w:t xml:space="preserve"> бюджетов поселений, на 2020 год</w:t>
      </w:r>
    </w:p>
    <w:p w:rsidR="003468E7" w:rsidRPr="008F58CD" w:rsidRDefault="003468E7" w:rsidP="003468E7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8F58CD"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781"/>
        <w:gridCol w:w="3300"/>
      </w:tblGrid>
      <w:tr w:rsidR="003468E7" w:rsidTr="0047029C">
        <w:tc>
          <w:tcPr>
            <w:tcW w:w="817" w:type="dxa"/>
          </w:tcPr>
          <w:p w:rsidR="003468E7" w:rsidRDefault="003468E7" w:rsidP="004702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8F58C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81" w:type="dxa"/>
          </w:tcPr>
          <w:p w:rsidR="003468E7" w:rsidRPr="008F58CD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CD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3300" w:type="dxa"/>
          </w:tcPr>
          <w:p w:rsidR="003468E7" w:rsidRPr="008F58CD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C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3468E7" w:rsidTr="0047029C"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  <w:tcBorders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Богатыревское сельское поселение</w:t>
            </w:r>
          </w:p>
        </w:tc>
        <w:tc>
          <w:tcPr>
            <w:tcW w:w="3300" w:type="dxa"/>
            <w:tcBorders>
              <w:left w:val="nil"/>
              <w:bottom w:val="nil"/>
              <w:right w:val="nil"/>
            </w:tcBorders>
          </w:tcPr>
          <w:p w:rsidR="003468E7" w:rsidRPr="008F58CD" w:rsidRDefault="003468E7" w:rsidP="00F96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</w:t>
            </w:r>
            <w:r w:rsidR="00F9653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F965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68E7" w:rsidTr="0047029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68E7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3468E7" w:rsidRDefault="003468E7" w:rsidP="00470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Булдеевское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3468E7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1 151,6</w:t>
            </w:r>
          </w:p>
        </w:tc>
      </w:tr>
      <w:tr w:rsidR="003468E7" w:rsidTr="0047029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Второвурманкасинское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F96534" w:rsidP="00F96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68E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823</w:t>
            </w:r>
            <w:r w:rsidR="003468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68E7" w:rsidTr="0047029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Игорварское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F96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2 045,</w:t>
            </w:r>
            <w:r w:rsidR="00F965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68E7" w:rsidTr="0047029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Конарское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F96534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902,4</w:t>
            </w:r>
          </w:p>
        </w:tc>
      </w:tr>
      <w:tr w:rsidR="003468E7" w:rsidTr="00F96534">
        <w:trPr>
          <w:trHeight w:val="326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Малоянгорчинское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1 760,4</w:t>
            </w:r>
          </w:p>
        </w:tc>
      </w:tr>
      <w:tr w:rsidR="003468E7" w:rsidTr="0047029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Медикасинское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F96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F96534">
              <w:rPr>
                <w:rFonts w:ascii="Times New Roman" w:hAnsi="Times New Roman"/>
                <w:sz w:val="24"/>
                <w:szCs w:val="24"/>
              </w:rPr>
              <w:t>681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965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68E7" w:rsidTr="0047029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Михйловское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356,2</w:t>
            </w:r>
          </w:p>
        </w:tc>
      </w:tr>
      <w:tr w:rsidR="003468E7" w:rsidTr="0047029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Опытное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F96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F96534">
              <w:rPr>
                <w:rFonts w:ascii="Times New Roman" w:hAnsi="Times New Roman"/>
                <w:sz w:val="24"/>
                <w:szCs w:val="24"/>
              </w:rPr>
              <w:t>765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965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68E7" w:rsidTr="0047029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Первостепановское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F96534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1 483,9</w:t>
            </w:r>
          </w:p>
        </w:tc>
      </w:tr>
      <w:tr w:rsidR="003468E7" w:rsidTr="0047029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Поваркасинское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F96534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</w:t>
            </w:r>
            <w:r w:rsidR="003468E7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</w:tr>
      <w:tr w:rsidR="003468E7" w:rsidTr="0047029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Рындинское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F96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F96534">
              <w:rPr>
                <w:rFonts w:ascii="Times New Roman" w:hAnsi="Times New Roman"/>
                <w:sz w:val="24"/>
                <w:szCs w:val="24"/>
              </w:rPr>
              <w:t>743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965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68E7" w:rsidTr="0047029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Таушкасинское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F96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</w:t>
            </w:r>
            <w:r w:rsidR="00F96534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965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468E7" w:rsidTr="0047029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Тувсинское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F96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653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96534">
              <w:rPr>
                <w:rFonts w:ascii="Times New Roman" w:hAnsi="Times New Roman"/>
                <w:sz w:val="24"/>
                <w:szCs w:val="24"/>
              </w:rPr>
              <w:t>84,2</w:t>
            </w:r>
          </w:p>
        </w:tc>
      </w:tr>
      <w:tr w:rsidR="003468E7" w:rsidTr="0047029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Цивильское городское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4 420,5</w:t>
            </w:r>
          </w:p>
        </w:tc>
      </w:tr>
      <w:tr w:rsidR="003468E7" w:rsidTr="0047029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Чиричкасинское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F96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F96534">
              <w:rPr>
                <w:rFonts w:ascii="Times New Roman" w:hAnsi="Times New Roman"/>
                <w:sz w:val="24"/>
                <w:szCs w:val="24"/>
              </w:rPr>
              <w:t>713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965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68E7" w:rsidTr="0047029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Чурачикское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F96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</w:t>
            </w:r>
            <w:r w:rsidR="00F96534">
              <w:rPr>
                <w:rFonts w:ascii="Times New Roman" w:hAnsi="Times New Roman"/>
                <w:sz w:val="24"/>
                <w:szCs w:val="24"/>
              </w:rPr>
              <w:t>264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965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68E7" w:rsidTr="0047029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8C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F96534" w:rsidP="004702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33 546,3</w:t>
            </w:r>
            <w:r w:rsidR="003468E7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</w:tr>
    </w:tbl>
    <w:p w:rsidR="003468E7" w:rsidRDefault="003468E7" w:rsidP="003468E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3468E7" w:rsidRDefault="003468E7" w:rsidP="003468E7">
      <w:pPr>
        <w:spacing w:after="0"/>
        <w:ind w:firstLine="426"/>
        <w:jc w:val="both"/>
        <w:rPr>
          <w:rFonts w:ascii="Times New Roman" w:hAnsi="Times New Roman"/>
        </w:rPr>
      </w:pPr>
    </w:p>
    <w:p w:rsidR="003468E7" w:rsidRDefault="003468E7" w:rsidP="003468E7">
      <w:pPr>
        <w:spacing w:after="0"/>
        <w:ind w:firstLine="426"/>
        <w:jc w:val="both"/>
        <w:rPr>
          <w:rFonts w:ascii="Times New Roman" w:hAnsi="Times New Roman"/>
        </w:rPr>
      </w:pPr>
    </w:p>
    <w:p w:rsidR="003468E7" w:rsidRDefault="003468E7" w:rsidP="003468E7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F96534">
        <w:rPr>
          <w:rFonts w:ascii="Times New Roman" w:hAnsi="Times New Roman"/>
        </w:rPr>
        <w:t>1</w:t>
      </w:r>
      <w:r>
        <w:rPr>
          <w:rFonts w:ascii="Times New Roman" w:hAnsi="Times New Roman"/>
        </w:rPr>
        <w:t>) в приложении 17:</w:t>
      </w:r>
    </w:p>
    <w:p w:rsidR="003468E7" w:rsidRDefault="0038029D" w:rsidP="003468E7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внести в таблицу 7 «Распределение субсидий бюджетам поселений на реализацию отдельных полномочий в области обращения с твердыми коммунальными отходами, на 2020 год» следующие изменения:</w:t>
      </w:r>
    </w:p>
    <w:p w:rsidR="0038029D" w:rsidRDefault="0038029D" w:rsidP="0038029D">
      <w:pPr>
        <w:spacing w:after="0"/>
        <w:ind w:firstLine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781"/>
        <w:gridCol w:w="3300"/>
      </w:tblGrid>
      <w:tr w:rsidR="0038029D" w:rsidTr="0038029D">
        <w:tc>
          <w:tcPr>
            <w:tcW w:w="817" w:type="dxa"/>
          </w:tcPr>
          <w:p w:rsidR="0038029D" w:rsidRDefault="0038029D" w:rsidP="003802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8F58C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81" w:type="dxa"/>
          </w:tcPr>
          <w:p w:rsidR="0038029D" w:rsidRPr="008F58CD" w:rsidRDefault="0038029D" w:rsidP="00380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CD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3300" w:type="dxa"/>
          </w:tcPr>
          <w:p w:rsidR="0038029D" w:rsidRDefault="0038029D" w:rsidP="00380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C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38029D" w:rsidRPr="008F58CD" w:rsidRDefault="0038029D" w:rsidP="00380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(увеличение, уменьшение (-))</w:t>
            </w:r>
          </w:p>
        </w:tc>
      </w:tr>
      <w:tr w:rsidR="0038029D" w:rsidTr="0038029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8029D" w:rsidRDefault="0038029D" w:rsidP="00380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38029D" w:rsidRDefault="0038029D" w:rsidP="00380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38029D" w:rsidRDefault="00EB2A03" w:rsidP="00380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-5,1</w:t>
            </w:r>
          </w:p>
        </w:tc>
      </w:tr>
      <w:tr w:rsidR="0038029D" w:rsidTr="0038029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8029D" w:rsidRPr="008F58CD" w:rsidRDefault="0038029D" w:rsidP="00380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38029D" w:rsidRPr="008F58CD" w:rsidRDefault="0038029D" w:rsidP="00380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Второвурманкасинское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38029D" w:rsidRPr="008F58CD" w:rsidRDefault="00EB2A03" w:rsidP="00380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-0,6</w:t>
            </w:r>
          </w:p>
        </w:tc>
      </w:tr>
      <w:tr w:rsidR="00EB2A03" w:rsidTr="0038029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B2A03" w:rsidRDefault="00EB2A03" w:rsidP="00380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EB2A03" w:rsidRDefault="00EB2A03" w:rsidP="00380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Игорварское сельское поселени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EB2A03" w:rsidRDefault="00EB2A03" w:rsidP="00380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-3,9</w:t>
            </w:r>
          </w:p>
        </w:tc>
      </w:tr>
      <w:tr w:rsidR="0038029D" w:rsidTr="0038029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8029D" w:rsidRPr="008F58CD" w:rsidRDefault="0038029D" w:rsidP="00380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38029D" w:rsidRPr="008F58CD" w:rsidRDefault="0038029D" w:rsidP="00380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Конарское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38029D" w:rsidRPr="008F58CD" w:rsidRDefault="00EB2A03" w:rsidP="00380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-3,9</w:t>
            </w:r>
          </w:p>
        </w:tc>
      </w:tr>
      <w:tr w:rsidR="0038029D" w:rsidTr="0038029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8029D" w:rsidRPr="008F58CD" w:rsidRDefault="00EB2A03" w:rsidP="00380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802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38029D" w:rsidRPr="008F58CD" w:rsidRDefault="00EB2A03" w:rsidP="00380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Медикасинское</w:t>
            </w:r>
            <w:r w:rsidR="0038029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38029D" w:rsidRPr="008F58CD" w:rsidRDefault="00EB2A03" w:rsidP="00380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-6,4</w:t>
            </w:r>
          </w:p>
        </w:tc>
      </w:tr>
      <w:tr w:rsidR="0038029D" w:rsidTr="0038029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8029D" w:rsidRPr="008F58CD" w:rsidRDefault="00EB2A03" w:rsidP="00380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802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38029D" w:rsidRPr="008F58CD" w:rsidRDefault="00EB2A03" w:rsidP="00380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Михайловское</w:t>
            </w:r>
            <w:r w:rsidR="0038029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38029D" w:rsidRPr="008F58CD" w:rsidRDefault="00EB2A03" w:rsidP="00380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-5,7</w:t>
            </w:r>
          </w:p>
        </w:tc>
      </w:tr>
      <w:tr w:rsidR="0038029D" w:rsidTr="0038029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8029D" w:rsidRPr="008F58CD" w:rsidRDefault="0038029D" w:rsidP="00EB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B2A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38029D" w:rsidRPr="008F58CD" w:rsidRDefault="00EB2A03" w:rsidP="00380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Поваркасинское сельское</w:t>
            </w:r>
            <w:r w:rsidR="0038029D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38029D" w:rsidRPr="008F58CD" w:rsidRDefault="00EB2A03" w:rsidP="00380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-0,5</w:t>
            </w:r>
          </w:p>
        </w:tc>
      </w:tr>
      <w:tr w:rsidR="00EB2A03" w:rsidTr="0038029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B2A03" w:rsidRDefault="00EB2A03" w:rsidP="00EB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EB2A03" w:rsidRPr="008F58CD" w:rsidRDefault="00EB2A03" w:rsidP="00655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Тувсинское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EB2A03" w:rsidRDefault="00EB2A03" w:rsidP="00380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-5,2</w:t>
            </w:r>
          </w:p>
        </w:tc>
      </w:tr>
      <w:tr w:rsidR="0038029D" w:rsidTr="0038029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8029D" w:rsidRPr="008F58CD" w:rsidRDefault="0038029D" w:rsidP="00380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38029D" w:rsidRPr="008F58CD" w:rsidRDefault="0038029D" w:rsidP="003802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8C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38029D" w:rsidRPr="008F58CD" w:rsidRDefault="00EB2A03" w:rsidP="003802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-31,3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38029D">
              <w:rPr>
                <w:rFonts w:ascii="Times New Roman" w:hAnsi="Times New Roman"/>
                <w:b/>
                <w:sz w:val="24"/>
                <w:szCs w:val="24"/>
              </w:rPr>
              <w:t>»;</w:t>
            </w:r>
          </w:p>
        </w:tc>
      </w:tr>
    </w:tbl>
    <w:p w:rsidR="0038029D" w:rsidRDefault="0038029D" w:rsidP="003468E7">
      <w:pPr>
        <w:spacing w:after="0"/>
        <w:ind w:firstLine="426"/>
        <w:jc w:val="both"/>
        <w:rPr>
          <w:rFonts w:ascii="Times New Roman" w:hAnsi="Times New Roman"/>
        </w:rPr>
      </w:pPr>
    </w:p>
    <w:p w:rsidR="0038029D" w:rsidRDefault="0038029D" w:rsidP="003468E7">
      <w:pPr>
        <w:spacing w:after="0"/>
        <w:ind w:firstLine="426"/>
        <w:jc w:val="both"/>
        <w:rPr>
          <w:rFonts w:ascii="Times New Roman" w:hAnsi="Times New Roman"/>
        </w:rPr>
      </w:pPr>
    </w:p>
    <w:p w:rsidR="0038029D" w:rsidRDefault="0038029D" w:rsidP="003468E7">
      <w:pPr>
        <w:spacing w:after="0"/>
        <w:ind w:firstLine="426"/>
        <w:jc w:val="both"/>
        <w:rPr>
          <w:rFonts w:ascii="Times New Roman" w:hAnsi="Times New Roman"/>
        </w:rPr>
      </w:pPr>
    </w:p>
    <w:p w:rsidR="00EB2A03" w:rsidRDefault="00EB2A03" w:rsidP="003468E7">
      <w:pPr>
        <w:spacing w:after="0"/>
        <w:ind w:firstLine="426"/>
        <w:jc w:val="both"/>
        <w:rPr>
          <w:rFonts w:ascii="Times New Roman" w:hAnsi="Times New Roman"/>
        </w:rPr>
      </w:pPr>
    </w:p>
    <w:p w:rsidR="003468E7" w:rsidRDefault="003468E7" w:rsidP="003468E7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внести в таблицу 8 «Распределение субсидий бюджетам поселений на реализацию комплекса мероприятий по благоустройству дворовых территорий и тротуаров, на 2020 год» следующие изменения:</w:t>
      </w:r>
    </w:p>
    <w:p w:rsidR="003468E7" w:rsidRDefault="003468E7" w:rsidP="003468E7">
      <w:pPr>
        <w:spacing w:after="0"/>
        <w:ind w:firstLine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781"/>
        <w:gridCol w:w="3300"/>
      </w:tblGrid>
      <w:tr w:rsidR="003468E7" w:rsidTr="0047029C">
        <w:tc>
          <w:tcPr>
            <w:tcW w:w="817" w:type="dxa"/>
          </w:tcPr>
          <w:p w:rsidR="003468E7" w:rsidRDefault="003468E7" w:rsidP="004702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8F58C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81" w:type="dxa"/>
          </w:tcPr>
          <w:p w:rsidR="003468E7" w:rsidRPr="008F58CD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CD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3300" w:type="dxa"/>
          </w:tcPr>
          <w:p w:rsidR="003468E7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C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3468E7" w:rsidRPr="008F58CD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(увеличение, уменьшение (-))</w:t>
            </w:r>
          </w:p>
        </w:tc>
      </w:tr>
      <w:tr w:rsidR="003468E7" w:rsidTr="0047029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Второвурманкасинское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83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35A46">
              <w:rPr>
                <w:rFonts w:ascii="Times New Roman" w:hAnsi="Times New Roman"/>
                <w:sz w:val="24"/>
                <w:szCs w:val="24"/>
              </w:rPr>
              <w:t>7 983,7</w:t>
            </w:r>
          </w:p>
        </w:tc>
      </w:tr>
      <w:tr w:rsidR="003468E7" w:rsidTr="0047029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Рындинское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835A46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- 1 070,9</w:t>
            </w:r>
          </w:p>
        </w:tc>
      </w:tr>
      <w:tr w:rsidR="003468E7" w:rsidTr="0047029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Цивильское городское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83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="00835A46">
              <w:rPr>
                <w:rFonts w:ascii="Times New Roman" w:hAnsi="Times New Roman"/>
                <w:sz w:val="24"/>
                <w:szCs w:val="24"/>
              </w:rPr>
              <w:t> 785,0</w:t>
            </w:r>
          </w:p>
        </w:tc>
      </w:tr>
      <w:tr w:rsidR="003468E7" w:rsidTr="0047029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8C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835A46" w:rsidP="00835A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-12 839,6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3468E7">
              <w:rPr>
                <w:rFonts w:ascii="Times New Roman" w:hAnsi="Times New Roman"/>
                <w:b/>
                <w:sz w:val="24"/>
                <w:szCs w:val="24"/>
              </w:rPr>
              <w:t>»;</w:t>
            </w:r>
          </w:p>
        </w:tc>
      </w:tr>
    </w:tbl>
    <w:p w:rsidR="003468E7" w:rsidRDefault="003468E7" w:rsidP="003468E7">
      <w:pPr>
        <w:spacing w:after="0"/>
        <w:ind w:firstLine="426"/>
        <w:jc w:val="both"/>
        <w:rPr>
          <w:rFonts w:ascii="Times New Roman" w:hAnsi="Times New Roman"/>
        </w:rPr>
      </w:pPr>
    </w:p>
    <w:p w:rsidR="003468E7" w:rsidRDefault="003468E7" w:rsidP="003468E7">
      <w:pPr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EB2A03" w:rsidRDefault="00EB2A03" w:rsidP="003468E7">
      <w:pPr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EB2A03" w:rsidRDefault="00EB2A03" w:rsidP="003468E7">
      <w:pPr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3468E7" w:rsidRDefault="003468E7" w:rsidP="003468E7">
      <w:pPr>
        <w:spacing w:after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</w:t>
      </w:r>
      <w:r w:rsidRPr="00090BDF">
        <w:rPr>
          <w:rFonts w:ascii="Times New Roman" w:hAnsi="Times New Roman"/>
          <w:sz w:val="24"/>
          <w:szCs w:val="24"/>
        </w:rPr>
        <w:t>ополнить таблицей 1</w:t>
      </w:r>
      <w:r w:rsidR="00835A4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3468E7" w:rsidRDefault="003468E7" w:rsidP="003468E7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«Таблица 1</w:t>
      </w:r>
      <w:r w:rsidR="00835A46">
        <w:rPr>
          <w:rFonts w:ascii="Times New Roman" w:hAnsi="Times New Roman"/>
          <w:sz w:val="24"/>
          <w:szCs w:val="24"/>
        </w:rPr>
        <w:t>1</w:t>
      </w:r>
    </w:p>
    <w:p w:rsidR="003468E7" w:rsidRPr="00090BDF" w:rsidRDefault="003468E7" w:rsidP="003468E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90BDF">
        <w:rPr>
          <w:rFonts w:ascii="Times New Roman" w:hAnsi="Times New Roman"/>
          <w:b/>
          <w:sz w:val="24"/>
          <w:szCs w:val="24"/>
        </w:rPr>
        <w:t>РАСПРЕДЕЛЕНИЕ</w:t>
      </w:r>
    </w:p>
    <w:p w:rsidR="003468E7" w:rsidRPr="00603735" w:rsidRDefault="003468E7" w:rsidP="003468E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03735">
        <w:rPr>
          <w:rFonts w:ascii="Times New Roman" w:hAnsi="Times New Roman"/>
          <w:b/>
          <w:sz w:val="24"/>
          <w:szCs w:val="24"/>
        </w:rPr>
        <w:t xml:space="preserve">субсидии бюджетам поселений на </w:t>
      </w:r>
      <w:r w:rsidR="00603735" w:rsidRPr="00603735">
        <w:rPr>
          <w:rFonts w:ascii="Times New Roman" w:hAnsi="Times New Roman"/>
          <w:b/>
          <w:sz w:val="24"/>
          <w:szCs w:val="24"/>
        </w:rPr>
        <w:t xml:space="preserve">реализацию мероприятий по благоустройству дворовых территорий и тротуаров </w:t>
      </w:r>
      <w:r w:rsidRPr="00603735">
        <w:rPr>
          <w:rFonts w:ascii="Times New Roman" w:hAnsi="Times New Roman"/>
          <w:b/>
          <w:sz w:val="24"/>
          <w:szCs w:val="24"/>
        </w:rPr>
        <w:t>на 2020 год</w:t>
      </w:r>
    </w:p>
    <w:p w:rsidR="003468E7" w:rsidRPr="006127EF" w:rsidRDefault="003468E7" w:rsidP="003468E7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6127EF"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"/>
        <w:gridCol w:w="3764"/>
        <w:gridCol w:w="1470"/>
        <w:gridCol w:w="6"/>
        <w:gridCol w:w="2076"/>
        <w:gridCol w:w="1807"/>
      </w:tblGrid>
      <w:tr w:rsidR="00814D3D" w:rsidTr="0038029D">
        <w:trPr>
          <w:trHeight w:val="336"/>
        </w:trPr>
        <w:tc>
          <w:tcPr>
            <w:tcW w:w="775" w:type="dxa"/>
            <w:vMerge w:val="restart"/>
          </w:tcPr>
          <w:p w:rsidR="00814D3D" w:rsidRDefault="00814D3D" w:rsidP="004702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8F58C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64" w:type="dxa"/>
            <w:vMerge w:val="restart"/>
          </w:tcPr>
          <w:p w:rsidR="00814D3D" w:rsidRPr="008F58CD" w:rsidRDefault="00814D3D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CD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470" w:type="dxa"/>
            <w:vMerge w:val="restart"/>
          </w:tcPr>
          <w:p w:rsidR="00814D3D" w:rsidRDefault="00814D3D" w:rsidP="00814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814D3D" w:rsidRPr="008F58CD" w:rsidRDefault="00814D3D" w:rsidP="00814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89" w:type="dxa"/>
            <w:gridSpan w:val="3"/>
          </w:tcPr>
          <w:p w:rsidR="00814D3D" w:rsidRPr="008F58CD" w:rsidRDefault="00814D3D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814D3D" w:rsidTr="0038029D">
        <w:trPr>
          <w:trHeight w:val="204"/>
        </w:trPr>
        <w:tc>
          <w:tcPr>
            <w:tcW w:w="775" w:type="dxa"/>
            <w:vMerge/>
          </w:tcPr>
          <w:p w:rsidR="00814D3D" w:rsidRDefault="00814D3D" w:rsidP="004702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:rsidR="00814D3D" w:rsidRPr="008F58CD" w:rsidRDefault="00814D3D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814D3D" w:rsidRPr="008F58CD" w:rsidRDefault="00814D3D" w:rsidP="00814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</w:tcPr>
          <w:p w:rsidR="00814D3D" w:rsidRPr="008F58CD" w:rsidRDefault="00814D3D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Чувашской Республики</w:t>
            </w:r>
          </w:p>
        </w:tc>
        <w:tc>
          <w:tcPr>
            <w:tcW w:w="1807" w:type="dxa"/>
          </w:tcPr>
          <w:p w:rsidR="00814D3D" w:rsidRPr="008F58CD" w:rsidRDefault="00814D3D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Цивильского района</w:t>
            </w:r>
          </w:p>
        </w:tc>
      </w:tr>
      <w:tr w:rsidR="00814D3D" w:rsidTr="0038029D">
        <w:tc>
          <w:tcPr>
            <w:tcW w:w="775" w:type="dxa"/>
          </w:tcPr>
          <w:p w:rsidR="00814D3D" w:rsidRPr="008F58CD" w:rsidRDefault="00814D3D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64" w:type="dxa"/>
          </w:tcPr>
          <w:p w:rsidR="00814D3D" w:rsidRPr="008F58CD" w:rsidRDefault="00814D3D" w:rsidP="00470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Второвурманкасинское сельское поселение</w:t>
            </w:r>
          </w:p>
        </w:tc>
        <w:tc>
          <w:tcPr>
            <w:tcW w:w="1470" w:type="dxa"/>
          </w:tcPr>
          <w:p w:rsidR="00814D3D" w:rsidRPr="008F58CD" w:rsidRDefault="00EB2A03" w:rsidP="00814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9 162,8</w:t>
            </w:r>
          </w:p>
        </w:tc>
        <w:tc>
          <w:tcPr>
            <w:tcW w:w="2082" w:type="dxa"/>
            <w:gridSpan w:val="2"/>
          </w:tcPr>
          <w:p w:rsidR="00814D3D" w:rsidRPr="008F58CD" w:rsidRDefault="0038029D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B2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807" w:type="dxa"/>
          </w:tcPr>
          <w:p w:rsidR="00814D3D" w:rsidRPr="008F58CD" w:rsidRDefault="0038029D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462,8</w:t>
            </w:r>
          </w:p>
        </w:tc>
      </w:tr>
      <w:tr w:rsidR="00814D3D" w:rsidTr="0038029D">
        <w:tc>
          <w:tcPr>
            <w:tcW w:w="775" w:type="dxa"/>
          </w:tcPr>
          <w:p w:rsidR="00814D3D" w:rsidRPr="008F58CD" w:rsidRDefault="0038029D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4D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64" w:type="dxa"/>
          </w:tcPr>
          <w:p w:rsidR="00814D3D" w:rsidRPr="008F58CD" w:rsidRDefault="0038029D" w:rsidP="00470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Конарское</w:t>
            </w:r>
            <w:r w:rsidR="00814D3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0" w:type="dxa"/>
          </w:tcPr>
          <w:p w:rsidR="00814D3D" w:rsidRPr="008F58CD" w:rsidRDefault="00EB2A03" w:rsidP="00EB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20 853,2</w:t>
            </w:r>
          </w:p>
        </w:tc>
        <w:tc>
          <w:tcPr>
            <w:tcW w:w="2082" w:type="dxa"/>
            <w:gridSpan w:val="2"/>
          </w:tcPr>
          <w:p w:rsidR="00814D3D" w:rsidRPr="008F58CD" w:rsidRDefault="0038029D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19 800,0</w:t>
            </w:r>
          </w:p>
        </w:tc>
        <w:tc>
          <w:tcPr>
            <w:tcW w:w="1807" w:type="dxa"/>
          </w:tcPr>
          <w:p w:rsidR="00814D3D" w:rsidRPr="008F58CD" w:rsidRDefault="0038029D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1 053,2</w:t>
            </w:r>
          </w:p>
        </w:tc>
      </w:tr>
      <w:tr w:rsidR="00814D3D" w:rsidTr="0038029D">
        <w:tc>
          <w:tcPr>
            <w:tcW w:w="775" w:type="dxa"/>
          </w:tcPr>
          <w:p w:rsidR="00814D3D" w:rsidRPr="008F58CD" w:rsidRDefault="0038029D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14D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64" w:type="dxa"/>
          </w:tcPr>
          <w:p w:rsidR="00814D3D" w:rsidRPr="008F58CD" w:rsidRDefault="0038029D" w:rsidP="00470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Опытное</w:t>
            </w:r>
            <w:r w:rsidR="00814D3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0" w:type="dxa"/>
          </w:tcPr>
          <w:p w:rsidR="00814D3D" w:rsidRPr="008F58CD" w:rsidRDefault="00EB2A03" w:rsidP="00814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2 948,9</w:t>
            </w:r>
          </w:p>
        </w:tc>
        <w:tc>
          <w:tcPr>
            <w:tcW w:w="2082" w:type="dxa"/>
            <w:gridSpan w:val="2"/>
          </w:tcPr>
          <w:p w:rsidR="00814D3D" w:rsidRPr="008F58CD" w:rsidRDefault="0038029D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2 800,0</w:t>
            </w:r>
          </w:p>
        </w:tc>
        <w:tc>
          <w:tcPr>
            <w:tcW w:w="1807" w:type="dxa"/>
          </w:tcPr>
          <w:p w:rsidR="00814D3D" w:rsidRPr="008F58CD" w:rsidRDefault="0038029D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148,9</w:t>
            </w:r>
          </w:p>
        </w:tc>
      </w:tr>
      <w:tr w:rsidR="00814D3D" w:rsidTr="0038029D">
        <w:tc>
          <w:tcPr>
            <w:tcW w:w="775" w:type="dxa"/>
          </w:tcPr>
          <w:p w:rsidR="00814D3D" w:rsidRPr="008F58CD" w:rsidRDefault="00814D3D" w:rsidP="00380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029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64" w:type="dxa"/>
          </w:tcPr>
          <w:p w:rsidR="00814D3D" w:rsidRPr="008F58CD" w:rsidRDefault="0038029D" w:rsidP="00470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Цивильское городское</w:t>
            </w:r>
            <w:r w:rsidR="00814D3D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470" w:type="dxa"/>
          </w:tcPr>
          <w:p w:rsidR="00814D3D" w:rsidRPr="008F58CD" w:rsidRDefault="00EB2A03" w:rsidP="00814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23 418,8</w:t>
            </w:r>
          </w:p>
        </w:tc>
        <w:tc>
          <w:tcPr>
            <w:tcW w:w="2082" w:type="dxa"/>
            <w:gridSpan w:val="2"/>
          </w:tcPr>
          <w:p w:rsidR="00814D3D" w:rsidRPr="008F58CD" w:rsidRDefault="0038029D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22 236,0</w:t>
            </w:r>
          </w:p>
        </w:tc>
        <w:tc>
          <w:tcPr>
            <w:tcW w:w="1807" w:type="dxa"/>
          </w:tcPr>
          <w:p w:rsidR="00814D3D" w:rsidRPr="008F58CD" w:rsidRDefault="0038029D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1 182,8</w:t>
            </w:r>
          </w:p>
        </w:tc>
      </w:tr>
      <w:tr w:rsidR="0038029D" w:rsidTr="0038029D">
        <w:tc>
          <w:tcPr>
            <w:tcW w:w="775" w:type="dxa"/>
          </w:tcPr>
          <w:p w:rsidR="0038029D" w:rsidRPr="008F58CD" w:rsidRDefault="0038029D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64" w:type="dxa"/>
          </w:tcPr>
          <w:p w:rsidR="0038029D" w:rsidRPr="008F58CD" w:rsidRDefault="0038029D" w:rsidP="004702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8C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76" w:type="dxa"/>
            <w:gridSpan w:val="2"/>
          </w:tcPr>
          <w:p w:rsidR="0038029D" w:rsidRPr="008F58CD" w:rsidRDefault="00EB2A03" w:rsidP="004702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56 383,7</w:t>
            </w:r>
          </w:p>
        </w:tc>
        <w:tc>
          <w:tcPr>
            <w:tcW w:w="2076" w:type="dxa"/>
          </w:tcPr>
          <w:p w:rsidR="0038029D" w:rsidRPr="008F58CD" w:rsidRDefault="0038029D" w:rsidP="004702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53 536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807" w:type="dxa"/>
          </w:tcPr>
          <w:p w:rsidR="0038029D" w:rsidRPr="008F58CD" w:rsidRDefault="0038029D" w:rsidP="004702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2 847,7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3468E7" w:rsidRDefault="003468E7" w:rsidP="003468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</w:p>
    <w:p w:rsidR="003468E7" w:rsidRDefault="003468E7" w:rsidP="003468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</w:p>
    <w:p w:rsidR="0038029D" w:rsidRDefault="0038029D" w:rsidP="0038029D">
      <w:pPr>
        <w:spacing w:after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в приложении 18:</w:t>
      </w:r>
    </w:p>
    <w:p w:rsidR="0038029D" w:rsidRDefault="00FB7892" w:rsidP="00FB789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таблицу 1 «Распределение субвенции бюджетам поселений на осуществление государственных полномочий Чувашской Республики по первичному воинскому учету на территориях, где отсутствуют военные комиссариаты, на 2020 год» следующие изменения:</w:t>
      </w:r>
    </w:p>
    <w:p w:rsidR="00FB7892" w:rsidRPr="008F58CD" w:rsidRDefault="00FB7892" w:rsidP="00FB7892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8F58CD"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781"/>
        <w:gridCol w:w="3300"/>
      </w:tblGrid>
      <w:tr w:rsidR="00FB7892" w:rsidTr="006555D1">
        <w:tc>
          <w:tcPr>
            <w:tcW w:w="817" w:type="dxa"/>
          </w:tcPr>
          <w:p w:rsidR="00FB7892" w:rsidRDefault="00FB7892" w:rsidP="006555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8F58C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81" w:type="dxa"/>
          </w:tcPr>
          <w:p w:rsidR="00FB7892" w:rsidRPr="008F58CD" w:rsidRDefault="00FB7892" w:rsidP="006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CD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3300" w:type="dxa"/>
          </w:tcPr>
          <w:p w:rsidR="0091503E" w:rsidRDefault="0091503E" w:rsidP="00915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C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FB7892" w:rsidRPr="008F58CD" w:rsidRDefault="0091503E" w:rsidP="00915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(увеличение, уменьшение (-))</w:t>
            </w:r>
          </w:p>
        </w:tc>
      </w:tr>
      <w:tr w:rsidR="00FB7892" w:rsidTr="006555D1"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:rsidR="00FB7892" w:rsidRPr="008F58CD" w:rsidRDefault="00FB7892" w:rsidP="006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  <w:tcBorders>
              <w:left w:val="nil"/>
              <w:bottom w:val="nil"/>
              <w:right w:val="nil"/>
            </w:tcBorders>
          </w:tcPr>
          <w:p w:rsidR="00FB7892" w:rsidRPr="008F58CD" w:rsidRDefault="00FB7892" w:rsidP="00655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Богатыревское сельское поселение</w:t>
            </w:r>
          </w:p>
        </w:tc>
        <w:tc>
          <w:tcPr>
            <w:tcW w:w="3300" w:type="dxa"/>
            <w:tcBorders>
              <w:left w:val="nil"/>
              <w:bottom w:val="nil"/>
              <w:right w:val="nil"/>
            </w:tcBorders>
          </w:tcPr>
          <w:p w:rsidR="00FB7892" w:rsidRPr="008F58CD" w:rsidRDefault="0091503E" w:rsidP="006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FB7892" w:rsidTr="006555D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B7892" w:rsidRDefault="00FB7892" w:rsidP="006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FB7892" w:rsidRDefault="00FB7892" w:rsidP="00655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Булдеевское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FB7892" w:rsidRDefault="0091503E" w:rsidP="006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FB7892" w:rsidTr="006555D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B7892" w:rsidRPr="008F58CD" w:rsidRDefault="00FB7892" w:rsidP="006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FB7892" w:rsidRPr="008F58CD" w:rsidRDefault="00FB7892" w:rsidP="00655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Второвурманкасинское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FB7892" w:rsidRPr="008F58CD" w:rsidRDefault="0091503E" w:rsidP="006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</w:tr>
      <w:tr w:rsidR="00FB7892" w:rsidTr="006555D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B7892" w:rsidRPr="008F58CD" w:rsidRDefault="00FB7892" w:rsidP="006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FB7892" w:rsidRPr="008F58CD" w:rsidRDefault="00FB7892" w:rsidP="00655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Игорварское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FB7892" w:rsidRPr="008F58CD" w:rsidRDefault="0091503E" w:rsidP="006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</w:tr>
      <w:tr w:rsidR="00FB7892" w:rsidTr="006555D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B7892" w:rsidRPr="008F58CD" w:rsidRDefault="00FB7892" w:rsidP="006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FB7892" w:rsidRPr="008F58CD" w:rsidRDefault="00FB7892" w:rsidP="00655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Конарское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FB7892" w:rsidRPr="008F58CD" w:rsidRDefault="0091503E" w:rsidP="006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</w:tr>
      <w:tr w:rsidR="00FB7892" w:rsidTr="006555D1">
        <w:trPr>
          <w:trHeight w:val="326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B7892" w:rsidRPr="008F58CD" w:rsidRDefault="00FB7892" w:rsidP="006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FB7892" w:rsidRPr="008F58CD" w:rsidRDefault="00FB7892" w:rsidP="00655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Малоянгорчинское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FB7892" w:rsidRPr="008F58CD" w:rsidRDefault="0091503E" w:rsidP="006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FB7892" w:rsidTr="006555D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B7892" w:rsidRPr="008F58CD" w:rsidRDefault="00FB7892" w:rsidP="006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FB7892" w:rsidRPr="008F58CD" w:rsidRDefault="00FB7892" w:rsidP="00655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Медикасинское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FB7892" w:rsidRPr="008F58CD" w:rsidRDefault="0091503E" w:rsidP="00915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</w:tr>
      <w:tr w:rsidR="00FB7892" w:rsidTr="006555D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B7892" w:rsidRPr="008F58CD" w:rsidRDefault="00FB7892" w:rsidP="006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FB7892" w:rsidRPr="008F58CD" w:rsidRDefault="00FB7892" w:rsidP="00655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Михйловское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FB7892" w:rsidRPr="008F58CD" w:rsidRDefault="0091503E" w:rsidP="006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</w:tr>
      <w:tr w:rsidR="00FB7892" w:rsidTr="006555D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B7892" w:rsidRPr="008F58CD" w:rsidRDefault="00FB7892" w:rsidP="006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FB7892" w:rsidRPr="008F58CD" w:rsidRDefault="00FB7892" w:rsidP="00655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Первостепановское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FB7892" w:rsidRPr="008F58CD" w:rsidRDefault="0091503E" w:rsidP="006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FB7892" w:rsidTr="006555D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B7892" w:rsidRPr="008F58CD" w:rsidRDefault="00FB7892" w:rsidP="006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FB7892" w:rsidRPr="008F58CD" w:rsidRDefault="00FB7892" w:rsidP="00655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Поваркасинское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FB7892" w:rsidRPr="008F58CD" w:rsidRDefault="0091503E" w:rsidP="006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</w:tr>
      <w:tr w:rsidR="00FB7892" w:rsidTr="006555D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B7892" w:rsidRPr="008F58CD" w:rsidRDefault="00FB7892" w:rsidP="006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FB7892" w:rsidRPr="008F58CD" w:rsidRDefault="00FB7892" w:rsidP="00655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Таушкасинское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FB7892" w:rsidRPr="008F58CD" w:rsidRDefault="0091503E" w:rsidP="006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FB7892" w:rsidTr="006555D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B7892" w:rsidRPr="008F58CD" w:rsidRDefault="00FB7892" w:rsidP="006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FB7892" w:rsidRPr="008F58CD" w:rsidRDefault="00FB7892" w:rsidP="00655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Тувсинское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FB7892" w:rsidRPr="008F58CD" w:rsidRDefault="0091503E" w:rsidP="006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</w:tr>
      <w:tr w:rsidR="00FB7892" w:rsidTr="006555D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B7892" w:rsidRPr="008F58CD" w:rsidRDefault="00FB7892" w:rsidP="006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FB7892" w:rsidRPr="008F58CD" w:rsidRDefault="00FB7892" w:rsidP="00655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Чиричкасинское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FB7892" w:rsidRPr="008F58CD" w:rsidRDefault="0091503E" w:rsidP="006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FB7892" w:rsidTr="006555D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B7892" w:rsidRPr="008F58CD" w:rsidRDefault="00FB7892" w:rsidP="00655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FB7892" w:rsidRPr="008F58CD" w:rsidRDefault="00FB7892" w:rsidP="006555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8C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FB7892" w:rsidRPr="008F58CD" w:rsidRDefault="0091503E" w:rsidP="006555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159,2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FB7892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</w:tr>
    </w:tbl>
    <w:p w:rsidR="00FB7892" w:rsidRDefault="00FB7892" w:rsidP="00FB7892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FB7892" w:rsidRPr="0038029D" w:rsidRDefault="00FB7892" w:rsidP="00FB789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68E7" w:rsidRDefault="003468E7" w:rsidP="003468E7">
      <w:pPr>
        <w:spacing w:after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1503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 в приложении 19:</w:t>
      </w:r>
    </w:p>
    <w:p w:rsidR="00835A46" w:rsidRDefault="00835A46" w:rsidP="00835A4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таблицу 5 «Распределение грантов Главы Чувашской </w:t>
      </w:r>
      <w:r w:rsidRPr="00835A46">
        <w:rPr>
          <w:rFonts w:ascii="Times New Roman" w:hAnsi="Times New Roman"/>
          <w:color w:val="000000"/>
          <w:sz w:val="24"/>
          <w:szCs w:val="24"/>
        </w:rPr>
        <w:t xml:space="preserve">Республики поселениям для стимулирования привлечения инвестиций в основной капитал и развития экономического (налогового) потенциала территорий </w:t>
      </w:r>
      <w:r w:rsidRPr="00835A46">
        <w:rPr>
          <w:rFonts w:ascii="Times New Roman" w:hAnsi="Times New Roman"/>
          <w:sz w:val="24"/>
          <w:szCs w:val="24"/>
        </w:rPr>
        <w:t>на 2020 год</w:t>
      </w:r>
      <w:r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835A46" w:rsidRPr="00835A46" w:rsidRDefault="00835A46" w:rsidP="00835A4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68E7" w:rsidRDefault="00835A46" w:rsidP="003468E7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468E7">
        <w:rPr>
          <w:rFonts w:ascii="Times New Roman" w:hAnsi="Times New Roman"/>
          <w:sz w:val="24"/>
          <w:szCs w:val="24"/>
        </w:rPr>
        <w:t>Таблица 5</w:t>
      </w:r>
    </w:p>
    <w:p w:rsidR="00835A46" w:rsidRDefault="00835A46" w:rsidP="00835A46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 редакции Решения собрания депутатов</w:t>
      </w:r>
    </w:p>
    <w:p w:rsidR="00835A46" w:rsidRDefault="00835A46" w:rsidP="00835A46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835A46" w:rsidRDefault="00835A46" w:rsidP="00835A46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«О внесении изменений в Решение Собрания</w:t>
      </w:r>
    </w:p>
    <w:p w:rsidR="00835A46" w:rsidRDefault="00835A46" w:rsidP="00835A46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835A46" w:rsidRPr="003C2104" w:rsidRDefault="00835A46" w:rsidP="00835A46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835A46" w:rsidRPr="003C2104" w:rsidRDefault="00835A46" w:rsidP="00835A46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 w:rsidR="00814D3D">
        <w:rPr>
          <w:rFonts w:ascii="Times New Roman" w:hAnsi="Times New Roman"/>
          <w:i/>
          <w:sz w:val="24"/>
          <w:szCs w:val="24"/>
        </w:rPr>
        <w:t>20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835A46" w:rsidRDefault="00835A46" w:rsidP="00835A46">
      <w:pPr>
        <w:spacing w:after="0"/>
        <w:ind w:firstLine="426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</w:t>
      </w:r>
      <w:r w:rsidR="00814D3D">
        <w:rPr>
          <w:rFonts w:ascii="Times New Roman" w:hAnsi="Times New Roman"/>
          <w:i/>
          <w:sz w:val="24"/>
          <w:szCs w:val="24"/>
        </w:rPr>
        <w:t>1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 w:rsidR="00814D3D">
        <w:rPr>
          <w:rFonts w:ascii="Times New Roman" w:hAnsi="Times New Roman"/>
          <w:i/>
          <w:sz w:val="24"/>
          <w:szCs w:val="24"/>
        </w:rPr>
        <w:t>2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835A46" w:rsidRDefault="00835A46" w:rsidP="00835A46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3468E7" w:rsidRPr="006127EF" w:rsidRDefault="003468E7" w:rsidP="003468E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127EF">
        <w:rPr>
          <w:rFonts w:ascii="Times New Roman" w:hAnsi="Times New Roman"/>
          <w:b/>
          <w:sz w:val="24"/>
          <w:szCs w:val="24"/>
        </w:rPr>
        <w:t>РАСПРЕДЕЛЕНИЕ</w:t>
      </w:r>
    </w:p>
    <w:p w:rsidR="003468E7" w:rsidRDefault="003468E7" w:rsidP="003468E7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D64772">
        <w:rPr>
          <w:rFonts w:ascii="Times New Roman" w:hAnsi="Times New Roman"/>
          <w:b/>
          <w:color w:val="000000"/>
          <w:sz w:val="24"/>
          <w:szCs w:val="24"/>
        </w:rPr>
        <w:t>грантов Главы Чувашской Республики поселениям для стимулирования привлечения инвестиций в основной капитал и развития экономического (налогового) потенциала территорий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2020 год</w:t>
      </w:r>
    </w:p>
    <w:p w:rsidR="003468E7" w:rsidRDefault="003468E7" w:rsidP="003468E7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781"/>
        <w:gridCol w:w="3300"/>
      </w:tblGrid>
      <w:tr w:rsidR="003468E7" w:rsidTr="0047029C">
        <w:tc>
          <w:tcPr>
            <w:tcW w:w="817" w:type="dxa"/>
          </w:tcPr>
          <w:p w:rsidR="003468E7" w:rsidRDefault="003468E7" w:rsidP="004702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8F58C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81" w:type="dxa"/>
          </w:tcPr>
          <w:p w:rsidR="003468E7" w:rsidRPr="008F58CD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CD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3300" w:type="dxa"/>
          </w:tcPr>
          <w:p w:rsidR="003468E7" w:rsidRPr="008F58CD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C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3468E7" w:rsidTr="0047029C"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  <w:tcBorders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Богатыревское сельское поселение</w:t>
            </w:r>
          </w:p>
        </w:tc>
        <w:tc>
          <w:tcPr>
            <w:tcW w:w="3300" w:type="dxa"/>
            <w:tcBorders>
              <w:left w:val="nil"/>
              <w:bottom w:val="nil"/>
              <w:right w:val="nil"/>
            </w:tcBorders>
          </w:tcPr>
          <w:p w:rsidR="003468E7" w:rsidRPr="008F58CD" w:rsidRDefault="003468E7" w:rsidP="00814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814D3D">
              <w:rPr>
                <w:rFonts w:ascii="Times New Roman" w:hAnsi="Times New Roman"/>
                <w:sz w:val="24"/>
                <w:szCs w:val="24"/>
              </w:rPr>
              <w:t>880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4D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68E7" w:rsidTr="0047029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68E7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3468E7" w:rsidRDefault="003468E7" w:rsidP="00470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Булдеевское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3468E7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3 376,0</w:t>
            </w:r>
          </w:p>
        </w:tc>
      </w:tr>
      <w:tr w:rsidR="003468E7" w:rsidTr="0047029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Второвурманкасинское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378,3</w:t>
            </w:r>
          </w:p>
        </w:tc>
      </w:tr>
      <w:tr w:rsidR="003468E7" w:rsidTr="0047029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Конарское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</w:tr>
      <w:tr w:rsidR="003468E7" w:rsidTr="0047029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Медикасинское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</w:tr>
      <w:tr w:rsidR="003468E7" w:rsidTr="0047029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Михйловское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152,6</w:t>
            </w:r>
          </w:p>
        </w:tc>
      </w:tr>
      <w:tr w:rsidR="003468E7" w:rsidTr="0047029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Рындинское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3468E7" w:rsidTr="0047029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Таушкасинское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423,0</w:t>
            </w:r>
          </w:p>
        </w:tc>
      </w:tr>
      <w:tr w:rsidR="003468E7" w:rsidTr="0047029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Цивильское городское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2 250,0</w:t>
            </w:r>
          </w:p>
        </w:tc>
      </w:tr>
      <w:tr w:rsidR="003468E7" w:rsidTr="0047029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3468E7" w:rsidP="004702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8C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3468E7" w:rsidRPr="008F58CD" w:rsidRDefault="00814D3D" w:rsidP="004702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9 373,5</w:t>
            </w:r>
            <w:r w:rsidR="003468E7">
              <w:rPr>
                <w:rFonts w:ascii="Times New Roman" w:hAnsi="Times New Roman"/>
                <w:b/>
                <w:sz w:val="24"/>
                <w:szCs w:val="24"/>
              </w:rPr>
              <w:t>»;</w:t>
            </w:r>
          </w:p>
        </w:tc>
      </w:tr>
    </w:tbl>
    <w:p w:rsidR="003468E7" w:rsidRPr="006127EF" w:rsidRDefault="003468E7" w:rsidP="003468E7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468E7" w:rsidRDefault="003468E7" w:rsidP="003468E7">
      <w:pPr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603735" w:rsidRDefault="00603735" w:rsidP="003468E7">
      <w:pPr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3468E7" w:rsidRDefault="00814D3D" w:rsidP="003468E7">
      <w:pPr>
        <w:spacing w:after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таблицей 6 следующего содержания:</w:t>
      </w:r>
    </w:p>
    <w:p w:rsidR="00814D3D" w:rsidRDefault="00814D3D" w:rsidP="00814D3D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«Таблица 6</w:t>
      </w:r>
    </w:p>
    <w:p w:rsidR="00814D3D" w:rsidRDefault="00814D3D" w:rsidP="00814D3D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814D3D" w:rsidRPr="00814D3D" w:rsidRDefault="00814D3D" w:rsidP="00814D3D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14D3D">
        <w:rPr>
          <w:rFonts w:ascii="Times New Roman" w:hAnsi="Times New Roman"/>
          <w:b/>
          <w:sz w:val="24"/>
          <w:szCs w:val="24"/>
        </w:rPr>
        <w:t>РАСПРЕДЕЛЕНИЕ</w:t>
      </w:r>
    </w:p>
    <w:p w:rsidR="00603735" w:rsidRDefault="00603735" w:rsidP="00814D3D">
      <w:pPr>
        <w:spacing w:after="0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03735">
        <w:rPr>
          <w:rFonts w:ascii="Times New Roman" w:hAnsi="Times New Roman"/>
          <w:b/>
          <w:color w:val="000000"/>
          <w:sz w:val="24"/>
          <w:szCs w:val="24"/>
        </w:rPr>
        <w:t xml:space="preserve">иных межбюджетных трансфертов бюджетам поселений на реализацию проектов, направленных на благоустройство и развитие территорий населенных пунктов </w:t>
      </w:r>
    </w:p>
    <w:p w:rsidR="00814D3D" w:rsidRPr="00603735" w:rsidRDefault="00814D3D" w:rsidP="00814D3D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03735">
        <w:rPr>
          <w:rFonts w:ascii="Times New Roman" w:hAnsi="Times New Roman"/>
          <w:b/>
          <w:sz w:val="24"/>
          <w:szCs w:val="24"/>
        </w:rPr>
        <w:t>на 2020 год</w:t>
      </w:r>
    </w:p>
    <w:p w:rsidR="00814D3D" w:rsidRDefault="00814D3D" w:rsidP="00814D3D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781"/>
        <w:gridCol w:w="3300"/>
      </w:tblGrid>
      <w:tr w:rsidR="00814D3D" w:rsidTr="0047029C">
        <w:tc>
          <w:tcPr>
            <w:tcW w:w="817" w:type="dxa"/>
          </w:tcPr>
          <w:p w:rsidR="00814D3D" w:rsidRDefault="00814D3D" w:rsidP="004702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8F58C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81" w:type="dxa"/>
          </w:tcPr>
          <w:p w:rsidR="00814D3D" w:rsidRPr="008F58CD" w:rsidRDefault="00814D3D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CD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3300" w:type="dxa"/>
          </w:tcPr>
          <w:p w:rsidR="00814D3D" w:rsidRPr="008F58CD" w:rsidRDefault="00814D3D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C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814D3D" w:rsidTr="0047029C"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:rsidR="00814D3D" w:rsidRPr="008F58CD" w:rsidRDefault="00814D3D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  <w:tcBorders>
              <w:left w:val="nil"/>
              <w:bottom w:val="nil"/>
              <w:right w:val="nil"/>
            </w:tcBorders>
          </w:tcPr>
          <w:p w:rsidR="00814D3D" w:rsidRPr="008F58CD" w:rsidRDefault="00814D3D" w:rsidP="00470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Булдеевское сельское поселение</w:t>
            </w:r>
          </w:p>
        </w:tc>
        <w:tc>
          <w:tcPr>
            <w:tcW w:w="3300" w:type="dxa"/>
            <w:tcBorders>
              <w:left w:val="nil"/>
              <w:bottom w:val="nil"/>
              <w:right w:val="nil"/>
            </w:tcBorders>
          </w:tcPr>
          <w:p w:rsidR="00814D3D" w:rsidRPr="008F58CD" w:rsidRDefault="00814D3D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878,9</w:t>
            </w:r>
          </w:p>
        </w:tc>
      </w:tr>
      <w:tr w:rsidR="00814D3D" w:rsidTr="0047029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14D3D" w:rsidRDefault="00814D3D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814D3D" w:rsidRDefault="00814D3D" w:rsidP="00470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814D3D" w:rsidRDefault="00814D3D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878,9</w:t>
            </w:r>
          </w:p>
        </w:tc>
      </w:tr>
      <w:tr w:rsidR="00814D3D" w:rsidTr="0047029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14D3D" w:rsidRPr="008F58CD" w:rsidRDefault="00814D3D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814D3D" w:rsidRPr="008F58CD" w:rsidRDefault="00814D3D" w:rsidP="00814D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Поваркасинское сельское поселение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814D3D" w:rsidRPr="008F58CD" w:rsidRDefault="00814D3D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878,9</w:t>
            </w:r>
          </w:p>
        </w:tc>
      </w:tr>
      <w:tr w:rsidR="00814D3D" w:rsidTr="0047029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14D3D" w:rsidRPr="008F58CD" w:rsidRDefault="00814D3D" w:rsidP="0047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814D3D" w:rsidRPr="00814D3D" w:rsidRDefault="00814D3D" w:rsidP="00814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D3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814D3D" w:rsidRPr="00814D3D" w:rsidRDefault="00814D3D" w:rsidP="004702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D3D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814D3D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814D3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14D3D"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  <w:r w:rsidR="0091503E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814D3D">
              <w:rPr>
                <w:rFonts w:ascii="Times New Roman" w:hAnsi="Times New Roman"/>
                <w:b/>
                <w:noProof/>
                <w:sz w:val="24"/>
                <w:szCs w:val="24"/>
              </w:rPr>
              <w:t>636,7</w:t>
            </w:r>
            <w:r w:rsidRPr="00814D3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»;</w:t>
            </w:r>
          </w:p>
        </w:tc>
      </w:tr>
    </w:tbl>
    <w:p w:rsidR="003468E7" w:rsidRDefault="003468E7" w:rsidP="003468E7">
      <w:pPr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3468E7" w:rsidRDefault="003468E7" w:rsidP="003468E7">
      <w:pPr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3468E7" w:rsidRPr="00613E27" w:rsidRDefault="003468E7" w:rsidP="003468E7">
      <w:pPr>
        <w:spacing w:after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1503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 приложение 22 изложить в следующей редакции:</w:t>
      </w:r>
    </w:p>
    <w:p w:rsidR="003468E7" w:rsidRDefault="003468E7" w:rsidP="003468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</w:p>
    <w:p w:rsidR="003468E7" w:rsidRPr="003C2104" w:rsidRDefault="003468E7" w:rsidP="003468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22</w:t>
      </w:r>
    </w:p>
    <w:p w:rsidR="003468E7" w:rsidRPr="003C2104" w:rsidRDefault="003468E7" w:rsidP="003468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к решению Собрания депутатов</w:t>
      </w:r>
    </w:p>
    <w:p w:rsidR="003468E7" w:rsidRPr="003C2104" w:rsidRDefault="003468E7" w:rsidP="003468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3468E7" w:rsidRPr="003C2104" w:rsidRDefault="003468E7" w:rsidP="003468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«О бюджете Цивильского района</w:t>
      </w:r>
    </w:p>
    <w:p w:rsidR="003468E7" w:rsidRPr="003C2104" w:rsidRDefault="003468E7" w:rsidP="003468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20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3468E7" w:rsidRDefault="003468E7" w:rsidP="003468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2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3468E7" w:rsidRDefault="003468E7" w:rsidP="003468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C604F8">
        <w:rPr>
          <w:i/>
        </w:rPr>
        <w:lastRenderedPageBreak/>
        <w:t xml:space="preserve"> </w:t>
      </w:r>
      <w:r>
        <w:rPr>
          <w:rFonts w:ascii="Times New Roman" w:hAnsi="Times New Roman"/>
          <w:i/>
          <w:sz w:val="24"/>
          <w:szCs w:val="24"/>
        </w:rPr>
        <w:t>(в редакции Решения собрания депутатов</w:t>
      </w:r>
    </w:p>
    <w:p w:rsidR="003468E7" w:rsidRDefault="003468E7" w:rsidP="003468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3468E7" w:rsidRDefault="003468E7" w:rsidP="003468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3468E7" w:rsidRDefault="003468E7" w:rsidP="003468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3468E7" w:rsidRPr="003C2104" w:rsidRDefault="003468E7" w:rsidP="003468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3468E7" w:rsidRPr="003C2104" w:rsidRDefault="003468E7" w:rsidP="003468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 w:rsidR="00814D3D">
        <w:rPr>
          <w:rFonts w:ascii="Times New Roman" w:hAnsi="Times New Roman"/>
          <w:i/>
          <w:sz w:val="24"/>
          <w:szCs w:val="24"/>
        </w:rPr>
        <w:t>20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3468E7" w:rsidRDefault="003468E7" w:rsidP="003468E7">
      <w:pPr>
        <w:spacing w:after="0"/>
        <w:ind w:firstLine="426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</w:t>
      </w:r>
      <w:r w:rsidR="00814D3D">
        <w:rPr>
          <w:rFonts w:ascii="Times New Roman" w:hAnsi="Times New Roman"/>
          <w:i/>
          <w:sz w:val="24"/>
          <w:szCs w:val="24"/>
        </w:rPr>
        <w:t>1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 w:rsidR="00814D3D">
        <w:rPr>
          <w:rFonts w:ascii="Times New Roman" w:hAnsi="Times New Roman"/>
          <w:i/>
          <w:sz w:val="24"/>
          <w:szCs w:val="24"/>
        </w:rPr>
        <w:t>2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3468E7" w:rsidRPr="000726E0" w:rsidRDefault="003468E7" w:rsidP="003468E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468E7" w:rsidRPr="000726E0" w:rsidRDefault="003468E7" w:rsidP="003468E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726E0">
        <w:rPr>
          <w:rFonts w:ascii="Times New Roman" w:hAnsi="Times New Roman"/>
          <w:b/>
          <w:sz w:val="24"/>
          <w:szCs w:val="24"/>
        </w:rPr>
        <w:t>Источники</w:t>
      </w:r>
    </w:p>
    <w:p w:rsidR="003468E7" w:rsidRPr="000726E0" w:rsidRDefault="003468E7" w:rsidP="003468E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726E0">
        <w:rPr>
          <w:rFonts w:ascii="Times New Roman" w:hAnsi="Times New Roman"/>
          <w:b/>
          <w:sz w:val="24"/>
          <w:szCs w:val="24"/>
        </w:rPr>
        <w:t>внутреннего финансирования дефицита бюджета Цивильского района Чувашской Республики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0726E0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468E7" w:rsidRPr="000726E0" w:rsidRDefault="003468E7" w:rsidP="003468E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3468E7" w:rsidRPr="000726E0" w:rsidTr="0047029C">
        <w:tc>
          <w:tcPr>
            <w:tcW w:w="3284" w:type="dxa"/>
          </w:tcPr>
          <w:p w:rsidR="003468E7" w:rsidRPr="000726E0" w:rsidRDefault="003468E7" w:rsidP="004702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284" w:type="dxa"/>
          </w:tcPr>
          <w:p w:rsidR="003468E7" w:rsidRPr="000726E0" w:rsidRDefault="003468E7" w:rsidP="004702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85" w:type="dxa"/>
          </w:tcPr>
          <w:p w:rsidR="003468E7" w:rsidRPr="000726E0" w:rsidRDefault="003468E7" w:rsidP="004702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Сумма, тыс. рублей</w:t>
            </w:r>
          </w:p>
        </w:tc>
      </w:tr>
      <w:tr w:rsidR="003468E7" w:rsidRPr="000726E0" w:rsidTr="0047029C">
        <w:tc>
          <w:tcPr>
            <w:tcW w:w="3284" w:type="dxa"/>
          </w:tcPr>
          <w:p w:rsidR="003468E7" w:rsidRPr="000726E0" w:rsidRDefault="003468E7" w:rsidP="004702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3284" w:type="dxa"/>
          </w:tcPr>
          <w:p w:rsidR="003468E7" w:rsidRPr="000726E0" w:rsidRDefault="003468E7" w:rsidP="004702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85" w:type="dxa"/>
          </w:tcPr>
          <w:p w:rsidR="003468E7" w:rsidRPr="000726E0" w:rsidRDefault="00814D3D" w:rsidP="004702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94 427,0</w:t>
            </w:r>
          </w:p>
        </w:tc>
      </w:tr>
    </w:tbl>
    <w:p w:rsidR="003468E7" w:rsidRDefault="003468E7" w:rsidP="003468E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3468E7" w:rsidRDefault="003468E7" w:rsidP="003468E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BD4F22">
        <w:rPr>
          <w:rFonts w:ascii="Times New Roman" w:hAnsi="Times New Roman"/>
          <w:b/>
          <w:sz w:val="24"/>
          <w:szCs w:val="24"/>
        </w:rPr>
        <w:t>Статья 2.</w:t>
      </w:r>
      <w:r>
        <w:rPr>
          <w:rFonts w:ascii="Times New Roman" w:hAnsi="Times New Roman"/>
          <w:sz w:val="24"/>
          <w:szCs w:val="24"/>
        </w:rPr>
        <w:t xml:space="preserve"> Настоящее решение вступает в силу после его официального опубликования (обнародования) и распространяется на правоотношения, возникшие с 1 января 2020 года.</w:t>
      </w:r>
    </w:p>
    <w:p w:rsidR="003468E7" w:rsidRDefault="003468E7" w:rsidP="003468E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3468E7" w:rsidRDefault="003468E7" w:rsidP="003468E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3468E7" w:rsidRPr="00E50AFE" w:rsidRDefault="003468E7" w:rsidP="003468E7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Цивильского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Т.В. Баранова</w:t>
      </w:r>
    </w:p>
    <w:p w:rsidR="003468E7" w:rsidRPr="002776A1" w:rsidRDefault="003468E7" w:rsidP="003468E7">
      <w:pPr>
        <w:spacing w:after="0"/>
        <w:ind w:firstLine="426"/>
        <w:jc w:val="both"/>
        <w:rPr>
          <w:rFonts w:ascii="Times New Roman" w:hAnsi="Times New Roman"/>
        </w:rPr>
      </w:pPr>
    </w:p>
    <w:p w:rsidR="003468E7" w:rsidRDefault="003468E7" w:rsidP="007D41A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581D8F" w:rsidRDefault="00581D8F" w:rsidP="007D41A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581D8F" w:rsidRDefault="00581D8F" w:rsidP="007D41A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581D8F" w:rsidRPr="007D41A7" w:rsidRDefault="00581D8F" w:rsidP="007D41A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sectPr w:rsidR="00581D8F" w:rsidRPr="007D41A7" w:rsidSect="00B81203">
      <w:pgSz w:w="11950" w:h="16901"/>
      <w:pgMar w:top="1134" w:right="567" w:bottom="567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50"/>
    <w:rsid w:val="000726E0"/>
    <w:rsid w:val="000850D6"/>
    <w:rsid w:val="00090BDF"/>
    <w:rsid w:val="00154218"/>
    <w:rsid w:val="00164A2D"/>
    <w:rsid w:val="00193B2E"/>
    <w:rsid w:val="00231000"/>
    <w:rsid w:val="002776A1"/>
    <w:rsid w:val="0028746D"/>
    <w:rsid w:val="003468E7"/>
    <w:rsid w:val="00350BD0"/>
    <w:rsid w:val="003510AB"/>
    <w:rsid w:val="0038029D"/>
    <w:rsid w:val="003B72E2"/>
    <w:rsid w:val="003C2104"/>
    <w:rsid w:val="0047029C"/>
    <w:rsid w:val="0050529C"/>
    <w:rsid w:val="00561926"/>
    <w:rsid w:val="00581D8F"/>
    <w:rsid w:val="005A45B8"/>
    <w:rsid w:val="00603735"/>
    <w:rsid w:val="006127EF"/>
    <w:rsid w:val="00613E27"/>
    <w:rsid w:val="006555D1"/>
    <w:rsid w:val="006800B7"/>
    <w:rsid w:val="006D0CCA"/>
    <w:rsid w:val="006D5B77"/>
    <w:rsid w:val="007D41A7"/>
    <w:rsid w:val="00814D3D"/>
    <w:rsid w:val="00832E0C"/>
    <w:rsid w:val="00835A46"/>
    <w:rsid w:val="008F58CD"/>
    <w:rsid w:val="00903B50"/>
    <w:rsid w:val="0091503E"/>
    <w:rsid w:val="009316A3"/>
    <w:rsid w:val="00987B13"/>
    <w:rsid w:val="00A119E4"/>
    <w:rsid w:val="00A64AB3"/>
    <w:rsid w:val="00AA138C"/>
    <w:rsid w:val="00B24E4D"/>
    <w:rsid w:val="00B67D29"/>
    <w:rsid w:val="00B81203"/>
    <w:rsid w:val="00BD4F22"/>
    <w:rsid w:val="00C604F8"/>
    <w:rsid w:val="00C86DB9"/>
    <w:rsid w:val="00CE4362"/>
    <w:rsid w:val="00D64772"/>
    <w:rsid w:val="00E50AFE"/>
    <w:rsid w:val="00EB2A03"/>
    <w:rsid w:val="00F40D05"/>
    <w:rsid w:val="00F96534"/>
    <w:rsid w:val="00FB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E4362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CE4362"/>
    <w:rPr>
      <w:rFonts w:ascii="TimesET" w:hAnsi="TimesET" w:cs="Times New Roman"/>
      <w:sz w:val="20"/>
      <w:szCs w:val="20"/>
    </w:rPr>
  </w:style>
  <w:style w:type="table" w:styleId="a5">
    <w:name w:val="Table Grid"/>
    <w:basedOn w:val="a1"/>
    <w:uiPriority w:val="59"/>
    <w:rsid w:val="00CE4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E4362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CE4362"/>
    <w:rPr>
      <w:rFonts w:ascii="TimesET" w:hAnsi="TimesET" w:cs="Times New Roman"/>
      <w:sz w:val="20"/>
      <w:szCs w:val="20"/>
    </w:rPr>
  </w:style>
  <w:style w:type="table" w:styleId="a5">
    <w:name w:val="Table Grid"/>
    <w:basedOn w:val="a1"/>
    <w:uiPriority w:val="59"/>
    <w:rsid w:val="00CE4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112</Pages>
  <Words>34403</Words>
  <Characters>196099</Characters>
  <Application>Microsoft Office Word</Application>
  <DocSecurity>0</DocSecurity>
  <Lines>1634</Lines>
  <Paragraphs>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15.01.2020 14:58:21</dc:subject>
  <dc:creator>Keysystems.DWH.ReportDesigner</dc:creator>
  <cp:lastModifiedBy>Цивильский район адм.р-на Николаев С.В.</cp:lastModifiedBy>
  <cp:revision>2</cp:revision>
  <dcterms:created xsi:type="dcterms:W3CDTF">2020-12-07T06:43:00Z</dcterms:created>
  <dcterms:modified xsi:type="dcterms:W3CDTF">2020-12-07T06:43:00Z</dcterms:modified>
</cp:coreProperties>
</file>