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tblLook w:val="0000" w:firstRow="0" w:lastRow="0" w:firstColumn="0" w:lastColumn="0" w:noHBand="0" w:noVBand="0"/>
      </w:tblPr>
      <w:tblGrid>
        <w:gridCol w:w="4195"/>
        <w:gridCol w:w="1300"/>
        <w:gridCol w:w="4202"/>
      </w:tblGrid>
      <w:tr w:rsidR="00A66FF7" w:rsidTr="00D31350">
        <w:trPr>
          <w:cantSplit/>
          <w:trHeight w:val="420"/>
        </w:trPr>
        <w:tc>
          <w:tcPr>
            <w:tcW w:w="4195" w:type="dxa"/>
            <w:vAlign w:val="center"/>
          </w:tcPr>
          <w:p w:rsidR="00A66FF7" w:rsidRPr="003C02A2" w:rsidRDefault="00A66FF7" w:rsidP="00D31350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A66FF7" w:rsidRPr="003C02A2" w:rsidRDefault="00A66FF7" w:rsidP="00D31350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A66FF7" w:rsidRPr="006F3961" w:rsidRDefault="00A66FF7" w:rsidP="00D313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300" w:type="dxa"/>
            <w:vMerge w:val="restart"/>
            <w:vAlign w:val="center"/>
          </w:tcPr>
          <w:p w:rsidR="00A66FF7" w:rsidRPr="006F3961" w:rsidRDefault="00CA1F22" w:rsidP="00D3135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DFBD5D" wp14:editId="2970647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-711835</wp:posOffset>
                  </wp:positionV>
                  <wp:extent cx="720090" cy="723900"/>
                  <wp:effectExtent l="0" t="0" r="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vAlign w:val="center"/>
          </w:tcPr>
          <w:p w:rsidR="00A66FF7" w:rsidRPr="003C02A2" w:rsidRDefault="00A66FF7" w:rsidP="00D31350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A66FF7" w:rsidRPr="006F3961" w:rsidRDefault="00A66FF7" w:rsidP="00D313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A66FF7" w:rsidTr="00D31350">
        <w:trPr>
          <w:cantSplit/>
          <w:trHeight w:val="1399"/>
        </w:trPr>
        <w:tc>
          <w:tcPr>
            <w:tcW w:w="4195" w:type="dxa"/>
          </w:tcPr>
          <w:p w:rsidR="00A66FF7" w:rsidRPr="006F3961" w:rsidRDefault="00A66FF7" w:rsidP="00D31350">
            <w:pPr>
              <w:spacing w:line="192" w:lineRule="auto"/>
              <w:rPr>
                <w:rFonts w:ascii="Times New Roman" w:hAnsi="Times New Roman"/>
              </w:rPr>
            </w:pPr>
          </w:p>
          <w:p w:rsidR="00A66FF7" w:rsidRPr="006F3961" w:rsidRDefault="00A66FF7" w:rsidP="00D313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</w:t>
            </w:r>
          </w:p>
          <w:p w:rsidR="00A66FF7" w:rsidRPr="006F3961" w:rsidRDefault="00A66FF7" w:rsidP="00D31350">
            <w:pPr>
              <w:rPr>
                <w:rFonts w:ascii="Times New Roman" w:hAnsi="Times New Roman"/>
              </w:rPr>
            </w:pPr>
          </w:p>
          <w:p w:rsidR="00A66FF7" w:rsidRPr="006F3961" w:rsidRDefault="00A66FF7" w:rsidP="00D31350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BB49B7">
              <w:rPr>
                <w:rFonts w:ascii="Times New Roman" w:hAnsi="Times New Roman" w:cs="Times New Roman"/>
                <w:sz w:val="26"/>
                <w:u w:val="single"/>
              </w:rPr>
              <w:t>24.09.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="00CA1F22">
              <w:rPr>
                <w:rFonts w:ascii="Times New Roman" w:hAnsi="Times New Roman" w:cs="Times New Roman"/>
                <w:sz w:val="26"/>
                <w:u w:val="single"/>
              </w:rPr>
              <w:t>21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BB49B7">
              <w:rPr>
                <w:rFonts w:ascii="Times New Roman" w:hAnsi="Times New Roman" w:cs="Times New Roman"/>
                <w:sz w:val="26"/>
                <w:u w:val="single"/>
              </w:rPr>
              <w:t>289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№</w:t>
            </w:r>
          </w:p>
          <w:p w:rsidR="00A66FF7" w:rsidRPr="006F3961" w:rsidRDefault="00A66FF7" w:rsidP="00D3135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село Красные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Четаи</w:t>
            </w:r>
            <w:proofErr w:type="spellEnd"/>
          </w:p>
        </w:tc>
        <w:tc>
          <w:tcPr>
            <w:tcW w:w="1300" w:type="dxa"/>
            <w:vMerge/>
            <w:vAlign w:val="center"/>
          </w:tcPr>
          <w:p w:rsidR="00A66FF7" w:rsidRPr="006F3961" w:rsidRDefault="00A66FF7" w:rsidP="00D313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A66FF7" w:rsidRPr="006F3961" w:rsidRDefault="00A66FF7" w:rsidP="00D313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A66FF7" w:rsidRPr="006F3961" w:rsidRDefault="00A66FF7" w:rsidP="00D313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Х У Ш У</w:t>
            </w:r>
          </w:p>
          <w:p w:rsidR="00A66FF7" w:rsidRPr="006F3961" w:rsidRDefault="00A66FF7" w:rsidP="00D31350">
            <w:pPr>
              <w:rPr>
                <w:rFonts w:ascii="Times New Roman" w:hAnsi="Times New Roman"/>
              </w:rPr>
            </w:pPr>
          </w:p>
          <w:p w:rsidR="00A66FF7" w:rsidRPr="006F3961" w:rsidRDefault="00A66FF7" w:rsidP="00D31350">
            <w:pPr>
              <w:pStyle w:val="a3"/>
              <w:rPr>
                <w:rFonts w:ascii="Times New Roman" w:hAnsi="Times New Roman" w:cs="Times New Roman"/>
                <w:sz w:val="26"/>
                <w:u w:val="single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     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BB49B7">
              <w:rPr>
                <w:rFonts w:ascii="Times New Roman" w:hAnsi="Times New Roman" w:cs="Times New Roman"/>
                <w:sz w:val="26"/>
                <w:u w:val="single"/>
              </w:rPr>
              <w:t>24.09.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="00CA1F22">
              <w:rPr>
                <w:rFonts w:ascii="Times New Roman" w:hAnsi="Times New Roman" w:cs="Times New Roman"/>
                <w:sz w:val="26"/>
                <w:u w:val="single"/>
              </w:rPr>
              <w:t>21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№</w:t>
            </w:r>
            <w:r w:rsidR="00BB49B7" w:rsidRPr="00BB49B7">
              <w:rPr>
                <w:rFonts w:ascii="Times New Roman" w:hAnsi="Times New Roman" w:cs="Times New Roman"/>
                <w:sz w:val="26"/>
                <w:u w:val="single"/>
              </w:rPr>
              <w:t>289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</w:p>
          <w:p w:rsidR="00A66FF7" w:rsidRPr="006F3961" w:rsidRDefault="00A66FF7" w:rsidP="00D3135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D6138D" w:rsidRDefault="00D6138D"/>
    <w:p w:rsidR="00CA1F22" w:rsidRDefault="00CA1F22" w:rsidP="00CA1F22">
      <w:pPr>
        <w:rPr>
          <w:rFonts w:ascii="Times New Roman" w:hAnsi="Times New Roman"/>
          <w:highlight w:val="yellow"/>
        </w:rPr>
      </w:pPr>
    </w:p>
    <w:p w:rsidR="00CA1F22" w:rsidRDefault="00CA1F22" w:rsidP="00CA1F22">
      <w:pPr>
        <w:rPr>
          <w:rFonts w:ascii="Times New Roman" w:hAnsi="Times New Roman"/>
          <w:highlight w:val="yellow"/>
        </w:rPr>
      </w:pPr>
    </w:p>
    <w:p w:rsidR="00A75DFD" w:rsidRDefault="00A75DFD" w:rsidP="00A75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создании муниципального</w:t>
      </w:r>
      <w:r w:rsidRPr="00553672">
        <w:rPr>
          <w:rFonts w:ascii="Times New Roman" w:hAnsi="Times New Roman"/>
        </w:rPr>
        <w:t xml:space="preserve"> проектн</w:t>
      </w:r>
      <w:r>
        <w:rPr>
          <w:rFonts w:ascii="Times New Roman" w:hAnsi="Times New Roman"/>
        </w:rPr>
        <w:t>ого</w:t>
      </w:r>
      <w:r w:rsidRPr="00553672">
        <w:rPr>
          <w:rFonts w:ascii="Times New Roman" w:hAnsi="Times New Roman"/>
        </w:rPr>
        <w:t xml:space="preserve"> офис</w:t>
      </w:r>
      <w:r>
        <w:rPr>
          <w:rFonts w:ascii="Times New Roman" w:hAnsi="Times New Roman"/>
        </w:rPr>
        <w:t>а</w:t>
      </w:r>
    </w:p>
    <w:p w:rsidR="00CA1F22" w:rsidRDefault="00A75DFD" w:rsidP="00A75DFD">
      <w:pPr>
        <w:jc w:val="both"/>
        <w:rPr>
          <w:rFonts w:ascii="Times New Roman" w:hAnsi="Times New Roman"/>
        </w:rPr>
      </w:pPr>
      <w:r w:rsidRPr="00553672">
        <w:rPr>
          <w:rFonts w:ascii="Times New Roman" w:hAnsi="Times New Roman"/>
        </w:rPr>
        <w:t>по реализации национального проекта «Образование»</w:t>
      </w:r>
    </w:p>
    <w:p w:rsidR="00A75DFD" w:rsidRPr="00176FAA" w:rsidRDefault="00A75DFD" w:rsidP="00A75DFD">
      <w:pPr>
        <w:jc w:val="both"/>
        <w:rPr>
          <w:rFonts w:ascii="Times New Roman" w:hAnsi="Times New Roman"/>
        </w:rPr>
      </w:pPr>
    </w:p>
    <w:p w:rsidR="00CA1F22" w:rsidRDefault="00CA1F22" w:rsidP="00ED285B">
      <w:pPr>
        <w:ind w:firstLine="708"/>
        <w:jc w:val="both"/>
        <w:rPr>
          <w:rFonts w:ascii="Times New Roman" w:hAnsi="Times New Roman"/>
          <w:highlight w:val="yellow"/>
        </w:rPr>
      </w:pPr>
      <w:r w:rsidRPr="00176FAA">
        <w:rPr>
          <w:rFonts w:ascii="Times New Roman" w:hAnsi="Times New Roman"/>
        </w:rPr>
        <w:t>В соответствии протоколом</w:t>
      </w:r>
      <w:r>
        <w:rPr>
          <w:rFonts w:ascii="Times New Roman" w:hAnsi="Times New Roman"/>
        </w:rPr>
        <w:t xml:space="preserve"> заседания Совета при Главе Чувашской Республики по стратегическому развитию и проектной деятельности от 28 апреля 2021 г. № 2 и</w:t>
      </w:r>
      <w:r w:rsidRPr="00176FA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заключенными соглашениями о реализации региональных проектов «Современная школа», «Успех каждого ребенка», «Социальная активность», «Патриотическое воспитание граждан Российской Федерации» на территории </w:t>
      </w:r>
      <w:r w:rsidR="00EE3ABE">
        <w:rPr>
          <w:rFonts w:ascii="Times New Roman" w:hAnsi="Times New Roman"/>
          <w:color w:val="000000"/>
        </w:rPr>
        <w:t>Красночетайского района</w:t>
      </w:r>
      <w:r>
        <w:rPr>
          <w:rFonts w:ascii="Times New Roman" w:hAnsi="Times New Roman"/>
          <w:color w:val="000000"/>
        </w:rPr>
        <w:t xml:space="preserve"> Чувашской Республики:</w:t>
      </w:r>
    </w:p>
    <w:p w:rsidR="00CA1F22" w:rsidRPr="00553672" w:rsidRDefault="00CA1F22" w:rsidP="00ED285B">
      <w:pPr>
        <w:ind w:firstLine="708"/>
        <w:jc w:val="both"/>
        <w:rPr>
          <w:rFonts w:ascii="Times New Roman" w:hAnsi="Times New Roman"/>
        </w:rPr>
      </w:pPr>
      <w:r w:rsidRPr="00553672">
        <w:rPr>
          <w:rFonts w:ascii="Times New Roman" w:hAnsi="Times New Roman"/>
        </w:rPr>
        <w:t xml:space="preserve">1. Создать </w:t>
      </w:r>
      <w:r>
        <w:rPr>
          <w:rFonts w:ascii="Times New Roman" w:hAnsi="Times New Roman"/>
        </w:rPr>
        <w:t>муниципальный</w:t>
      </w:r>
      <w:r w:rsidRPr="00553672">
        <w:rPr>
          <w:rFonts w:ascii="Times New Roman" w:hAnsi="Times New Roman"/>
        </w:rPr>
        <w:t xml:space="preserve"> проектный офис по реализации национального проекта «Образование» на территории </w:t>
      </w:r>
      <w:r w:rsidR="00EE3ABE">
        <w:rPr>
          <w:rFonts w:ascii="Times New Roman" w:hAnsi="Times New Roman"/>
        </w:rPr>
        <w:t>Красночетайского</w:t>
      </w:r>
      <w:r w:rsidR="00DC673E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 w:rsidRPr="00553672">
        <w:rPr>
          <w:rFonts w:ascii="Times New Roman" w:hAnsi="Times New Roman"/>
        </w:rPr>
        <w:t>Чувашской Республики.</w:t>
      </w:r>
    </w:p>
    <w:p w:rsidR="00CA1F22" w:rsidRDefault="00CA1F22" w:rsidP="00ED285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ED28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Утвердить состав муниципал</w:t>
      </w:r>
      <w:r w:rsidRPr="00553672">
        <w:rPr>
          <w:rFonts w:ascii="Times New Roman" w:hAnsi="Times New Roman"/>
        </w:rPr>
        <w:t xml:space="preserve">ьного проектного офиса по реализации национального проекта «Образование» на территории </w:t>
      </w:r>
      <w:r w:rsidR="00DC673E">
        <w:rPr>
          <w:rFonts w:ascii="Times New Roman" w:hAnsi="Times New Roman"/>
        </w:rPr>
        <w:t>Красночетайского района</w:t>
      </w:r>
      <w:r>
        <w:rPr>
          <w:rFonts w:ascii="Times New Roman" w:hAnsi="Times New Roman"/>
        </w:rPr>
        <w:t xml:space="preserve"> Чувашской Республики согласно приложению.</w:t>
      </w:r>
    </w:p>
    <w:p w:rsidR="00ED285B" w:rsidRPr="00ED285B" w:rsidRDefault="00ED285B" w:rsidP="00ED285B">
      <w:pPr>
        <w:tabs>
          <w:tab w:val="left" w:pos="426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3. </w:t>
      </w:r>
      <w:r w:rsidRPr="00ED285B">
        <w:rPr>
          <w:rFonts w:ascii="Times New Roman" w:hAnsi="Times New Roman"/>
          <w:shd w:val="clear" w:color="auto" w:fill="FFFFFF"/>
        </w:rPr>
        <w:t>Настоящее постановление вступает в силу после опубликования в информационном издании «Вестник Красночетайского района»</w:t>
      </w:r>
      <w:r w:rsidRPr="00ED285B">
        <w:rPr>
          <w:rFonts w:ascii="Times New Roman" w:hAnsi="Times New Roman"/>
        </w:rPr>
        <w:t>.</w:t>
      </w:r>
    </w:p>
    <w:p w:rsidR="00CA1F22" w:rsidRDefault="00ED285B" w:rsidP="00ED285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A1F22">
        <w:rPr>
          <w:rFonts w:ascii="Times New Roman" w:hAnsi="Times New Roman"/>
        </w:rPr>
        <w:t xml:space="preserve">. Контроль за исполнением настоящего </w:t>
      </w:r>
      <w:r w:rsidR="0034351C" w:rsidRPr="0034351C">
        <w:rPr>
          <w:rFonts w:ascii="Times New Roman" w:hAnsi="Times New Roman"/>
        </w:rPr>
        <w:t>распоряжения</w:t>
      </w:r>
      <w:r w:rsidR="00CA1F22">
        <w:rPr>
          <w:rFonts w:ascii="Times New Roman" w:hAnsi="Times New Roman"/>
        </w:rPr>
        <w:t xml:space="preserve"> </w:t>
      </w:r>
      <w:r w:rsidR="00CA1F22" w:rsidRPr="00D33942">
        <w:rPr>
          <w:rFonts w:ascii="Times New Roman" w:hAnsi="Times New Roman"/>
        </w:rPr>
        <w:t>оставляю за собой.</w:t>
      </w:r>
    </w:p>
    <w:p w:rsidR="00BC759E" w:rsidRDefault="00BC759E" w:rsidP="00CA1F22">
      <w:pPr>
        <w:ind w:firstLine="708"/>
        <w:jc w:val="both"/>
        <w:rPr>
          <w:rFonts w:ascii="Times New Roman" w:hAnsi="Times New Roman"/>
        </w:rPr>
      </w:pPr>
    </w:p>
    <w:p w:rsidR="00BC759E" w:rsidRDefault="00BC759E" w:rsidP="00CA1F22">
      <w:pPr>
        <w:ind w:firstLine="708"/>
        <w:jc w:val="both"/>
        <w:rPr>
          <w:rFonts w:ascii="Times New Roman" w:hAnsi="Times New Roman"/>
        </w:rPr>
      </w:pPr>
    </w:p>
    <w:p w:rsidR="00BC759E" w:rsidRDefault="00BC759E" w:rsidP="00CA1F22">
      <w:pPr>
        <w:ind w:firstLine="708"/>
        <w:jc w:val="both"/>
        <w:rPr>
          <w:rFonts w:ascii="Times New Roman" w:hAnsi="Times New Roman"/>
        </w:rPr>
      </w:pPr>
    </w:p>
    <w:p w:rsidR="00BC759E" w:rsidRDefault="00BC759E" w:rsidP="00CA1F22">
      <w:pPr>
        <w:ind w:firstLine="708"/>
        <w:jc w:val="both"/>
        <w:rPr>
          <w:rFonts w:ascii="Times New Roman" w:hAnsi="Times New Roman"/>
        </w:rPr>
      </w:pPr>
    </w:p>
    <w:p w:rsidR="00BC759E" w:rsidRDefault="00BC759E" w:rsidP="00CA1F22">
      <w:pPr>
        <w:ind w:firstLine="708"/>
        <w:jc w:val="both"/>
        <w:rPr>
          <w:rFonts w:ascii="Times New Roman" w:hAnsi="Times New Roman"/>
        </w:rPr>
      </w:pPr>
    </w:p>
    <w:p w:rsidR="00BC759E" w:rsidRDefault="00BC759E" w:rsidP="00ED28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</w:p>
    <w:p w:rsidR="00BC759E" w:rsidRPr="007F5D6F" w:rsidRDefault="00BC759E" w:rsidP="00ED28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Красночетайского района                                 </w:t>
      </w:r>
      <w:r w:rsidR="00ED285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И.Н. </w:t>
      </w:r>
      <w:proofErr w:type="spellStart"/>
      <w:r>
        <w:rPr>
          <w:rFonts w:ascii="Times New Roman" w:hAnsi="Times New Roman"/>
        </w:rPr>
        <w:t>Михопаров</w:t>
      </w:r>
      <w:proofErr w:type="spellEnd"/>
    </w:p>
    <w:p w:rsidR="00CA1F22" w:rsidRDefault="00CA1F22" w:rsidP="00CA1F22">
      <w:pPr>
        <w:ind w:firstLine="709"/>
        <w:jc w:val="both"/>
        <w:rPr>
          <w:rFonts w:ascii="Times New Roman" w:hAnsi="Times New Roman"/>
        </w:rPr>
      </w:pPr>
    </w:p>
    <w:p w:rsidR="00CA1F22" w:rsidRDefault="00CA1F22" w:rsidP="00CA1F22">
      <w:pPr>
        <w:ind w:firstLine="709"/>
        <w:jc w:val="both"/>
        <w:rPr>
          <w:rFonts w:ascii="Times New Roman" w:hAnsi="Times New Roman"/>
        </w:rPr>
      </w:pPr>
    </w:p>
    <w:p w:rsidR="00CA1F22" w:rsidRDefault="00CA1F22" w:rsidP="00CA1F22">
      <w:pPr>
        <w:ind w:firstLine="709"/>
        <w:jc w:val="both"/>
        <w:rPr>
          <w:rFonts w:ascii="Times New Roman" w:hAnsi="Times New Roman"/>
        </w:rPr>
      </w:pPr>
    </w:p>
    <w:p w:rsidR="00CA1F22" w:rsidRDefault="00CA1F22" w:rsidP="00CA1F22">
      <w:pPr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DC673E" w:rsidRPr="00DC673E" w:rsidRDefault="00DC673E" w:rsidP="00CA1F22">
      <w:pPr>
        <w:ind w:firstLine="6237"/>
        <w:jc w:val="center"/>
        <w:rPr>
          <w:rFonts w:ascii="Times New Roman" w:hAnsi="Times New Roman"/>
        </w:rPr>
      </w:pPr>
      <w:r w:rsidRPr="00DC673E">
        <w:rPr>
          <w:rFonts w:ascii="Times New Roman" w:hAnsi="Times New Roman"/>
        </w:rPr>
        <w:lastRenderedPageBreak/>
        <w:t xml:space="preserve">Приложение к </w:t>
      </w:r>
    </w:p>
    <w:p w:rsidR="00CA1F22" w:rsidRPr="00DC673E" w:rsidRDefault="00DC673E" w:rsidP="00DC673E">
      <w:pPr>
        <w:jc w:val="right"/>
        <w:rPr>
          <w:rFonts w:ascii="Times New Roman" w:hAnsi="Times New Roman"/>
        </w:rPr>
      </w:pPr>
      <w:r w:rsidRPr="00DC673E">
        <w:rPr>
          <w:rFonts w:ascii="Times New Roman" w:hAnsi="Times New Roman"/>
        </w:rPr>
        <w:t xml:space="preserve">                                                                          распоряжению </w:t>
      </w:r>
      <w:r w:rsidR="00CA1F22" w:rsidRPr="00DC673E">
        <w:rPr>
          <w:rFonts w:ascii="Times New Roman" w:hAnsi="Times New Roman"/>
        </w:rPr>
        <w:t>администрации</w:t>
      </w:r>
    </w:p>
    <w:p w:rsidR="00CA1F22" w:rsidRPr="00DC673E" w:rsidRDefault="00DC673E" w:rsidP="00CA1F22">
      <w:pPr>
        <w:ind w:firstLine="6237"/>
        <w:jc w:val="center"/>
        <w:rPr>
          <w:rFonts w:ascii="Times New Roman" w:hAnsi="Times New Roman"/>
        </w:rPr>
      </w:pPr>
      <w:r w:rsidRPr="00DC673E">
        <w:rPr>
          <w:rFonts w:ascii="Times New Roman" w:hAnsi="Times New Roman"/>
        </w:rPr>
        <w:t>Красночетайского района</w:t>
      </w:r>
    </w:p>
    <w:p w:rsidR="00CA1F22" w:rsidRPr="00DC673E" w:rsidRDefault="00CA1F22" w:rsidP="00CA1F22">
      <w:pPr>
        <w:ind w:firstLine="6237"/>
        <w:jc w:val="center"/>
        <w:rPr>
          <w:rFonts w:ascii="Times New Roman" w:hAnsi="Times New Roman"/>
        </w:rPr>
      </w:pPr>
      <w:r w:rsidRPr="00DC673E">
        <w:rPr>
          <w:rFonts w:ascii="Times New Roman" w:hAnsi="Times New Roman"/>
        </w:rPr>
        <w:t>Чувашской Республики</w:t>
      </w:r>
    </w:p>
    <w:p w:rsidR="00CA1F22" w:rsidRPr="00BB49B7" w:rsidRDefault="00CA1F22" w:rsidP="00CA1F22">
      <w:pPr>
        <w:ind w:firstLine="6237"/>
        <w:jc w:val="center"/>
        <w:rPr>
          <w:rFonts w:ascii="Times New Roman" w:hAnsi="Times New Roman"/>
          <w:u w:val="single"/>
        </w:rPr>
      </w:pPr>
      <w:r w:rsidRPr="00DC673E">
        <w:rPr>
          <w:rFonts w:ascii="Times New Roman" w:hAnsi="Times New Roman"/>
        </w:rPr>
        <w:t xml:space="preserve">от  </w:t>
      </w:r>
      <w:r w:rsidR="00BB49B7">
        <w:rPr>
          <w:rFonts w:ascii="Times New Roman" w:hAnsi="Times New Roman"/>
          <w:u w:val="single"/>
        </w:rPr>
        <w:t>24.09.</w:t>
      </w:r>
      <w:r w:rsidRPr="00BB49B7">
        <w:rPr>
          <w:rFonts w:ascii="Times New Roman" w:hAnsi="Times New Roman"/>
          <w:u w:val="single"/>
        </w:rPr>
        <w:t>2021</w:t>
      </w:r>
      <w:r w:rsidRPr="00DC673E">
        <w:rPr>
          <w:rFonts w:ascii="Times New Roman" w:hAnsi="Times New Roman"/>
        </w:rPr>
        <w:t xml:space="preserve">  №</w:t>
      </w:r>
      <w:r w:rsidR="00BB49B7">
        <w:rPr>
          <w:rFonts w:ascii="Times New Roman" w:hAnsi="Times New Roman"/>
          <w:u w:val="single"/>
        </w:rPr>
        <w:t>289</w:t>
      </w:r>
      <w:bookmarkStart w:id="0" w:name="_GoBack"/>
      <w:bookmarkEnd w:id="0"/>
    </w:p>
    <w:p w:rsidR="00CA1F22" w:rsidRDefault="00CA1F22" w:rsidP="00CA1F22">
      <w:pPr>
        <w:ind w:firstLine="6237"/>
        <w:jc w:val="center"/>
        <w:rPr>
          <w:rFonts w:ascii="Times New Roman" w:hAnsi="Times New Roman"/>
        </w:rPr>
      </w:pPr>
    </w:p>
    <w:p w:rsidR="00CA1F22" w:rsidRPr="00535F4F" w:rsidRDefault="00CA1F22" w:rsidP="00CA1F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</w:t>
      </w:r>
    </w:p>
    <w:p w:rsidR="00CA1F22" w:rsidRDefault="00CA1F22" w:rsidP="00CA1F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</w:t>
      </w:r>
      <w:r w:rsidRPr="00535F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проектного офиса</w:t>
      </w:r>
    </w:p>
    <w:p w:rsidR="00CA1F22" w:rsidRDefault="00CA1F22" w:rsidP="00CA1F22">
      <w:pPr>
        <w:jc w:val="center"/>
        <w:rPr>
          <w:rFonts w:ascii="Times New Roman" w:hAnsi="Times New Roman"/>
          <w:b/>
        </w:rPr>
      </w:pPr>
      <w:r w:rsidRPr="00535F4F">
        <w:rPr>
          <w:rFonts w:ascii="Times New Roman" w:hAnsi="Times New Roman"/>
          <w:b/>
        </w:rPr>
        <w:t>по реализации национального</w:t>
      </w:r>
      <w:r>
        <w:rPr>
          <w:rFonts w:ascii="Times New Roman" w:hAnsi="Times New Roman"/>
          <w:b/>
        </w:rPr>
        <w:t xml:space="preserve"> проекта «Образование» на территории </w:t>
      </w:r>
      <w:r w:rsidR="00DC673E">
        <w:rPr>
          <w:rFonts w:ascii="Times New Roman" w:hAnsi="Times New Roman"/>
          <w:b/>
        </w:rPr>
        <w:t>Красночетайского района</w:t>
      </w:r>
      <w:r>
        <w:rPr>
          <w:rFonts w:ascii="Times New Roman" w:hAnsi="Times New Roman"/>
          <w:b/>
        </w:rPr>
        <w:t xml:space="preserve"> Чувашской Республики</w:t>
      </w:r>
    </w:p>
    <w:p w:rsidR="00CA1F22" w:rsidRDefault="00CA1F22" w:rsidP="00CA1F22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93"/>
        <w:gridCol w:w="3260"/>
        <w:gridCol w:w="4144"/>
      </w:tblGrid>
      <w:tr w:rsidR="00CA1F22" w:rsidTr="00D31350">
        <w:tc>
          <w:tcPr>
            <w:tcW w:w="568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127D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127D">
              <w:rPr>
                <w:rFonts w:ascii="Times New Roman" w:hAnsi="Times New Roman"/>
                <w:sz w:val="25"/>
                <w:szCs w:val="25"/>
              </w:rPr>
              <w:t>п/п</w:t>
            </w:r>
          </w:p>
        </w:tc>
        <w:tc>
          <w:tcPr>
            <w:tcW w:w="2093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127D">
              <w:rPr>
                <w:rFonts w:ascii="Times New Roman" w:hAnsi="Times New Roman"/>
                <w:sz w:val="25"/>
                <w:szCs w:val="25"/>
              </w:rPr>
              <w:t>Ф.И.О. ответственного должностного лица</w:t>
            </w:r>
          </w:p>
        </w:tc>
        <w:tc>
          <w:tcPr>
            <w:tcW w:w="3260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127D">
              <w:rPr>
                <w:rFonts w:ascii="Times New Roman" w:hAnsi="Times New Roman"/>
                <w:sz w:val="25"/>
                <w:szCs w:val="25"/>
              </w:rPr>
              <w:t>Должность</w:t>
            </w:r>
          </w:p>
        </w:tc>
        <w:tc>
          <w:tcPr>
            <w:tcW w:w="4144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127D">
              <w:rPr>
                <w:rFonts w:ascii="Times New Roman" w:hAnsi="Times New Roman"/>
                <w:sz w:val="25"/>
                <w:szCs w:val="25"/>
              </w:rPr>
              <w:t xml:space="preserve">Роль в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муниципальном </w:t>
            </w:r>
            <w:r w:rsidRPr="003B127D">
              <w:rPr>
                <w:rFonts w:ascii="Times New Roman" w:hAnsi="Times New Roman"/>
                <w:sz w:val="25"/>
                <w:szCs w:val="25"/>
              </w:rPr>
              <w:t>проектном офисе</w:t>
            </w:r>
          </w:p>
        </w:tc>
      </w:tr>
      <w:tr w:rsidR="00CA1F22" w:rsidTr="00D31350">
        <w:tc>
          <w:tcPr>
            <w:tcW w:w="568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093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260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144" w:type="dxa"/>
          </w:tcPr>
          <w:p w:rsidR="00CA1F22" w:rsidRPr="003B127D" w:rsidRDefault="00CA1F22" w:rsidP="00D3135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</w:tr>
      <w:tr w:rsidR="0049507B" w:rsidRPr="0034351C" w:rsidTr="00D31350">
        <w:tc>
          <w:tcPr>
            <w:tcW w:w="568" w:type="dxa"/>
          </w:tcPr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093" w:type="dxa"/>
          </w:tcPr>
          <w:p w:rsidR="00D70561" w:rsidRDefault="00D70561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 xml:space="preserve">Живоев </w:t>
            </w: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 xml:space="preserve">Игорь </w:t>
            </w:r>
            <w:proofErr w:type="spellStart"/>
            <w:r w:rsidRPr="0034351C">
              <w:rPr>
                <w:rFonts w:ascii="Times New Roman" w:hAnsi="Times New Roman"/>
                <w:sz w:val="25"/>
                <w:szCs w:val="25"/>
              </w:rPr>
              <w:t>Нестерович</w:t>
            </w:r>
            <w:proofErr w:type="spellEnd"/>
          </w:p>
        </w:tc>
        <w:tc>
          <w:tcPr>
            <w:tcW w:w="3260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Заместитель главы администрации Красночетайского района-начальник отдела образования</w:t>
            </w:r>
          </w:p>
        </w:tc>
        <w:tc>
          <w:tcPr>
            <w:tcW w:w="4144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руководитель муниципального проектного офиса</w:t>
            </w:r>
          </w:p>
        </w:tc>
      </w:tr>
      <w:tr w:rsidR="0049507B" w:rsidRPr="0034351C" w:rsidTr="00D31350">
        <w:tc>
          <w:tcPr>
            <w:tcW w:w="568" w:type="dxa"/>
          </w:tcPr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093" w:type="dxa"/>
          </w:tcPr>
          <w:p w:rsidR="00D70561" w:rsidRDefault="00D70561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70561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Белова</w:t>
            </w: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Алина Валерьевна</w:t>
            </w:r>
          </w:p>
        </w:tc>
        <w:tc>
          <w:tcPr>
            <w:tcW w:w="3260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Заместитель начальник</w:t>
            </w:r>
            <w:r>
              <w:rPr>
                <w:rFonts w:ascii="Times New Roman" w:hAnsi="Times New Roman"/>
                <w:sz w:val="25"/>
                <w:szCs w:val="25"/>
              </w:rPr>
              <w:t>а</w:t>
            </w:r>
            <w:r w:rsidRPr="0034351C">
              <w:rPr>
                <w:rFonts w:ascii="Times New Roman" w:hAnsi="Times New Roman"/>
                <w:sz w:val="25"/>
                <w:szCs w:val="25"/>
              </w:rPr>
              <w:t xml:space="preserve"> отдела образования администрации Красночетайского района</w:t>
            </w:r>
          </w:p>
        </w:tc>
        <w:tc>
          <w:tcPr>
            <w:tcW w:w="4144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заместитель руководителя муниципального проектного офиса</w:t>
            </w:r>
          </w:p>
        </w:tc>
      </w:tr>
      <w:tr w:rsidR="0049507B" w:rsidRPr="0034351C" w:rsidTr="00D31350">
        <w:tc>
          <w:tcPr>
            <w:tcW w:w="568" w:type="dxa"/>
          </w:tcPr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093" w:type="dxa"/>
          </w:tcPr>
          <w:p w:rsidR="0049507B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Максимова Валентина Геннадьевна</w:t>
            </w:r>
          </w:p>
        </w:tc>
        <w:tc>
          <w:tcPr>
            <w:tcW w:w="3260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Главный специалист-эксперт отдела образования администрации Красночетайского района</w:t>
            </w:r>
          </w:p>
        </w:tc>
        <w:tc>
          <w:tcPr>
            <w:tcW w:w="4144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ответственный за сбор информации, предоставление отчетности по региональному проекту Чувашской Республики «Современная школа» национального проекта «Образование»</w:t>
            </w:r>
          </w:p>
        </w:tc>
      </w:tr>
      <w:tr w:rsidR="0049507B" w:rsidRPr="0034351C" w:rsidTr="00D31350">
        <w:tc>
          <w:tcPr>
            <w:tcW w:w="568" w:type="dxa"/>
          </w:tcPr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093" w:type="dxa"/>
          </w:tcPr>
          <w:p w:rsidR="0049507B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9507B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4351C">
              <w:rPr>
                <w:rFonts w:ascii="Times New Roman" w:hAnsi="Times New Roman"/>
                <w:sz w:val="25"/>
                <w:szCs w:val="25"/>
              </w:rPr>
              <w:t>Калейкина</w:t>
            </w:r>
            <w:proofErr w:type="spellEnd"/>
            <w:r w:rsidRPr="0034351C">
              <w:rPr>
                <w:rFonts w:ascii="Times New Roman" w:hAnsi="Times New Roman"/>
                <w:sz w:val="25"/>
                <w:szCs w:val="25"/>
              </w:rPr>
              <w:t xml:space="preserve"> Алина </w:t>
            </w: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Олеговна</w:t>
            </w:r>
          </w:p>
        </w:tc>
        <w:tc>
          <w:tcPr>
            <w:tcW w:w="3260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Методист информационно-методического центра отдела образования администрации Красночетайского района</w:t>
            </w:r>
          </w:p>
        </w:tc>
        <w:tc>
          <w:tcPr>
            <w:tcW w:w="4144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ответственный за сбор информации, предоставление отчетности по региональному проекту Чувашской Республики «Успех каждого ребенка» национального проекта «Образование»</w:t>
            </w:r>
          </w:p>
        </w:tc>
      </w:tr>
      <w:tr w:rsidR="0049507B" w:rsidRPr="0034351C" w:rsidTr="00D31350">
        <w:tc>
          <w:tcPr>
            <w:tcW w:w="568" w:type="dxa"/>
          </w:tcPr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093" w:type="dxa"/>
          </w:tcPr>
          <w:p w:rsidR="0049507B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Николаева Светлана Германовна</w:t>
            </w:r>
          </w:p>
        </w:tc>
        <w:tc>
          <w:tcPr>
            <w:tcW w:w="3260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Ведущий специалист-эксперт по делам молодежи отдела образования администрации Красночетайского района</w:t>
            </w:r>
          </w:p>
        </w:tc>
        <w:tc>
          <w:tcPr>
            <w:tcW w:w="4144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ответственный за сбор информации, предоставление отчетности по региональному проекту Чувашской Республики «Социальная активность» национального проекта «Образование»</w:t>
            </w:r>
          </w:p>
        </w:tc>
      </w:tr>
      <w:tr w:rsidR="0049507B" w:rsidRPr="0034351C" w:rsidTr="0034351C">
        <w:trPr>
          <w:trHeight w:val="720"/>
        </w:trPr>
        <w:tc>
          <w:tcPr>
            <w:tcW w:w="568" w:type="dxa"/>
            <w:vMerge w:val="restart"/>
          </w:tcPr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093" w:type="dxa"/>
          </w:tcPr>
          <w:p w:rsidR="0049507B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9507B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34351C">
              <w:rPr>
                <w:rFonts w:ascii="Times New Roman" w:hAnsi="Times New Roman"/>
                <w:sz w:val="25"/>
                <w:szCs w:val="25"/>
              </w:rPr>
              <w:t>Калейкина</w:t>
            </w:r>
            <w:proofErr w:type="spellEnd"/>
            <w:r w:rsidRPr="0034351C">
              <w:rPr>
                <w:rFonts w:ascii="Times New Roman" w:hAnsi="Times New Roman"/>
                <w:sz w:val="25"/>
                <w:szCs w:val="25"/>
              </w:rPr>
              <w:t xml:space="preserve"> Алина </w:t>
            </w: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Олеговна</w:t>
            </w:r>
          </w:p>
        </w:tc>
        <w:tc>
          <w:tcPr>
            <w:tcW w:w="3260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Методист информационно-методического центра отдела образования администрации Красночетайского района</w:t>
            </w:r>
          </w:p>
        </w:tc>
        <w:tc>
          <w:tcPr>
            <w:tcW w:w="4144" w:type="dxa"/>
            <w:vMerge w:val="restart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 xml:space="preserve">ответственный за сбор информации, предоставление отчетности по региональному проекту Чувашской Республики «Патриотическое воспитание граждан Российской </w:t>
            </w:r>
            <w:r w:rsidRPr="0034351C">
              <w:rPr>
                <w:rFonts w:ascii="Times New Roman" w:hAnsi="Times New Roman"/>
                <w:sz w:val="25"/>
                <w:szCs w:val="25"/>
              </w:rPr>
              <w:lastRenderedPageBreak/>
              <w:t>Федерации» национального проекта «Образование»</w:t>
            </w:r>
          </w:p>
        </w:tc>
      </w:tr>
      <w:tr w:rsidR="0049507B" w:rsidRPr="0034351C" w:rsidTr="00D31350">
        <w:trPr>
          <w:trHeight w:val="990"/>
        </w:trPr>
        <w:tc>
          <w:tcPr>
            <w:tcW w:w="568" w:type="dxa"/>
            <w:vMerge/>
          </w:tcPr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93" w:type="dxa"/>
          </w:tcPr>
          <w:p w:rsidR="0049507B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9507B" w:rsidRPr="0034351C" w:rsidRDefault="0049507B" w:rsidP="0049507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Николаева Светлана Германовна</w:t>
            </w:r>
          </w:p>
        </w:tc>
        <w:tc>
          <w:tcPr>
            <w:tcW w:w="3260" w:type="dxa"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351C">
              <w:rPr>
                <w:rFonts w:ascii="Times New Roman" w:hAnsi="Times New Roman"/>
                <w:sz w:val="25"/>
                <w:szCs w:val="25"/>
              </w:rPr>
              <w:t>Ведущий специалист-эксперт по делам молодежи отдела образования администрации Красночетайского района</w:t>
            </w:r>
          </w:p>
        </w:tc>
        <w:tc>
          <w:tcPr>
            <w:tcW w:w="4144" w:type="dxa"/>
            <w:vMerge/>
          </w:tcPr>
          <w:p w:rsidR="0049507B" w:rsidRPr="0034351C" w:rsidRDefault="0049507B" w:rsidP="0049507B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CA1F22" w:rsidRDefault="00CA1F22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/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Default="00A75DFD" w:rsidP="00A75DFD">
      <w:pPr>
        <w:shd w:val="clear" w:color="auto" w:fill="FFFFFF"/>
        <w:spacing w:line="346" w:lineRule="exact"/>
        <w:ind w:right="384"/>
      </w:pPr>
    </w:p>
    <w:p w:rsidR="00A75DFD" w:rsidRPr="00A75DFD" w:rsidRDefault="00A75DFD" w:rsidP="00A75DFD">
      <w:pPr>
        <w:shd w:val="clear" w:color="auto" w:fill="FFFFFF"/>
        <w:spacing w:line="346" w:lineRule="exact"/>
        <w:ind w:right="384"/>
        <w:rPr>
          <w:rFonts w:ascii="Times New Roman" w:hAnsi="Times New Roman"/>
        </w:rPr>
      </w:pPr>
      <w:r w:rsidRPr="00A75DFD"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r w:rsidRPr="00A75DFD">
        <w:rPr>
          <w:rFonts w:ascii="Times New Roman" w:hAnsi="Times New Roman"/>
          <w:sz w:val="20"/>
          <w:szCs w:val="20"/>
        </w:rPr>
        <w:t>огласовано</w:t>
      </w:r>
      <w:proofErr w:type="spellEnd"/>
      <w:r w:rsidRPr="00A75DFD">
        <w:rPr>
          <w:rFonts w:ascii="Times New Roman" w:hAnsi="Times New Roman"/>
          <w:sz w:val="20"/>
          <w:szCs w:val="20"/>
        </w:rPr>
        <w:t>:</w:t>
      </w:r>
    </w:p>
    <w:p w:rsidR="00A75DFD" w:rsidRPr="00A75DFD" w:rsidRDefault="00A75DFD" w:rsidP="00A75DFD">
      <w:pPr>
        <w:shd w:val="clear" w:color="auto" w:fill="FFFFFF"/>
        <w:spacing w:line="346" w:lineRule="exact"/>
        <w:ind w:left="48" w:right="384"/>
        <w:rPr>
          <w:rFonts w:ascii="Times New Roman" w:hAnsi="Times New Roman"/>
        </w:rPr>
      </w:pPr>
    </w:p>
    <w:p w:rsidR="00A75DFD" w:rsidRPr="00A75DFD" w:rsidRDefault="00A75DFD" w:rsidP="00A75DFD">
      <w:pPr>
        <w:rPr>
          <w:rFonts w:ascii="Times New Roman" w:hAnsi="Times New Roman"/>
          <w:sz w:val="20"/>
          <w:szCs w:val="20"/>
        </w:rPr>
      </w:pPr>
      <w:r w:rsidRPr="00A75DFD">
        <w:rPr>
          <w:rFonts w:ascii="Times New Roman" w:hAnsi="Times New Roman"/>
          <w:sz w:val="20"/>
          <w:szCs w:val="20"/>
        </w:rPr>
        <w:t>Заместитель главы администрации района-</w:t>
      </w:r>
    </w:p>
    <w:p w:rsidR="00A75DFD" w:rsidRPr="00A75DFD" w:rsidRDefault="00A75DFD" w:rsidP="00A75DFD">
      <w:pPr>
        <w:rPr>
          <w:rFonts w:ascii="Times New Roman" w:hAnsi="Times New Roman"/>
          <w:sz w:val="20"/>
          <w:szCs w:val="20"/>
        </w:rPr>
      </w:pPr>
      <w:r w:rsidRPr="00A75DFD">
        <w:rPr>
          <w:rFonts w:ascii="Times New Roman" w:hAnsi="Times New Roman"/>
          <w:sz w:val="20"/>
          <w:szCs w:val="20"/>
        </w:rPr>
        <w:t>начальник отдела образования    ____________________________________________   И. Н. Живоев</w:t>
      </w:r>
    </w:p>
    <w:p w:rsidR="00A75DFD" w:rsidRPr="00A75DFD" w:rsidRDefault="00A75DFD" w:rsidP="00A75DFD">
      <w:pPr>
        <w:rPr>
          <w:rFonts w:ascii="Times New Roman" w:hAnsi="Times New Roman"/>
          <w:sz w:val="20"/>
          <w:szCs w:val="20"/>
        </w:rPr>
      </w:pPr>
    </w:p>
    <w:p w:rsidR="00A75DFD" w:rsidRPr="00A75DFD" w:rsidRDefault="00A75DFD" w:rsidP="00A75DFD">
      <w:pPr>
        <w:rPr>
          <w:rFonts w:ascii="Times New Roman" w:hAnsi="Times New Roman"/>
          <w:sz w:val="20"/>
          <w:szCs w:val="20"/>
        </w:rPr>
      </w:pPr>
      <w:r w:rsidRPr="00A75DFD">
        <w:rPr>
          <w:rFonts w:ascii="Times New Roman" w:hAnsi="Times New Roman"/>
          <w:sz w:val="20"/>
          <w:szCs w:val="20"/>
        </w:rPr>
        <w:t>Заведующий сектором правовой работы _____________________________________</w:t>
      </w:r>
      <w:proofErr w:type="gramStart"/>
      <w:r w:rsidRPr="00A75DFD">
        <w:rPr>
          <w:rFonts w:ascii="Times New Roman" w:hAnsi="Times New Roman"/>
          <w:sz w:val="20"/>
          <w:szCs w:val="20"/>
        </w:rPr>
        <w:t>_  В.Н.</w:t>
      </w:r>
      <w:proofErr w:type="gramEnd"/>
      <w:r w:rsidRPr="00A75DFD">
        <w:rPr>
          <w:rFonts w:ascii="Times New Roman" w:hAnsi="Times New Roman"/>
          <w:sz w:val="20"/>
          <w:szCs w:val="20"/>
        </w:rPr>
        <w:t xml:space="preserve"> Кондратьева</w:t>
      </w:r>
    </w:p>
    <w:p w:rsidR="00A75DFD" w:rsidRDefault="00A75DFD" w:rsidP="00A75DFD">
      <w:pPr>
        <w:jc w:val="both"/>
        <w:rPr>
          <w:rFonts w:ascii="Times New Roman" w:hAnsi="Times New Roman"/>
          <w:sz w:val="20"/>
          <w:szCs w:val="20"/>
        </w:rPr>
      </w:pPr>
    </w:p>
    <w:p w:rsidR="00A75DFD" w:rsidRDefault="00A75DFD" w:rsidP="00A75DFD">
      <w:pPr>
        <w:jc w:val="both"/>
        <w:rPr>
          <w:rFonts w:ascii="Times New Roman" w:hAnsi="Times New Roman"/>
          <w:sz w:val="20"/>
          <w:szCs w:val="20"/>
        </w:rPr>
      </w:pPr>
    </w:p>
    <w:p w:rsidR="00A75DFD" w:rsidRDefault="00A75DFD" w:rsidP="00A75DFD">
      <w:pPr>
        <w:jc w:val="both"/>
        <w:rPr>
          <w:rFonts w:ascii="Times New Roman" w:hAnsi="Times New Roman"/>
          <w:sz w:val="20"/>
          <w:szCs w:val="20"/>
        </w:rPr>
      </w:pPr>
    </w:p>
    <w:p w:rsidR="00A75DFD" w:rsidRDefault="00A75DFD" w:rsidP="00A75DFD">
      <w:pPr>
        <w:jc w:val="both"/>
        <w:rPr>
          <w:rFonts w:ascii="Times New Roman" w:hAnsi="Times New Roman"/>
          <w:sz w:val="20"/>
          <w:szCs w:val="20"/>
        </w:rPr>
      </w:pPr>
    </w:p>
    <w:p w:rsidR="00A75DFD" w:rsidRDefault="00A75DFD" w:rsidP="00A75DFD">
      <w:pPr>
        <w:jc w:val="both"/>
        <w:rPr>
          <w:rFonts w:ascii="Times New Roman" w:hAnsi="Times New Roman"/>
          <w:sz w:val="20"/>
          <w:szCs w:val="20"/>
        </w:rPr>
      </w:pPr>
    </w:p>
    <w:p w:rsidR="00A75DFD" w:rsidRPr="00A75DFD" w:rsidRDefault="00A75DFD" w:rsidP="00A75DFD">
      <w:pPr>
        <w:jc w:val="both"/>
        <w:rPr>
          <w:rFonts w:ascii="Times New Roman" w:hAnsi="Times New Roman"/>
          <w:sz w:val="20"/>
          <w:szCs w:val="20"/>
        </w:rPr>
      </w:pPr>
      <w:r w:rsidRPr="00A75DFD">
        <w:rPr>
          <w:rFonts w:ascii="Times New Roman" w:hAnsi="Times New Roman"/>
          <w:sz w:val="20"/>
          <w:szCs w:val="20"/>
        </w:rPr>
        <w:t>Подготовил:</w:t>
      </w:r>
    </w:p>
    <w:p w:rsidR="00A75DFD" w:rsidRPr="00A75DFD" w:rsidRDefault="00A75DFD" w:rsidP="00A75DFD">
      <w:pPr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начальника</w:t>
      </w:r>
      <w:r w:rsidRPr="00A75DFD">
        <w:rPr>
          <w:rFonts w:ascii="Times New Roman" w:hAnsi="Times New Roman"/>
          <w:sz w:val="20"/>
          <w:szCs w:val="20"/>
        </w:rPr>
        <w:tab/>
      </w:r>
    </w:p>
    <w:p w:rsidR="00A75DFD" w:rsidRDefault="00A75DFD" w:rsidP="00A75D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Красночетайского РОО</w:t>
      </w:r>
      <w:r w:rsidRPr="00A75DFD">
        <w:rPr>
          <w:rFonts w:ascii="Times New Roman" w:hAnsi="Times New Roman"/>
          <w:sz w:val="20"/>
          <w:szCs w:val="20"/>
        </w:rPr>
        <w:tab/>
      </w:r>
    </w:p>
    <w:p w:rsidR="00A75DFD" w:rsidRPr="00A75DFD" w:rsidRDefault="00A75DFD" w:rsidP="00A75D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Белова А.В.</w:t>
      </w:r>
    </w:p>
    <w:sectPr w:rsidR="00A75DFD" w:rsidRPr="00A7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83F31"/>
    <w:multiLevelType w:val="hybridMultilevel"/>
    <w:tmpl w:val="5CE8851A"/>
    <w:lvl w:ilvl="0" w:tplc="EBE06D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A64782"/>
    <w:multiLevelType w:val="hybridMultilevel"/>
    <w:tmpl w:val="3186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A6"/>
    <w:rsid w:val="00011D05"/>
    <w:rsid w:val="00022D6F"/>
    <w:rsid w:val="00025B6B"/>
    <w:rsid w:val="00026241"/>
    <w:rsid w:val="000277E5"/>
    <w:rsid w:val="00042D89"/>
    <w:rsid w:val="00047819"/>
    <w:rsid w:val="00052543"/>
    <w:rsid w:val="00063B80"/>
    <w:rsid w:val="00066B2E"/>
    <w:rsid w:val="00073D1C"/>
    <w:rsid w:val="0008028F"/>
    <w:rsid w:val="00091453"/>
    <w:rsid w:val="000A1487"/>
    <w:rsid w:val="000C3E20"/>
    <w:rsid w:val="000D3B45"/>
    <w:rsid w:val="000E79F2"/>
    <w:rsid w:val="000F25F6"/>
    <w:rsid w:val="00107996"/>
    <w:rsid w:val="00113E64"/>
    <w:rsid w:val="001225C4"/>
    <w:rsid w:val="0012452F"/>
    <w:rsid w:val="00137EA1"/>
    <w:rsid w:val="00141DDF"/>
    <w:rsid w:val="00154273"/>
    <w:rsid w:val="00155C2A"/>
    <w:rsid w:val="00157F6A"/>
    <w:rsid w:val="001B11DD"/>
    <w:rsid w:val="001C0C18"/>
    <w:rsid w:val="001E64B6"/>
    <w:rsid w:val="001F0266"/>
    <w:rsid w:val="00201CFC"/>
    <w:rsid w:val="00204FD4"/>
    <w:rsid w:val="00212846"/>
    <w:rsid w:val="00217FAF"/>
    <w:rsid w:val="002207C8"/>
    <w:rsid w:val="002226E7"/>
    <w:rsid w:val="00225F86"/>
    <w:rsid w:val="002277B7"/>
    <w:rsid w:val="00272904"/>
    <w:rsid w:val="00291087"/>
    <w:rsid w:val="002934DF"/>
    <w:rsid w:val="00296ABF"/>
    <w:rsid w:val="00296BFE"/>
    <w:rsid w:val="00296E18"/>
    <w:rsid w:val="002971F8"/>
    <w:rsid w:val="002A2622"/>
    <w:rsid w:val="002A4FD7"/>
    <w:rsid w:val="002B1D08"/>
    <w:rsid w:val="002B40B2"/>
    <w:rsid w:val="002C5479"/>
    <w:rsid w:val="002E0706"/>
    <w:rsid w:val="002E7E24"/>
    <w:rsid w:val="002F11E8"/>
    <w:rsid w:val="002F284C"/>
    <w:rsid w:val="002F42DC"/>
    <w:rsid w:val="002F46ED"/>
    <w:rsid w:val="002F4CDB"/>
    <w:rsid w:val="00303D14"/>
    <w:rsid w:val="003113C6"/>
    <w:rsid w:val="00330C39"/>
    <w:rsid w:val="003337F2"/>
    <w:rsid w:val="00333EDF"/>
    <w:rsid w:val="0034351C"/>
    <w:rsid w:val="0036386A"/>
    <w:rsid w:val="00377CBD"/>
    <w:rsid w:val="00390738"/>
    <w:rsid w:val="0039142A"/>
    <w:rsid w:val="00393A75"/>
    <w:rsid w:val="00396656"/>
    <w:rsid w:val="003A212E"/>
    <w:rsid w:val="003A4518"/>
    <w:rsid w:val="003B5DE4"/>
    <w:rsid w:val="003C1B00"/>
    <w:rsid w:val="003C1E6B"/>
    <w:rsid w:val="003C2450"/>
    <w:rsid w:val="003D3595"/>
    <w:rsid w:val="003E441D"/>
    <w:rsid w:val="003E5653"/>
    <w:rsid w:val="003F6AC1"/>
    <w:rsid w:val="003F7C9E"/>
    <w:rsid w:val="00402209"/>
    <w:rsid w:val="00404699"/>
    <w:rsid w:val="00410DBA"/>
    <w:rsid w:val="0041150F"/>
    <w:rsid w:val="004157F9"/>
    <w:rsid w:val="004238AF"/>
    <w:rsid w:val="00424C82"/>
    <w:rsid w:val="004264F2"/>
    <w:rsid w:val="00452728"/>
    <w:rsid w:val="00454C3C"/>
    <w:rsid w:val="0045663C"/>
    <w:rsid w:val="0047487F"/>
    <w:rsid w:val="00477A09"/>
    <w:rsid w:val="0048013F"/>
    <w:rsid w:val="00483047"/>
    <w:rsid w:val="00483D7F"/>
    <w:rsid w:val="00486229"/>
    <w:rsid w:val="00490B6C"/>
    <w:rsid w:val="0049507B"/>
    <w:rsid w:val="004A37F3"/>
    <w:rsid w:val="004A46BC"/>
    <w:rsid w:val="004A6B3E"/>
    <w:rsid w:val="004B0BA5"/>
    <w:rsid w:val="004B3BDF"/>
    <w:rsid w:val="004B43EE"/>
    <w:rsid w:val="004C5BC7"/>
    <w:rsid w:val="004C7A07"/>
    <w:rsid w:val="004C7E3D"/>
    <w:rsid w:val="004D59CB"/>
    <w:rsid w:val="004E2349"/>
    <w:rsid w:val="004E6058"/>
    <w:rsid w:val="004E72A5"/>
    <w:rsid w:val="00503611"/>
    <w:rsid w:val="005062DE"/>
    <w:rsid w:val="0050698F"/>
    <w:rsid w:val="00525D1C"/>
    <w:rsid w:val="0054520F"/>
    <w:rsid w:val="00547E73"/>
    <w:rsid w:val="00550C04"/>
    <w:rsid w:val="00550D30"/>
    <w:rsid w:val="00570433"/>
    <w:rsid w:val="005720CE"/>
    <w:rsid w:val="005757A3"/>
    <w:rsid w:val="0058095A"/>
    <w:rsid w:val="00592E03"/>
    <w:rsid w:val="005B166D"/>
    <w:rsid w:val="005B2074"/>
    <w:rsid w:val="005B743A"/>
    <w:rsid w:val="005D3A40"/>
    <w:rsid w:val="005F0503"/>
    <w:rsid w:val="005F6B47"/>
    <w:rsid w:val="0060234C"/>
    <w:rsid w:val="00602D07"/>
    <w:rsid w:val="00605D79"/>
    <w:rsid w:val="00620A0C"/>
    <w:rsid w:val="00620E83"/>
    <w:rsid w:val="00636081"/>
    <w:rsid w:val="00640400"/>
    <w:rsid w:val="00641877"/>
    <w:rsid w:val="00643998"/>
    <w:rsid w:val="00644E4E"/>
    <w:rsid w:val="00650392"/>
    <w:rsid w:val="00660267"/>
    <w:rsid w:val="0066107C"/>
    <w:rsid w:val="00664E6C"/>
    <w:rsid w:val="00664F97"/>
    <w:rsid w:val="00671741"/>
    <w:rsid w:val="00685040"/>
    <w:rsid w:val="006A1963"/>
    <w:rsid w:val="006D3320"/>
    <w:rsid w:val="006E3252"/>
    <w:rsid w:val="006F50DA"/>
    <w:rsid w:val="00703FAF"/>
    <w:rsid w:val="00710511"/>
    <w:rsid w:val="00716A42"/>
    <w:rsid w:val="0072756E"/>
    <w:rsid w:val="00732F7D"/>
    <w:rsid w:val="007410CE"/>
    <w:rsid w:val="007507E3"/>
    <w:rsid w:val="00751DA1"/>
    <w:rsid w:val="007561D4"/>
    <w:rsid w:val="00776737"/>
    <w:rsid w:val="007808FF"/>
    <w:rsid w:val="007C155D"/>
    <w:rsid w:val="007D08F8"/>
    <w:rsid w:val="007D46C6"/>
    <w:rsid w:val="007D557D"/>
    <w:rsid w:val="007E2F0C"/>
    <w:rsid w:val="007E4D1F"/>
    <w:rsid w:val="007F75A7"/>
    <w:rsid w:val="00803512"/>
    <w:rsid w:val="00807DFA"/>
    <w:rsid w:val="00814098"/>
    <w:rsid w:val="008325B6"/>
    <w:rsid w:val="00832C81"/>
    <w:rsid w:val="00842316"/>
    <w:rsid w:val="00856FE0"/>
    <w:rsid w:val="008641E8"/>
    <w:rsid w:val="00866308"/>
    <w:rsid w:val="008815A8"/>
    <w:rsid w:val="008A29D3"/>
    <w:rsid w:val="008B5684"/>
    <w:rsid w:val="008C5A08"/>
    <w:rsid w:val="008C6AF3"/>
    <w:rsid w:val="008D1B18"/>
    <w:rsid w:val="008E4067"/>
    <w:rsid w:val="008F4FAF"/>
    <w:rsid w:val="00912999"/>
    <w:rsid w:val="00913419"/>
    <w:rsid w:val="009325C5"/>
    <w:rsid w:val="00935ECF"/>
    <w:rsid w:val="009375BE"/>
    <w:rsid w:val="009504A9"/>
    <w:rsid w:val="0095169A"/>
    <w:rsid w:val="009526D0"/>
    <w:rsid w:val="00960A9C"/>
    <w:rsid w:val="00976F4F"/>
    <w:rsid w:val="00986B6B"/>
    <w:rsid w:val="00986D4A"/>
    <w:rsid w:val="009873AA"/>
    <w:rsid w:val="00987540"/>
    <w:rsid w:val="0099016C"/>
    <w:rsid w:val="009A4204"/>
    <w:rsid w:val="009B6C94"/>
    <w:rsid w:val="009D04EA"/>
    <w:rsid w:val="009D06A0"/>
    <w:rsid w:val="009E3181"/>
    <w:rsid w:val="009E3217"/>
    <w:rsid w:val="00A17508"/>
    <w:rsid w:val="00A24BFF"/>
    <w:rsid w:val="00A27989"/>
    <w:rsid w:val="00A359B1"/>
    <w:rsid w:val="00A4740C"/>
    <w:rsid w:val="00A5212D"/>
    <w:rsid w:val="00A53CF2"/>
    <w:rsid w:val="00A627CD"/>
    <w:rsid w:val="00A64DC8"/>
    <w:rsid w:val="00A664B0"/>
    <w:rsid w:val="00A66FF7"/>
    <w:rsid w:val="00A7360C"/>
    <w:rsid w:val="00A73B32"/>
    <w:rsid w:val="00A75DFD"/>
    <w:rsid w:val="00A83C15"/>
    <w:rsid w:val="00A94A85"/>
    <w:rsid w:val="00A95A79"/>
    <w:rsid w:val="00AB18B5"/>
    <w:rsid w:val="00AC65AB"/>
    <w:rsid w:val="00AD1DB7"/>
    <w:rsid w:val="00AE3022"/>
    <w:rsid w:val="00AE4345"/>
    <w:rsid w:val="00AF0FE8"/>
    <w:rsid w:val="00B044F9"/>
    <w:rsid w:val="00B060AC"/>
    <w:rsid w:val="00B06D27"/>
    <w:rsid w:val="00B23DA6"/>
    <w:rsid w:val="00B2452C"/>
    <w:rsid w:val="00B26B86"/>
    <w:rsid w:val="00B31382"/>
    <w:rsid w:val="00B65268"/>
    <w:rsid w:val="00B729DA"/>
    <w:rsid w:val="00B74557"/>
    <w:rsid w:val="00B93033"/>
    <w:rsid w:val="00BB49B7"/>
    <w:rsid w:val="00BB7DF8"/>
    <w:rsid w:val="00BC759E"/>
    <w:rsid w:val="00BE7F5A"/>
    <w:rsid w:val="00BF5E7F"/>
    <w:rsid w:val="00C047DD"/>
    <w:rsid w:val="00C05867"/>
    <w:rsid w:val="00C122A5"/>
    <w:rsid w:val="00C12320"/>
    <w:rsid w:val="00C25D07"/>
    <w:rsid w:val="00C30604"/>
    <w:rsid w:val="00C34D65"/>
    <w:rsid w:val="00C357DD"/>
    <w:rsid w:val="00C35FF7"/>
    <w:rsid w:val="00C3697B"/>
    <w:rsid w:val="00C4357A"/>
    <w:rsid w:val="00C5299B"/>
    <w:rsid w:val="00C55F51"/>
    <w:rsid w:val="00C67EDC"/>
    <w:rsid w:val="00C767ED"/>
    <w:rsid w:val="00C83033"/>
    <w:rsid w:val="00C855B3"/>
    <w:rsid w:val="00C8593A"/>
    <w:rsid w:val="00C87FA3"/>
    <w:rsid w:val="00C903E8"/>
    <w:rsid w:val="00C90E09"/>
    <w:rsid w:val="00C91351"/>
    <w:rsid w:val="00CA1F22"/>
    <w:rsid w:val="00CA49A6"/>
    <w:rsid w:val="00CA5D2D"/>
    <w:rsid w:val="00CD2D90"/>
    <w:rsid w:val="00CE6C0B"/>
    <w:rsid w:val="00CF33EF"/>
    <w:rsid w:val="00CF6406"/>
    <w:rsid w:val="00D1087F"/>
    <w:rsid w:val="00D12292"/>
    <w:rsid w:val="00D125C1"/>
    <w:rsid w:val="00D21FFE"/>
    <w:rsid w:val="00D23C46"/>
    <w:rsid w:val="00D36B0B"/>
    <w:rsid w:val="00D5093A"/>
    <w:rsid w:val="00D5671F"/>
    <w:rsid w:val="00D57B46"/>
    <w:rsid w:val="00D6138D"/>
    <w:rsid w:val="00D63B18"/>
    <w:rsid w:val="00D656B5"/>
    <w:rsid w:val="00D70561"/>
    <w:rsid w:val="00D73747"/>
    <w:rsid w:val="00D80B71"/>
    <w:rsid w:val="00D8299D"/>
    <w:rsid w:val="00DB1CAC"/>
    <w:rsid w:val="00DB20A8"/>
    <w:rsid w:val="00DC673E"/>
    <w:rsid w:val="00DD48DE"/>
    <w:rsid w:val="00E013C5"/>
    <w:rsid w:val="00E31D40"/>
    <w:rsid w:val="00E37038"/>
    <w:rsid w:val="00E443EA"/>
    <w:rsid w:val="00E510CC"/>
    <w:rsid w:val="00E54FDD"/>
    <w:rsid w:val="00E656DE"/>
    <w:rsid w:val="00EA5857"/>
    <w:rsid w:val="00EA6A14"/>
    <w:rsid w:val="00EB74BC"/>
    <w:rsid w:val="00ED285B"/>
    <w:rsid w:val="00ED4D2E"/>
    <w:rsid w:val="00ED78F1"/>
    <w:rsid w:val="00EE3ABE"/>
    <w:rsid w:val="00EE466D"/>
    <w:rsid w:val="00EE6649"/>
    <w:rsid w:val="00F03177"/>
    <w:rsid w:val="00F04552"/>
    <w:rsid w:val="00F14C60"/>
    <w:rsid w:val="00F20214"/>
    <w:rsid w:val="00F22C54"/>
    <w:rsid w:val="00F25AD3"/>
    <w:rsid w:val="00F30473"/>
    <w:rsid w:val="00F344BE"/>
    <w:rsid w:val="00F51227"/>
    <w:rsid w:val="00F63366"/>
    <w:rsid w:val="00F66C75"/>
    <w:rsid w:val="00F9457C"/>
    <w:rsid w:val="00FB596E"/>
    <w:rsid w:val="00FB5CBA"/>
    <w:rsid w:val="00FC225F"/>
    <w:rsid w:val="00FC438E"/>
    <w:rsid w:val="00FD14C6"/>
    <w:rsid w:val="00FD4C55"/>
    <w:rsid w:val="00FD525C"/>
    <w:rsid w:val="00FD7194"/>
    <w:rsid w:val="00FE04ED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B1D5-0125-4469-B0CB-D739554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6FF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A66FF7"/>
    <w:rPr>
      <w:b/>
      <w:bCs/>
      <w:color w:val="26282F"/>
      <w:sz w:val="26"/>
      <w:szCs w:val="26"/>
    </w:rPr>
  </w:style>
  <w:style w:type="table" w:styleId="a5">
    <w:name w:val="Table Grid"/>
    <w:basedOn w:val="a1"/>
    <w:uiPriority w:val="59"/>
    <w:rsid w:val="00CA1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7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59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aliases w:val="мой"/>
    <w:basedOn w:val="a"/>
    <w:link w:val="a9"/>
    <w:uiPriority w:val="34"/>
    <w:qFormat/>
    <w:rsid w:val="00ED285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ED28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EA6E-AA14-4437-B21E-9F6B6831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райноа Алина Белова</dc:creator>
  <cp:keywords/>
  <dc:description/>
  <cp:lastModifiedBy>Адм. Красночетайского райноа Алина Белова</cp:lastModifiedBy>
  <cp:revision>10</cp:revision>
  <cp:lastPrinted>2021-09-24T11:06:00Z</cp:lastPrinted>
  <dcterms:created xsi:type="dcterms:W3CDTF">2021-09-23T12:02:00Z</dcterms:created>
  <dcterms:modified xsi:type="dcterms:W3CDTF">2021-09-27T07:39:00Z</dcterms:modified>
</cp:coreProperties>
</file>